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n-US"/>
        </w:rPr>
        <w:id w:val="-1871065308"/>
        <w:docPartObj>
          <w:docPartGallery w:val="Cover Pages"/>
          <w:docPartUnique/>
        </w:docPartObj>
      </w:sdtPr>
      <w:sdtEndPr/>
      <w:sdtContent>
        <w:p w14:paraId="6C38194A" w14:textId="667C43AC" w:rsidR="002E0BD2" w:rsidRDefault="002E0BD2">
          <w:pPr>
            <w:rPr>
              <w:lang w:val="en-US"/>
            </w:rPr>
          </w:pPr>
          <w:r w:rsidRPr="002E0BD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327C94" wp14:editId="6CE215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05"/>
                                </w:tblGrid>
                                <w:tr w:rsidR="002E0BD2" w14:paraId="10507C8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D7A2241" w14:textId="77777777" w:rsidR="002E0BD2" w:rsidRPr="002444AC" w:rsidRDefault="002E0BD2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5E92825" wp14:editId="5898AAC7">
                                            <wp:extent cx="3065006" cy="1724065"/>
                                            <wp:effectExtent l="0" t="0" r="2540" b="0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724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180D547" w14:textId="7DA53421" w:rsidR="002E0BD2" w:rsidRDefault="002444A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WEBSHOP BALENCIAGA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682FCF0" w14:textId="035FD5D5" w:rsidR="002E0BD2" w:rsidRDefault="002444AC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A2E7A40" w14:textId="18B9FE5D" w:rsidR="002E0BD2" w:rsidRDefault="002444AC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EXAMEN 2024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414B4DB" w14:textId="3F9FD89F" w:rsidR="002E0BD2" w:rsidRDefault="009F374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96AF39A" w14:textId="061E463C" w:rsidR="002E0BD2" w:rsidRDefault="002E0BD2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Naphtali Pietersz</w:t>
                                          </w:r>
                                        </w:p>
                                      </w:sdtContent>
                                    </w:sdt>
                                    <w:p w14:paraId="07101DB6" w14:textId="33137EF4" w:rsidR="002E0BD2" w:rsidRDefault="002444A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0E2841" w:themeColor="text2"/>
                                            </w:rPr>
                                            <w:t>HICOHO1S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AC5FD5D" w14:textId="77777777" w:rsidR="002E0BD2" w:rsidRDefault="002E0B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5327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05"/>
                          </w:tblGrid>
                          <w:tr w:rsidR="002E0BD2" w14:paraId="10507C8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D7A2241" w14:textId="77777777" w:rsidR="002E0BD2" w:rsidRPr="002444AC" w:rsidRDefault="002E0BD2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E92825" wp14:editId="5898AAC7">
                                      <wp:extent cx="3065006" cy="1724065"/>
                                      <wp:effectExtent l="0" t="0" r="2540" b="0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724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80D547" w14:textId="7DA53421" w:rsidR="002E0BD2" w:rsidRDefault="002444A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WEBSHOP BALENCIAGA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82FCF0" w14:textId="035FD5D5" w:rsidR="002E0BD2" w:rsidRDefault="002444A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A2E7A40" w14:textId="18B9FE5D" w:rsidR="002E0BD2" w:rsidRDefault="002444AC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EXAMEN 2024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414B4DB" w14:textId="3F9FD89F" w:rsidR="002E0BD2" w:rsidRDefault="009F374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6AF39A" w14:textId="061E463C" w:rsidR="002E0BD2" w:rsidRDefault="002E0BD2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Naphtali Pietersz</w:t>
                                    </w:r>
                                  </w:p>
                                </w:sdtContent>
                              </w:sdt>
                              <w:p w14:paraId="07101DB6" w14:textId="33137EF4" w:rsidR="002E0BD2" w:rsidRDefault="002444A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>HICOHO1S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AC5FD5D" w14:textId="77777777" w:rsidR="002E0BD2" w:rsidRDefault="002E0B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7E1E7C8" w14:textId="77777777" w:rsidR="00EC6DCC" w:rsidRPr="002E0BD2" w:rsidRDefault="00EC6DCC">
      <w:pPr>
        <w:rPr>
          <w:lang w:val="en-US"/>
        </w:rPr>
      </w:pPr>
    </w:p>
    <w:sectPr w:rsidR="00EC6DCC" w:rsidRPr="002E0BD2" w:rsidSect="002E0B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CC"/>
    <w:rsid w:val="002444AC"/>
    <w:rsid w:val="002E0BD2"/>
    <w:rsid w:val="007A53A2"/>
    <w:rsid w:val="009F374D"/>
    <w:rsid w:val="00A61F4D"/>
    <w:rsid w:val="00E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F5612"/>
  <w15:chartTrackingRefBased/>
  <w15:docId w15:val="{5ED76D72-2ACD-4EB1-9B2D-9D0039C5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E0B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E0BD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WEBSHOP BALENCIAGA</dc:title>
  <dc:subject/>
  <dc:creator>Naphtali Pietersz</dc:creator>
  <cp:keywords/>
  <dc:description/>
  <cp:lastModifiedBy>Naphtali Pietersz</cp:lastModifiedBy>
  <cp:revision>4</cp:revision>
  <dcterms:created xsi:type="dcterms:W3CDTF">2024-05-15T16:34:00Z</dcterms:created>
  <dcterms:modified xsi:type="dcterms:W3CDTF">2024-05-15T16:36:00Z</dcterms:modified>
  <cp:category>HICOHO1S</cp:category>
</cp:coreProperties>
</file>