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E5F6667" w:rsidR="00247589" w:rsidRPr="004823F0" w:rsidRDefault="00E33DFC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Node.js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3E4FEA6" w:rsidR="004823F0" w:rsidRPr="00A41C65" w:rsidRDefault="00E33DFC" w:rsidP="004823F0">
      <w:pPr>
        <w:bidi/>
        <w:rPr>
          <w:b/>
          <w:bCs/>
          <w:rtl/>
          <w:lang w:val="en-US"/>
        </w:rPr>
      </w:pPr>
      <w:r w:rsidRPr="00A41C65">
        <w:rPr>
          <w:b/>
          <w:bCs/>
          <w:lang w:val="en-US"/>
        </w:rPr>
        <w:t>Node.js</w:t>
      </w:r>
    </w:p>
    <w:p w14:paraId="5309EC5D" w14:textId="48FD018B" w:rsidR="00E33DFC" w:rsidRDefault="00E33DFC" w:rsidP="00E33D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 לרוב נמצאת בשימוש עבור מערכות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2D3102F2" w14:textId="7781430E" w:rsidR="008C7490" w:rsidRDefault="008C7490" w:rsidP="008C749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אתר: </w:t>
      </w:r>
      <w:hyperlink r:id="rId5" w:history="1">
        <w:r w:rsidRPr="0082023B">
          <w:rPr>
            <w:rStyle w:val="Hyperlink"/>
            <w:lang w:val="en-US"/>
          </w:rPr>
          <w:t>https://nodejs.org/en</w:t>
        </w:r>
      </w:hyperlink>
    </w:p>
    <w:p w14:paraId="0BC41DB4" w14:textId="7DB44C7E" w:rsidR="00E33DFC" w:rsidRDefault="00E33DFC" w:rsidP="00E33DFC">
      <w:pPr>
        <w:bidi/>
        <w:rPr>
          <w:rtl/>
          <w:lang w:val="en-US"/>
        </w:rPr>
      </w:pPr>
    </w:p>
    <w:p w14:paraId="08E78743" w14:textId="7EA0AB81" w:rsidR="00E33DFC" w:rsidRPr="00D470C7" w:rsidRDefault="00A41C65" w:rsidP="00E33DFC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NPM</w:t>
      </w:r>
    </w:p>
    <w:p w14:paraId="74E07B68" w14:textId="55A9FE9A" w:rsidR="00A41C65" w:rsidRDefault="00A41C65" w:rsidP="00A41C65">
      <w:pPr>
        <w:bidi/>
        <w:rPr>
          <w:rtl/>
          <w:lang w:val="en-US"/>
        </w:rPr>
      </w:pPr>
      <w:r>
        <w:rPr>
          <w:lang w:val="en-US"/>
        </w:rPr>
        <w:t>Node Package Manager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לשיתוף ספריות קוד פתוח ע"י מתכנתים מכל העולם.</w:t>
      </w:r>
    </w:p>
    <w:p w14:paraId="75994397" w14:textId="2534412F" w:rsidR="00A41C65" w:rsidRDefault="00A41C65" w:rsidP="00A41C65">
      <w:pPr>
        <w:bidi/>
        <w:rPr>
          <w:lang w:val="en-US"/>
        </w:rPr>
      </w:pPr>
    </w:p>
    <w:p w14:paraId="60B5618B" w14:textId="07D61C5D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</w:t>
      </w:r>
    </w:p>
    <w:p w14:paraId="3C0AD4CE" w14:textId="13D615F2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אחד שנכתב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בנוי מקבצי </w:t>
      </w:r>
      <w:r>
        <w:rPr>
          <w:lang w:val="en-US"/>
        </w:rPr>
        <w:t>js</w:t>
      </w:r>
      <w:r>
        <w:rPr>
          <w:rFonts w:hint="cs"/>
          <w:rtl/>
          <w:lang w:val="en-US"/>
        </w:rPr>
        <w:t xml:space="preserve">. כל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 xml:space="preserve">. נקרא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>.</w:t>
      </w:r>
    </w:p>
    <w:p w14:paraId="1714A44E" w14:textId="0DF01171" w:rsidR="00A41C65" w:rsidRDefault="00A41C65" w:rsidP="00A41C65">
      <w:pPr>
        <w:bidi/>
        <w:rPr>
          <w:rtl/>
          <w:lang w:val="en-US"/>
        </w:rPr>
      </w:pPr>
    </w:p>
    <w:p w14:paraId="4DD9CC01" w14:textId="11C46D60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Module</w:t>
      </w:r>
    </w:p>
    <w:p w14:paraId="37A4B725" w14:textId="57850CF4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>. אחד ויחיד המרכיב פרויקט.</w:t>
      </w:r>
    </w:p>
    <w:p w14:paraId="264EE427" w14:textId="5A6BA7C9" w:rsidR="00CC5461" w:rsidRDefault="00CC5461" w:rsidP="00CC5461">
      <w:pPr>
        <w:bidi/>
        <w:rPr>
          <w:rtl/>
          <w:lang w:val="en-US"/>
        </w:rPr>
      </w:pPr>
    </w:p>
    <w:p w14:paraId="6F10ABA6" w14:textId="5B6F2A24" w:rsidR="00D470C7" w:rsidRPr="00D470C7" w:rsidRDefault="00D470C7" w:rsidP="00D470C7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package.json</w:t>
      </w:r>
    </w:p>
    <w:p w14:paraId="52B09226" w14:textId="4E6514A6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קונפיגורציה המתאר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אחד ויחיד (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אחד)</w:t>
      </w:r>
    </w:p>
    <w:p w14:paraId="16D5FFDF" w14:textId="1627C5B8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 את שם הפרויקט, גרסה, תאור, במה הפרויקט תלוי (פרויקטים אחרים).</w:t>
      </w:r>
    </w:p>
    <w:p w14:paraId="0ED8DE37" w14:textId="348BD6A3" w:rsidR="00D470C7" w:rsidRDefault="00D470C7" w:rsidP="00D470C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בכל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חובה קובץ </w:t>
      </w:r>
      <w:r>
        <w:rPr>
          <w:lang w:val="en-US"/>
        </w:rPr>
        <w:t>package.json</w:t>
      </w:r>
      <w:r>
        <w:rPr>
          <w:rFonts w:hint="cs"/>
          <w:rtl/>
          <w:lang w:val="en-US"/>
        </w:rPr>
        <w:t xml:space="preserve"> אחד ויחיד.</w:t>
      </w:r>
    </w:p>
    <w:p w14:paraId="73B60DD1" w14:textId="69BF61B1" w:rsidR="00356515" w:rsidRDefault="00356515" w:rsidP="003565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ליצירת קובץ כזה: </w:t>
      </w:r>
      <w:r>
        <w:rPr>
          <w:lang w:val="en-US"/>
        </w:rPr>
        <w:t>npm init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npm init -y</w:t>
      </w:r>
      <w:r>
        <w:rPr>
          <w:rFonts w:hint="cs"/>
          <w:rtl/>
          <w:lang w:val="en-US"/>
        </w:rPr>
        <w:t xml:space="preserve"> עבור הגדרות ברירת מחדל</w:t>
      </w:r>
    </w:p>
    <w:p w14:paraId="6E13C560" w14:textId="77777777" w:rsidR="00356515" w:rsidRDefault="00356515" w:rsidP="00356515">
      <w:pPr>
        <w:bidi/>
        <w:rPr>
          <w:lang w:val="en-US"/>
        </w:rPr>
      </w:pPr>
    </w:p>
    <w:p w14:paraId="3A36A618" w14:textId="334A80F5" w:rsidR="00D470C7" w:rsidRPr="00477DF1" w:rsidRDefault="00154EBA" w:rsidP="00D470C7">
      <w:pPr>
        <w:bidi/>
        <w:rPr>
          <w:b/>
          <w:bCs/>
          <w:rtl/>
          <w:lang w:val="en-US"/>
        </w:rPr>
      </w:pPr>
      <w:r w:rsidRPr="00477DF1">
        <w:rPr>
          <w:b/>
          <w:bCs/>
          <w:lang w:val="en-US"/>
        </w:rPr>
        <w:t>Nodemon</w:t>
      </w:r>
    </w:p>
    <w:p w14:paraId="4C420887" w14:textId="28B99CBD" w:rsidR="00154EBA" w:rsidRDefault="00154EBA" w:rsidP="00154E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ל- </w:t>
      </w:r>
      <w:r>
        <w:rPr>
          <w:lang w:val="en-US"/>
        </w:rPr>
        <w:t>Node Monitor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ספרייה שמתקינים פעם אחת ברמת המחשב שמסוגלת להריץ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כולל </w:t>
      </w:r>
      <w:r>
        <w:rPr>
          <w:lang w:val="en-US"/>
        </w:rPr>
        <w:t>Watch</w:t>
      </w:r>
      <w:r>
        <w:rPr>
          <w:rFonts w:hint="cs"/>
          <w:rtl/>
          <w:lang w:val="en-US"/>
        </w:rPr>
        <w:t xml:space="preserve"> על קבצי הפרויקט (האזנה). כל שינוי יגרום להרצה מיידית נוספת של הפרויקט.</w:t>
      </w:r>
    </w:p>
    <w:p w14:paraId="73BEBF19" w14:textId="3BD1D4B9" w:rsidR="00154EBA" w:rsidRDefault="00EE2274" w:rsidP="00154E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r>
        <w:rPr>
          <w:lang w:val="en-US"/>
        </w:rPr>
        <w:t>npm i -g nodemon</w:t>
      </w:r>
    </w:p>
    <w:p w14:paraId="04243260" w14:textId="5F3ECFE0" w:rsidR="00477DF1" w:rsidRDefault="00EE2274" w:rsidP="00477D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r>
        <w:rPr>
          <w:lang w:val="en-US"/>
        </w:rPr>
        <w:t>nodemon &lt;file-to-run.js&gt;</w:t>
      </w:r>
    </w:p>
    <w:p w14:paraId="1E7E0CB4" w14:textId="37CFBD21" w:rsidR="00154EBA" w:rsidRDefault="00154EBA" w:rsidP="00154EBA">
      <w:pPr>
        <w:bidi/>
        <w:rPr>
          <w:lang w:val="en-US"/>
        </w:rPr>
      </w:pPr>
    </w:p>
    <w:p w14:paraId="379774FA" w14:textId="22D9F543" w:rsidR="00DC45F3" w:rsidRPr="00DC45F3" w:rsidRDefault="00DC45F3" w:rsidP="00DC45F3">
      <w:pPr>
        <w:bidi/>
        <w:rPr>
          <w:b/>
          <w:bCs/>
          <w:rtl/>
          <w:lang w:val="en-US"/>
        </w:rPr>
      </w:pPr>
      <w:r w:rsidRPr="00DC45F3">
        <w:rPr>
          <w:b/>
          <w:bCs/>
          <w:lang w:val="en-US"/>
        </w:rPr>
        <w:t>global</w:t>
      </w:r>
    </w:p>
    <w:p w14:paraId="1EA2E15C" w14:textId="2D2AE24B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האובייקט הראשי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61381715" w14:textId="747667F5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נמצאים במסגרת דפדפן, האובייקט הראשי הוא ה-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שמכיל גם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alerts</w:t>
      </w:r>
      <w:r>
        <w:rPr>
          <w:rFonts w:hint="cs"/>
          <w:rtl/>
          <w:lang w:val="en-US"/>
        </w:rPr>
        <w:t xml:space="preserve"> וכו'.</w:t>
      </w:r>
    </w:p>
    <w:p w14:paraId="7D7F0F9F" w14:textId="42D80563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את כל אלו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4537962" w14:textId="68409A0E" w:rsidR="00DC45F3" w:rsidRDefault="00DC45F3" w:rsidP="00DC45F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האובייקט הגלובלי נקרא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 xml:space="preserve"> ומכיל תשתיות בסיסיות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162F93C" w14:textId="21FD0683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r>
        <w:rPr>
          <w:lang w:val="en-US"/>
        </w:rPr>
        <w:t>global.process.env</w:t>
      </w:r>
    </w:p>
    <w:p w14:paraId="02EF8E4F" w14:textId="5129CD04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r>
        <w:rPr>
          <w:lang w:val="en-US"/>
        </w:rPr>
        <w:t>global.setInterval</w:t>
      </w:r>
    </w:p>
    <w:p w14:paraId="4BAAE09A" w14:textId="67E17302" w:rsidR="008D070F" w:rsidRDefault="008D070F" w:rsidP="008D070F">
      <w:pPr>
        <w:bidi/>
        <w:rPr>
          <w:lang w:val="en-US"/>
        </w:rPr>
      </w:pPr>
      <w:r>
        <w:rPr>
          <w:rFonts w:hint="cs"/>
          <w:rtl/>
          <w:lang w:val="en-US"/>
        </w:rPr>
        <w:t>כמו 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ששם לא היה צריך לרשום 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, אפשר לא לרשום את המילה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>.</w:t>
      </w:r>
    </w:p>
    <w:p w14:paraId="4508A774" w14:textId="77777777" w:rsidR="00D470C7" w:rsidRDefault="00D470C7" w:rsidP="00D470C7">
      <w:pPr>
        <w:bidi/>
        <w:rPr>
          <w:rtl/>
          <w:lang w:val="en-US"/>
        </w:rPr>
      </w:pPr>
    </w:p>
    <w:p w14:paraId="23E7FF27" w14:textId="77777777" w:rsidR="00CC5461" w:rsidRDefault="00CC5461" w:rsidP="00CC5461">
      <w:pPr>
        <w:bidi/>
        <w:rPr>
          <w:rtl/>
          <w:lang w:val="en-US"/>
        </w:rPr>
      </w:pPr>
    </w:p>
    <w:p w14:paraId="15402780" w14:textId="77777777" w:rsidR="00876857" w:rsidRDefault="00876857" w:rsidP="00876857">
      <w:pPr>
        <w:bidi/>
        <w:rPr>
          <w:lang w:val="en-US"/>
        </w:rPr>
      </w:pPr>
    </w:p>
    <w:p w14:paraId="51D2349D" w14:textId="1506E586" w:rsidR="004823F0" w:rsidRPr="00876857" w:rsidRDefault="00910B99" w:rsidP="004823F0">
      <w:pPr>
        <w:bidi/>
        <w:rPr>
          <w:b/>
          <w:bCs/>
          <w:rtl/>
          <w:lang w:val="en-US"/>
        </w:rPr>
      </w:pPr>
      <w:r w:rsidRPr="00876857">
        <w:rPr>
          <w:rFonts w:hint="cs"/>
          <w:b/>
          <w:bCs/>
          <w:rtl/>
          <w:lang w:val="en-US"/>
        </w:rPr>
        <w:t xml:space="preserve"> </w:t>
      </w:r>
      <w:r w:rsidR="00876857" w:rsidRPr="00876857">
        <w:rPr>
          <w:rFonts w:hint="cs"/>
          <w:b/>
          <w:bCs/>
          <w:rtl/>
          <w:lang w:val="en-US"/>
        </w:rPr>
        <w:t xml:space="preserve">סוגי </w:t>
      </w:r>
      <w:r w:rsidR="00876857" w:rsidRPr="00876857">
        <w:rPr>
          <w:b/>
          <w:bCs/>
          <w:lang w:val="en-US"/>
        </w:rPr>
        <w:t>Modules</w:t>
      </w:r>
    </w:p>
    <w:p w14:paraId="44A00525" w14:textId="72E52C0E" w:rsidR="00876857" w:rsidRDefault="00876857" w:rsidP="008768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שלושה סוגים של </w:t>
      </w:r>
      <w:r>
        <w:rPr>
          <w:lang w:val="en-US"/>
        </w:rPr>
        <w:t>Modules</w:t>
      </w:r>
      <w:r>
        <w:rPr>
          <w:rFonts w:hint="cs"/>
          <w:rtl/>
          <w:lang w:val="en-US"/>
        </w:rPr>
        <w:t xml:space="preserve"> שניתן לבנות / להשתמש:</w:t>
      </w:r>
    </w:p>
    <w:p w14:paraId="5CD805B4" w14:textId="064E19D8" w:rsidR="00876857" w:rsidRDefault="00876857" w:rsidP="0087685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בונים בפרויקט</w:t>
      </w:r>
      <w:r w:rsidR="004A3899">
        <w:rPr>
          <w:rFonts w:hint="cs"/>
          <w:rtl/>
          <w:lang w:val="en-US"/>
        </w:rPr>
        <w:t xml:space="preserve"> </w:t>
      </w:r>
      <w:r w:rsidR="004A3899">
        <w:rPr>
          <w:rtl/>
          <w:lang w:val="en-US"/>
        </w:rPr>
        <w:t>–</w:t>
      </w:r>
      <w:r w:rsidR="004A3899">
        <w:rPr>
          <w:rFonts w:hint="cs"/>
          <w:rtl/>
          <w:lang w:val="en-US"/>
        </w:rPr>
        <w:t xml:space="preserve"> קובץ </w:t>
      </w:r>
      <w:r w:rsidR="004A3899">
        <w:rPr>
          <w:lang w:val="en-US"/>
        </w:rPr>
        <w:t>js</w:t>
      </w:r>
      <w:r w:rsidR="004A3899">
        <w:rPr>
          <w:rFonts w:hint="cs"/>
          <w:rtl/>
          <w:lang w:val="en-US"/>
        </w:rPr>
        <w:t xml:space="preserve">. (או </w:t>
      </w:r>
      <w:r w:rsidR="004A3899">
        <w:rPr>
          <w:lang w:val="en-US"/>
        </w:rPr>
        <w:t>ts</w:t>
      </w:r>
      <w:r w:rsidR="004A3899">
        <w:rPr>
          <w:rFonts w:hint="cs"/>
          <w:rtl/>
          <w:lang w:val="en-US"/>
        </w:rPr>
        <w:t>.) אחד ויחיד.</w:t>
      </w:r>
    </w:p>
    <w:p w14:paraId="7D42339B" w14:textId="6AE53B07" w:rsidR="004A3899" w:rsidRDefault="004A3899" w:rsidP="004A389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ניתן להחצין משתנים / פונקציות / מחלקות וכו' מ-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לצורך שימוש במודולים אחרים.</w:t>
      </w:r>
    </w:p>
    <w:p w14:paraId="771671DA" w14:textId="58D1D76B" w:rsidR="00705C47" w:rsidRDefault="00705C47" w:rsidP="00705C47">
      <w:pPr>
        <w:pStyle w:val="ListParagraph"/>
        <w:bidi/>
        <w:rPr>
          <w:lang w:val="en-US"/>
        </w:rPr>
      </w:pP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תמיד סגור ב-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אוטומטית (זה מה שתוכנת </w:t>
      </w:r>
      <w:r>
        <w:rPr>
          <w:lang w:val="en-US"/>
        </w:rPr>
        <w:t>Node.exe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עושה לכל קובץ שלכם)</w:t>
      </w:r>
    </w:p>
    <w:p w14:paraId="054218EA" w14:textId="53C271D8" w:rsidR="00FD5CD6" w:rsidRDefault="00FD5CD6" w:rsidP="00FD5CD6">
      <w:pPr>
        <w:pStyle w:val="ListParagraph"/>
        <w:bidi/>
        <w:rPr>
          <w:lang w:val="en-US"/>
        </w:rPr>
      </w:pPr>
    </w:p>
    <w:p w14:paraId="0B61BB26" w14:textId="2D6AEFE1" w:rsidR="004312AA" w:rsidRDefault="008C7490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מובנה הקיים כחלק מהתקנת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A8146C1" w14:textId="21E022AB" w:rsidR="004312AA" w:rsidRDefault="004312AA" w:rsidP="004312AA">
      <w:pPr>
        <w:pStyle w:val="ListParagraph"/>
        <w:bidi/>
        <w:rPr>
          <w:lang w:val="en-US"/>
        </w:rPr>
      </w:pPr>
    </w:p>
    <w:p w14:paraId="069F21CB" w14:textId="2D2A8F4C" w:rsidR="004312AA" w:rsidRDefault="004312AA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שהותקן משרתי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(אפשר גם משרתים אחרים)</w:t>
      </w:r>
    </w:p>
    <w:p w14:paraId="54C82788" w14:textId="77777777" w:rsidR="004312AA" w:rsidRPr="00A66925" w:rsidRDefault="004312AA" w:rsidP="00A66925">
      <w:pPr>
        <w:bidi/>
        <w:rPr>
          <w:lang w:val="en-US"/>
        </w:rPr>
      </w:pPr>
    </w:p>
    <w:p w14:paraId="20D29078" w14:textId="214EB806" w:rsidR="008C7490" w:rsidRPr="008F30D5" w:rsidRDefault="008F30D5" w:rsidP="00B21828">
      <w:pPr>
        <w:bidi/>
        <w:rPr>
          <w:b/>
          <w:bCs/>
          <w:rtl/>
          <w:lang w:val="en-US"/>
        </w:rPr>
      </w:pPr>
      <w:r w:rsidRPr="008F30D5">
        <w:rPr>
          <w:b/>
          <w:bCs/>
          <w:lang w:val="en-US"/>
        </w:rPr>
        <w:t>Node.js Versioning System</w:t>
      </w:r>
    </w:p>
    <w:p w14:paraId="63F672DA" w14:textId="2A8B136D" w:rsidR="008F30D5" w:rsidRDefault="0005174F" w:rsidP="008F30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פורמט הגרסאות של פרויקטים ב-</w:t>
      </w:r>
      <w:r>
        <w:rPr>
          <w:lang w:val="en-US"/>
        </w:rPr>
        <w:t>Node.js</w:t>
      </w:r>
    </w:p>
    <w:p w14:paraId="3474FB9D" w14:textId="23493712" w:rsidR="0005174F" w:rsidRDefault="00955104" w:rsidP="00051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גרסה מחולקת לשלושה חלקים: </w:t>
      </w:r>
    </w:p>
    <w:p w14:paraId="6A00C12E" w14:textId="25BD7EB4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patch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מינוריים בלבד ותיקוני באגים.</w:t>
      </w:r>
    </w:p>
    <w:p w14:paraId="6943A957" w14:textId="22F26147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אמצעי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minor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ותוספות שלא שוברות מערכות קיימות שעובדות עם הגרסה הקודמת.</w:t>
      </w:r>
      <w:r w:rsidR="00600E39">
        <w:rPr>
          <w:rFonts w:hint="cs"/>
          <w:rtl/>
          <w:lang w:val="en-US"/>
        </w:rPr>
        <w:t xml:space="preserve"> כשמעלים מספר זה, מאפסים את מספר ה-</w:t>
      </w:r>
      <w:r w:rsidR="00600E39">
        <w:rPr>
          <w:lang w:val="en-US"/>
        </w:rPr>
        <w:t>patch</w:t>
      </w:r>
      <w:r w:rsidR="00600E39">
        <w:rPr>
          <w:rFonts w:hint="cs"/>
          <w:rtl/>
          <w:lang w:val="en-US"/>
        </w:rPr>
        <w:t>.</w:t>
      </w:r>
    </w:p>
    <w:p w14:paraId="4AD26164" w14:textId="5EFAEF7C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שמאלי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major</w:t>
      </w:r>
      <w:r w:rsidR="00905FED">
        <w:rPr>
          <w:rFonts w:hint="cs"/>
          <w:rtl/>
          <w:lang w:val="en-US"/>
        </w:rPr>
        <w:t xml:space="preserve"> </w:t>
      </w:r>
      <w:r w:rsidR="00905FED">
        <w:rPr>
          <w:rtl/>
          <w:lang w:val="en-US"/>
        </w:rPr>
        <w:t>–</w:t>
      </w:r>
      <w:r w:rsidR="00905FED">
        <w:rPr>
          <w:rFonts w:hint="cs"/>
          <w:rtl/>
          <w:lang w:val="en-US"/>
        </w:rPr>
        <w:t xml:space="preserve"> מתאר גרסה המכילה שינויים ותוספות שכן עלולים לשבור מערכות קיימות שעובדות עם הגרסה הקודמת. כשמעלים מספר זה, מאפסים את מספר ה-</w:t>
      </w:r>
      <w:r w:rsidR="00905FED">
        <w:rPr>
          <w:lang w:val="en-US"/>
        </w:rPr>
        <w:t>patch</w:t>
      </w:r>
      <w:r w:rsidR="00905FED">
        <w:rPr>
          <w:rFonts w:hint="cs"/>
          <w:rtl/>
          <w:lang w:val="en-US"/>
        </w:rPr>
        <w:t xml:space="preserve"> ואת מספר ה-</w:t>
      </w:r>
      <w:r w:rsidR="00905FED">
        <w:rPr>
          <w:lang w:val="en-US"/>
        </w:rPr>
        <w:t>minor</w:t>
      </w:r>
      <w:r w:rsidR="00905FED">
        <w:rPr>
          <w:rFonts w:hint="cs"/>
          <w:rtl/>
          <w:lang w:val="en-US"/>
        </w:rPr>
        <w:t>.</w:t>
      </w:r>
    </w:p>
    <w:p w14:paraId="5BC25477" w14:textId="41CEC8D8" w:rsidR="009B1A0B" w:rsidRDefault="009B1A0B" w:rsidP="009B1A0B">
      <w:pPr>
        <w:bidi/>
        <w:rPr>
          <w:rtl/>
          <w:lang w:val="en-US"/>
        </w:rPr>
      </w:pPr>
      <w:r>
        <w:rPr>
          <w:lang w:val="en-US"/>
        </w:rPr>
        <w:t>Wild Cards</w:t>
      </w:r>
    </w:p>
    <w:p w14:paraId="34FBCD6D" w14:textId="24215802" w:rsidR="009B1A0B" w:rsidRDefault="00534C41" w:rsidP="009B1A0B">
      <w:pPr>
        <w:bidi/>
        <w:rPr>
          <w:lang w:val="en-US"/>
        </w:rPr>
      </w:pPr>
      <w:r>
        <w:rPr>
          <w:lang w:val="en-US"/>
        </w:rPr>
        <w:t>~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אם יתבצע עדכון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להביא את הגרסה החדשה ביותר מבחינת ה-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231907F6" w14:textId="47982ED8" w:rsidR="00FF70C5" w:rsidRDefault="00534C41" w:rsidP="00FF70C5">
      <w:pPr>
        <w:bidi/>
        <w:ind w:left="720" w:hanging="720"/>
        <w:rPr>
          <w:rtl/>
          <w:lang w:val="en-US"/>
        </w:rPr>
      </w:pPr>
      <w:r>
        <w:rPr>
          <w:lang w:val="en-US"/>
        </w:rPr>
        <w:t>^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החדשה ביותר מבחינת ה-</w:t>
      </w:r>
      <w:r w:rsidR="00FF70C5">
        <w:rPr>
          <w:lang w:val="en-US"/>
        </w:rPr>
        <w:t>Minor</w:t>
      </w:r>
      <w:r w:rsidR="00FF70C5">
        <w:rPr>
          <w:rFonts w:hint="cs"/>
          <w:rtl/>
          <w:lang w:val="en-US"/>
        </w:rPr>
        <w:t xml:space="preserve"> </w:t>
      </w:r>
      <w:r w:rsidR="00682339">
        <w:rPr>
          <w:rFonts w:hint="cs"/>
          <w:rtl/>
          <w:lang w:val="en-US"/>
        </w:rPr>
        <w:t>ו-</w:t>
      </w:r>
      <w:r w:rsidR="00682339">
        <w:rPr>
          <w:lang w:val="en-US"/>
        </w:rPr>
        <w:t>Patch</w:t>
      </w:r>
    </w:p>
    <w:p w14:paraId="281F21AF" w14:textId="7900FAB4" w:rsidR="00534C41" w:rsidRDefault="00534C41" w:rsidP="00534C41">
      <w:pPr>
        <w:bidi/>
        <w:rPr>
          <w:rtl/>
          <w:lang w:val="en-US"/>
        </w:rPr>
      </w:pPr>
      <w:r>
        <w:rPr>
          <w:lang w:val="en-US"/>
        </w:rPr>
        <w:t>*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העדכנית ביותר</w:t>
      </w:r>
      <w:r w:rsidR="004B5462">
        <w:rPr>
          <w:rFonts w:hint="cs"/>
          <w:rtl/>
          <w:lang w:val="en-US"/>
        </w:rPr>
        <w:t xml:space="preserve"> (</w:t>
      </w:r>
      <w:r w:rsidR="004B5462">
        <w:rPr>
          <w:lang w:val="en-US"/>
        </w:rPr>
        <w:t>Major</w:t>
      </w:r>
      <w:r w:rsidR="004B5462">
        <w:rPr>
          <w:rFonts w:hint="cs"/>
          <w:rtl/>
          <w:lang w:val="en-US"/>
        </w:rPr>
        <w:t xml:space="preserve">, </w:t>
      </w:r>
      <w:r w:rsidR="004B5462">
        <w:rPr>
          <w:lang w:val="en-US"/>
        </w:rPr>
        <w:t>Minor</w:t>
      </w:r>
      <w:r w:rsidR="004B5462">
        <w:rPr>
          <w:rFonts w:hint="cs"/>
          <w:rtl/>
          <w:lang w:val="en-US"/>
        </w:rPr>
        <w:t xml:space="preserve"> ו-</w:t>
      </w:r>
      <w:r w:rsidR="004B5462">
        <w:rPr>
          <w:lang w:val="en-US"/>
        </w:rPr>
        <w:t>Patch</w:t>
      </w:r>
      <w:r w:rsidR="004B5462">
        <w:rPr>
          <w:rFonts w:hint="cs"/>
          <w:rtl/>
          <w:lang w:val="en-US"/>
        </w:rPr>
        <w:t>)</w:t>
      </w:r>
    </w:p>
    <w:p w14:paraId="359EB5CA" w14:textId="209E5CD7" w:rsidR="00FE084F" w:rsidRDefault="00FE084F" w:rsidP="00FE08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אם לא מגדירים שום </w:t>
      </w:r>
      <w:r>
        <w:rPr>
          <w:lang w:val="en-US"/>
        </w:rPr>
        <w:t>Wild Card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יתבצע עדכון תתקבל אותה הגרסה בדיוק.</w:t>
      </w:r>
    </w:p>
    <w:p w14:paraId="609BEEA7" w14:textId="5DE8958D" w:rsidR="00534C41" w:rsidRDefault="00301E6C" w:rsidP="00301E6C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E2474" wp14:editId="079A80AD">
            <wp:extent cx="4151473" cy="3213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21" cy="3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61" w14:textId="0A2CC50C" w:rsidR="00301E6C" w:rsidRDefault="00301E6C" w:rsidP="00301E6C">
      <w:pPr>
        <w:bidi/>
        <w:rPr>
          <w:lang w:val="en-US"/>
        </w:rPr>
      </w:pPr>
    </w:p>
    <w:p w14:paraId="72900D9C" w14:textId="3D0A6523" w:rsidR="00301E6C" w:rsidRDefault="00301E6C" w:rsidP="00301E6C">
      <w:pPr>
        <w:bidi/>
        <w:rPr>
          <w:rtl/>
          <w:lang w:val="en-US"/>
        </w:rPr>
      </w:pPr>
    </w:p>
    <w:p w14:paraId="52D6C5A8" w14:textId="77777777" w:rsidR="004C41AC" w:rsidRDefault="004C41AC" w:rsidP="004C41AC">
      <w:pPr>
        <w:bidi/>
        <w:rPr>
          <w:rtl/>
          <w:lang w:val="en-US"/>
        </w:rPr>
      </w:pPr>
    </w:p>
    <w:p w14:paraId="596EC955" w14:textId="257DF196" w:rsidR="00955104" w:rsidRPr="00F50A91" w:rsidRDefault="00F85A31" w:rsidP="00955104">
      <w:pPr>
        <w:bidi/>
        <w:rPr>
          <w:b/>
          <w:bCs/>
          <w:rtl/>
          <w:lang w:val="en-US"/>
        </w:rPr>
      </w:pPr>
      <w:r w:rsidRPr="00F50A91">
        <w:rPr>
          <w:rFonts w:hint="cs"/>
          <w:b/>
          <w:bCs/>
          <w:rtl/>
          <w:lang w:val="en-US"/>
        </w:rPr>
        <w:t xml:space="preserve">העלאת </w:t>
      </w:r>
      <w:r w:rsidRPr="00F50A91">
        <w:rPr>
          <w:b/>
          <w:bCs/>
          <w:lang w:val="en-US"/>
        </w:rPr>
        <w:t>Package</w:t>
      </w:r>
      <w:r w:rsidRPr="00F50A91">
        <w:rPr>
          <w:rFonts w:hint="cs"/>
          <w:b/>
          <w:bCs/>
          <w:rtl/>
          <w:lang w:val="en-US"/>
        </w:rPr>
        <w:t xml:space="preserve"> שאנו בונים לשרתי </w:t>
      </w:r>
      <w:r w:rsidRPr="00F50A91">
        <w:rPr>
          <w:rFonts w:hint="cs"/>
          <w:b/>
          <w:bCs/>
          <w:lang w:val="en-US"/>
        </w:rPr>
        <w:t>NPM</w:t>
      </w:r>
    </w:p>
    <w:p w14:paraId="6BA9C827" w14:textId="663BDACC" w:rsidR="003A7715" w:rsidRDefault="00745642" w:rsidP="003A77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שני סוגי </w:t>
      </w:r>
      <w:r>
        <w:rPr>
          <w:lang w:val="en-US"/>
        </w:rPr>
        <w:t>Packages</w:t>
      </w:r>
      <w:r>
        <w:rPr>
          <w:rFonts w:hint="cs"/>
          <w:rtl/>
          <w:lang w:val="en-US"/>
        </w:rPr>
        <w:t>:</w:t>
      </w:r>
    </w:p>
    <w:p w14:paraId="2145A12C" w14:textId="3BFCB341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לוקלי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לשימוש מתוך פרויקט אחר.</w:t>
      </w:r>
    </w:p>
    <w:p w14:paraId="6875A438" w14:textId="364E825E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r>
        <w:rPr>
          <w:lang w:val="en-US"/>
        </w:rPr>
        <w:t>npm i axios</w:t>
      </w:r>
      <w:r>
        <w:rPr>
          <w:rFonts w:hint="cs"/>
          <w:rtl/>
          <w:lang w:val="en-US"/>
        </w:rPr>
        <w:t xml:space="preserve"> לתוך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שאנו בונים, ואז שימוש בספריית </w:t>
      </w:r>
      <w:r>
        <w:rPr>
          <w:lang w:val="en-US"/>
        </w:rPr>
        <w:t>axios</w:t>
      </w:r>
      <w:r>
        <w:rPr>
          <w:rFonts w:hint="cs"/>
          <w:rtl/>
          <w:lang w:val="en-US"/>
        </w:rPr>
        <w:t xml:space="preserve"> מתוך הפרויקט הזה.</w:t>
      </w:r>
    </w:p>
    <w:p w14:paraId="4717C576" w14:textId="7CEC27BD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להרצה ע"י פקודת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Command-Line Interface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פקודות בטרמינל</w:t>
      </w:r>
      <w:r w:rsidR="00654D6E">
        <w:rPr>
          <w:rFonts w:hint="cs"/>
          <w:rtl/>
          <w:lang w:val="en-US"/>
        </w:rPr>
        <w:t>.</w:t>
      </w:r>
    </w:p>
    <w:p w14:paraId="0ABD7B78" w14:textId="72514E56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r>
        <w:rPr>
          <w:lang w:val="en-US"/>
        </w:rPr>
        <w:t>npm i -g northwind-back-end</w:t>
      </w:r>
      <w:r>
        <w:rPr>
          <w:rFonts w:hint="cs"/>
          <w:rtl/>
          <w:lang w:val="en-US"/>
        </w:rPr>
        <w:t xml:space="preserve"> ואז שימוש בספרייה הזו ע"י הרצת הפקודה בטרמינל: </w:t>
      </w:r>
      <w:r>
        <w:rPr>
          <w:lang w:val="en-US"/>
        </w:rPr>
        <w:t>northwind</w:t>
      </w:r>
    </w:p>
    <w:p w14:paraId="34373F11" w14:textId="1DD41EB3" w:rsidR="006D14DE" w:rsidRDefault="00585CC5" w:rsidP="006D14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בספרייה גלובלית, כל קובץ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חייב להכיל כשורה ראשונה את הפקודה הבאה:</w:t>
      </w:r>
    </w:p>
    <w:p w14:paraId="38430E4D" w14:textId="77777777" w:rsidR="00585CC5" w:rsidRPr="00585CC5" w:rsidRDefault="00585CC5" w:rsidP="0058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#!/usr/bin/env node</w:t>
      </w:r>
    </w:p>
    <w:p w14:paraId="6DAA830E" w14:textId="79323A64" w:rsidR="00585CC5" w:rsidRDefault="00585CC5" w:rsidP="00585CC5">
      <w:pPr>
        <w:rPr>
          <w:lang w:val="en-US"/>
        </w:rPr>
      </w:pPr>
    </w:p>
    <w:p w14:paraId="16F6FCC6" w14:textId="2F74BEE9" w:rsidR="00585CC5" w:rsidRDefault="00585CC5" w:rsidP="00585CC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פקודה זו מציינת שכאשר הקובץ יורץ מטרמינל, על מערכת ההפעלה להריץ אותו ע"י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0018B08" w14:textId="77777777" w:rsidR="00247125" w:rsidRPr="00247125" w:rsidRDefault="00247125" w:rsidP="00247125">
      <w:pPr>
        <w:rPr>
          <w:lang w:val="en-US"/>
        </w:rPr>
      </w:pPr>
    </w:p>
    <w:p w14:paraId="6988AD9E" w14:textId="3C7899AA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Local Package: </w:t>
      </w:r>
    </w:p>
    <w:p w14:paraId="3B7964E2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B200DD0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npm i display-time-by-assaf-70</w:t>
      </w:r>
    </w:p>
    <w:p w14:paraId="57BECAF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2. Use:</w:t>
      </w:r>
    </w:p>
    <w:p w14:paraId="4D7E315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some node.js project</w:t>
      </w:r>
    </w:p>
    <w:p w14:paraId="7D38945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b. Use functions from the library: </w:t>
      </w:r>
    </w:p>
    <w:p w14:paraId="7EA10DAC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const display = require("display-time-by-assaf-70");</w:t>
      </w:r>
    </w:p>
    <w:p w14:paraId="039687C8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display.displayTime();</w:t>
      </w:r>
    </w:p>
    <w:p w14:paraId="40E3C6B8" w14:textId="77777777" w:rsidR="00247125" w:rsidRPr="00247125" w:rsidRDefault="00247125" w:rsidP="00247125">
      <w:pPr>
        <w:pStyle w:val="NoSpacing"/>
        <w:rPr>
          <w:lang w:val="en-US"/>
        </w:rPr>
      </w:pPr>
    </w:p>
    <w:p w14:paraId="7D4B4A1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Global Package: </w:t>
      </w:r>
    </w:p>
    <w:p w14:paraId="4C6779D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8B9898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npm i -g something-beautiful-by-assaf-70</w:t>
      </w:r>
    </w:p>
    <w:p w14:paraId="40DD5C1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2. Use: </w:t>
      </w:r>
    </w:p>
    <w:p w14:paraId="07223DEA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termial</w:t>
      </w:r>
    </w:p>
    <w:p w14:paraId="47ADFAE5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b. Write the specific word to run it</w:t>
      </w:r>
    </w:p>
    <w:p w14:paraId="2CCCAD43" w14:textId="787F0891" w:rsidR="00585CC5" w:rsidRPr="006D14DE" w:rsidRDefault="00247125" w:rsidP="00247125">
      <w:pPr>
        <w:pStyle w:val="NoSpacing"/>
        <w:rPr>
          <w:rtl/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make-my-day</w:t>
      </w:r>
    </w:p>
    <w:p w14:paraId="134089ED" w14:textId="15B38638" w:rsidR="00F85A31" w:rsidRDefault="00F85A31" w:rsidP="00F85A31">
      <w:pPr>
        <w:bidi/>
        <w:rPr>
          <w:lang w:val="en-US"/>
        </w:rPr>
      </w:pPr>
    </w:p>
    <w:p w14:paraId="2330C55F" w14:textId="55E9EDE3" w:rsidR="00F50A91" w:rsidRDefault="00F50A91" w:rsidP="00F50A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עבודה עם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</w:p>
    <w:p w14:paraId="0A57F50F" w14:textId="09A978A4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r w:rsidRPr="00F50A91">
        <w:rPr>
          <w:lang w:val="en-US"/>
        </w:rPr>
        <w:t>npm i -g typescript</w:t>
      </w:r>
    </w:p>
    <w:p w14:paraId="4585D577" w14:textId="33FEDA11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r w:rsidRPr="00F50A91">
        <w:rPr>
          <w:lang w:val="en-US"/>
        </w:rPr>
        <w:t>npm i -g ts-node</w:t>
      </w:r>
    </w:p>
    <w:p w14:paraId="530080C9" w14:textId="5F574B8F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הבנוי בצורה ספציפית</w:t>
      </w:r>
      <w:r w:rsidR="00AE65B3">
        <w:rPr>
          <w:rFonts w:hint="cs"/>
          <w:rtl/>
          <w:lang w:val="en-US"/>
        </w:rPr>
        <w:t xml:space="preserve"> (מצורף מסמך המראה זאת)</w:t>
      </w:r>
    </w:p>
    <w:p w14:paraId="32FA934D" w14:textId="130D5893" w:rsidR="00AE65B3" w:rsidRDefault="00AE65B3" w:rsidP="00AE65B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r w:rsidRPr="00AE65B3">
        <w:rPr>
          <w:lang w:val="en-US"/>
        </w:rPr>
        <w:t>npm i @types/node -D</w:t>
      </w:r>
    </w:p>
    <w:p w14:paraId="6FEFABC2" w14:textId="77777777" w:rsidR="004C41AC" w:rsidRDefault="004C41AC" w:rsidP="004C41AC">
      <w:pPr>
        <w:bidi/>
        <w:rPr>
          <w:lang w:val="en-US"/>
        </w:rPr>
      </w:pPr>
    </w:p>
    <w:p w14:paraId="3BF6A7E2" w14:textId="7ADFF982" w:rsidR="003761F7" w:rsidRPr="003761F7" w:rsidRDefault="003761F7" w:rsidP="003761F7">
      <w:pPr>
        <w:bidi/>
        <w:rPr>
          <w:b/>
          <w:bCs/>
          <w:rtl/>
          <w:lang w:val="en-US"/>
        </w:rPr>
      </w:pPr>
      <w:r w:rsidRPr="003761F7">
        <w:rPr>
          <w:rFonts w:hint="cs"/>
          <w:b/>
          <w:bCs/>
          <w:rtl/>
          <w:lang w:val="en-US"/>
        </w:rPr>
        <w:t xml:space="preserve">הבדל בין </w:t>
      </w:r>
      <w:r w:rsidRPr="003761F7">
        <w:rPr>
          <w:b/>
          <w:bCs/>
          <w:lang w:val="en-US"/>
        </w:rPr>
        <w:t>dependencies</w:t>
      </w:r>
      <w:r w:rsidRPr="003761F7">
        <w:rPr>
          <w:rFonts w:hint="cs"/>
          <w:b/>
          <w:bCs/>
          <w:rtl/>
          <w:lang w:val="en-US"/>
        </w:rPr>
        <w:t xml:space="preserve"> לבין </w:t>
      </w:r>
      <w:r w:rsidRPr="003761F7">
        <w:rPr>
          <w:b/>
          <w:bCs/>
          <w:lang w:val="en-US"/>
        </w:rPr>
        <w:t>devDependencies</w:t>
      </w:r>
    </w:p>
    <w:p w14:paraId="319245DD" w14:textId="77777777" w:rsidR="003761F7" w:rsidRDefault="003761F7" w:rsidP="003761F7">
      <w:pPr>
        <w:bidi/>
        <w:rPr>
          <w:rtl/>
          <w:lang w:val="en-US"/>
        </w:rPr>
      </w:pPr>
    </w:p>
    <w:p w14:paraId="0BD8294B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For native JavaScript:</w:t>
      </w:r>
    </w:p>
    <w:p w14:paraId="7EB4D92A" w14:textId="77777777" w:rsidR="003761F7" w:rsidRPr="003761F7" w:rsidRDefault="003761F7" w:rsidP="003761F7">
      <w:pPr>
        <w:pStyle w:val="NoSpacing"/>
        <w:rPr>
          <w:lang w:val="en-US"/>
        </w:rPr>
      </w:pPr>
    </w:p>
    <w:p w14:paraId="7AFC25E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npm i colors</w:t>
      </w:r>
    </w:p>
    <w:p w14:paraId="3647F719" w14:textId="77777777" w:rsidR="003761F7" w:rsidRPr="003761F7" w:rsidRDefault="003761F7" w:rsidP="003761F7">
      <w:pPr>
        <w:pStyle w:val="NoSpacing"/>
        <w:rPr>
          <w:lang w:val="en-US"/>
        </w:rPr>
      </w:pPr>
    </w:p>
    <w:p w14:paraId="01DF599F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const colors = require("colors");</w:t>
      </w:r>
    </w:p>
    <w:p w14:paraId="707DCC9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console.log(colors.green("cool"));</w:t>
      </w:r>
    </w:p>
    <w:p w14:paraId="251E1CDE" w14:textId="77777777" w:rsidR="003761F7" w:rsidRPr="003761F7" w:rsidRDefault="003761F7" w:rsidP="003761F7">
      <w:pPr>
        <w:pStyle w:val="NoSpacing"/>
        <w:rPr>
          <w:lang w:val="en-US"/>
        </w:rPr>
      </w:pPr>
    </w:p>
    <w:p w14:paraId="0F4625A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-------------------------------</w:t>
      </w:r>
    </w:p>
    <w:p w14:paraId="111E2EB7" w14:textId="77777777" w:rsidR="003761F7" w:rsidRPr="003761F7" w:rsidRDefault="003761F7" w:rsidP="003761F7">
      <w:pPr>
        <w:pStyle w:val="NoSpacing"/>
        <w:rPr>
          <w:lang w:val="en-US"/>
        </w:rPr>
      </w:pPr>
    </w:p>
    <w:p w14:paraId="4DF2CFD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 xml:space="preserve">For TypeScript: </w:t>
      </w:r>
    </w:p>
    <w:p w14:paraId="771B3447" w14:textId="77777777" w:rsidR="003761F7" w:rsidRPr="003761F7" w:rsidRDefault="003761F7" w:rsidP="003761F7">
      <w:pPr>
        <w:pStyle w:val="NoSpacing"/>
        <w:rPr>
          <w:lang w:val="en-US"/>
        </w:rPr>
      </w:pPr>
    </w:p>
    <w:p w14:paraId="69B1803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npm i colors</w:t>
      </w:r>
      <w:r w:rsidRPr="003761F7">
        <w:rPr>
          <w:lang w:val="en-US"/>
        </w:rPr>
        <w:tab/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dependencies</w:t>
      </w:r>
    </w:p>
    <w:p w14:paraId="599020D5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npm i @types/colors --save-dev</w:t>
      </w:r>
      <w:r w:rsidRPr="003761F7">
        <w:rPr>
          <w:lang w:val="en-US"/>
        </w:rPr>
        <w:tab/>
        <w:t>--&gt; devDependencies</w:t>
      </w:r>
    </w:p>
    <w:p w14:paraId="0948725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lastRenderedPageBreak/>
        <w:t>npm i @types/colors -D</w:t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devDependencies</w:t>
      </w:r>
    </w:p>
    <w:p w14:paraId="3B56F062" w14:textId="77777777" w:rsidR="003761F7" w:rsidRPr="003761F7" w:rsidRDefault="003761F7" w:rsidP="003761F7">
      <w:pPr>
        <w:pStyle w:val="NoSpacing"/>
        <w:rPr>
          <w:lang w:val="en-US"/>
        </w:rPr>
      </w:pPr>
    </w:p>
    <w:p w14:paraId="1150C0B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import colors from "color";</w:t>
      </w:r>
    </w:p>
    <w:p w14:paraId="61FDC92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console.log(colors.green("cool"));</w:t>
      </w:r>
    </w:p>
    <w:p w14:paraId="601BB2FD" w14:textId="589D1A60" w:rsidR="003761F7" w:rsidRDefault="003761F7" w:rsidP="003761F7">
      <w:pPr>
        <w:rPr>
          <w:rtl/>
          <w:lang w:val="en-US"/>
        </w:rPr>
      </w:pPr>
    </w:p>
    <w:p w14:paraId="1E09BA1B" w14:textId="77777777" w:rsidR="004C41AC" w:rsidRDefault="004C41AC" w:rsidP="003761F7">
      <w:pPr>
        <w:rPr>
          <w:lang w:val="en-US"/>
        </w:rPr>
      </w:pPr>
    </w:p>
    <w:p w14:paraId="2276C34D" w14:textId="61039642" w:rsidR="00B22E35" w:rsidRPr="00B22E35" w:rsidRDefault="00B22E35" w:rsidP="00B22E35">
      <w:pPr>
        <w:bidi/>
        <w:rPr>
          <w:b/>
          <w:bCs/>
          <w:rtl/>
          <w:lang w:val="en-US"/>
        </w:rPr>
      </w:pPr>
      <w:r w:rsidRPr="00B22E35">
        <w:rPr>
          <w:rFonts w:hint="cs"/>
          <w:b/>
          <w:bCs/>
          <w:rtl/>
          <w:lang w:val="en-US"/>
        </w:rPr>
        <w:t xml:space="preserve">הבדל בין </w:t>
      </w:r>
      <w:r w:rsidRPr="00B22E35">
        <w:rPr>
          <w:b/>
          <w:bCs/>
          <w:lang w:val="en-US"/>
        </w:rPr>
        <w:t>Compiler</w:t>
      </w:r>
      <w:r w:rsidRPr="00B22E35">
        <w:rPr>
          <w:rFonts w:hint="cs"/>
          <w:b/>
          <w:bCs/>
          <w:rtl/>
          <w:lang w:val="en-US"/>
        </w:rPr>
        <w:t xml:space="preserve"> ל-</w:t>
      </w:r>
      <w:r w:rsidRPr="00B22E35">
        <w:rPr>
          <w:b/>
          <w:bCs/>
          <w:lang w:val="en-US"/>
        </w:rPr>
        <w:t>Transpiler</w:t>
      </w:r>
    </w:p>
    <w:p w14:paraId="4B07D79D" w14:textId="544DB54B" w:rsidR="008F30D5" w:rsidRDefault="00B22E35" w:rsidP="00B22E35">
      <w:pPr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072B3C6" wp14:editId="3F986454">
            <wp:extent cx="6570980" cy="17252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B364" w14:textId="17B199B1" w:rsidR="00705C47" w:rsidRDefault="00705C47" w:rsidP="004C41AC">
      <w:pPr>
        <w:bidi/>
        <w:rPr>
          <w:rtl/>
          <w:lang w:val="en-US"/>
        </w:rPr>
      </w:pPr>
    </w:p>
    <w:p w14:paraId="1361CF61" w14:textId="77777777" w:rsidR="004C41AC" w:rsidRPr="004C41AC" w:rsidRDefault="004C41AC" w:rsidP="004C41AC">
      <w:pPr>
        <w:bidi/>
        <w:rPr>
          <w:lang w:val="en-US"/>
        </w:rPr>
      </w:pPr>
    </w:p>
    <w:p w14:paraId="1B419273" w14:textId="6B8DB355" w:rsidR="004823F0" w:rsidRPr="004C41AC" w:rsidRDefault="0084705A" w:rsidP="004823F0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rtl/>
          <w:lang w:val="en-US"/>
        </w:rPr>
        <w:t xml:space="preserve">הפיכת פרויקט </w:t>
      </w:r>
      <w:r w:rsidRPr="004C41AC">
        <w:rPr>
          <w:b/>
          <w:bCs/>
          <w:lang w:val="en-US"/>
        </w:rPr>
        <w:t>TypeScript</w:t>
      </w:r>
      <w:r w:rsidRPr="004C41AC">
        <w:rPr>
          <w:rFonts w:hint="cs"/>
          <w:b/>
          <w:bCs/>
          <w:rtl/>
          <w:lang w:val="en-US"/>
        </w:rPr>
        <w:t xml:space="preserve"> לקוד </w:t>
      </w:r>
      <w:r w:rsidRPr="004C41AC">
        <w:rPr>
          <w:b/>
          <w:bCs/>
          <w:lang w:val="en-US"/>
        </w:rPr>
        <w:t>JavaScript</w:t>
      </w:r>
      <w:r w:rsidRPr="004C41AC">
        <w:rPr>
          <w:rFonts w:hint="cs"/>
          <w:b/>
          <w:bCs/>
          <w:rtl/>
          <w:lang w:val="en-US"/>
        </w:rPr>
        <w:t xml:space="preserve"> עבור </w:t>
      </w:r>
      <w:r w:rsidRPr="004C41AC">
        <w:rPr>
          <w:b/>
          <w:bCs/>
          <w:lang w:val="en-US"/>
        </w:rPr>
        <w:t>Production</w:t>
      </w:r>
    </w:p>
    <w:p w14:paraId="7C23D5D8" w14:textId="05DE7E1C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הרצת הפקודה </w:t>
      </w:r>
      <w:r>
        <w:rPr>
          <w:lang w:val="en-US"/>
        </w:rPr>
        <w:t>tsc</w:t>
      </w:r>
      <w:r>
        <w:rPr>
          <w:rFonts w:hint="cs"/>
          <w:rtl/>
          <w:lang w:val="en-US"/>
        </w:rPr>
        <w:t xml:space="preserve"> שמפעילה את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, מייצרת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ושומרת את קוד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בתיקייה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שהגדרנו בקובץ </w:t>
      </w:r>
      <w:r>
        <w:rPr>
          <w:lang w:val="en-US"/>
        </w:rPr>
        <w:t>tsconfig.json</w:t>
      </w:r>
      <w:r>
        <w:rPr>
          <w:rFonts w:hint="cs"/>
          <w:rtl/>
          <w:lang w:val="en-US"/>
        </w:rPr>
        <w:t xml:space="preserve"> בפקודה </w:t>
      </w:r>
      <w:r>
        <w:rPr>
          <w:lang w:val="en-US"/>
        </w:rPr>
        <w:t>outDir</w:t>
      </w:r>
      <w:r>
        <w:rPr>
          <w:rFonts w:hint="cs"/>
          <w:rtl/>
          <w:lang w:val="en-US"/>
        </w:rPr>
        <w:t>.</w:t>
      </w:r>
    </w:p>
    <w:p w14:paraId="3625A9EF" w14:textId="730ABE06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שכפול קובץ ה-</w:t>
      </w:r>
      <w:r>
        <w:rPr>
          <w:lang w:val="en-US"/>
        </w:rPr>
        <w:t>package.json</w:t>
      </w:r>
      <w:r>
        <w:rPr>
          <w:rFonts w:hint="cs"/>
          <w:rtl/>
          <w:lang w:val="en-US"/>
        </w:rPr>
        <w:t xml:space="preserve"> לעותק נפרד והכנסתו לתיקייה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בנוסף לקבצי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E28EF87" w14:textId="4F649E67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שינוי קובץ ה-</w:t>
      </w:r>
      <w:r>
        <w:rPr>
          <w:lang w:val="en-US"/>
        </w:rPr>
        <w:t>package.json</w:t>
      </w:r>
      <w:r>
        <w:rPr>
          <w:rFonts w:hint="cs"/>
          <w:rtl/>
          <w:lang w:val="en-US"/>
        </w:rPr>
        <w:t xml:space="preserve"> הזה כך שיתאים ל-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>, לדוגמה שינוי ה-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 xml:space="preserve"> לפקודה: </w:t>
      </w:r>
      <w:r>
        <w:rPr>
          <w:lang w:val="en-US"/>
        </w:rPr>
        <w:t>node app.js</w:t>
      </w:r>
      <w:r>
        <w:rPr>
          <w:rFonts w:hint="cs"/>
          <w:rtl/>
          <w:lang w:val="en-US"/>
        </w:rPr>
        <w:t xml:space="preserve"> (או פקודה מתאימה), מחיקת </w:t>
      </w:r>
      <w:r>
        <w:rPr>
          <w:lang w:val="en-US"/>
        </w:rPr>
        <w:t>devDependencies</w:t>
      </w:r>
      <w:r>
        <w:rPr>
          <w:rFonts w:hint="cs"/>
          <w:rtl/>
          <w:lang w:val="en-US"/>
        </w:rPr>
        <w:t>.</w:t>
      </w:r>
    </w:p>
    <w:p w14:paraId="621DA5BD" w14:textId="56C92BD7" w:rsidR="00D9564B" w:rsidRDefault="00D9564B" w:rsidP="00777486">
      <w:pPr>
        <w:bidi/>
        <w:rPr>
          <w:lang w:val="en-US"/>
        </w:rPr>
      </w:pPr>
    </w:p>
    <w:p w14:paraId="414A4814" w14:textId="0962B082" w:rsidR="004C41AC" w:rsidRPr="004C41AC" w:rsidRDefault="004C41AC" w:rsidP="004C41A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TCP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Transmission Control Protocol</w:t>
      </w:r>
    </w:p>
    <w:p w14:paraId="59F8723B" w14:textId="295820BC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 תקשורת להעברת מידע ברשת</w:t>
      </w:r>
    </w:p>
    <w:p w14:paraId="34EC8565" w14:textId="70C636E6" w:rsidR="004C41AC" w:rsidRDefault="004C41AC" w:rsidP="004C41AC">
      <w:pPr>
        <w:bidi/>
        <w:rPr>
          <w:rtl/>
          <w:lang w:val="en-US"/>
        </w:rPr>
      </w:pPr>
    </w:p>
    <w:p w14:paraId="7F351322" w14:textId="79BC9A18" w:rsidR="004C41AC" w:rsidRPr="004C41AC" w:rsidRDefault="004C41AC" w:rsidP="004C41AC">
      <w:pPr>
        <w:bidi/>
        <w:rPr>
          <w:rFonts w:hint="cs"/>
          <w:b/>
          <w:bCs/>
          <w:rtl/>
          <w:lang w:val="en-US"/>
        </w:rPr>
      </w:pPr>
      <w:r w:rsidRPr="004C41AC">
        <w:rPr>
          <w:rFonts w:hint="cs"/>
          <w:b/>
          <w:bCs/>
          <w:lang w:val="en-US"/>
        </w:rPr>
        <w:t>HTTP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rtl/>
          <w:lang w:val="en-US"/>
        </w:rPr>
        <w:t>–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lang w:val="en-US"/>
        </w:rPr>
        <w:t>Hypertext Transfer Protocol</w:t>
      </w:r>
    </w:p>
    <w:p w14:paraId="057637EF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מבנה שני מסמכים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בקשת דף אינטרנט ו-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המכיל את דף האינטרנט.</w:t>
      </w:r>
    </w:p>
    <w:p w14:paraId="674EEE05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הבקשה והתשובה מועברים ע"י פרוטוקול </w:t>
      </w:r>
      <w:r>
        <w:rPr>
          <w:rFonts w:hint="cs"/>
          <w:lang w:val="en-US"/>
        </w:rPr>
        <w:t>TCP</w:t>
      </w:r>
    </w:p>
    <w:p w14:paraId="6927E9F1" w14:textId="77777777" w:rsidR="004C41AC" w:rsidRDefault="004C41AC" w:rsidP="004C41AC">
      <w:pPr>
        <w:bidi/>
        <w:rPr>
          <w:rtl/>
          <w:lang w:val="en-US"/>
        </w:rPr>
      </w:pPr>
    </w:p>
    <w:p w14:paraId="52445A27" w14:textId="34EF1188" w:rsidR="004C41AC" w:rsidRDefault="004C41AC" w:rsidP="004C41AC">
      <w:pPr>
        <w:bidi/>
        <w:jc w:val="center"/>
        <w:rPr>
          <w:rFonts w:hint="cs"/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15981D7" wp14:editId="4F0990F2">
            <wp:extent cx="3956050" cy="2298056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47" cy="23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1269" w14:textId="53708633" w:rsidR="004C41AC" w:rsidRDefault="004C41AC" w:rsidP="004C41AC">
      <w:pPr>
        <w:bidi/>
        <w:rPr>
          <w:rtl/>
          <w:lang w:val="en-US"/>
        </w:rPr>
      </w:pPr>
    </w:p>
    <w:p w14:paraId="1ED9398E" w14:textId="77777777" w:rsidR="004C41AC" w:rsidRPr="004C41AC" w:rsidRDefault="004C41AC" w:rsidP="004C41AC">
      <w:pPr>
        <w:bidi/>
        <w:rPr>
          <w:lang w:val="en-US"/>
        </w:rPr>
      </w:pPr>
    </w:p>
    <w:p w14:paraId="57917C09" w14:textId="0450C752" w:rsidR="0063350C" w:rsidRPr="004C41AC" w:rsidRDefault="00976B7F" w:rsidP="0063350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Express</w:t>
      </w:r>
    </w:p>
    <w:p w14:paraId="27173D5C" w14:textId="586605D7" w:rsidR="004823F0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לבנות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5CFAFFB7" w14:textId="19DFD965" w:rsidR="00976B7F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3BA3C5C4" w14:textId="605088AA" w:rsidR="00976B7F" w:rsidRDefault="00976B7F" w:rsidP="00976B7F">
      <w:pPr>
        <w:bidi/>
        <w:rPr>
          <w:lang w:val="en-US"/>
        </w:rPr>
      </w:pPr>
      <w:r>
        <w:rPr>
          <w:lang w:val="en-US"/>
        </w:rPr>
        <w:t>npm i express</w:t>
      </w:r>
    </w:p>
    <w:p w14:paraId="0C97C138" w14:textId="55EECE9F" w:rsidR="00976B7F" w:rsidRDefault="00976B7F" w:rsidP="00976B7F">
      <w:pPr>
        <w:bidi/>
        <w:rPr>
          <w:lang w:val="en-US"/>
        </w:rPr>
      </w:pPr>
      <w:r>
        <w:rPr>
          <w:lang w:val="en-US"/>
        </w:rPr>
        <w:t>npm i @types/express -D</w:t>
      </w:r>
    </w:p>
    <w:p w14:paraId="6E158510" w14:textId="33600CCD" w:rsidR="00A8640A" w:rsidRDefault="00A8640A" w:rsidP="00A864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שאנו בונים בעזרת 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 מקבל:</w:t>
      </w:r>
    </w:p>
    <w:p w14:paraId="06D7EAB8" w14:textId="4CC59FE0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מידע שהתקבל ב-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>.</w:t>
      </w:r>
    </w:p>
    <w:p w14:paraId="54933661" w14:textId="03C05996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המיועד להכיל מידע שהולך להישלח בחזרה ב-</w:t>
      </w:r>
      <w:r>
        <w:rPr>
          <w:lang w:val="en-US"/>
        </w:rPr>
        <w:t>Reponse</w:t>
      </w:r>
      <w:r>
        <w:rPr>
          <w:rFonts w:hint="cs"/>
          <w:rtl/>
          <w:lang w:val="en-US"/>
        </w:rPr>
        <w:t>.</w:t>
      </w:r>
    </w:p>
    <w:p w14:paraId="05397F4D" w14:textId="68B9CB9A" w:rsidR="00C446E2" w:rsidRPr="00A8640A" w:rsidRDefault="00C446E2" w:rsidP="00C446E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NextFunction</w:t>
      </w:r>
      <w:r>
        <w:rPr>
          <w:rFonts w:hint="cs"/>
          <w:rtl/>
          <w:lang w:val="en-US"/>
        </w:rPr>
        <w:t xml:space="preserve"> שנדבר עליו בהמשך</w: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44FF64EA" w14:textId="5BC9CEA7" w:rsidR="00F37995" w:rsidRPr="00F37995" w:rsidRDefault="00F37995" w:rsidP="00F37995">
      <w:pPr>
        <w:bidi/>
        <w:rPr>
          <w:b/>
          <w:bCs/>
          <w:lang w:val="en-US"/>
        </w:rPr>
      </w:pPr>
      <w:r w:rsidRPr="00F37995">
        <w:rPr>
          <w:b/>
          <w:bCs/>
          <w:lang w:val="en-US"/>
        </w:rPr>
        <w:t>Postman</w:t>
      </w:r>
    </w:p>
    <w:p w14:paraId="6809C232" w14:textId="73B8C8F9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דפדפן ע"י 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מסוגל לשלוח אך ורק בקשות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>.</w:t>
      </w:r>
    </w:p>
    <w:p w14:paraId="1302F0B8" w14:textId="2BE465D2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יש מספר אפליקציות המאפשרות לבצע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ולקבל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לצורך בדיקת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שאנו בונים במקום לבצע זאת ע"י דפדפן שגם ככה לא יכול לבדוק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DELETE</w:t>
      </w:r>
      <w:r>
        <w:rPr>
          <w:rFonts w:hint="cs"/>
          <w:rtl/>
          <w:lang w:val="en-US"/>
        </w:rPr>
        <w:t xml:space="preserve"> (בשורת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).</w:t>
      </w:r>
    </w:p>
    <w:p w14:paraId="7422E800" w14:textId="77777777" w:rsidR="00F37995" w:rsidRDefault="00F37995" w:rsidP="00F37995">
      <w:pPr>
        <w:bidi/>
        <w:rPr>
          <w:rtl/>
          <w:lang w:val="en-US"/>
        </w:rPr>
      </w:pPr>
    </w:p>
    <w:p w14:paraId="6335F45F" w14:textId="77777777" w:rsidR="00F37995" w:rsidRDefault="00F37995" w:rsidP="00F37995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9F6"/>
    <w:multiLevelType w:val="hybridMultilevel"/>
    <w:tmpl w:val="C49071B6"/>
    <w:lvl w:ilvl="0" w:tplc="CFE8B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16F"/>
    <w:multiLevelType w:val="hybridMultilevel"/>
    <w:tmpl w:val="BE847EFE"/>
    <w:lvl w:ilvl="0" w:tplc="D2C2F5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661BC"/>
    <w:multiLevelType w:val="hybridMultilevel"/>
    <w:tmpl w:val="89702EE4"/>
    <w:lvl w:ilvl="0" w:tplc="6C28CB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20B7B"/>
    <w:multiLevelType w:val="hybridMultilevel"/>
    <w:tmpl w:val="828EE2F0"/>
    <w:lvl w:ilvl="0" w:tplc="B0CAB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84435"/>
    <w:multiLevelType w:val="hybridMultilevel"/>
    <w:tmpl w:val="6A60586E"/>
    <w:lvl w:ilvl="0" w:tplc="7318F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5174F"/>
    <w:rsid w:val="00154EBA"/>
    <w:rsid w:val="00247125"/>
    <w:rsid w:val="00247589"/>
    <w:rsid w:val="00301E6C"/>
    <w:rsid w:val="00356515"/>
    <w:rsid w:val="003761F7"/>
    <w:rsid w:val="003A7715"/>
    <w:rsid w:val="003E70D7"/>
    <w:rsid w:val="004312AA"/>
    <w:rsid w:val="00477DF1"/>
    <w:rsid w:val="004823F0"/>
    <w:rsid w:val="004A3899"/>
    <w:rsid w:val="004B5462"/>
    <w:rsid w:val="004C41AC"/>
    <w:rsid w:val="004F2D75"/>
    <w:rsid w:val="00534C41"/>
    <w:rsid w:val="00585CC5"/>
    <w:rsid w:val="005D4A6A"/>
    <w:rsid w:val="00600E39"/>
    <w:rsid w:val="0063350C"/>
    <w:rsid w:val="00634B7F"/>
    <w:rsid w:val="00654D6E"/>
    <w:rsid w:val="00682339"/>
    <w:rsid w:val="006D14DE"/>
    <w:rsid w:val="00705C47"/>
    <w:rsid w:val="00745642"/>
    <w:rsid w:val="00777486"/>
    <w:rsid w:val="0084705A"/>
    <w:rsid w:val="00876857"/>
    <w:rsid w:val="008B5E78"/>
    <w:rsid w:val="008C7490"/>
    <w:rsid w:val="008D070F"/>
    <w:rsid w:val="008F30D5"/>
    <w:rsid w:val="00905FED"/>
    <w:rsid w:val="00910B99"/>
    <w:rsid w:val="00955104"/>
    <w:rsid w:val="0096345E"/>
    <w:rsid w:val="00976B7F"/>
    <w:rsid w:val="009B1A0B"/>
    <w:rsid w:val="00A41C65"/>
    <w:rsid w:val="00A66925"/>
    <w:rsid w:val="00A8640A"/>
    <w:rsid w:val="00AE65B3"/>
    <w:rsid w:val="00AF1785"/>
    <w:rsid w:val="00B21828"/>
    <w:rsid w:val="00B22E35"/>
    <w:rsid w:val="00BD4B00"/>
    <w:rsid w:val="00C446E2"/>
    <w:rsid w:val="00C70C35"/>
    <w:rsid w:val="00CC5461"/>
    <w:rsid w:val="00D470C7"/>
    <w:rsid w:val="00D9564B"/>
    <w:rsid w:val="00DC45F3"/>
    <w:rsid w:val="00E33DFC"/>
    <w:rsid w:val="00EB7B53"/>
    <w:rsid w:val="00EE2274"/>
    <w:rsid w:val="00F37995"/>
    <w:rsid w:val="00F50A91"/>
    <w:rsid w:val="00F85A31"/>
    <w:rsid w:val="00FD5CD6"/>
    <w:rsid w:val="00FE084F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71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nodejs.org/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60</cp:revision>
  <dcterms:created xsi:type="dcterms:W3CDTF">2021-01-25T21:45:00Z</dcterms:created>
  <dcterms:modified xsi:type="dcterms:W3CDTF">2022-02-03T19:57:00Z</dcterms:modified>
</cp:coreProperties>
</file>