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3A196A76" w:rsidR="00541734" w:rsidRPr="00245BD8" w:rsidRDefault="002738F2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F20GA, 3D Graphics and Animation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266D479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2738F2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18E5E4E7" w:rsidR="00541734" w:rsidRPr="002738F2" w:rsidRDefault="002738F2" w:rsidP="002738F2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2738F2">
              <w:rPr>
                <w:rFonts w:ascii="Arial" w:hAnsi="Arial" w:cs="Arial"/>
                <w:b/>
                <w:bCs/>
                <w:sz w:val="24"/>
                <w:szCs w:val="24"/>
              </w:rPr>
              <w:t>TV show materials to showcase your modelling, animation, and interaction.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1D45CD44" w:rsidR="00541734" w:rsidRPr="00245BD8" w:rsidRDefault="002738F2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Nouran Ali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1CB57A08" w:rsidR="00541734" w:rsidRPr="00245BD8" w:rsidRDefault="002738F2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H00335104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62BA58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2738F2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Nouran Ali </w:t>
                </w:r>
                <w:proofErr w:type="spellStart"/>
                <w:r w:rsidR="002738F2">
                  <w:rPr>
                    <w:rFonts w:ascii="Arial" w:hAnsi="Arial" w:cs="Arial"/>
                    <w:i/>
                    <w:sz w:val="24"/>
                    <w:szCs w:val="24"/>
                  </w:rPr>
                  <w:t>AbouTaleb</w:t>
                </w:r>
                <w:proofErr w:type="spellEnd"/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ED6FE47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11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2738F2">
                  <w:rPr>
                    <w:rFonts w:ascii="Arial" w:hAnsi="Arial" w:cs="Arial"/>
                    <w:i/>
                    <w:sz w:val="24"/>
                    <w:szCs w:val="24"/>
                  </w:rPr>
                  <w:t>11/11/2022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lastRenderedPageBreak/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A61A4" w14:textId="77777777" w:rsidR="00D544C3" w:rsidRDefault="00D544C3" w:rsidP="00F74D5C">
      <w:pPr>
        <w:spacing w:after="0" w:line="240" w:lineRule="auto"/>
      </w:pPr>
      <w:r>
        <w:separator/>
      </w:r>
    </w:p>
  </w:endnote>
  <w:endnote w:type="continuationSeparator" w:id="0">
    <w:p w14:paraId="23682863" w14:textId="77777777" w:rsidR="00D544C3" w:rsidRDefault="00D544C3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E1B5" w14:textId="77777777" w:rsidR="00D544C3" w:rsidRDefault="00D544C3" w:rsidP="00F74D5C">
      <w:pPr>
        <w:spacing w:after="0" w:line="240" w:lineRule="auto"/>
      </w:pPr>
      <w:r>
        <w:separator/>
      </w:r>
    </w:p>
  </w:footnote>
  <w:footnote w:type="continuationSeparator" w:id="0">
    <w:p w14:paraId="3F8093A8" w14:textId="77777777" w:rsidR="00D544C3" w:rsidRDefault="00D544C3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s7C0MDa0NDczszRR0lEKTi0uzszPAykwrAUAVCzKEiwAAAA="/>
  </w:docVars>
  <w:rsids>
    <w:rsidRoot w:val="00CF3BCA"/>
    <w:rsid w:val="00052CDD"/>
    <w:rsid w:val="000705CE"/>
    <w:rsid w:val="00150A8A"/>
    <w:rsid w:val="00182281"/>
    <w:rsid w:val="001C3ECA"/>
    <w:rsid w:val="00245BD8"/>
    <w:rsid w:val="002738F2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D544C3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  <w:style w:type="paragraph" w:customStyle="1" w:styleId="Default">
    <w:name w:val="Default"/>
    <w:rsid w:val="002738F2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D2405B"/>
    <w:rsid w:val="00DF38B7"/>
    <w:rsid w:val="00E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Nouran Ali</cp:lastModifiedBy>
  <cp:revision>3</cp:revision>
  <dcterms:created xsi:type="dcterms:W3CDTF">2022-03-03T10:40:00Z</dcterms:created>
  <dcterms:modified xsi:type="dcterms:W3CDTF">2022-11-11T19:37:00Z</dcterms:modified>
</cp:coreProperties>
</file>