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Delegasi Inggris ke Cairo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LORD Stansgate, pemimpin oetoesan Inggeris jang akan mengoeroes tentang perdjandjian Anglo-Egyptia, dalam beberapa hari ini akan berangkat menoedjoe Cairo, demikian berita jang kita terima dari ambasadeur Inggeris Sir Ronald Campbell hari ini.</w:t>
      </w:r>
    </w:p>
    <w:p w:rsidR="00000000" w:rsidDel="00000000" w:rsidP="00000000" w:rsidRDefault="00000000" w:rsidRPr="00000000" w14:paraId="0000000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Cambell hari ini telah mengadakan pertemoean doea djam lamanja dengan perdana menteri Nokrashy Pasha oentoek membitjarakan tentang perdjandjian itoe. Bagaimana poetoesan pembitjaraan itoe beloem dikabarkan.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2469B8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2469B8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2469B8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2469B8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2469B8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2469B8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2469B8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2469B8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2469B8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2469B8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2469B8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2469B8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2469B8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2469B8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2469B8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2469B8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2469B8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2469B8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2469B8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469B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2469B8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469B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2469B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2469B8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2469B8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2469B8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2469B8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469B8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2469B8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cLwl9dph4oAJHgUU5/mCbS6K/g==">CgMxLjA4AHIhMXV1dXZPYTN3OEhKVUlNYm9XcHpEb2NMZTJMSUJpS2tX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2025-05-09T11:07:00Z</dcterms:created>
  <dc:creator>Aisyah Ali</dc:creator>
</cp:coreProperties>
</file>