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Step 1: makes an ui</w:t>
      </w:r>
    </w:p>
    <w:p>
      <w:pPr>
        <w:pStyle w:val="Normal"/>
        <w:rPr/>
      </w:pPr>
      <w:r>
        <w:rPr/>
        <w:t xml:space="preserve">step 2: paste an url from pub.dev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5760" cy="1840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720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-44450</wp:posOffset>
            </wp:positionV>
            <wp:extent cx="5940425" cy="25120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Step 3: make an </w:t>
      </w:r>
      <w:r>
        <w:rPr/>
        <w:t>file in lib as models&gt;user.dart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26003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is given as json in browser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781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4: install dart data code generator in vs code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145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step 5: </w:t>
      </w:r>
      <w:r>
        <w:rPr/>
        <w:t>go to bulb and click on “Generate data class”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73025</wp:posOffset>
            </wp:positionH>
            <wp:positionV relativeFrom="paragraph">
              <wp:posOffset>-76200</wp:posOffset>
            </wp:positionV>
            <wp:extent cx="3353435" cy="26816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2259" t="0" r="23244" b="36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9"/>
      <w:type w:val="nextPage"/>
      <w:pgSz w:w="11906" w:h="16838"/>
      <w:pgMar w:left="1701" w:right="850" w:header="0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api</w:t>
    </w:r>
    <w:r>
      <w:rPr/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2"/>
    <w:uiPriority w:val="10"/>
    <w:qFormat/>
    <w:rPr>
      <w:sz w:val="48"/>
      <w:szCs w:val="48"/>
    </w:rPr>
  </w:style>
  <w:style w:type="character" w:styleId="SubtitleChar">
    <w:name w:val="Subtitle Char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link w:val="40"/>
    <w:uiPriority w:val="99"/>
    <w:qFormat/>
    <w:rPr/>
  </w:style>
  <w:style w:type="character" w:styleId="FooterChar">
    <w:name w:val="Footer Char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3</Pages>
  <Words>51</Words>
  <Characters>196</Characters>
  <CharactersWithSpaces>241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2022-06-22T18:35:34Z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