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2B611" w14:textId="77777777" w:rsidR="00293AEA" w:rsidRDefault="00000000">
      <w:r>
        <w:t>Fully managed Kubernetes cluster infrastructure:</w:t>
      </w:r>
    </w:p>
    <w:p w14:paraId="6EAF7CBF" w14:textId="77777777" w:rsidR="00293AEA" w:rsidRDefault="00293AEA"/>
    <w:p w14:paraId="5D518BAB" w14:textId="77777777" w:rsidR="00293AEA" w:rsidRDefault="00000000">
      <w:r>
        <w:t>Amazon EKS is a managed service that makes it easy for you to use Kubernetes on AWS without needing to install and operate your own Kubernetes infrastructure.</w:t>
      </w:r>
    </w:p>
    <w:p w14:paraId="1C6808B3" w14:textId="77777777" w:rsidR="00293AEA" w:rsidRDefault="00293AEA"/>
    <w:p w14:paraId="5E226BE1" w14:textId="77777777" w:rsidR="00293AEA" w:rsidRDefault="00293AEA"/>
    <w:p w14:paraId="6991810F" w14:textId="77777777" w:rsidR="00293AEA" w:rsidRDefault="00000000">
      <w:r>
        <w:rPr>
          <w:noProof/>
        </w:rPr>
        <w:drawing>
          <wp:inline distT="0" distB="0" distL="0" distR="0" wp14:anchorId="08394A43" wp14:editId="18E2B240">
            <wp:extent cx="5731510" cy="2128520"/>
            <wp:effectExtent l="0" t="0" r="0" b="0"/>
            <wp:docPr id="198316065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112FD" w14:textId="77777777" w:rsidR="00293AEA" w:rsidRDefault="00293AEA"/>
    <w:p w14:paraId="40123506" w14:textId="77777777" w:rsidR="00293AEA" w:rsidRDefault="00000000">
      <w:r>
        <w:t>Click on Create Cluster</w:t>
      </w:r>
    </w:p>
    <w:p w14:paraId="1588FB1A" w14:textId="77777777" w:rsidR="00293AEA" w:rsidRDefault="00293AEA"/>
    <w:p w14:paraId="4315D8B5" w14:textId="77777777" w:rsidR="00293AEA" w:rsidRDefault="00293AEA"/>
    <w:p w14:paraId="38275D70" w14:textId="77777777" w:rsidR="00293AEA" w:rsidRDefault="00293AEA"/>
    <w:p w14:paraId="593868AE" w14:textId="77777777" w:rsidR="00293AEA" w:rsidRDefault="00000000">
      <w:r>
        <w:rPr>
          <w:noProof/>
        </w:rPr>
        <w:drawing>
          <wp:inline distT="0" distB="0" distL="0" distR="0" wp14:anchorId="4BDD06C8" wp14:editId="795A1612">
            <wp:extent cx="5731510" cy="2628900"/>
            <wp:effectExtent l="0" t="0" r="0" b="0"/>
            <wp:docPr id="19831606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4B0A1" w14:textId="77777777" w:rsidR="00293AEA" w:rsidRDefault="00293AEA"/>
    <w:p w14:paraId="08C8ED07" w14:textId="77777777" w:rsidR="00293AEA" w:rsidRDefault="00000000">
      <w:r>
        <w:lastRenderedPageBreak/>
        <w:t>Create an IAM role:</w:t>
      </w:r>
    </w:p>
    <w:p w14:paraId="1F39E589" w14:textId="77777777" w:rsidR="00293AEA" w:rsidRDefault="00000000">
      <w:r>
        <w:t>Go to role—create role—</w:t>
      </w:r>
      <w:proofErr w:type="spellStart"/>
      <w:r>
        <w:t>aws</w:t>
      </w:r>
      <w:proofErr w:type="spellEnd"/>
      <w:r>
        <w:t xml:space="preserve"> services—select EKS –</w:t>
      </w:r>
      <w:proofErr w:type="spellStart"/>
      <w:r>
        <w:t>sleect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cluster</w:t>
      </w:r>
    </w:p>
    <w:p w14:paraId="0B2770E5" w14:textId="77777777" w:rsidR="00293AEA" w:rsidRDefault="00293AEA"/>
    <w:p w14:paraId="0322B68B" w14:textId="77777777" w:rsidR="00293AEA" w:rsidRDefault="00000000">
      <w:r>
        <w:rPr>
          <w:noProof/>
        </w:rPr>
        <w:drawing>
          <wp:inline distT="0" distB="0" distL="0" distR="0" wp14:anchorId="100DB491" wp14:editId="78D4D419">
            <wp:extent cx="5731510" cy="2214245"/>
            <wp:effectExtent l="0" t="0" r="0" b="0"/>
            <wp:docPr id="19831606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1B28F" w14:textId="77777777" w:rsidR="00293AEA" w:rsidRDefault="00293AEA"/>
    <w:p w14:paraId="52EBFD67" w14:textId="77777777" w:rsidR="00293AEA" w:rsidRDefault="00000000">
      <w:r>
        <w:rPr>
          <w:noProof/>
        </w:rPr>
        <w:drawing>
          <wp:inline distT="0" distB="0" distL="0" distR="0" wp14:anchorId="17D9B07B" wp14:editId="155419A8">
            <wp:extent cx="5731510" cy="2070735"/>
            <wp:effectExtent l="0" t="0" r="0" b="0"/>
            <wp:docPr id="198316065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54703" w14:textId="77777777" w:rsidR="00293AEA" w:rsidRDefault="00000000">
      <w:r>
        <w:t>Give role name</w:t>
      </w:r>
    </w:p>
    <w:p w14:paraId="42621BD3" w14:textId="77777777" w:rsidR="00293AEA" w:rsidRDefault="00293AEA"/>
    <w:p w14:paraId="48D25068" w14:textId="77777777" w:rsidR="00293AEA" w:rsidRDefault="00000000">
      <w:r>
        <w:rPr>
          <w:noProof/>
        </w:rPr>
        <w:drawing>
          <wp:inline distT="0" distB="0" distL="0" distR="0" wp14:anchorId="5668F3A2" wp14:editId="13577122">
            <wp:extent cx="5731510" cy="2265045"/>
            <wp:effectExtent l="0" t="0" r="0" b="0"/>
            <wp:docPr id="198316065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8F0E" w14:textId="77777777" w:rsidR="00293AEA" w:rsidRDefault="00293AEA"/>
    <w:p w14:paraId="5173EDCB" w14:textId="77777777" w:rsidR="00293AEA" w:rsidRDefault="00000000">
      <w:r>
        <w:t>Click on create role</w:t>
      </w:r>
    </w:p>
    <w:p w14:paraId="67765930" w14:textId="77777777" w:rsidR="00293AEA" w:rsidRDefault="00000000">
      <w:r>
        <w:t xml:space="preserve">Leave default network, subnet and </w:t>
      </w:r>
    </w:p>
    <w:p w14:paraId="42487B7A" w14:textId="77777777" w:rsidR="00293AEA" w:rsidRDefault="00000000">
      <w:r>
        <w:t>Create a new security group for the default network</w:t>
      </w:r>
    </w:p>
    <w:p w14:paraId="71B5C684" w14:textId="77777777" w:rsidR="00293AEA" w:rsidRDefault="00293AEA"/>
    <w:p w14:paraId="658DB5EE" w14:textId="77777777" w:rsidR="00293AEA" w:rsidRDefault="00000000">
      <w:r>
        <w:rPr>
          <w:noProof/>
        </w:rPr>
        <w:drawing>
          <wp:inline distT="0" distB="0" distL="0" distR="0" wp14:anchorId="1C9BF2AE" wp14:editId="25B9C212">
            <wp:extent cx="5731510" cy="2410460"/>
            <wp:effectExtent l="0" t="0" r="0" b="0"/>
            <wp:docPr id="19831606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94E98" w14:textId="77777777" w:rsidR="00293AEA" w:rsidRDefault="00293AEA"/>
    <w:p w14:paraId="1698DC9C" w14:textId="77777777" w:rsidR="00293AEA" w:rsidRDefault="00000000">
      <w:r>
        <w:t xml:space="preserve">Select that security group in the </w:t>
      </w:r>
      <w:proofErr w:type="spellStart"/>
      <w:r>
        <w:t>eks</w:t>
      </w:r>
      <w:proofErr w:type="spellEnd"/>
      <w:r>
        <w:t xml:space="preserve"> cluster </w:t>
      </w:r>
    </w:p>
    <w:p w14:paraId="015419C7" w14:textId="77777777" w:rsidR="00293AEA" w:rsidRDefault="00293AEA"/>
    <w:p w14:paraId="126D9740" w14:textId="77777777" w:rsidR="00293AEA" w:rsidRDefault="00000000">
      <w:r>
        <w:rPr>
          <w:noProof/>
        </w:rPr>
        <w:drawing>
          <wp:inline distT="0" distB="0" distL="0" distR="0" wp14:anchorId="6257039B" wp14:editId="3F322DB2">
            <wp:extent cx="5731510" cy="2446655"/>
            <wp:effectExtent l="0" t="0" r="0" b="0"/>
            <wp:docPr id="19831606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02F52" w14:textId="77777777" w:rsidR="00293AEA" w:rsidRDefault="00293AEA"/>
    <w:p w14:paraId="4C341D31" w14:textId="77777777" w:rsidR="00293AEA" w:rsidRDefault="00000000">
      <w:r>
        <w:t>Press next 🡪press next 🡪 leave addon as default 🡪 press next 🡪 click on create</w:t>
      </w:r>
    </w:p>
    <w:p w14:paraId="0650AC12" w14:textId="77777777" w:rsidR="00293AEA" w:rsidRDefault="00293AEA"/>
    <w:p w14:paraId="5FE5E071" w14:textId="77777777" w:rsidR="00293AEA" w:rsidRDefault="00000000">
      <w:r>
        <w:t xml:space="preserve">It will take 10 </w:t>
      </w:r>
      <w:proofErr w:type="spellStart"/>
      <w:r>
        <w:t>misn</w:t>
      </w:r>
      <w:proofErr w:type="spellEnd"/>
      <w:r>
        <w:t xml:space="preserve"> to create cluster—we will wait</w:t>
      </w:r>
    </w:p>
    <w:p w14:paraId="10E027D8" w14:textId="77777777" w:rsidR="00293AEA" w:rsidRDefault="00293AEA"/>
    <w:p w14:paraId="02654651" w14:textId="77777777" w:rsidR="00293AEA" w:rsidRDefault="00000000">
      <w:r>
        <w:t xml:space="preserve">We will create an </w:t>
      </w:r>
      <w:proofErr w:type="spellStart"/>
      <w:r>
        <w:t>NodeGroup</w:t>
      </w:r>
      <w:proofErr w:type="spellEnd"/>
      <w:r>
        <w:t xml:space="preserve"> now 🡪</w:t>
      </w:r>
    </w:p>
    <w:p w14:paraId="0247316D" w14:textId="77777777" w:rsidR="00293AEA" w:rsidRDefault="00000000">
      <w:r>
        <w:t>Click on Cluster 🡪 click on Compute 🡪 click on node group</w:t>
      </w:r>
    </w:p>
    <w:p w14:paraId="003FC539" w14:textId="77777777" w:rsidR="00293AEA" w:rsidRDefault="00000000">
      <w:r>
        <w:rPr>
          <w:noProof/>
        </w:rPr>
        <w:drawing>
          <wp:inline distT="0" distB="0" distL="0" distR="0" wp14:anchorId="030FDE15" wp14:editId="12C78BFF">
            <wp:extent cx="5731510" cy="2185035"/>
            <wp:effectExtent l="0" t="0" r="0" b="0"/>
            <wp:docPr id="198316066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DBCAC" w14:textId="77777777" w:rsidR="00293AEA" w:rsidRDefault="00293AEA"/>
    <w:p w14:paraId="57BBE1B3" w14:textId="77777777" w:rsidR="00293AEA" w:rsidRDefault="00293AEA"/>
    <w:p w14:paraId="5DCE688E" w14:textId="77777777" w:rsidR="00293AEA" w:rsidRDefault="00293AEA"/>
    <w:p w14:paraId="528DED9F" w14:textId="77777777" w:rsidR="00293AEA" w:rsidRDefault="00293AEA"/>
    <w:p w14:paraId="29E1C507" w14:textId="77777777" w:rsidR="00293AEA" w:rsidRDefault="00293AEA"/>
    <w:p w14:paraId="55507655" w14:textId="77777777" w:rsidR="00293AEA" w:rsidRDefault="00000000">
      <w:r>
        <w:t>Create a IAM role for node group and select 3 policy</w:t>
      </w:r>
    </w:p>
    <w:p w14:paraId="0AD87E16" w14:textId="77777777" w:rsidR="00293AEA" w:rsidRDefault="00293AEA"/>
    <w:p w14:paraId="2E69D85A" w14:textId="77777777" w:rsidR="00293AEA" w:rsidRDefault="00000000">
      <w:r>
        <w:rPr>
          <w:noProof/>
        </w:rPr>
        <w:drawing>
          <wp:inline distT="0" distB="0" distL="0" distR="0" wp14:anchorId="0C526A3E" wp14:editId="50C28445">
            <wp:extent cx="5731510" cy="2546350"/>
            <wp:effectExtent l="0" t="0" r="0" b="0"/>
            <wp:docPr id="19831606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DBDAD" w14:textId="77777777" w:rsidR="00293AEA" w:rsidRDefault="00293AEA"/>
    <w:p w14:paraId="17826C8B" w14:textId="77777777" w:rsidR="00293AEA" w:rsidRDefault="00000000">
      <w:r>
        <w:t>In EKS node group select the role</w:t>
      </w:r>
    </w:p>
    <w:p w14:paraId="018ACA0C" w14:textId="77777777" w:rsidR="00293AEA" w:rsidRDefault="00293AEA"/>
    <w:p w14:paraId="4475CEA7" w14:textId="77777777" w:rsidR="00293AEA" w:rsidRDefault="00000000">
      <w:r>
        <w:rPr>
          <w:noProof/>
        </w:rPr>
        <w:drawing>
          <wp:inline distT="0" distB="0" distL="0" distR="0" wp14:anchorId="51592A4D" wp14:editId="64B8A0A4">
            <wp:extent cx="5731510" cy="2185035"/>
            <wp:effectExtent l="0" t="0" r="0" b="0"/>
            <wp:docPr id="198316066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5C185" w14:textId="77777777" w:rsidR="00293AEA" w:rsidRDefault="00293AEA"/>
    <w:p w14:paraId="045E035B" w14:textId="77777777" w:rsidR="00293AEA" w:rsidRDefault="00000000">
      <w:r>
        <w:t>Press next</w:t>
      </w:r>
    </w:p>
    <w:p w14:paraId="25B36D16" w14:textId="77777777" w:rsidR="00293AEA" w:rsidRDefault="00000000">
      <w:proofErr w:type="spellStart"/>
      <w:r>
        <w:t>Sleect</w:t>
      </w:r>
      <w:proofErr w:type="spellEnd"/>
      <w:r>
        <w:t xml:space="preserve"> AMI as amazon </w:t>
      </w:r>
      <w:proofErr w:type="spellStart"/>
      <w:r>
        <w:t>linux</w:t>
      </w:r>
      <w:proofErr w:type="spellEnd"/>
      <w:r>
        <w:t xml:space="preserve"> 2</w:t>
      </w:r>
    </w:p>
    <w:p w14:paraId="6F6CB337" w14:textId="77777777" w:rsidR="00293AEA" w:rsidRDefault="00293AEA"/>
    <w:p w14:paraId="38243719" w14:textId="77777777" w:rsidR="00293AEA" w:rsidRDefault="00000000">
      <w:r>
        <w:rPr>
          <w:noProof/>
        </w:rPr>
        <w:drawing>
          <wp:inline distT="0" distB="0" distL="0" distR="0" wp14:anchorId="19F79729" wp14:editId="4A6EC2BB">
            <wp:extent cx="5731510" cy="2736850"/>
            <wp:effectExtent l="0" t="0" r="0" b="0"/>
            <wp:docPr id="198316066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28622" w14:textId="77777777" w:rsidR="00293AEA" w:rsidRDefault="00293AEA"/>
    <w:p w14:paraId="3EC0AE34" w14:textId="77777777" w:rsidR="00293AEA" w:rsidRDefault="00000000">
      <w:r>
        <w:t>Press next – click on create 🡪 it will take 5 mins to complete</w:t>
      </w:r>
    </w:p>
    <w:p w14:paraId="00E7D14B" w14:textId="77777777" w:rsidR="00293AEA" w:rsidRDefault="00000000">
      <w:r>
        <w:t xml:space="preserve">Meanwhile create a </w:t>
      </w:r>
      <w:proofErr w:type="spellStart"/>
      <w:r>
        <w:t>aws</w:t>
      </w:r>
      <w:proofErr w:type="spellEnd"/>
      <w:r>
        <w:t xml:space="preserve"> amazon </w:t>
      </w:r>
      <w:proofErr w:type="spellStart"/>
      <w:r>
        <w:t>linux</w:t>
      </w:r>
      <w:proofErr w:type="spellEnd"/>
      <w:r>
        <w:t xml:space="preserve"> 2023 machine to connect to cluster with all traffic enabled</w:t>
      </w:r>
    </w:p>
    <w:p w14:paraId="5854D9E6" w14:textId="561B296D" w:rsidR="00293AEA" w:rsidRDefault="00CF699C">
      <w:r>
        <w:t xml:space="preserve"># </w:t>
      </w:r>
      <w:r w:rsidR="00000000">
        <w:t xml:space="preserve">Install </w:t>
      </w:r>
      <w:proofErr w:type="spellStart"/>
      <w:r w:rsidR="00000000">
        <w:t>aws</w:t>
      </w:r>
      <w:proofErr w:type="spellEnd"/>
      <w:r w:rsidR="00000000">
        <w:t xml:space="preserve"> cli</w:t>
      </w:r>
    </w:p>
    <w:p w14:paraId="4A383A7A" w14:textId="77777777" w:rsidR="00293AEA" w:rsidRDefault="00293AEA"/>
    <w:p w14:paraId="6A282B2A" w14:textId="77777777" w:rsidR="00293AEA" w:rsidRDefault="00000000">
      <w:r>
        <w:t>curl "https://awscli.amazonaws.com/awscli-exe-linux-x86_64.zip" -o "awscliv2.zip"</w:t>
      </w:r>
    </w:p>
    <w:p w14:paraId="7313DAC7" w14:textId="67AAA50F" w:rsidR="007C4B32" w:rsidRDefault="007C4B32">
      <w:r>
        <w:lastRenderedPageBreak/>
        <w:t>apt install unzip</w:t>
      </w:r>
    </w:p>
    <w:p w14:paraId="220CEA16" w14:textId="77777777" w:rsidR="00293AEA" w:rsidRDefault="00000000">
      <w:r>
        <w:t>unzip awscliv2.zip</w:t>
      </w:r>
    </w:p>
    <w:p w14:paraId="647D232F" w14:textId="77777777" w:rsidR="00293AEA" w:rsidRDefault="00000000">
      <w:proofErr w:type="spellStart"/>
      <w:r>
        <w:t>sudo</w:t>
      </w:r>
      <w:proofErr w:type="spellEnd"/>
      <w:r>
        <w:t xml:space="preserve"> ./</w:t>
      </w:r>
      <w:proofErr w:type="spellStart"/>
      <w:r>
        <w:t>aws</w:t>
      </w:r>
      <w:proofErr w:type="spellEnd"/>
      <w:r>
        <w:t>/install</w:t>
      </w:r>
    </w:p>
    <w:p w14:paraId="2FBBB012" w14:textId="77777777" w:rsidR="00293AEA" w:rsidRDefault="00293AEA"/>
    <w:p w14:paraId="4E5E6EE4" w14:textId="66E3A1D3" w:rsidR="00293AEA" w:rsidRDefault="00CF699C">
      <w:r>
        <w:t xml:space="preserve"># </w:t>
      </w:r>
      <w:r w:rsidR="00000000">
        <w:t xml:space="preserve">Install  </w:t>
      </w:r>
      <w:proofErr w:type="spellStart"/>
      <w:r w:rsidR="00000000">
        <w:t>kubectl</w:t>
      </w:r>
      <w:proofErr w:type="spellEnd"/>
    </w:p>
    <w:p w14:paraId="17D0FE31" w14:textId="77777777" w:rsidR="00293AEA" w:rsidRDefault="00293AEA"/>
    <w:p w14:paraId="47B45DB7" w14:textId="77777777" w:rsidR="00293AEA" w:rsidRDefault="00000000">
      <w:r>
        <w:t>curl -LO "https://dl.k8s.io/release/$(curl -L -s https://dl.k8s.io/release/stable.txt)/bin/linux/amd64/kubectl"</w:t>
      </w:r>
    </w:p>
    <w:p w14:paraId="6D7C0CFF" w14:textId="77777777" w:rsidR="00293AEA" w:rsidRDefault="00000000">
      <w:proofErr w:type="spellStart"/>
      <w:r>
        <w:t>chmod</w:t>
      </w:r>
      <w:proofErr w:type="spellEnd"/>
      <w:r>
        <w:t xml:space="preserve"> +x ./</w:t>
      </w:r>
      <w:proofErr w:type="spellStart"/>
      <w:r>
        <w:t>kubectl</w:t>
      </w:r>
      <w:proofErr w:type="spellEnd"/>
    </w:p>
    <w:p w14:paraId="4B0B7278" w14:textId="77777777" w:rsidR="00293AEA" w:rsidRDefault="00293AEA"/>
    <w:p w14:paraId="11334BB9" w14:textId="77777777" w:rsidR="00293AEA" w:rsidRDefault="00000000">
      <w:r>
        <w:t>mv ./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</w:t>
      </w:r>
    </w:p>
    <w:p w14:paraId="77ECC1C9" w14:textId="77777777" w:rsidR="00293AEA" w:rsidRDefault="00293AEA"/>
    <w:p w14:paraId="50D32418" w14:textId="77777777" w:rsidR="00293AEA" w:rsidRDefault="00000000">
      <w:proofErr w:type="spellStart"/>
      <w:r>
        <w:t>kubectl</w:t>
      </w:r>
      <w:proofErr w:type="spellEnd"/>
      <w:r>
        <w:t xml:space="preserve"> version --client</w:t>
      </w:r>
    </w:p>
    <w:p w14:paraId="4F1C9219" w14:textId="77777777" w:rsidR="00293AEA" w:rsidRDefault="00293AEA"/>
    <w:p w14:paraId="161D99B5" w14:textId="77777777" w:rsidR="00293AEA" w:rsidRDefault="00000000">
      <w:r>
        <w:t xml:space="preserve">Connect to cluster via </w:t>
      </w:r>
      <w:proofErr w:type="spellStart"/>
      <w:r>
        <w:t>aws</w:t>
      </w:r>
      <w:proofErr w:type="spellEnd"/>
      <w:r>
        <w:t xml:space="preserve"> cloud shell</w:t>
      </w:r>
    </w:p>
    <w:p w14:paraId="089E7951" w14:textId="77777777" w:rsidR="00293AEA" w:rsidRDefault="00293AEA"/>
    <w:p w14:paraId="42A0D39F" w14:textId="77777777" w:rsidR="00293AEA" w:rsidRDefault="00000000">
      <w:r>
        <w:t xml:space="preserve">Click on shell button in </w:t>
      </w:r>
      <w:proofErr w:type="spellStart"/>
      <w:r>
        <w:t>aws</w:t>
      </w:r>
      <w:proofErr w:type="spellEnd"/>
      <w:r>
        <w:t xml:space="preserve">  dashboard, next to bell icon</w:t>
      </w:r>
    </w:p>
    <w:p w14:paraId="2EE34145" w14:textId="77777777" w:rsidR="00293AEA" w:rsidRDefault="00293AEA"/>
    <w:p w14:paraId="5F4BCAFB" w14:textId="77777777" w:rsidR="00293AEA" w:rsidRDefault="00000000">
      <w:r>
        <w:rPr>
          <w:noProof/>
        </w:rPr>
        <w:drawing>
          <wp:inline distT="0" distB="0" distL="0" distR="0" wp14:anchorId="16315AAD" wp14:editId="7E70510C">
            <wp:extent cx="5731510" cy="1251585"/>
            <wp:effectExtent l="0" t="0" r="0" b="0"/>
            <wp:docPr id="19831606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6F3FE" w14:textId="77777777" w:rsidR="00293AEA" w:rsidRDefault="00293AEA"/>
    <w:p w14:paraId="7ABB5E4A" w14:textId="77777777" w:rsidR="00293AEA" w:rsidRDefault="00000000">
      <w:proofErr w:type="spellStart"/>
      <w:r>
        <w:t>Lets</w:t>
      </w:r>
      <w:proofErr w:type="spellEnd"/>
      <w:r>
        <w:t xml:space="preserve"> first create access key and secret access key</w:t>
      </w:r>
    </w:p>
    <w:p w14:paraId="011D493A" w14:textId="77777777" w:rsidR="00293AEA" w:rsidRDefault="00293AEA"/>
    <w:p w14:paraId="5B8EF1C9" w14:textId="77777777" w:rsidR="00293AEA" w:rsidRDefault="00000000">
      <w:r>
        <w:rPr>
          <w:noProof/>
        </w:rPr>
        <w:lastRenderedPageBreak/>
        <w:drawing>
          <wp:inline distT="114300" distB="114300" distL="114300" distR="114300" wp14:anchorId="35E22E06" wp14:editId="410C6EFA">
            <wp:extent cx="3283562" cy="3559572"/>
            <wp:effectExtent l="0" t="0" r="0" b="0"/>
            <wp:docPr id="19831606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562" cy="3559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EA34F" w14:textId="77777777" w:rsidR="00293AEA" w:rsidRDefault="00000000">
      <w:r>
        <w:t>generate access key ….copy them</w:t>
      </w:r>
    </w:p>
    <w:p w14:paraId="192BD33C" w14:textId="77777777" w:rsidR="00293AEA" w:rsidRDefault="00293AEA"/>
    <w:p w14:paraId="41536DDA" w14:textId="25197171" w:rsidR="00293AEA" w:rsidRDefault="00891FA9">
      <w:r>
        <w:t xml:space="preserve"># </w:t>
      </w:r>
      <w:r w:rsidR="00000000">
        <w:t xml:space="preserve">go back to </w:t>
      </w:r>
      <w:proofErr w:type="spellStart"/>
      <w:r w:rsidR="00000000">
        <w:t>ur</w:t>
      </w:r>
      <w:proofErr w:type="spellEnd"/>
      <w:r w:rsidR="00000000">
        <w:t xml:space="preserve"> machine</w:t>
      </w:r>
    </w:p>
    <w:p w14:paraId="38AA21DB" w14:textId="77777777" w:rsidR="00293AEA" w:rsidRDefault="00000000">
      <w:proofErr w:type="spellStart"/>
      <w:r>
        <w:t>aws</w:t>
      </w:r>
      <w:proofErr w:type="spellEnd"/>
      <w:r>
        <w:t xml:space="preserve"> configure</w:t>
      </w:r>
    </w:p>
    <w:p w14:paraId="71E1AA58" w14:textId="5E0FEE4E" w:rsidR="00293AEA" w:rsidRDefault="00891FA9">
      <w:r>
        <w:t xml:space="preserve"># </w:t>
      </w:r>
      <w:r w:rsidR="00000000">
        <w:t>put access key and secret access key and press enter for other things like region etc</w:t>
      </w:r>
    </w:p>
    <w:p w14:paraId="7950DF5C" w14:textId="77777777" w:rsidR="00293AEA" w:rsidRDefault="00293AEA"/>
    <w:p w14:paraId="2E95D41E" w14:textId="77777777" w:rsidR="00293AEA" w:rsidRDefault="00293AEA"/>
    <w:p w14:paraId="44F75AF0" w14:textId="77777777" w:rsidR="00293AEA" w:rsidRDefault="00000000">
      <w:r>
        <w:t>Now connect to cluster using the command</w:t>
      </w:r>
    </w:p>
    <w:p w14:paraId="6068936F" w14:textId="77777777" w:rsidR="00293AEA" w:rsidRDefault="00000000">
      <w:r>
        <w:t xml:space="preserve"># </w:t>
      </w:r>
      <w:proofErr w:type="spellStart"/>
      <w:r>
        <w:t>aws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--region us-east-2 update-</w:t>
      </w:r>
      <w:proofErr w:type="spellStart"/>
      <w:r>
        <w:t>kubeconfig</w:t>
      </w:r>
      <w:proofErr w:type="spellEnd"/>
      <w:r>
        <w:t xml:space="preserve"> --name </w:t>
      </w:r>
      <w:proofErr w:type="spellStart"/>
      <w:r>
        <w:t>newcluster</w:t>
      </w:r>
      <w:proofErr w:type="spellEnd"/>
    </w:p>
    <w:p w14:paraId="26ECF8E5" w14:textId="77777777" w:rsidR="00293AEA" w:rsidRDefault="00293AEA"/>
    <w:p w14:paraId="6C152E6C" w14:textId="77777777" w:rsidR="00293AEA" w:rsidRDefault="00000000">
      <w:r>
        <w:rPr>
          <w:noProof/>
        </w:rPr>
        <w:drawing>
          <wp:inline distT="114300" distB="114300" distL="114300" distR="114300" wp14:anchorId="150A3BA6" wp14:editId="449F0614">
            <wp:extent cx="5731200" cy="1866900"/>
            <wp:effectExtent l="0" t="0" r="0" b="0"/>
            <wp:docPr id="19831606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2DF26" w14:textId="77777777" w:rsidR="00293AEA" w:rsidRDefault="00293AEA"/>
    <w:p w14:paraId="1A57564D" w14:textId="77777777" w:rsidR="00293AEA" w:rsidRDefault="00293AEA"/>
    <w:p w14:paraId="239682DE" w14:textId="77777777" w:rsidR="00293AEA" w:rsidRDefault="00293AEA"/>
    <w:p w14:paraId="60274FA5" w14:textId="77777777" w:rsidR="00293AEA" w:rsidRDefault="00293AEA"/>
    <w:p w14:paraId="5F275457" w14:textId="77777777" w:rsidR="00293AEA" w:rsidRDefault="00293AEA"/>
    <w:p w14:paraId="02DB80ED" w14:textId="77777777" w:rsidR="00293AEA" w:rsidRDefault="00293AEA"/>
    <w:p w14:paraId="39EDA61E" w14:textId="77777777" w:rsidR="00293AEA" w:rsidRDefault="00293AEA"/>
    <w:p w14:paraId="6D0A9235" w14:textId="77777777" w:rsidR="00293AEA" w:rsidRDefault="00293AEA"/>
    <w:p w14:paraId="4997ECC5" w14:textId="77777777" w:rsidR="00293AEA" w:rsidRDefault="00293AEA"/>
    <w:p w14:paraId="64632299" w14:textId="77777777" w:rsidR="00293AEA" w:rsidRDefault="00293AEA"/>
    <w:p w14:paraId="4A332A0A" w14:textId="77777777" w:rsidR="00293AEA" w:rsidRDefault="00293AEA"/>
    <w:p w14:paraId="27E08F09" w14:textId="77777777" w:rsidR="00293AEA" w:rsidRDefault="00293AEA"/>
    <w:p w14:paraId="6CDC1818" w14:textId="77777777" w:rsidR="00293AEA" w:rsidRDefault="00293AEA"/>
    <w:p w14:paraId="52954A07" w14:textId="77777777" w:rsidR="00293AEA" w:rsidRDefault="00293AEA"/>
    <w:p w14:paraId="4445CB61" w14:textId="77777777" w:rsidR="00293AEA" w:rsidRDefault="00293AEA"/>
    <w:p w14:paraId="4498241A" w14:textId="77777777" w:rsidR="00293AEA" w:rsidRDefault="00293AEA"/>
    <w:p w14:paraId="1BADC773" w14:textId="77777777" w:rsidR="00293AEA" w:rsidRDefault="00293AEA"/>
    <w:p w14:paraId="74C93D9F" w14:textId="77777777" w:rsidR="00293AEA" w:rsidRDefault="00293AEA"/>
    <w:p w14:paraId="674DFB77" w14:textId="77777777" w:rsidR="00293AEA" w:rsidRDefault="00293AEA"/>
    <w:p w14:paraId="35B4E411" w14:textId="77777777" w:rsidR="00293AEA" w:rsidRDefault="00293AEA"/>
    <w:p w14:paraId="779E1FDD" w14:textId="77777777" w:rsidR="00293AEA" w:rsidRDefault="00293AEA"/>
    <w:sectPr w:rsidR="00293AE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AEA"/>
    <w:rsid w:val="00293AEA"/>
    <w:rsid w:val="007C4B32"/>
    <w:rsid w:val="007C7BED"/>
    <w:rsid w:val="00891FA9"/>
    <w:rsid w:val="00CF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6A526E"/>
  <w15:docId w15:val="{57743DC9-0D67-0A45-B8F4-27E1F0AAE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IN" w:eastAsia="en-GB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5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5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6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26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5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5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5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5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5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5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50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26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5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65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5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5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5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65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x3aRjzh3qcJpFBoP2bwpAos8DQ==">CgMxLjA4AHIhMW9ZRHNqY1hsblRhbk01S3JJd2VZMFZwak1YMklzT0ct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sonal mittal</dc:creator>
  <cp:lastModifiedBy>201101072_BAGAD NACHIKET BALKRISHNA</cp:lastModifiedBy>
  <cp:revision>4</cp:revision>
  <dcterms:created xsi:type="dcterms:W3CDTF">2025-03-27T09:51:00Z</dcterms:created>
  <dcterms:modified xsi:type="dcterms:W3CDTF">2025-08-29T17:43:00Z</dcterms:modified>
</cp:coreProperties>
</file>