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2C" w:rsidRPr="00FF322C" w:rsidRDefault="00FF322C" w:rsidP="00FF322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FF322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FF322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FF322C" w:rsidRPr="00FF322C" w:rsidRDefault="00FF322C" w:rsidP="00FF32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F322C" w:rsidRPr="00FF322C" w:rsidRDefault="00FF322C" w:rsidP="00FF3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F322C" w:rsidRPr="00FF322C" w:rsidRDefault="00FF322C" w:rsidP="00FF32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d</w:t>
      </w:r>
    </w:p>
    <w:p w:rsidR="00FF322C" w:rsidRPr="00FF322C" w:rsidRDefault="00FF322C" w:rsidP="00FF32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'&gt;'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'&lt;'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'+'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'^'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'-'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'v'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322C" w:rsidRPr="00FF322C" w:rsidRDefault="00FF322C" w:rsidP="00FF32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32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FF32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F32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d.length</w:t>
      </w:r>
      <w:proofErr w:type="spellEnd"/>
      <w:r w:rsidRPr="00FF32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322C" w:rsidRPr="00FF322C" w:rsidRDefault="00FF322C" w:rsidP="00FF32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F32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FF322C" w:rsidRPr="00FF322C" w:rsidRDefault="00FF322C" w:rsidP="00FF322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FF32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403CE" w:rsidRDefault="005403CE"/>
    <w:p w:rsidR="00FF322C" w:rsidRDefault="00FF322C">
      <w:hyperlink r:id="rId7" w:history="1">
        <w:r w:rsidRPr="000B787D">
          <w:rPr>
            <w:rStyle w:val="Hipervnculo"/>
          </w:rPr>
          <w:t>https://codefights.com/challenge/CBiayArRfZEyDDGX8</w:t>
        </w:r>
      </w:hyperlink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Nav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0, medio = 0, der = 0;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'&gt;'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medio++;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'&lt;'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medio--;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der++;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der--;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'^'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izq--;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izq++;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izq, medio, der };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F322C" w:rsidRDefault="00FF322C" w:rsidP="00FF3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F322C" w:rsidRDefault="00FF322C"/>
    <w:p w:rsidR="00FF322C" w:rsidRDefault="00FF322C"/>
    <w:p w:rsidR="00FF322C" w:rsidRDefault="00FF322C"/>
    <w:sectPr w:rsidR="00FF3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4A43"/>
    <w:multiLevelType w:val="multilevel"/>
    <w:tmpl w:val="5D3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74E8"/>
    <w:multiLevelType w:val="multilevel"/>
    <w:tmpl w:val="5C22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2C"/>
    <w:rsid w:val="005403CE"/>
    <w:rsid w:val="00F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3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3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CBiayArRfZEyDDG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2017-06-09T02:52:00Z</dcterms:created>
  <dcterms:modified xsi:type="dcterms:W3CDTF">2017-06-09T02:52:00Z</dcterms:modified>
</cp:coreProperties>
</file>