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51" w:rsidRPr="00BC7851" w:rsidRDefault="00BC7851" w:rsidP="00BC7851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All</w:t>
      </w:r>
      <w:proofErr w:type="spellEnd"/>
      <w:r w:rsidRPr="00BC785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Vowels</w:t>
      </w:r>
      <w:proofErr w:type="spellEnd"/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C785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5893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C785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47%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BC785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BC785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C7851" w:rsidRPr="00BC7851" w:rsidRDefault="00BC7851" w:rsidP="00BC785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BC7851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BC7851" w:rsidRPr="00BC7851" w:rsidRDefault="00BC7851" w:rsidP="00BC785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BC7851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217 Votes</w:t>
      </w:r>
    </w:p>
    <w:p w:rsidR="00BC7851" w:rsidRPr="00BC7851" w:rsidRDefault="00BC7851" w:rsidP="00BC7851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BC7851" w:rsidRPr="00BC7851" w:rsidRDefault="00BC7851" w:rsidP="00BC7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BC7851" w:rsidRPr="00BC7851" w:rsidRDefault="00BC7851" w:rsidP="00BC7851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BC7851" w:rsidRPr="00BC7851" w:rsidRDefault="00BC7851" w:rsidP="00BC785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BC7851" w:rsidRPr="00BC7851" w:rsidRDefault="00BC7851" w:rsidP="00BC785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BC7851" w:rsidRPr="00BC7851" w:rsidRDefault="00BC7851" w:rsidP="00BC785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BC7851" w:rsidRPr="00BC7851" w:rsidRDefault="00BC7851" w:rsidP="00BC785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hyperlink r:id="rId5" w:history="1">
        <w:proofErr w:type="spellStart"/>
        <w:r w:rsidRPr="00BC7851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Vowels</w:t>
        </w:r>
        <w:proofErr w:type="spellEnd"/>
      </w:hyperlink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are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essential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meaningful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English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dictionary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5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vowels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English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language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a, e, i, o u.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randoms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ALL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vowels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"YES"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vowels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found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"NO"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BC7851" w:rsidRPr="00BC7851" w:rsidRDefault="00BC7851" w:rsidP="00BC78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10,000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 </w:t>
      </w:r>
      <w:r w:rsidRPr="00BC785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10000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C7851" w:rsidRPr="00BC7851" w:rsidRDefault="00BC7851" w:rsidP="00BC7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C785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</w:t>
      </w:r>
    </w:p>
    <w:p w:rsidR="00BC7851" w:rsidRPr="00BC7851" w:rsidRDefault="00BC7851" w:rsidP="00BC7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BC785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atuongih</w:t>
      </w:r>
      <w:proofErr w:type="spellEnd"/>
      <w:proofErr w:type="gramEnd"/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C785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C7851" w:rsidRPr="00BC7851" w:rsidRDefault="00BC7851" w:rsidP="00BC7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C785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Memory</w:t>
      </w:r>
      <w:proofErr w:type="spellEnd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BC7851" w:rsidRPr="00BC7851" w:rsidRDefault="00BC7851" w:rsidP="00BC78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BC785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C785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A0620B" w:rsidRDefault="00BC7851">
      <w:hyperlink r:id="rId6" w:history="1">
        <w:r w:rsidRPr="000B218A">
          <w:rPr>
            <w:rStyle w:val="Hipervnculo"/>
          </w:rPr>
          <w:t>https://www.hackerearth.com/practice/data-structures/hash-tables/basics-of-hash-tables/practice-problems/algorithm/all-vowels-2/</w:t>
        </w:r>
      </w:hyperlink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vocales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vocales.Length; i++)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(!s.Contains(vocales[i]))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C7851" w:rsidRDefault="00BC7851" w:rsidP="00BC7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C7851" w:rsidRDefault="00BC7851"/>
    <w:p w:rsidR="00BC7851" w:rsidRDefault="00BC7851">
      <w:bookmarkStart w:id="0" w:name="_GoBack"/>
      <w:bookmarkEnd w:id="0"/>
    </w:p>
    <w:sectPr w:rsidR="00BC7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51"/>
    <w:rsid w:val="00A0620B"/>
    <w:rsid w:val="00B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7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7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402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886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44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52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763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214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5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06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6635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452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325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98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3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07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010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731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17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9979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1090355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2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137377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5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57424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1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6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59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64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data-structures/hash-tables/basics-of-hash-tables/practice-problems/algorithm/all-vowels-2/" TargetMode="External"/><Relationship Id="rId5" Type="http://schemas.openxmlformats.org/officeDocument/2006/relationships/hyperlink" Target="http://en.wikipedia.org/wiki/Vow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2017-01-31T09:47:00Z</dcterms:created>
  <dcterms:modified xsi:type="dcterms:W3CDTF">2017-01-31T09:48:00Z</dcterms:modified>
</cp:coreProperties>
</file>