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EAD" w:rsidRPr="00CC1EAD" w:rsidRDefault="00CC1EAD" w:rsidP="00CC1EA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CC1EA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CC1EA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CC1EAD" w:rsidRPr="00CC1EAD" w:rsidRDefault="00CC1EAD" w:rsidP="00CC1EA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C1EA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CC1EA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subpattern</w:t>
      </w:r>
      <w:proofErr w:type="spellEnd"/>
      <w:r w:rsidRPr="00CC1EA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recognition</w:t>
      </w:r>
      <w:proofErr w:type="spellEnd"/>
      <w:r w:rsidRPr="00CC1EA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</w:t>
      </w:r>
    </w:p>
    <w:bookmarkEnd w:id="0"/>
    <w:p w:rsidR="00CC1EAD" w:rsidRPr="00CC1EAD" w:rsidRDefault="00CC1EAD" w:rsidP="00CC1EA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C1EA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14295% of 6536 of142</w:t>
      </w:r>
      <w:hyperlink r:id="rId6" w:history="1">
        <w:r w:rsidRPr="00CC1EA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GiacomoSorbi</w:t>
        </w:r>
      </w:hyperlink>
    </w:p>
    <w:p w:rsidR="00CC1EAD" w:rsidRPr="00CC1EAD" w:rsidRDefault="00CC1EAD" w:rsidP="00CC1EA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C1EA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CC1EAD" w:rsidRPr="00CC1EAD" w:rsidRDefault="00CC1EAD" w:rsidP="00CC1EA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C1EA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C1EAD" w:rsidRPr="00CC1EAD" w:rsidRDefault="00CC1EAD" w:rsidP="00CC1EA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C1EA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C1EAD" w:rsidRPr="00CC1EAD" w:rsidRDefault="00CC1EAD" w:rsidP="00CC1EA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C1EA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C1EAD" w:rsidRPr="00CC1EAD" w:rsidRDefault="00CC1EAD" w:rsidP="00CC1EA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C1EA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C1EAD" w:rsidRPr="00CC1EAD" w:rsidRDefault="00CC1EAD" w:rsidP="00CC1EA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C1EA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C1EA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(19)</w:t>
        </w:r>
      </w:hyperlink>
    </w:p>
    <w:p w:rsidR="00CC1EAD" w:rsidRPr="00CC1EAD" w:rsidRDefault="00CC1EAD" w:rsidP="00CC1EA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C1EA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C1EA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C1EA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C1EAD" w:rsidRPr="00CC1EAD" w:rsidRDefault="00CC1EAD" w:rsidP="00CC1EA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C1EA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C1EAD" w:rsidRPr="00CC1EAD" w:rsidRDefault="00CC1EAD" w:rsidP="00CC1EA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C1EA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C1EA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C1EA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C1EAD" w:rsidRPr="00CC1EAD" w:rsidRDefault="00CC1EAD" w:rsidP="00CC1EA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C1EAD" w:rsidRPr="00CC1EAD" w:rsidRDefault="00CC1EAD" w:rsidP="00CC1EA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C1EAD" w:rsidRPr="00CC1EAD" w:rsidRDefault="00CC1EAD" w:rsidP="00CC1EA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C1EAD" w:rsidRPr="00CC1EAD" w:rsidRDefault="00CC1EAD" w:rsidP="00CC1EA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build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C1EA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true/True</w:t>
      </w:r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C1EA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false/False</w:t>
      </w:r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seen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repetition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simpler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shorter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subpattern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C1EAD" w:rsidRPr="00CC1EAD" w:rsidRDefault="00CC1EAD" w:rsidP="00CC1EA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C1EAD" w:rsidRPr="00CC1EAD" w:rsidRDefault="00CC1EAD" w:rsidP="00CC1EA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"a"</w:t>
      </w:r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C1EA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false</w:t>
      </w:r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; //no 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repeated</w:t>
      </w:r>
      <w:proofErr w:type="spell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pattern</w:t>
      </w:r>
      <w:proofErr w:type="spellEnd"/>
    </w:p>
    <w:p w:rsidR="00CC1EAD" w:rsidRPr="00CC1EAD" w:rsidRDefault="00CC1EAD" w:rsidP="00CC1EA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aaaa</w:t>
      </w:r>
      <w:proofErr w:type="spellEnd"/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C1EA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true</w:t>
      </w:r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 //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created</w:t>
      </w:r>
      <w:proofErr w:type="spell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repeating</w:t>
      </w:r>
      <w:proofErr w:type="spell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"a"</w:t>
      </w:r>
    </w:p>
    <w:p w:rsidR="00CC1EAD" w:rsidRPr="00CC1EAD" w:rsidRDefault="00CC1EAD" w:rsidP="00CC1EA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abcd</w:t>
      </w:r>
      <w:proofErr w:type="spellEnd"/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C1EA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false</w:t>
      </w:r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; //no 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repeated</w:t>
      </w:r>
      <w:proofErr w:type="spell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pattern</w:t>
      </w:r>
      <w:proofErr w:type="spellEnd"/>
    </w:p>
    <w:p w:rsidR="00CC1EAD" w:rsidRPr="00CC1EAD" w:rsidRDefault="00CC1EAD" w:rsidP="00CC1EA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abababab</w:t>
      </w:r>
      <w:proofErr w:type="spellEnd"/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C1EA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true</w:t>
      </w:r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 //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created</w:t>
      </w:r>
      <w:proofErr w:type="spell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repeating</w:t>
      </w:r>
      <w:proofErr w:type="spell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"ab"</w:t>
      </w:r>
    </w:p>
    <w:p w:rsidR="00CC1EAD" w:rsidRPr="00CC1EAD" w:rsidRDefault="00CC1EAD" w:rsidP="00CC1EA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hasSubpattern</w:t>
      </w:r>
      <w:proofErr w:type="spellEnd"/>
      <w:proofErr w:type="gram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ababababa</w:t>
      </w:r>
      <w:proofErr w:type="spellEnd"/>
      <w:r w:rsidRPr="00CC1EAD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CC1EA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false</w:t>
      </w:r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 //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cannot</w:t>
      </w:r>
      <w:proofErr w:type="spell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be 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entirely</w:t>
      </w:r>
      <w:proofErr w:type="spell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reproduced</w:t>
      </w:r>
      <w:proofErr w:type="spell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repeating</w:t>
      </w:r>
      <w:proofErr w:type="spellEnd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</w:t>
      </w:r>
      <w:proofErr w:type="spellStart"/>
      <w:r w:rsidRPr="00CC1EA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pattern</w:t>
      </w:r>
      <w:proofErr w:type="spellEnd"/>
    </w:p>
    <w:p w:rsidR="00CC1EAD" w:rsidRPr="00CC1EAD" w:rsidRDefault="00CC1EAD" w:rsidP="00CC1EA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never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can be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composed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 and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entities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and can be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pretty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keep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eye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performances!).</w:t>
      </w:r>
    </w:p>
    <w:p w:rsidR="00CC1EAD" w:rsidRPr="00CC1EAD" w:rsidRDefault="00CC1EAD" w:rsidP="00CC1EA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liked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"https://www.codewars.com/kata/string-subpattern-recognition-ii/" \t "_blank" </w:instrText>
      </w:r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CC1EAD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next</w:t>
      </w:r>
      <w:proofErr w:type="spellEnd"/>
      <w:r w:rsidRPr="00CC1EAD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kata</w:t>
      </w:r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series</w:t>
      </w:r>
      <w:proofErr w:type="gramStart"/>
      <w:r w:rsidRPr="00CC1EA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  <w:proofErr w:type="gramEnd"/>
    </w:p>
    <w:p w:rsidR="00DA4209" w:rsidRDefault="00CC1EAD">
      <w:hyperlink r:id="rId11" w:history="1">
        <w:r w:rsidRPr="00FF2A75">
          <w:rPr>
            <w:rStyle w:val="Hipervnculo"/>
          </w:rPr>
          <w:t>https://www.codewars.com/kata/string-subpattern-recognition-i/cpp</w:t>
        </w:r>
      </w:hyperlink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r w:rsidRPr="00CC1EA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CC1EA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CC1EA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C1EA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C1EA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CC1EA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C1EA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C1EA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Console.WriteLine</w:t>
      </w:r>
      <w:proofErr w:type="spellEnd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subs</w:t>
      </w:r>
      <w:proofErr w:type="spellEnd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C1EA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s2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CC1EA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C1EA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s2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C1EA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s2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CC1EA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j, 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s2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j </w:t>
      </w:r>
      <w:r w:rsidRPr="00CC1EA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CC1EA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abababab</w:t>
      </w:r>
      <w:proofErr w:type="spellEnd"/>
      <w:r w:rsidRPr="00CC1EA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string</w:t>
      </w:r>
      <w:proofErr w:type="spellEnd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s =    "</w:t>
      </w:r>
      <w:proofErr w:type="spellStart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aa</w:t>
      </w:r>
      <w:proofErr w:type="spellEnd"/>
      <w:r w:rsidRPr="00CC1EA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hasSubpattern</w:t>
      </w:r>
      <w:proofErr w:type="spellEnd"/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C1EA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C1EA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C1EA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C1EA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C1EAD" w:rsidRPr="00CC1EAD" w:rsidRDefault="00CC1EAD" w:rsidP="00CC1EA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C1EA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EAD" w:rsidRDefault="00CC1EAD"/>
    <w:sectPr w:rsidR="00CC1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02519"/>
    <w:multiLevelType w:val="multilevel"/>
    <w:tmpl w:val="B130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9B25B5"/>
    <w:multiLevelType w:val="multilevel"/>
    <w:tmpl w:val="ACDE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95D38"/>
    <w:multiLevelType w:val="multilevel"/>
    <w:tmpl w:val="D0B4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EAD"/>
    <w:rsid w:val="00CC1EAD"/>
    <w:rsid w:val="00DA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1E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1E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3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59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1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5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5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13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57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6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5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44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68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07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1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85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63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03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42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6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92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7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8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4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8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98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02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316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81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9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37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28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70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63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7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4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81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91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33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46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9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84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735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6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5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3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76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4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3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2951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4110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858726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5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48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tring-subpattern-recognition-i/train/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iacomoSorbi" TargetMode="External"/><Relationship Id="rId11" Type="http://schemas.openxmlformats.org/officeDocument/2006/relationships/hyperlink" Target="https://www.codewars.com/kata/string-subpattern-recognition-i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tring-subpattern-recognition-i/discus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tring-subpattern-recognition-i/solutions/c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2018-12-06T05:14:00Z</dcterms:created>
  <dcterms:modified xsi:type="dcterms:W3CDTF">2018-12-06T05:15:00Z</dcterms:modified>
</cp:coreProperties>
</file>