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2F22" w14:textId="77777777" w:rsidR="00A94559" w:rsidRPr="00A94559" w:rsidRDefault="00A94559" w:rsidP="00A94559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94559">
        <w:rPr>
          <w:rFonts w:ascii="Times New Roman" w:hAnsi="Times New Roman" w:cs="Times New Roman"/>
          <w:b/>
          <w:bCs/>
          <w:color w:val="002060"/>
          <w:sz w:val="36"/>
          <w:szCs w:val="36"/>
        </w:rPr>
        <w:t>1XEdu Business Meet 2026</w:t>
      </w:r>
    </w:p>
    <w:p w14:paraId="3B080C02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Where Education Meets Opportunity</w:t>
      </w:r>
    </w:p>
    <w:p w14:paraId="3EC18EB4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A premium one-on-one business networking event exclusively for educational consultants, counsellors, and education service providers.</w:t>
      </w:r>
    </w:p>
    <w:p w14:paraId="7E930D6E" w14:textId="77777777" w:rsidR="00A94559" w:rsidRDefault="00A94559" w:rsidP="00A94559">
      <w:pPr>
        <w:rPr>
          <w:rFonts w:ascii="Segoe UI Emoji" w:hAnsi="Segoe UI Emoji" w:cs="Segoe UI Emoji"/>
        </w:rPr>
      </w:pPr>
    </w:p>
    <w:p w14:paraId="228C7166" w14:textId="1BA75C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📅</w:t>
      </w:r>
      <w:r w:rsidRPr="00A94559">
        <w:rPr>
          <w:rFonts w:ascii="Times New Roman" w:hAnsi="Times New Roman" w:cs="Times New Roman"/>
        </w:rPr>
        <w:t xml:space="preserve"> 14th February 2026</w:t>
      </w:r>
    </w:p>
    <w:p w14:paraId="00E72003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⏰</w:t>
      </w:r>
      <w:r w:rsidRPr="00A94559">
        <w:rPr>
          <w:rFonts w:ascii="Times New Roman" w:hAnsi="Times New Roman" w:cs="Times New Roman"/>
        </w:rPr>
        <w:t xml:space="preserve"> One Day | 5-Hour Power Session</w:t>
      </w:r>
    </w:p>
    <w:p w14:paraId="3DC3D148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📍</w:t>
      </w:r>
      <w:r w:rsidRPr="00A94559">
        <w:rPr>
          <w:rFonts w:ascii="Times New Roman" w:hAnsi="Times New Roman" w:cs="Times New Roman"/>
        </w:rPr>
        <w:t xml:space="preserve"> Taj Hotel, Bangalore</w:t>
      </w:r>
    </w:p>
    <w:p w14:paraId="1C4087DC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🤝</w:t>
      </w:r>
      <w:r w:rsidRPr="00A94559">
        <w:rPr>
          <w:rFonts w:ascii="Times New Roman" w:hAnsi="Times New Roman" w:cs="Times New Roman"/>
        </w:rPr>
        <w:t xml:space="preserve"> Connect with 100+ Education Professionals</w:t>
      </w:r>
    </w:p>
    <w:p w14:paraId="4E8CD598" w14:textId="77777777" w:rsidR="00A94559" w:rsidRDefault="00A94559" w:rsidP="00A94559">
      <w:pPr>
        <w:rPr>
          <w:rFonts w:ascii="Segoe UI Emoji" w:hAnsi="Segoe UI Emoji" w:cs="Segoe UI Emoji"/>
        </w:rPr>
      </w:pPr>
    </w:p>
    <w:p w14:paraId="78AFCFE7" w14:textId="0BEB152B" w:rsidR="00A94559" w:rsidRPr="00A94559" w:rsidRDefault="00A94559" w:rsidP="00A94559">
      <w:pPr>
        <w:jc w:val="center"/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👉</w:t>
      </w:r>
      <w:r w:rsidRPr="00A94559">
        <w:rPr>
          <w:rFonts w:ascii="Times New Roman" w:hAnsi="Times New Roman" w:cs="Times New Roman"/>
        </w:rPr>
        <w:t xml:space="preserve"> Register Now</w:t>
      </w:r>
      <w:r>
        <w:rPr>
          <w:rFonts w:ascii="Times New Roman" w:hAnsi="Times New Roman" w:cs="Times New Roman"/>
        </w:rPr>
        <w:t xml:space="preserve"> </w:t>
      </w:r>
      <w:r w:rsidRPr="00A94559">
        <w:rPr>
          <w:rFonts w:ascii="Times New Roman" w:hAnsi="Times New Roman" w:cs="Times New Roman"/>
          <w:color w:val="EE0000"/>
        </w:rPr>
        <w:t>(add a contact form)</w:t>
      </w:r>
    </w:p>
    <w:p w14:paraId="4CFCFDA4" w14:textId="3F85A0E2" w:rsidR="00A94559" w:rsidRDefault="00A94559" w:rsidP="00A94559">
      <w:pPr>
        <w:jc w:val="center"/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📞</w:t>
      </w:r>
      <w:r w:rsidRPr="00A94559">
        <w:rPr>
          <w:rFonts w:ascii="Times New Roman" w:hAnsi="Times New Roman" w:cs="Times New Roman"/>
        </w:rPr>
        <w:t xml:space="preserve"> Call / WhatsApp: </w:t>
      </w:r>
      <w:hyperlink r:id="rId5" w:history="1">
        <w:r w:rsidRPr="00915759">
          <w:rPr>
            <w:rStyle w:val="Hyperlink"/>
            <w:rFonts w:ascii="Times New Roman" w:hAnsi="Times New Roman" w:cs="Times New Roman"/>
          </w:rPr>
          <w:t>9946211243</w:t>
        </w:r>
      </w:hyperlink>
      <w:r>
        <w:rPr>
          <w:rFonts w:ascii="Times New Roman" w:hAnsi="Times New Roman" w:cs="Times New Roman"/>
        </w:rPr>
        <w:t xml:space="preserve"> </w:t>
      </w:r>
      <w:r w:rsidRPr="00A94559">
        <w:rPr>
          <w:rFonts w:ascii="Times New Roman" w:hAnsi="Times New Roman" w:cs="Times New Roman"/>
          <w:color w:val="EE0000"/>
        </w:rPr>
        <w:t>(call to action)</w:t>
      </w:r>
    </w:p>
    <w:p w14:paraId="74D38796" w14:textId="77777777" w:rsidR="00A94559" w:rsidRPr="00A94559" w:rsidRDefault="00A94559" w:rsidP="00A94559">
      <w:pPr>
        <w:rPr>
          <w:rFonts w:ascii="Times New Roman" w:hAnsi="Times New Roman" w:cs="Times New Roman"/>
        </w:rPr>
      </w:pPr>
    </w:p>
    <w:p w14:paraId="209B591E" w14:textId="77777777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  <w:u w:val="single"/>
        </w:rPr>
        <w:t>ABOUT 1XEDU BUSINESS MEET</w:t>
      </w:r>
    </w:p>
    <w:p w14:paraId="02B693E4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1XEdu Business Meet is a focused and curated networking platform designed to create real conversations and real business opportunities within the education industry.</w:t>
      </w:r>
    </w:p>
    <w:p w14:paraId="315449F3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This event brings together educational consultants, counsellors, and education service providers under one roof, offering direct one-on-one interaction opportunities that help professionals connect, collaborate, and grow—both locally and globally.</w:t>
      </w:r>
    </w:p>
    <w:p w14:paraId="09A5CAFF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Unlike traditional networking events, this business meet ensures that every delegate gets the chance to interact with others, making every connection meaningful and purposeful.</w:t>
      </w:r>
    </w:p>
    <w:p w14:paraId="38694957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If you’re looking to expand your reach, build international connections, or explore new collaborations,</w:t>
      </w:r>
    </w:p>
    <w:p w14:paraId="3A2F6AFE" w14:textId="77777777" w:rsidR="00A94559" w:rsidRPr="00A94559" w:rsidRDefault="00A94559" w:rsidP="00A94559">
      <w:pPr>
        <w:jc w:val="both"/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1XEdu Business Meet is where education meets opportunity.</w:t>
      </w:r>
    </w:p>
    <w:p w14:paraId="5109088E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48286AB0" w14:textId="39ECEB3B" w:rsidR="00A94559" w:rsidRPr="00A94559" w:rsidRDefault="00A94559" w:rsidP="00A94559">
      <w:pPr>
        <w:rPr>
          <w:rFonts w:ascii="Times New Roman" w:hAnsi="Times New Roman" w:cs="Times New Roman"/>
          <w:b/>
          <w:bCs/>
          <w:u w:val="single"/>
        </w:rPr>
      </w:pPr>
      <w:r w:rsidRPr="00A94559">
        <w:rPr>
          <w:rFonts w:ascii="Times New Roman" w:hAnsi="Times New Roman" w:cs="Times New Roman"/>
          <w:b/>
          <w:bCs/>
          <w:u w:val="single"/>
        </w:rPr>
        <w:t>WHY ATTEND THIS EVENT?</w:t>
      </w:r>
    </w:p>
    <w:p w14:paraId="5191C8AA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Structured one-on-one business networking</w:t>
      </w:r>
    </w:p>
    <w:p w14:paraId="60CBFCB8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Guaranteed interaction with fellow delegates</w:t>
      </w:r>
    </w:p>
    <w:p w14:paraId="0CAB0C51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Meet 100+ education professionals</w:t>
      </w:r>
    </w:p>
    <w:p w14:paraId="1904415E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Explore global connection opportunities</w:t>
      </w:r>
    </w:p>
    <w:p w14:paraId="534C60A1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Discover collaboration &amp; partnership possibilities</w:t>
      </w:r>
    </w:p>
    <w:p w14:paraId="3423E425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Enhance your business visibility and growth</w:t>
      </w:r>
    </w:p>
    <w:p w14:paraId="5FF4293F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Focused, result-oriented networking environment</w:t>
      </w:r>
    </w:p>
    <w:p w14:paraId="34DF2C81" w14:textId="77777777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WHAT MAKES 1XEDU BUSINESS MEET DIFFERENT?</w:t>
      </w:r>
    </w:p>
    <w:p w14:paraId="70BB29C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✨</w:t>
      </w:r>
      <w:r w:rsidRPr="00A94559">
        <w:rPr>
          <w:rFonts w:ascii="Times New Roman" w:hAnsi="Times New Roman" w:cs="Times New Roman"/>
        </w:rPr>
        <w:t xml:space="preserve"> Not a crowd-based event – quality over quantity</w:t>
      </w:r>
    </w:p>
    <w:p w14:paraId="573F8E9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✨</w:t>
      </w:r>
      <w:r w:rsidRPr="00A94559">
        <w:rPr>
          <w:rFonts w:ascii="Times New Roman" w:hAnsi="Times New Roman" w:cs="Times New Roman"/>
        </w:rPr>
        <w:t xml:space="preserve"> Equal opportunity for all delegates to interact</w:t>
      </w:r>
    </w:p>
    <w:p w14:paraId="3C4F01AA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✨</w:t>
      </w:r>
      <w:r w:rsidRPr="00A94559">
        <w:rPr>
          <w:rFonts w:ascii="Times New Roman" w:hAnsi="Times New Roman" w:cs="Times New Roman"/>
        </w:rPr>
        <w:t xml:space="preserve"> One-on-one focused discussions</w:t>
      </w:r>
    </w:p>
    <w:p w14:paraId="3DFFAE6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✨</w:t>
      </w:r>
      <w:r w:rsidRPr="00A94559">
        <w:rPr>
          <w:rFonts w:ascii="Times New Roman" w:hAnsi="Times New Roman" w:cs="Times New Roman"/>
        </w:rPr>
        <w:t xml:space="preserve"> Education-industry specific networking</w:t>
      </w:r>
    </w:p>
    <w:p w14:paraId="14D35302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✨</w:t>
      </w:r>
      <w:r w:rsidRPr="00A94559">
        <w:rPr>
          <w:rFonts w:ascii="Times New Roman" w:hAnsi="Times New Roman" w:cs="Times New Roman"/>
        </w:rPr>
        <w:t xml:space="preserve"> Designed for real outcomes, not just contacts</w:t>
      </w:r>
    </w:p>
    <w:p w14:paraId="0A242B2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This is a high-impact, time-efficient business meet where every participant matters.</w:t>
      </w:r>
    </w:p>
    <w:p w14:paraId="12F90891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289920B6" w14:textId="3D481FCE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  <w:u w:val="single"/>
        </w:rPr>
        <w:t>WHO SHOULD ATTEND?</w:t>
      </w:r>
    </w:p>
    <w:p w14:paraId="1588A4E9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This event is ideal for:</w:t>
      </w:r>
    </w:p>
    <w:p w14:paraId="362B3A5D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Educational Consultants</w:t>
      </w:r>
    </w:p>
    <w:p w14:paraId="336AD2B5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Study Abroad Counsellors</w:t>
      </w:r>
    </w:p>
    <w:p w14:paraId="24224A30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Admission &amp; Career Counsellors</w:t>
      </w:r>
    </w:p>
    <w:p w14:paraId="5284E482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Education Service Providers</w:t>
      </w:r>
    </w:p>
    <w:p w14:paraId="4F3F3D98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Training &amp; Coaching Institutes</w:t>
      </w:r>
    </w:p>
    <w:p w14:paraId="482ADF6A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Education Entrepreneurs</w:t>
      </w:r>
    </w:p>
    <w:p w14:paraId="2FC9AE44" w14:textId="77777777" w:rsidR="00A94559" w:rsidRPr="00A94559" w:rsidRDefault="00A94559" w:rsidP="00A945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Education-focused Agencies</w:t>
      </w:r>
    </w:p>
    <w:p w14:paraId="0A8E2D65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672F287D" w14:textId="02FEF874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</w:rPr>
        <w:t>EVENT EXPERIENCE</w:t>
      </w:r>
    </w:p>
    <w:p w14:paraId="6B32DD3F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17312FAF" w14:textId="0B7038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During this 5-hour one-day business meet, delegates will experience:</w:t>
      </w:r>
    </w:p>
    <w:p w14:paraId="54FF121B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Structured one-on-one interaction sessions</w:t>
      </w:r>
    </w:p>
    <w:p w14:paraId="5866853A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Open networking with education professionals</w:t>
      </w:r>
    </w:p>
    <w:p w14:paraId="7011DFBA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Opportunity to present and understand services</w:t>
      </w:r>
    </w:p>
    <w:p w14:paraId="78C0E4B8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Exchange of ideas, insights, and opportunities</w:t>
      </w:r>
    </w:p>
    <w:p w14:paraId="1B135451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Building long-term professional relationships</w:t>
      </w:r>
    </w:p>
    <w:p w14:paraId="4F966970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🔹</w:t>
      </w:r>
      <w:r w:rsidRPr="00A94559">
        <w:rPr>
          <w:rFonts w:ascii="Times New Roman" w:hAnsi="Times New Roman" w:cs="Times New Roman"/>
        </w:rPr>
        <w:t xml:space="preserve"> Exploring local &amp; global collaborations</w:t>
      </w:r>
    </w:p>
    <w:p w14:paraId="5857C880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Every delegate gets the chance to connect, converse, and collaborate.</w:t>
      </w:r>
    </w:p>
    <w:p w14:paraId="6247C7DD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70BAFEB2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6EC1BD08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08DCF91A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641FEBC5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3AB3B609" w14:textId="02B7E6DA" w:rsidR="00A94559" w:rsidRPr="00A94559" w:rsidRDefault="00A94559" w:rsidP="00A945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455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EVENT DETAILS</w:t>
      </w:r>
    </w:p>
    <w:p w14:paraId="1B5B4173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📅</w:t>
      </w:r>
      <w:r w:rsidRPr="00A94559">
        <w:rPr>
          <w:rFonts w:ascii="Times New Roman" w:hAnsi="Times New Roman" w:cs="Times New Roman"/>
        </w:rPr>
        <w:t xml:space="preserve"> Date: 14th February 2026</w:t>
      </w:r>
    </w:p>
    <w:p w14:paraId="16EAABE0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⏰</w:t>
      </w:r>
      <w:r w:rsidRPr="00A94559">
        <w:rPr>
          <w:rFonts w:ascii="Times New Roman" w:hAnsi="Times New Roman" w:cs="Times New Roman"/>
        </w:rPr>
        <w:t xml:space="preserve"> Duration: 5 Hours</w:t>
      </w:r>
    </w:p>
    <w:p w14:paraId="43D074B6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📍</w:t>
      </w:r>
      <w:r w:rsidRPr="00A94559">
        <w:rPr>
          <w:rFonts w:ascii="Times New Roman" w:hAnsi="Times New Roman" w:cs="Times New Roman"/>
        </w:rPr>
        <w:t xml:space="preserve"> Venue: Taj Hotel, Bangalore</w:t>
      </w:r>
    </w:p>
    <w:p w14:paraId="2F1A36C5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🎓</w:t>
      </w:r>
      <w:r w:rsidRPr="00A94559">
        <w:rPr>
          <w:rFonts w:ascii="Times New Roman" w:hAnsi="Times New Roman" w:cs="Times New Roman"/>
        </w:rPr>
        <w:t xml:space="preserve"> Industry: Education &amp; Training</w:t>
      </w:r>
    </w:p>
    <w:p w14:paraId="1BB3F671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🤝</w:t>
      </w:r>
      <w:r w:rsidRPr="00A94559">
        <w:rPr>
          <w:rFonts w:ascii="Times New Roman" w:hAnsi="Times New Roman" w:cs="Times New Roman"/>
        </w:rPr>
        <w:t xml:space="preserve"> Participants: 100+ Education Professionals</w:t>
      </w:r>
    </w:p>
    <w:p w14:paraId="49A77C3C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6201FC7B" w14:textId="37A4D5B6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</w:rPr>
        <w:t>WHY TAJ HOTEL, BANGALORE?</w:t>
      </w:r>
    </w:p>
    <w:p w14:paraId="013FD3B4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A premium and professional business environment that supports:</w:t>
      </w:r>
    </w:p>
    <w:p w14:paraId="08A94BC7" w14:textId="77777777" w:rsidR="00A94559" w:rsidRPr="00A94559" w:rsidRDefault="00A94559" w:rsidP="00A94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Meaningful conversations</w:t>
      </w:r>
    </w:p>
    <w:p w14:paraId="61CCCB49" w14:textId="77777777" w:rsidR="00A94559" w:rsidRPr="00A94559" w:rsidRDefault="00A94559" w:rsidP="00A94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Comfortable networking</w:t>
      </w:r>
    </w:p>
    <w:p w14:paraId="089FAB7E" w14:textId="77777777" w:rsidR="00A94559" w:rsidRPr="00A94559" w:rsidRDefault="00A94559" w:rsidP="00A94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High-quality interactions</w:t>
      </w:r>
    </w:p>
    <w:p w14:paraId="7082B538" w14:textId="77777777" w:rsidR="00A94559" w:rsidRPr="00A94559" w:rsidRDefault="00A94559" w:rsidP="00A94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A world-class event experience</w:t>
      </w:r>
    </w:p>
    <w:p w14:paraId="616F2B3D" w14:textId="77777777" w:rsidR="00A94559" w:rsidRPr="00A94559" w:rsidRDefault="00A94559" w:rsidP="00A945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The perfect setting for impactful education-focused business networking.</w:t>
      </w:r>
    </w:p>
    <w:p w14:paraId="68933EC1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00DAB3C8" w14:textId="598F4692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  <w:u w:val="single"/>
        </w:rPr>
        <w:t>BENEFITS FOR DELEGATES</w:t>
      </w:r>
    </w:p>
    <w:p w14:paraId="612FB35B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Direct one-on-one access to professionals</w:t>
      </w:r>
    </w:p>
    <w:p w14:paraId="7E0090A2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Strong networking with decision-makers</w:t>
      </w:r>
    </w:p>
    <w:p w14:paraId="76B995B4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Exposure to new markets and partnerships</w:t>
      </w:r>
    </w:p>
    <w:p w14:paraId="48B10829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Global connection opportunities</w:t>
      </w:r>
    </w:p>
    <w:p w14:paraId="4A92EAC8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Business expansion and growth potential</w:t>
      </w:r>
    </w:p>
    <w:p w14:paraId="0145C4F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Symbol" w:hAnsi="Segoe UI Symbol" w:cs="Segoe UI Symbol"/>
        </w:rPr>
        <w:t>✔</w:t>
      </w:r>
      <w:r w:rsidRPr="00A94559">
        <w:rPr>
          <w:rFonts w:ascii="Times New Roman" w:hAnsi="Times New Roman" w:cs="Times New Roman"/>
        </w:rPr>
        <w:t xml:space="preserve"> Valuable industry insights</w:t>
      </w:r>
    </w:p>
    <w:p w14:paraId="43BD8A9C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6CA2D894" w14:textId="73DB6BA5" w:rsidR="00A94559" w:rsidRPr="00A94559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4559">
        <w:rPr>
          <w:rFonts w:ascii="Times New Roman" w:hAnsi="Times New Roman" w:cs="Times New Roman"/>
          <w:b/>
          <w:bCs/>
          <w:sz w:val="24"/>
          <w:szCs w:val="24"/>
          <w:u w:val="single"/>
        </w:rPr>
        <w:t>READY TO CONNECT &amp; GROW?</w:t>
      </w:r>
    </w:p>
    <w:p w14:paraId="3E5B8839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One Day. One Platform. Unlimited Opportunities.</w:t>
      </w:r>
    </w:p>
    <w:p w14:paraId="5885CBA5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Join 1XEdu Business Meet and experience a powerful way of networking designed exclusively for the education industry.</w:t>
      </w:r>
    </w:p>
    <w:p w14:paraId="6A03BD01" w14:textId="77777777" w:rsidR="00A94559" w:rsidRDefault="00A94559" w:rsidP="00A94559">
      <w:pPr>
        <w:rPr>
          <w:rFonts w:ascii="Segoe UI Emoji" w:hAnsi="Segoe UI Emoji" w:cs="Segoe UI Emoji"/>
        </w:rPr>
      </w:pPr>
    </w:p>
    <w:p w14:paraId="732BE875" w14:textId="77777777" w:rsidR="006F189E" w:rsidRDefault="006F189E" w:rsidP="00A94559">
      <w:pPr>
        <w:rPr>
          <w:rFonts w:ascii="Times New Roman" w:hAnsi="Times New Roman" w:cs="Times New Roman"/>
        </w:rPr>
      </w:pPr>
    </w:p>
    <w:p w14:paraId="6D9ADCA3" w14:textId="77777777" w:rsidR="006F189E" w:rsidRDefault="006F189E" w:rsidP="00A94559">
      <w:pPr>
        <w:rPr>
          <w:rFonts w:ascii="Times New Roman" w:hAnsi="Times New Roman" w:cs="Times New Roman"/>
        </w:rPr>
      </w:pPr>
    </w:p>
    <w:p w14:paraId="0CFD2E96" w14:textId="77777777" w:rsidR="006F189E" w:rsidRDefault="006F189E" w:rsidP="00A94559">
      <w:pPr>
        <w:rPr>
          <w:rFonts w:ascii="Times New Roman" w:hAnsi="Times New Roman" w:cs="Times New Roman"/>
        </w:rPr>
      </w:pPr>
    </w:p>
    <w:p w14:paraId="212F7E34" w14:textId="77777777" w:rsidR="006F189E" w:rsidRDefault="006F189E" w:rsidP="00A94559">
      <w:pPr>
        <w:rPr>
          <w:rFonts w:ascii="Times New Roman" w:hAnsi="Times New Roman" w:cs="Times New Roman"/>
        </w:rPr>
      </w:pPr>
    </w:p>
    <w:p w14:paraId="0F05D4D7" w14:textId="36096735" w:rsidR="00A94559" w:rsidRPr="006F189E" w:rsidRDefault="00A94559" w:rsidP="00A9455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189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CONTACT US</w:t>
      </w:r>
    </w:p>
    <w:p w14:paraId="1FE26A16" w14:textId="597B4B4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👉</w:t>
      </w:r>
      <w:r w:rsidRPr="00A94559">
        <w:rPr>
          <w:rFonts w:ascii="Times New Roman" w:hAnsi="Times New Roman" w:cs="Times New Roman"/>
        </w:rPr>
        <w:t xml:space="preserve"> Register Now</w:t>
      </w:r>
    </w:p>
    <w:p w14:paraId="4C0C8C1B" w14:textId="1FE16EA4" w:rsid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📞</w:t>
      </w:r>
      <w:r w:rsidRPr="00A94559">
        <w:rPr>
          <w:rFonts w:ascii="Times New Roman" w:hAnsi="Times New Roman" w:cs="Times New Roman"/>
        </w:rPr>
        <w:t xml:space="preserve"> </w:t>
      </w:r>
      <w:proofErr w:type="gramStart"/>
      <w:r w:rsidRPr="00A94559">
        <w:rPr>
          <w:rFonts w:ascii="Times New Roman" w:hAnsi="Times New Roman" w:cs="Times New Roman"/>
        </w:rPr>
        <w:t xml:space="preserve">Call </w:t>
      </w:r>
      <w:r w:rsidR="00915759">
        <w:rPr>
          <w:rFonts w:ascii="Times New Roman" w:hAnsi="Times New Roman" w:cs="Times New Roman"/>
        </w:rPr>
        <w:t>:</w:t>
      </w:r>
      <w:proofErr w:type="gramEnd"/>
      <w:r w:rsidR="00915759">
        <w:rPr>
          <w:rFonts w:ascii="Times New Roman" w:hAnsi="Times New Roman" w:cs="Times New Roman"/>
        </w:rPr>
        <w:t xml:space="preserve"> </w:t>
      </w:r>
      <w:hyperlink r:id="rId6" w:history="1">
        <w:r w:rsidRPr="00915759">
          <w:rPr>
            <w:rStyle w:val="Hyperlink"/>
            <w:rFonts w:ascii="Times New Roman" w:hAnsi="Times New Roman" w:cs="Times New Roman"/>
          </w:rPr>
          <w:t>9946211243</w:t>
        </w:r>
      </w:hyperlink>
    </w:p>
    <w:p w14:paraId="63455385" w14:textId="314BB14B" w:rsidR="00A94559" w:rsidRDefault="00F44692" w:rsidP="00A94559">
      <w:pPr>
        <w:rPr>
          <w:rFonts w:ascii="Times New Roman" w:hAnsi="Times New Roman" w:cs="Times New Roman"/>
        </w:rPr>
      </w:pPr>
      <w:r w:rsidRPr="00F44692">
        <w:rPr>
          <w:rFonts w:ascii="Segoe UI Emoji" w:hAnsi="Segoe UI Emoji" w:cs="Segoe UI Emoji"/>
        </w:rPr>
        <w:t>💬</w:t>
      </w:r>
      <w:r w:rsidRPr="00F44692">
        <w:rPr>
          <w:rFonts w:ascii="Times New Roman" w:hAnsi="Times New Roman" w:cs="Times New Roman"/>
        </w:rPr>
        <w:t xml:space="preserve"> </w:t>
      </w:r>
      <w:proofErr w:type="gramStart"/>
      <w:r w:rsidRPr="00F44692">
        <w:rPr>
          <w:rFonts w:ascii="Times New Roman" w:hAnsi="Times New Roman" w:cs="Times New Roman"/>
        </w:rPr>
        <w:t>WhatsApp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7" w:history="1">
        <w:r w:rsidRPr="00C0033F">
          <w:rPr>
            <w:rStyle w:val="Hyperlink"/>
            <w:rFonts w:ascii="Times New Roman" w:hAnsi="Times New Roman" w:cs="Times New Roman"/>
          </w:rPr>
          <w:t>9946211243</w:t>
        </w:r>
      </w:hyperlink>
    </w:p>
    <w:p w14:paraId="41CDFFBD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📍</w:t>
      </w:r>
      <w:r w:rsidRPr="00A94559">
        <w:rPr>
          <w:rFonts w:ascii="Times New Roman" w:hAnsi="Times New Roman" w:cs="Times New Roman"/>
        </w:rPr>
        <w:t xml:space="preserve"> Venue: Taj Hotel, Bangalore</w:t>
      </w:r>
    </w:p>
    <w:p w14:paraId="766A2C62" w14:textId="77777777" w:rsidR="00A94559" w:rsidRDefault="00A94559" w:rsidP="00A94559">
      <w:pPr>
        <w:rPr>
          <w:rFonts w:ascii="Times New Roman" w:hAnsi="Times New Roman" w:cs="Times New Roman"/>
        </w:rPr>
      </w:pPr>
    </w:p>
    <w:p w14:paraId="16D8C011" w14:textId="03B29E29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Follow us on</w:t>
      </w:r>
    </w:p>
    <w:p w14:paraId="144D0DD1" w14:textId="5CD8F5A6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Segoe UI Emoji" w:hAnsi="Segoe UI Emoji" w:cs="Segoe UI Emoji"/>
        </w:rPr>
        <w:t>📘</w:t>
      </w:r>
      <w:r w:rsidRPr="00A94559">
        <w:rPr>
          <w:rFonts w:ascii="Times New Roman" w:hAnsi="Times New Roman" w:cs="Times New Roman"/>
        </w:rPr>
        <w:t xml:space="preserve"> </w:t>
      </w:r>
      <w:hyperlink r:id="rId8" w:history="1">
        <w:r w:rsidRPr="00981241">
          <w:rPr>
            <w:rStyle w:val="Hyperlink"/>
            <w:rFonts w:ascii="Times New Roman" w:hAnsi="Times New Roman" w:cs="Times New Roman"/>
          </w:rPr>
          <w:t>Facebook</w:t>
        </w:r>
      </w:hyperlink>
      <w:r w:rsidRPr="00A94559">
        <w:rPr>
          <w:rFonts w:ascii="Times New Roman" w:hAnsi="Times New Roman" w:cs="Times New Roman"/>
        </w:rPr>
        <w:t xml:space="preserve"> | </w:t>
      </w:r>
      <w:r w:rsidRPr="00A94559">
        <w:rPr>
          <w:rFonts w:ascii="Segoe UI Emoji" w:hAnsi="Segoe UI Emoji" w:cs="Segoe UI Emoji"/>
        </w:rPr>
        <w:t>📸</w:t>
      </w:r>
      <w:r w:rsidRPr="00A94559">
        <w:rPr>
          <w:rFonts w:ascii="Times New Roman" w:hAnsi="Times New Roman" w:cs="Times New Roman"/>
        </w:rPr>
        <w:t xml:space="preserve"> </w:t>
      </w:r>
      <w:hyperlink r:id="rId9" w:history="1">
        <w:r w:rsidRPr="00981241">
          <w:rPr>
            <w:rStyle w:val="Hyperlink"/>
            <w:rFonts w:ascii="Times New Roman" w:hAnsi="Times New Roman" w:cs="Times New Roman"/>
          </w:rPr>
          <w:t>Instagram</w:t>
        </w:r>
      </w:hyperlink>
    </w:p>
    <w:p w14:paraId="60B9F176" w14:textId="77777777" w:rsidR="00BD62CE" w:rsidRDefault="00BD62CE" w:rsidP="00A94559">
      <w:pPr>
        <w:rPr>
          <w:rFonts w:ascii="Times New Roman" w:hAnsi="Times New Roman" w:cs="Times New Roman"/>
        </w:rPr>
      </w:pPr>
    </w:p>
    <w:p w14:paraId="6B17C2E5" w14:textId="6235B338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FOOTER</w:t>
      </w:r>
    </w:p>
    <w:p w14:paraId="099CBF55" w14:textId="77777777" w:rsidR="00A94559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© 2026 1XEdu Business Meet</w:t>
      </w:r>
    </w:p>
    <w:p w14:paraId="6D5AE7D2" w14:textId="5D64E855" w:rsidR="001C0376" w:rsidRPr="00A94559" w:rsidRDefault="00A94559" w:rsidP="00A94559">
      <w:pPr>
        <w:rPr>
          <w:rFonts w:ascii="Times New Roman" w:hAnsi="Times New Roman" w:cs="Times New Roman"/>
        </w:rPr>
      </w:pPr>
      <w:r w:rsidRPr="00A94559">
        <w:rPr>
          <w:rFonts w:ascii="Times New Roman" w:hAnsi="Times New Roman" w:cs="Times New Roman"/>
        </w:rPr>
        <w:t>Where Education Meets Opportunity</w:t>
      </w:r>
    </w:p>
    <w:sectPr w:rsidR="001C0376" w:rsidRPr="00A9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722"/>
    <w:multiLevelType w:val="hybridMultilevel"/>
    <w:tmpl w:val="A83A2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F09F0"/>
    <w:multiLevelType w:val="hybridMultilevel"/>
    <w:tmpl w:val="E2206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044286">
    <w:abstractNumId w:val="1"/>
  </w:num>
  <w:num w:numId="2" w16cid:durableId="42526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59"/>
    <w:rsid w:val="00193213"/>
    <w:rsid w:val="001C0376"/>
    <w:rsid w:val="006141AD"/>
    <w:rsid w:val="006F189E"/>
    <w:rsid w:val="007142ED"/>
    <w:rsid w:val="008E1FAF"/>
    <w:rsid w:val="00915759"/>
    <w:rsid w:val="00981241"/>
    <w:rsid w:val="00A94559"/>
    <w:rsid w:val="00BD62CE"/>
    <w:rsid w:val="00C0033F"/>
    <w:rsid w:val="00DD2CA3"/>
    <w:rsid w:val="00EB505A"/>
    <w:rsid w:val="00F11F06"/>
    <w:rsid w:val="00F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927F"/>
  <w15:chartTrackingRefBased/>
  <w15:docId w15:val="{F8624EDF-EB11-416A-93EA-49A3F37F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F06"/>
  </w:style>
  <w:style w:type="paragraph" w:styleId="Heading1">
    <w:name w:val="heading 1"/>
    <w:basedOn w:val="Normal"/>
    <w:next w:val="Normal"/>
    <w:link w:val="Heading1Char"/>
    <w:uiPriority w:val="9"/>
    <w:qFormat/>
    <w:rsid w:val="00F1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11F0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1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0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11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APUMS1Yp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9199462112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9946211243" TargetMode="External"/><Relationship Id="rId11" Type="http://schemas.openxmlformats.org/officeDocument/2006/relationships/theme" Target="theme/theme1.xml"/><Relationship Id="rId5" Type="http://schemas.openxmlformats.org/officeDocument/2006/relationships/hyperlink" Target="tel:994621124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1xedu_global_business_meet?igsh=Y2pwaWg4N3JsaTl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Kashmeera Rahman</dc:creator>
  <cp:keywords/>
  <dc:description/>
  <cp:lastModifiedBy>Kashmeera Rahman</cp:lastModifiedBy>
  <cp:revision>2</cp:revision>
  <cp:lastPrinted>2026-02-01T12:32:00Z</cp:lastPrinted>
  <dcterms:created xsi:type="dcterms:W3CDTF">2026-02-01T12:33:00Z</dcterms:created>
  <dcterms:modified xsi:type="dcterms:W3CDTF">2026-02-01T12:33:00Z</dcterms:modified>
</cp:coreProperties>
</file>