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D93E21" w14:textId="77777777" w:rsidR="0029497B" w:rsidRDefault="00D5302C">
      <w:r>
        <w:rPr>
          <w:noProof/>
        </w:rPr>
        <w:drawing>
          <wp:inline distT="0" distB="0" distL="0" distR="0" wp14:anchorId="6CF0CCDD" wp14:editId="68B25189">
            <wp:extent cx="5943600" cy="3343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4E47" w14:textId="4BF52AF6" w:rsidR="0029497B" w:rsidRDefault="0029497B">
      <w:r w:rsidRPr="0029497B">
        <w:t>https://bienesraices.walmartmexico.com.mx/SitePages/Proveedores.aspx</w:t>
      </w:r>
      <w:r w:rsidRPr="0029497B">
        <w:t xml:space="preserve"> </w:t>
      </w:r>
      <w:hyperlink r:id="rId5" w:history="1">
        <w:r w:rsidRPr="00C126B4">
          <w:rPr>
            <w:rStyle w:val="Hipervnculo"/>
          </w:rPr>
          <w:t>https://bienesraices.walmartmexico.com.mx/SitePages/Proveedores.aspx</w:t>
        </w:r>
      </w:hyperlink>
    </w:p>
    <w:p w14:paraId="3183C30A" w14:textId="671C2C2B" w:rsidR="00416CE5" w:rsidRDefault="00D5302C">
      <w:r>
        <w:rPr>
          <w:noProof/>
        </w:rPr>
        <w:drawing>
          <wp:inline distT="0" distB="0" distL="0" distR="0" wp14:anchorId="7940E8B7" wp14:editId="1A66E0B5">
            <wp:extent cx="5943600" cy="3343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8B90" w14:textId="27176985" w:rsidR="00D5302C" w:rsidRDefault="00D5302C">
      <w:r>
        <w:rPr>
          <w:noProof/>
        </w:rPr>
        <w:lastRenderedPageBreak/>
        <w:drawing>
          <wp:inline distT="0" distB="0" distL="0" distR="0" wp14:anchorId="548A2A4B" wp14:editId="54A05CDD">
            <wp:extent cx="5943600" cy="3343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E7FC" w14:textId="77777777" w:rsidR="00D5302C" w:rsidRDefault="00D5302C"/>
    <w:sectPr w:rsidR="00D530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02C"/>
    <w:rsid w:val="0029497B"/>
    <w:rsid w:val="00416CE5"/>
    <w:rsid w:val="00D53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A48DC"/>
  <w15:chartTrackingRefBased/>
  <w15:docId w15:val="{D4F5C3CD-1563-433E-A82D-62F060F29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9497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949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bienesraices.walmartmexico.com.mx/SitePages/Proveedores.aspx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2</Pages>
  <Words>35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Nadya Jocelyn Soto Aguilar</dc:creator>
  <cp:keywords/>
  <dc:description/>
  <cp:lastModifiedBy>Nadya Jocelyn Soto Aguilar</cp:lastModifiedBy>
  <cp:revision>1</cp:revision>
  <dcterms:created xsi:type="dcterms:W3CDTF">2020-05-19T00:07:00Z</dcterms:created>
  <dcterms:modified xsi:type="dcterms:W3CDTF">2020-05-19T11:19:00Z</dcterms:modified>
</cp:coreProperties>
</file>