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2F23" w14:textId="20B098B7" w:rsidR="004C55F7" w:rsidRDefault="00000000" w:rsidP="000B4C14">
      <w:pPr>
        <w:spacing w:after="12"/>
        <w:ind w:left="-5" w:hanging="10"/>
      </w:pPr>
      <w:r>
        <w:rPr>
          <w:b/>
        </w:rPr>
        <w:t>CSE 499A: Project Work | Section: 15 | Group: 07</w:t>
      </w:r>
      <w:r>
        <w:t xml:space="preserve"> </w:t>
      </w:r>
      <w:r>
        <w:rPr>
          <w:b/>
        </w:rPr>
        <w:t>Members:</w:t>
      </w:r>
      <w:r>
        <w:t xml:space="preserve"> </w:t>
      </w:r>
      <w:r w:rsidR="000B4C14">
        <w:t>Ashraful Islam (2212669042)</w:t>
      </w:r>
      <w:r w:rsidR="000B4C14">
        <w:t xml:space="preserve">, </w:t>
      </w:r>
      <w:r>
        <w:t>Tanushree Das (2212225042)</w:t>
      </w:r>
    </w:p>
    <w:p w14:paraId="788D45ED" w14:textId="77777777" w:rsidR="004C55F7" w:rsidRDefault="00000000">
      <w:pPr>
        <w:spacing w:after="172"/>
        <w:ind w:left="-5" w:hanging="10"/>
      </w:pPr>
      <w:r>
        <w:rPr>
          <w:b/>
        </w:rPr>
        <w:t xml:space="preserve">Project Report: A Proposed Solution for Arsenic Skin Detection </w:t>
      </w:r>
    </w:p>
    <w:p w14:paraId="5EC08ABC" w14:textId="77777777" w:rsidR="004C55F7" w:rsidRDefault="004C55F7">
      <w:pPr>
        <w:sectPr w:rsidR="004C55F7">
          <w:pgSz w:w="12240" w:h="15840"/>
          <w:pgMar w:top="1441" w:right="2573" w:bottom="1466" w:left="1440" w:header="720" w:footer="720" w:gutter="0"/>
          <w:cols w:space="720"/>
        </w:sectPr>
      </w:pPr>
    </w:p>
    <w:p w14:paraId="1B972F08" w14:textId="77777777" w:rsidR="004C55F7" w:rsidRDefault="00000000">
      <w:pPr>
        <w:pStyle w:val="Heading1"/>
        <w:ind w:left="-5"/>
      </w:pPr>
      <w:r>
        <w:t xml:space="preserve">1.Problem Statement </w:t>
      </w:r>
    </w:p>
    <w:p w14:paraId="77AACE6B" w14:textId="77777777" w:rsidR="000B4C14" w:rsidRPr="000B4C14" w:rsidRDefault="000B4C14" w:rsidP="000B4C14">
      <w:pPr>
        <w:ind w:left="0" w:firstLine="0"/>
      </w:pPr>
      <w:r w:rsidRPr="000B4C14">
        <w:t>Arsenic contamination in groundwater is a major health problem in Bangladesh. Long-term exposure can cause skin diseases such as melanosis and keratosis. Early detection is important, especially in rural areas where medical support is limited.</w:t>
      </w:r>
    </w:p>
    <w:p w14:paraId="6EBDD09C" w14:textId="77777777" w:rsidR="000B4C14" w:rsidRPr="000B4C14" w:rsidRDefault="000B4C14" w:rsidP="000B4C14">
      <w:pPr>
        <w:ind w:left="0" w:firstLine="0"/>
      </w:pPr>
      <w:r w:rsidRPr="000B4C14">
        <w:t>This project proposes an intelligent system that can analyze skin images and detect whether the skin is arsenic infected or not. The system also includes a web platform and chatbot to help users understand the condition and get basic guidance.</w:t>
      </w:r>
    </w:p>
    <w:p w14:paraId="11F40C7E" w14:textId="4D169DA6" w:rsidR="004C55F7" w:rsidRDefault="00000000">
      <w:pPr>
        <w:ind w:left="0" w:firstLine="0"/>
      </w:pPr>
      <w:r>
        <w:t xml:space="preserve">. </w:t>
      </w:r>
    </w:p>
    <w:p w14:paraId="5A8FF54B" w14:textId="77777777" w:rsidR="004C55F7" w:rsidRDefault="00000000">
      <w:pPr>
        <w:pStyle w:val="Heading1"/>
        <w:ind w:left="-5"/>
      </w:pPr>
      <w:r>
        <w:t xml:space="preserve">2. Justification from Literature Review </w:t>
      </w:r>
    </w:p>
    <w:p w14:paraId="4AFF8CF0" w14:textId="77777777" w:rsidR="000B4C14" w:rsidRDefault="000B4C14" w:rsidP="000B4C14">
      <w:pPr>
        <w:pStyle w:val="NormalWeb"/>
      </w:pPr>
      <w:r>
        <w:t>Our literature review supports the development of this system.</w:t>
      </w:r>
    </w:p>
    <w:p w14:paraId="48CEA250" w14:textId="77777777" w:rsidR="000B4C14" w:rsidRDefault="000B4C14" w:rsidP="000B4C14">
      <w:pPr>
        <w:pStyle w:val="NormalWeb"/>
        <w:numPr>
          <w:ilvl w:val="0"/>
          <w:numId w:val="6"/>
        </w:numPr>
      </w:pPr>
      <w:r>
        <w:rPr>
          <w:rStyle w:val="Strong"/>
        </w:rPr>
        <w:t>Dataset:</w:t>
      </w:r>
      <w:r>
        <w:t xml:space="preserve"> The </w:t>
      </w:r>
      <w:r>
        <w:rPr>
          <w:rStyle w:val="Strong"/>
        </w:rPr>
        <w:t>ArsenicSkinImageBD dataset</w:t>
      </w:r>
      <w:r>
        <w:t xml:space="preserve"> provides a large number of arsenic skin images collected from Bangladesh. This dataset is widely used for research in arsenic skin detection.</w:t>
      </w:r>
    </w:p>
    <w:p w14:paraId="3A35A9B6" w14:textId="77777777" w:rsidR="000B4C14" w:rsidRDefault="000B4C14" w:rsidP="000B4C14">
      <w:pPr>
        <w:pStyle w:val="NormalWeb"/>
        <w:numPr>
          <w:ilvl w:val="0"/>
          <w:numId w:val="6"/>
        </w:numPr>
      </w:pPr>
      <w:r>
        <w:rPr>
          <w:rStyle w:val="Strong"/>
        </w:rPr>
        <w:t>Deep Learning Approach:</w:t>
      </w:r>
      <w:r>
        <w:t xml:space="preserve"> Previous studies show that </w:t>
      </w:r>
      <w:r>
        <w:rPr>
          <w:rStyle w:val="Strong"/>
        </w:rPr>
        <w:t>Convolutional Neural Networks (CNNs)</w:t>
      </w:r>
      <w:r>
        <w:t xml:space="preserve"> are effective for skin image classification tasks.</w:t>
      </w:r>
    </w:p>
    <w:p w14:paraId="37BC6C02" w14:textId="77777777" w:rsidR="000B4C14" w:rsidRDefault="000B4C14" w:rsidP="000B4C14">
      <w:pPr>
        <w:pStyle w:val="NormalWeb"/>
        <w:numPr>
          <w:ilvl w:val="0"/>
          <w:numId w:val="6"/>
        </w:numPr>
      </w:pPr>
      <w:r>
        <w:rPr>
          <w:rStyle w:val="Strong"/>
        </w:rPr>
        <w:t>Benchmark Model:</w:t>
      </w:r>
      <w:r>
        <w:t xml:space="preserve"> Some research models achieved high accuracy using deep learning architectures for arsenic skin detection.</w:t>
      </w:r>
    </w:p>
    <w:p w14:paraId="528847BE" w14:textId="77777777" w:rsidR="000B4C14" w:rsidRDefault="000B4C14" w:rsidP="000B4C14">
      <w:pPr>
        <w:pStyle w:val="NormalWeb"/>
        <w:numPr>
          <w:ilvl w:val="0"/>
          <w:numId w:val="6"/>
        </w:numPr>
      </w:pPr>
      <w:r>
        <w:rPr>
          <w:rStyle w:val="Strong"/>
        </w:rPr>
        <w:t>Our Focus:</w:t>
      </w:r>
      <w:r>
        <w:t xml:space="preserve"> In addition to building a detection model, our project focuses </w:t>
      </w:r>
      <w:r w:rsidRPr="000B4C14">
        <w:t>on</w:t>
      </w:r>
      <w:r w:rsidRPr="000B4C14">
        <w:rPr>
          <w:b/>
          <w:bCs/>
        </w:rPr>
        <w:t xml:space="preserve"> </w:t>
      </w:r>
      <w:r w:rsidRPr="000B4C14">
        <w:rPr>
          <w:rStyle w:val="Strong"/>
          <w:b w:val="0"/>
          <w:bCs w:val="0"/>
        </w:rPr>
        <w:t xml:space="preserve">creating a practical system with </w:t>
      </w:r>
      <w:r w:rsidRPr="000B4C14">
        <w:rPr>
          <w:rStyle w:val="Strong"/>
          <w:b w:val="0"/>
          <w:bCs w:val="0"/>
        </w:rPr>
        <w:t>chatbot and web interface</w:t>
      </w:r>
      <w:r w:rsidRPr="000B4C14">
        <w:rPr>
          <w:b/>
          <w:bCs/>
        </w:rPr>
        <w:t>,</w:t>
      </w:r>
      <w:r>
        <w:t xml:space="preserve"> which makes the solution more accessible and user-friendly.</w:t>
      </w:r>
    </w:p>
    <w:p w14:paraId="44861FD6" w14:textId="4048FC30" w:rsidR="004C55F7" w:rsidRDefault="004C55F7">
      <w:pPr>
        <w:numPr>
          <w:ilvl w:val="0"/>
          <w:numId w:val="1"/>
        </w:numPr>
        <w:ind w:hanging="360"/>
      </w:pPr>
    </w:p>
    <w:p w14:paraId="68803180" w14:textId="77777777" w:rsidR="004C55F7" w:rsidRDefault="00000000">
      <w:pPr>
        <w:pStyle w:val="Heading1"/>
        <w:ind w:left="-5"/>
      </w:pPr>
      <w:r>
        <w:t xml:space="preserve">3. Proposed Methodology (The Plan) </w:t>
      </w:r>
    </w:p>
    <w:p w14:paraId="730D7AA8" w14:textId="77777777" w:rsidR="000B4C14" w:rsidRPr="000B4C14" w:rsidRDefault="000B4C14" w:rsidP="000B4C1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Our system is developed through several stages.</w:t>
      </w:r>
    </w:p>
    <w:p w14:paraId="6727835A" w14:textId="77777777" w:rsidR="000B4C14" w:rsidRPr="000B4C14" w:rsidRDefault="000B4C14" w:rsidP="000B4C1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</w:pPr>
      <w:r w:rsidRPr="000B4C14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A. Data Processing and Model Development</w:t>
      </w:r>
    </w:p>
    <w:p w14:paraId="71E70B81" w14:textId="77777777" w:rsidR="000B4C14" w:rsidRPr="000B4C14" w:rsidRDefault="000B4C14" w:rsidP="000B4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Load the arsenic skin image dataset.</w:t>
      </w:r>
    </w:p>
    <w:p w14:paraId="47B13EB6" w14:textId="77777777" w:rsidR="000B4C14" w:rsidRPr="000B4C14" w:rsidRDefault="000B4C14" w:rsidP="000B4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Resize and normalize images for model input.</w:t>
      </w:r>
    </w:p>
    <w:p w14:paraId="75BFA6DA" w14:textId="77777777" w:rsidR="000B4C14" w:rsidRPr="000B4C14" w:rsidRDefault="000B4C14" w:rsidP="000B4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Train deep learning models such as CNN and ResNet50.</w:t>
      </w:r>
    </w:p>
    <w:p w14:paraId="5470F81F" w14:textId="77777777" w:rsidR="000B4C14" w:rsidRPr="000B4C14" w:rsidRDefault="000B4C14" w:rsidP="000B4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Evaluate model performance using standard metrics.</w:t>
      </w:r>
    </w:p>
    <w:p w14:paraId="0CEBB214" w14:textId="77777777" w:rsidR="000B4C14" w:rsidRPr="000B4C14" w:rsidRDefault="000B4C14" w:rsidP="000B4C1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These models are used to predict whether a skin image is arsenic infected or not infected.</w:t>
      </w:r>
    </w:p>
    <w:p w14:paraId="1503A2D6" w14:textId="6121BADF" w:rsidR="004C55F7" w:rsidRDefault="00000000" w:rsidP="000B4C14">
      <w:pPr>
        <w:ind w:left="705" w:firstLine="0"/>
      </w:pPr>
      <w:r>
        <w:t xml:space="preserve"> </w:t>
      </w:r>
    </w:p>
    <w:p w14:paraId="698EBAA0" w14:textId="77777777" w:rsidR="000B4C14" w:rsidRPr="000B4C14" w:rsidRDefault="00000000" w:rsidP="000B4C14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</w:rPr>
        <w:t xml:space="preserve"> </w:t>
      </w:r>
      <w:r w:rsidR="000B4C14" w:rsidRPr="000B4C14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B. Chatbot Implementation</w:t>
      </w:r>
    </w:p>
    <w:p w14:paraId="239A697D" w14:textId="77777777" w:rsidR="000B4C14" w:rsidRPr="000B4C14" w:rsidRDefault="000B4C14" w:rsidP="000B4C1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To make the system more interactive, we are developing a chatbot system.</w:t>
      </w:r>
    </w:p>
    <w:p w14:paraId="75CDA052" w14:textId="77777777" w:rsidR="000B4C14" w:rsidRPr="000B4C14" w:rsidRDefault="000B4C14" w:rsidP="000B4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 chatbot uses a knowledge base stored in text files.</w:t>
      </w:r>
    </w:p>
    <w:p w14:paraId="6C8C67AB" w14:textId="77777777" w:rsidR="000B4C14" w:rsidRPr="000B4C14" w:rsidRDefault="000B4C14" w:rsidP="000B4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Information is organized into topic-based files such as:</w:t>
      </w:r>
    </w:p>
    <w:p w14:paraId="6171EAF4" w14:textId="77777777" w:rsidR="000B4C14" w:rsidRPr="000B4C14" w:rsidRDefault="000B4C14" w:rsidP="000B4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common_questions</w:t>
      </w:r>
    </w:p>
    <w:p w14:paraId="6A4F78C4" w14:textId="77777777" w:rsidR="000B4C14" w:rsidRPr="000B4C14" w:rsidRDefault="000B4C14" w:rsidP="000B4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melanosis</w:t>
      </w:r>
    </w:p>
    <w:p w14:paraId="05D8E726" w14:textId="77777777" w:rsidR="000B4C14" w:rsidRPr="000B4C14" w:rsidRDefault="000B4C14" w:rsidP="000B4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keratosis</w:t>
      </w:r>
    </w:p>
    <w:p w14:paraId="6D285E84" w14:textId="77777777" w:rsidR="000B4C14" w:rsidRPr="000B4C14" w:rsidRDefault="000B4C14" w:rsidP="000B4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medical_care</w:t>
      </w:r>
    </w:p>
    <w:p w14:paraId="40BED342" w14:textId="77777777" w:rsidR="000B4C14" w:rsidRPr="000B4C14" w:rsidRDefault="000B4C14" w:rsidP="000B4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skin_care</w:t>
      </w:r>
    </w:p>
    <w:p w14:paraId="73BB54A1" w14:textId="77777777" w:rsidR="000B4C14" w:rsidRPr="000B4C14" w:rsidRDefault="000B4C14" w:rsidP="000B4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safe_water</w:t>
      </w:r>
    </w:p>
    <w:p w14:paraId="74AA9387" w14:textId="77777777" w:rsidR="000B4C14" w:rsidRPr="000B4C14" w:rsidRDefault="000B4C14" w:rsidP="000B4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lastRenderedPageBreak/>
        <w:t>dietary_measures</w:t>
      </w:r>
    </w:p>
    <w:p w14:paraId="4EEAA9BD" w14:textId="77777777" w:rsidR="000B4C14" w:rsidRPr="000B4C14" w:rsidRDefault="000B4C14" w:rsidP="000B4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 chatbot supports both English and Bangla languages.</w:t>
      </w:r>
    </w:p>
    <w:p w14:paraId="1B7E8FB4" w14:textId="77777777" w:rsidR="000B4C14" w:rsidRPr="000B4C14" w:rsidRDefault="000B4C14" w:rsidP="000B4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4C1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It can answer user questions and provide basic guidance about arsenic-related skin problems.</w:t>
      </w:r>
    </w:p>
    <w:p w14:paraId="75672289" w14:textId="615BB046" w:rsidR="004C55F7" w:rsidRDefault="004C55F7" w:rsidP="000B4C14">
      <w:pPr>
        <w:spacing w:after="173"/>
        <w:ind w:left="94" w:right="511" w:hanging="10"/>
      </w:pPr>
    </w:p>
    <w:p w14:paraId="4F5E3A68" w14:textId="77777777" w:rsidR="000B4C14" w:rsidRPr="000B4C14" w:rsidRDefault="000B4C14" w:rsidP="000B4C14">
      <w:pPr>
        <w:spacing w:after="183" w:line="259" w:lineRule="auto"/>
        <w:ind w:left="720" w:firstLine="0"/>
        <w:rPr>
          <w:b/>
          <w:bCs/>
        </w:rPr>
      </w:pPr>
      <w:r w:rsidRPr="000B4C14">
        <w:rPr>
          <w:b/>
          <w:bCs/>
        </w:rPr>
        <w:t>C. Web System Implementation</w:t>
      </w:r>
    </w:p>
    <w:p w14:paraId="6CF37B79" w14:textId="77777777" w:rsidR="000B4C14" w:rsidRPr="000B4C14" w:rsidRDefault="000B4C14" w:rsidP="000B4C14">
      <w:pPr>
        <w:spacing w:after="183" w:line="259" w:lineRule="auto"/>
        <w:ind w:left="720" w:firstLine="0"/>
      </w:pPr>
      <w:r w:rsidRPr="000B4C14">
        <w:t>A web interface is being developed so users can easily interact with the system.</w:t>
      </w:r>
    </w:p>
    <w:p w14:paraId="53D4CD0A" w14:textId="77777777" w:rsidR="000B4C14" w:rsidRPr="000B4C14" w:rsidRDefault="000B4C14" w:rsidP="000B4C14">
      <w:pPr>
        <w:spacing w:after="183" w:line="259" w:lineRule="auto"/>
        <w:ind w:left="720" w:firstLine="0"/>
      </w:pPr>
      <w:r w:rsidRPr="000B4C14">
        <w:t>Main features:</w:t>
      </w:r>
    </w:p>
    <w:p w14:paraId="25CACAAE" w14:textId="77777777" w:rsidR="000B4C14" w:rsidRPr="000B4C14" w:rsidRDefault="000B4C14" w:rsidP="000B4C14">
      <w:pPr>
        <w:numPr>
          <w:ilvl w:val="0"/>
          <w:numId w:val="9"/>
        </w:numPr>
        <w:spacing w:after="183" w:line="259" w:lineRule="auto"/>
      </w:pPr>
      <w:r w:rsidRPr="000B4C14">
        <w:t>Upload skin images for prediction</w:t>
      </w:r>
    </w:p>
    <w:p w14:paraId="6FCE4B13" w14:textId="77777777" w:rsidR="000B4C14" w:rsidRPr="000B4C14" w:rsidRDefault="000B4C14" w:rsidP="000B4C14">
      <w:pPr>
        <w:numPr>
          <w:ilvl w:val="0"/>
          <w:numId w:val="9"/>
        </w:numPr>
        <w:spacing w:after="183" w:line="259" w:lineRule="auto"/>
      </w:pPr>
      <w:r w:rsidRPr="000B4C14">
        <w:t>Display detection results</w:t>
      </w:r>
    </w:p>
    <w:p w14:paraId="58231E3F" w14:textId="77777777" w:rsidR="000B4C14" w:rsidRPr="000B4C14" w:rsidRDefault="000B4C14" w:rsidP="000B4C14">
      <w:pPr>
        <w:numPr>
          <w:ilvl w:val="0"/>
          <w:numId w:val="9"/>
        </w:numPr>
        <w:spacing w:after="183" w:line="259" w:lineRule="auto"/>
      </w:pPr>
      <w:r w:rsidRPr="000B4C14">
        <w:t>Access chatbot for additional information</w:t>
      </w:r>
    </w:p>
    <w:p w14:paraId="564C4AF3" w14:textId="77777777" w:rsidR="000B4C14" w:rsidRPr="000B4C14" w:rsidRDefault="000B4C14" w:rsidP="000B4C14">
      <w:pPr>
        <w:numPr>
          <w:ilvl w:val="0"/>
          <w:numId w:val="9"/>
        </w:numPr>
        <w:spacing w:after="183" w:line="259" w:lineRule="auto"/>
      </w:pPr>
      <w:r w:rsidRPr="000B4C14">
        <w:t>Simple and user-friendly interface</w:t>
      </w:r>
    </w:p>
    <w:p w14:paraId="47E433FA" w14:textId="77777777" w:rsidR="000B4C14" w:rsidRPr="000B4C14" w:rsidRDefault="000B4C14" w:rsidP="000B4C14">
      <w:pPr>
        <w:spacing w:after="183" w:line="259" w:lineRule="auto"/>
        <w:ind w:left="720" w:firstLine="0"/>
      </w:pPr>
      <w:r w:rsidRPr="000B4C14">
        <w:t>The system backend is managed using an API structure and main program file (main.py) to connect the model, chatbot, and web interface.</w:t>
      </w:r>
    </w:p>
    <w:p w14:paraId="684F17D4" w14:textId="7042B829" w:rsidR="004C55F7" w:rsidRDefault="004C55F7">
      <w:pPr>
        <w:spacing w:after="183" w:line="259" w:lineRule="auto"/>
        <w:ind w:left="720" w:firstLine="0"/>
      </w:pPr>
    </w:p>
    <w:p w14:paraId="3D521BCC" w14:textId="77777777" w:rsidR="004C55F7" w:rsidRDefault="00000000">
      <w:pPr>
        <w:pStyle w:val="Heading1"/>
        <w:ind w:left="-5"/>
      </w:pPr>
      <w:r>
        <w:t xml:space="preserve">4. Evaluation Plan </w:t>
      </w:r>
    </w:p>
    <w:p w14:paraId="1744C1D5" w14:textId="77777777" w:rsidR="000B4C14" w:rsidRPr="000B4C14" w:rsidRDefault="000B4C14" w:rsidP="000B4C14">
      <w:pPr>
        <w:spacing w:after="172"/>
        <w:ind w:left="720" w:hanging="360"/>
      </w:pPr>
      <w:r w:rsidRPr="000B4C14">
        <w:t>We evaluate the performance of the detection model using:</w:t>
      </w:r>
    </w:p>
    <w:p w14:paraId="43CCCCF0" w14:textId="77777777" w:rsidR="000B4C14" w:rsidRPr="000B4C14" w:rsidRDefault="000B4C14" w:rsidP="000B4C14">
      <w:pPr>
        <w:numPr>
          <w:ilvl w:val="0"/>
          <w:numId w:val="10"/>
        </w:numPr>
        <w:spacing w:after="172"/>
      </w:pPr>
      <w:r w:rsidRPr="000B4C14">
        <w:t>Accuracy</w:t>
      </w:r>
    </w:p>
    <w:p w14:paraId="22DEF4BF" w14:textId="77777777" w:rsidR="000B4C14" w:rsidRPr="000B4C14" w:rsidRDefault="000B4C14" w:rsidP="000B4C14">
      <w:pPr>
        <w:numPr>
          <w:ilvl w:val="0"/>
          <w:numId w:val="10"/>
        </w:numPr>
        <w:spacing w:after="172"/>
      </w:pPr>
      <w:r w:rsidRPr="000B4C14">
        <w:t>Precision</w:t>
      </w:r>
    </w:p>
    <w:p w14:paraId="5E6009E5" w14:textId="77777777" w:rsidR="000B4C14" w:rsidRPr="000B4C14" w:rsidRDefault="000B4C14" w:rsidP="000B4C14">
      <w:pPr>
        <w:numPr>
          <w:ilvl w:val="0"/>
          <w:numId w:val="10"/>
        </w:numPr>
        <w:spacing w:after="172"/>
      </w:pPr>
      <w:r w:rsidRPr="000B4C14">
        <w:t>Recall</w:t>
      </w:r>
    </w:p>
    <w:p w14:paraId="25686D1C" w14:textId="77777777" w:rsidR="000B4C14" w:rsidRPr="000B4C14" w:rsidRDefault="000B4C14" w:rsidP="000B4C14">
      <w:pPr>
        <w:numPr>
          <w:ilvl w:val="0"/>
          <w:numId w:val="10"/>
        </w:numPr>
        <w:spacing w:after="172"/>
      </w:pPr>
      <w:r w:rsidRPr="000B4C14">
        <w:t>F1-score</w:t>
      </w:r>
    </w:p>
    <w:p w14:paraId="322E999F" w14:textId="77777777" w:rsidR="000B4C14" w:rsidRPr="000B4C14" w:rsidRDefault="000B4C14" w:rsidP="000B4C14">
      <w:pPr>
        <w:spacing w:after="172"/>
        <w:ind w:left="720" w:hanging="360"/>
      </w:pPr>
      <w:r w:rsidRPr="000B4C14">
        <w:t>In addition, system testing will ensure that:</w:t>
      </w:r>
    </w:p>
    <w:p w14:paraId="40C8496B" w14:textId="77777777" w:rsidR="000B4C14" w:rsidRPr="000B4C14" w:rsidRDefault="000B4C14" w:rsidP="000B4C14">
      <w:pPr>
        <w:numPr>
          <w:ilvl w:val="0"/>
          <w:numId w:val="11"/>
        </w:numPr>
        <w:spacing w:after="172"/>
      </w:pPr>
      <w:r w:rsidRPr="000B4C14">
        <w:t>The model prediction works correctly.</w:t>
      </w:r>
    </w:p>
    <w:p w14:paraId="5EB573D9" w14:textId="77777777" w:rsidR="000B4C14" w:rsidRPr="000B4C14" w:rsidRDefault="000B4C14" w:rsidP="000B4C14">
      <w:pPr>
        <w:numPr>
          <w:ilvl w:val="0"/>
          <w:numId w:val="11"/>
        </w:numPr>
        <w:spacing w:after="172"/>
      </w:pPr>
      <w:r w:rsidRPr="000B4C14">
        <w:t>The chatbot responds properly using the knowledge base.</w:t>
      </w:r>
    </w:p>
    <w:p w14:paraId="722A2DD6" w14:textId="77777777" w:rsidR="000B4C14" w:rsidRPr="000B4C14" w:rsidRDefault="000B4C14" w:rsidP="000B4C14">
      <w:pPr>
        <w:numPr>
          <w:ilvl w:val="0"/>
          <w:numId w:val="11"/>
        </w:numPr>
        <w:spacing w:after="172"/>
      </w:pPr>
      <w:r w:rsidRPr="000B4C14">
        <w:t>The web interface connects smoothly with the backend system.</w:t>
      </w:r>
    </w:p>
    <w:p w14:paraId="1D8520BC" w14:textId="5B5998B8" w:rsidR="004C55F7" w:rsidRDefault="004C55F7">
      <w:pPr>
        <w:spacing w:after="172"/>
        <w:ind w:left="720" w:hanging="360"/>
      </w:pPr>
    </w:p>
    <w:p w14:paraId="27EF5193" w14:textId="77777777" w:rsidR="004C55F7" w:rsidRDefault="00000000">
      <w:pPr>
        <w:pStyle w:val="Heading1"/>
        <w:ind w:left="-5"/>
      </w:pPr>
      <w:r>
        <w:t xml:space="preserve">5. Expected Outcome </w:t>
      </w:r>
    </w:p>
    <w:p w14:paraId="32A27BEB" w14:textId="77777777" w:rsidR="000B4C14" w:rsidRPr="000B4C14" w:rsidRDefault="000B4C14" w:rsidP="000B4C14">
      <w:pPr>
        <w:ind w:left="0" w:firstLine="0"/>
      </w:pPr>
      <w:r w:rsidRPr="000B4C14">
        <w:t>The final outcome of this project will be:</w:t>
      </w:r>
    </w:p>
    <w:p w14:paraId="1E78A3D1" w14:textId="77777777" w:rsidR="000B4C14" w:rsidRPr="000B4C14" w:rsidRDefault="000B4C14" w:rsidP="000B4C14">
      <w:pPr>
        <w:numPr>
          <w:ilvl w:val="0"/>
          <w:numId w:val="12"/>
        </w:numPr>
      </w:pPr>
      <w:r w:rsidRPr="000B4C14">
        <w:t>A trained deep learning model for arsenic skin detection.</w:t>
      </w:r>
    </w:p>
    <w:p w14:paraId="15313A4E" w14:textId="77777777" w:rsidR="000B4C14" w:rsidRPr="000B4C14" w:rsidRDefault="000B4C14" w:rsidP="000B4C14">
      <w:pPr>
        <w:numPr>
          <w:ilvl w:val="0"/>
          <w:numId w:val="12"/>
        </w:numPr>
      </w:pPr>
      <w:r w:rsidRPr="000B4C14">
        <w:t>A web-based system where users can upload skin images and receive prediction results.</w:t>
      </w:r>
    </w:p>
    <w:p w14:paraId="1C9690B7" w14:textId="77777777" w:rsidR="000B4C14" w:rsidRPr="000B4C14" w:rsidRDefault="000B4C14" w:rsidP="000B4C14">
      <w:pPr>
        <w:numPr>
          <w:ilvl w:val="0"/>
          <w:numId w:val="12"/>
        </w:numPr>
      </w:pPr>
      <w:r w:rsidRPr="000B4C14">
        <w:t>A bilingual chatbot (English and Bangla) that provides explanations and suggestions.</w:t>
      </w:r>
    </w:p>
    <w:p w14:paraId="573A6FCE" w14:textId="77777777" w:rsidR="000B4C14" w:rsidRPr="000B4C14" w:rsidRDefault="000B4C14" w:rsidP="000B4C14">
      <w:pPr>
        <w:ind w:left="0" w:firstLine="0"/>
      </w:pPr>
      <w:r w:rsidRPr="000B4C14">
        <w:t>This system aims to make arsenic skin detection simple, accessible, and helpful for users, especially in areas where medical assistance is limited.</w:t>
      </w:r>
    </w:p>
    <w:p w14:paraId="23192FF9" w14:textId="0B327093" w:rsidR="004C55F7" w:rsidRDefault="004C55F7">
      <w:pPr>
        <w:ind w:left="0" w:firstLine="0"/>
      </w:pPr>
    </w:p>
    <w:sectPr w:rsidR="004C55F7">
      <w:type w:val="continuous"/>
      <w:pgSz w:w="12240" w:h="15840"/>
      <w:pgMar w:top="1448" w:right="1446" w:bottom="1466" w:left="1440" w:header="720" w:footer="720" w:gutter="0"/>
      <w:cols w:num="2" w:space="70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2A15"/>
    <w:multiLevelType w:val="multilevel"/>
    <w:tmpl w:val="529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65D"/>
    <w:multiLevelType w:val="hybridMultilevel"/>
    <w:tmpl w:val="93301E54"/>
    <w:lvl w:ilvl="0" w:tplc="DCA8982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6B2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EFA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63D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2C21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82C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F052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A24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675F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8B3BB2"/>
    <w:multiLevelType w:val="multilevel"/>
    <w:tmpl w:val="B7E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06D9C"/>
    <w:multiLevelType w:val="multilevel"/>
    <w:tmpl w:val="8E9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0667"/>
    <w:multiLevelType w:val="multilevel"/>
    <w:tmpl w:val="B67A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4A9B"/>
    <w:multiLevelType w:val="hybridMultilevel"/>
    <w:tmpl w:val="C87CBFBC"/>
    <w:lvl w:ilvl="0" w:tplc="0E924C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6A012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C466D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A8994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2EE86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C8288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B648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3448C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C6E30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DA214D"/>
    <w:multiLevelType w:val="hybridMultilevel"/>
    <w:tmpl w:val="9342AE84"/>
    <w:lvl w:ilvl="0" w:tplc="91F61F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AC0D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8639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FC2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A74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F6B2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8C3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0E32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7EAD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D163AC"/>
    <w:multiLevelType w:val="multilevel"/>
    <w:tmpl w:val="F3B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A3A04"/>
    <w:multiLevelType w:val="hybridMultilevel"/>
    <w:tmpl w:val="B2BAFEF2"/>
    <w:lvl w:ilvl="0" w:tplc="4CB663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E5C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4AF2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1625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80E3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239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8CEE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9423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F072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C1479A"/>
    <w:multiLevelType w:val="multilevel"/>
    <w:tmpl w:val="5102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1B320A"/>
    <w:multiLevelType w:val="hybridMultilevel"/>
    <w:tmpl w:val="AEBE50BE"/>
    <w:lvl w:ilvl="0" w:tplc="2158983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274C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4AC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ECE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FA58C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8AF8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201C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49CA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BC9C2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C7561E"/>
    <w:multiLevelType w:val="multilevel"/>
    <w:tmpl w:val="117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81757">
    <w:abstractNumId w:val="6"/>
  </w:num>
  <w:num w:numId="2" w16cid:durableId="1912085049">
    <w:abstractNumId w:val="1"/>
  </w:num>
  <w:num w:numId="3" w16cid:durableId="887424220">
    <w:abstractNumId w:val="5"/>
  </w:num>
  <w:num w:numId="4" w16cid:durableId="705057496">
    <w:abstractNumId w:val="8"/>
  </w:num>
  <w:num w:numId="5" w16cid:durableId="479536432">
    <w:abstractNumId w:val="10"/>
  </w:num>
  <w:num w:numId="6" w16cid:durableId="1444837863">
    <w:abstractNumId w:val="7"/>
  </w:num>
  <w:num w:numId="7" w16cid:durableId="1783650697">
    <w:abstractNumId w:val="9"/>
  </w:num>
  <w:num w:numId="8" w16cid:durableId="1728407759">
    <w:abstractNumId w:val="11"/>
  </w:num>
  <w:num w:numId="9" w16cid:durableId="1071924511">
    <w:abstractNumId w:val="3"/>
  </w:num>
  <w:num w:numId="10" w16cid:durableId="299073407">
    <w:abstractNumId w:val="4"/>
  </w:num>
  <w:num w:numId="11" w16cid:durableId="1704860216">
    <w:abstractNumId w:val="0"/>
  </w:num>
  <w:num w:numId="12" w16cid:durableId="1446536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F7"/>
    <w:rsid w:val="000B4C14"/>
    <w:rsid w:val="004C55F7"/>
    <w:rsid w:val="00F2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575D"/>
  <w15:docId w15:val="{DBAAE3E9-420B-4067-8CF5-5EB7EFBD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6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0B4C1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4C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1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roy</dc:creator>
  <cp:keywords/>
  <cp:lastModifiedBy>NEW</cp:lastModifiedBy>
  <cp:revision>2</cp:revision>
  <dcterms:created xsi:type="dcterms:W3CDTF">2026-03-11T04:00:00Z</dcterms:created>
  <dcterms:modified xsi:type="dcterms:W3CDTF">2026-03-11T04:00:00Z</dcterms:modified>
</cp:coreProperties>
</file>