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>Khan Mostafa</w:t>
      </w:r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ascii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>calculated with a,c &amp; set of ascii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2106BBB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>0.040000 secs</w:t>
      </w:r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Accuracy: 0.311102</w:t>
      </w:r>
    </w:p>
    <w:p w14:paraId="23BCD5B1" w14:textId="379D6B79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Time used:</w:t>
      </w:r>
      <w:r w:rsidR="00AB564C" w:rsidRPr="003D139E">
        <w:rPr>
          <w:b/>
        </w:rPr>
        <w:t xml:space="preserve"> 0.218</w:t>
      </w:r>
      <w:r w:rsidRPr="003D139E">
        <w:rPr>
          <w:b/>
        </w:rPr>
        <w:t>000 secs.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>is computed by considering each of the ascii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a,</w:t>
      </w:r>
      <w:r w:rsidR="00B70706">
        <w:rPr>
          <w:bCs/>
        </w:rPr>
        <w:t>d</w:t>
      </w:r>
      <w:r w:rsidR="006E1269">
        <w:rPr>
          <w:bCs/>
        </w:rPr>
        <w:t xml:space="preserve"> &amp; set of ascii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6DD4F83B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0.005000 secs.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395DFE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>ime used: 7.040000 secs.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a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gu--_--n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getConditionalProbability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1.000000</w:t>
      </w:r>
    </w:p>
    <w:p w14:paraId="7B6DBE55" w14:textId="1788F98A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0.047000 secs</w:t>
      </w:r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02D63A42" w14:textId="01202D1D" w:rsidR="00A93265" w:rsidRDefault="00A93265" w:rsidP="007969A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4A6F508E" w14:textId="77777777" w:rsidR="00AA6727" w:rsidRPr="00AA6727" w:rsidRDefault="00AA6727" w:rsidP="007969AE">
      <w:pPr>
        <w:pStyle w:val="NoSpacing"/>
        <w:tabs>
          <w:tab w:val="left" w:pos="1268"/>
        </w:tabs>
        <w:rPr>
          <w:rFonts w:ascii="Courier New" w:hAnsi="Courier New"/>
          <w:noProof/>
          <w:sz w:val="20"/>
        </w:rPr>
      </w:pPr>
      <w:bookmarkStart w:id="0" w:name="_GoBack"/>
      <w:bookmarkEnd w:id="0"/>
    </w:p>
    <w:p w14:paraId="42E11249" w14:textId="36C9913D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9B3EC4">
        <w:rPr>
          <w:b/>
        </w:rPr>
        <w:t>0.14</w:t>
      </w:r>
      <w:r w:rsidR="007969AE" w:rsidRPr="007969AE">
        <w:rPr>
          <w:b/>
        </w:rPr>
        <w:t>9</w:t>
      </w:r>
      <w:r w:rsidR="009B3EC4">
        <w:rPr>
          <w:b/>
        </w:rPr>
        <w:t>297</w:t>
      </w:r>
    </w:p>
    <w:p w14:paraId="10145564" w14:textId="0E1AEBD4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</w:t>
      </w:r>
      <w:r w:rsidR="003E6628">
        <w:rPr>
          <w:rFonts w:asciiTheme="minorHAnsi" w:hAnsiTheme="minorHAnsi"/>
          <w:b/>
          <w:sz w:val="22"/>
          <w:szCs w:val="22"/>
        </w:rPr>
        <w:t>760</w:t>
      </w:r>
      <w:r w:rsidR="007969AE" w:rsidRPr="007969AE">
        <w:rPr>
          <w:rFonts w:asciiTheme="minorHAnsi" w:hAnsiTheme="minorHAnsi"/>
          <w:b/>
          <w:sz w:val="22"/>
          <w:szCs w:val="22"/>
        </w:rPr>
        <w:t>000 secs</w:t>
      </w:r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r>
        <w:t>where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All the one and two level of hidden values are pre-computed this way and is accessible using the defined getConditionalProbability function ( This function helps in getting the CPT based on the number of hidden variables.).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r>
        <w:t xml:space="preserve">c|ai) * </w:t>
      </w:r>
      <w:r w:rsidR="00BE6E9C">
        <w:t>P (</w:t>
      </w:r>
      <w:r w:rsidR="00087E6B">
        <w:t>ei|c</w:t>
      </w:r>
      <w:r>
        <w:t xml:space="preserve">), for </w:t>
      </w:r>
      <w:r w:rsidR="00BE6E9C">
        <w:t xml:space="preserve">               </w:t>
      </w:r>
      <w:r>
        <w:t>i</w:t>
      </w:r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781827F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>P (h1, c, a1) * P (t1, e1, c) * P (h2, c, a2) * P (t2, e2, c2)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 (h3, c, a3) * P (t3, e3, c) * P (h4, c, a4) * P (t4, e4,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BB1EE3D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>0.031000 secs</w:t>
      </w:r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77777777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0.426471</w:t>
      </w:r>
    </w:p>
    <w:p w14:paraId="680D92CA" w14:textId="63B7EA25" w:rsidR="00847619" w:rsidRP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847619">
        <w:rPr>
          <w:rFonts w:asciiTheme="minorHAnsi" w:hAnsiTheme="minorHAnsi"/>
          <w:b/>
          <w:sz w:val="22"/>
          <w:szCs w:val="22"/>
        </w:rPr>
        <w:t>Time used: 1.198000 secs</w:t>
      </w:r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22D2B8AB" w14:textId="77777777" w:rsidR="00A94461" w:rsidRDefault="00A94461" w:rsidP="00A94461">
      <w:pPr>
        <w:jc w:val="both"/>
        <w:rPr>
          <w:bCs/>
        </w:rPr>
      </w:pPr>
    </w:p>
    <w:p w14:paraId="3CBD28BC" w14:textId="090347A0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</w:p>
    <w:p w14:paraId="40063995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3CBEFE65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050AFD5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0.001000 secs</w:t>
      </w:r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05B03D01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0.466</w:t>
      </w:r>
      <w:r w:rsidRPr="00925DEA">
        <w:rPr>
          <w:rFonts w:asciiTheme="minorHAnsi" w:hAnsiTheme="minorHAnsi"/>
          <w:b/>
          <w:sz w:val="22"/>
          <w:szCs w:val="22"/>
        </w:rPr>
        <w:t>000 secs</w:t>
      </w:r>
    </w:p>
    <w:p w14:paraId="0A788227" w14:textId="77777777" w:rsidR="00A94461" w:rsidRDefault="00A94461" w:rsidP="002A41F9">
      <w:pPr>
        <w:pStyle w:val="NoSpacing"/>
        <w:rPr>
          <w:rStyle w:val="Heading1Char"/>
        </w:rPr>
      </w:pPr>
    </w:p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B38B8" w14:textId="77777777" w:rsidR="00420655" w:rsidRDefault="00420655" w:rsidP="00377995">
      <w:pPr>
        <w:spacing w:after="0" w:line="240" w:lineRule="auto"/>
      </w:pPr>
      <w:r>
        <w:separator/>
      </w:r>
    </w:p>
  </w:endnote>
  <w:endnote w:type="continuationSeparator" w:id="0">
    <w:p w14:paraId="230F5E79" w14:textId="77777777" w:rsidR="00420655" w:rsidRDefault="00420655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7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C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BB813" w14:textId="77777777" w:rsidR="00420655" w:rsidRDefault="00420655" w:rsidP="00377995">
      <w:pPr>
        <w:spacing w:after="0" w:line="240" w:lineRule="auto"/>
      </w:pPr>
      <w:r>
        <w:separator/>
      </w:r>
    </w:p>
  </w:footnote>
  <w:footnote w:type="continuationSeparator" w:id="0">
    <w:p w14:paraId="146F5AFF" w14:textId="77777777" w:rsidR="00420655" w:rsidRDefault="00420655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  <w:t>Mostafa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B2AC9"/>
    <w:rsid w:val="00104833"/>
    <w:rsid w:val="0015208F"/>
    <w:rsid w:val="001608FC"/>
    <w:rsid w:val="00172151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E6628"/>
    <w:rsid w:val="003F259D"/>
    <w:rsid w:val="00420655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41EB7"/>
    <w:rsid w:val="00847619"/>
    <w:rsid w:val="008519F7"/>
    <w:rsid w:val="00886472"/>
    <w:rsid w:val="008B0535"/>
    <w:rsid w:val="008D3EFD"/>
    <w:rsid w:val="008E6355"/>
    <w:rsid w:val="008F7919"/>
    <w:rsid w:val="00925DEA"/>
    <w:rsid w:val="009674A4"/>
    <w:rsid w:val="00987CE1"/>
    <w:rsid w:val="009A7127"/>
    <w:rsid w:val="009B3EC4"/>
    <w:rsid w:val="009F52DC"/>
    <w:rsid w:val="00A04EAA"/>
    <w:rsid w:val="00A51F3D"/>
    <w:rsid w:val="00A53746"/>
    <w:rsid w:val="00A66436"/>
    <w:rsid w:val="00A93265"/>
    <w:rsid w:val="00A94461"/>
    <w:rsid w:val="00AA6727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B37AF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F6B6EF38-A0CF-4B52-9254-083D0DA1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31</cp:revision>
  <cp:lastPrinted>2014-09-26T02:06:00Z</cp:lastPrinted>
  <dcterms:created xsi:type="dcterms:W3CDTF">2014-11-20T01:59:00Z</dcterms:created>
  <dcterms:modified xsi:type="dcterms:W3CDTF">2014-11-20T23:32:00Z</dcterms:modified>
</cp:coreProperties>
</file>