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 Probe -&gt; Helps the kubelet when to restart the container.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Rediness Probe -&gt; Help the kubelet when to allow the traffic to the PODs.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exec: Execute command for container status.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httpGet: HTTP GET Request for confirm container status.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tcpSocket: TCP Port check to confirm container status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root@ip-192-168-1-100:~# cat K8SB1-Redines-2.yml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Docekrfile: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sreeharshav/rollingupdate:v3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CMD sleep 30 &amp;&amp; /usr/sbin/nginx -g "daemon off;"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sreeharshav/k8srlp:v2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#exec or httpGet or tcpSocket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/usr/share/nginx/html/index.html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nginx01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