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22672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14:paraId="4EA22673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964"/>
        <w:gridCol w:w="3796"/>
        <w:gridCol w:w="1290"/>
        <w:gridCol w:w="1758"/>
      </w:tblGrid>
      <w:tr w:rsidR="008475EC" w:rsidRPr="00E57B8B" w14:paraId="4EA22679" w14:textId="77777777" w:rsidTr="00AE442E">
        <w:trPr>
          <w:trHeight w:val="593"/>
        </w:trPr>
        <w:tc>
          <w:tcPr>
            <w:tcW w:w="768" w:type="dxa"/>
            <w:vAlign w:val="center"/>
          </w:tcPr>
          <w:p w14:paraId="4EA2267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64" w:type="dxa"/>
            <w:vAlign w:val="center"/>
          </w:tcPr>
          <w:p w14:paraId="4EA2267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3796" w:type="dxa"/>
            <w:vAlign w:val="center"/>
          </w:tcPr>
          <w:p w14:paraId="4EA22676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290" w:type="dxa"/>
            <w:vAlign w:val="center"/>
          </w:tcPr>
          <w:p w14:paraId="4EA22677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758" w:type="dxa"/>
            <w:vAlign w:val="center"/>
          </w:tcPr>
          <w:p w14:paraId="4EA2267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proofErr w:type="gramStart"/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</w:t>
            </w:r>
            <w:proofErr w:type="gramEnd"/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IF Fails)</w:t>
            </w:r>
          </w:p>
        </w:tc>
      </w:tr>
      <w:tr w:rsidR="008475EC" w:rsidRPr="00E57B8B" w14:paraId="4EA2267F" w14:textId="77777777" w:rsidTr="00AE442E">
        <w:tc>
          <w:tcPr>
            <w:tcW w:w="768" w:type="dxa"/>
            <w:vAlign w:val="center"/>
          </w:tcPr>
          <w:p w14:paraId="4EA2267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4" w:type="dxa"/>
            <w:vAlign w:val="center"/>
          </w:tcPr>
          <w:p w14:paraId="4EA2267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</w:t>
            </w:r>
          </w:p>
        </w:tc>
        <w:tc>
          <w:tcPr>
            <w:tcW w:w="3796" w:type="dxa"/>
            <w:vAlign w:val="center"/>
          </w:tcPr>
          <w:p w14:paraId="4EA2267C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 xml:space="preserve"> registration successfully.</w:t>
            </w:r>
          </w:p>
        </w:tc>
        <w:tc>
          <w:tcPr>
            <w:tcW w:w="1290" w:type="dxa"/>
            <w:vAlign w:val="center"/>
          </w:tcPr>
          <w:p w14:paraId="4EA2267D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7E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already user email </w:t>
            </w:r>
            <w:proofErr w:type="gramStart"/>
            <w:r>
              <w:rPr>
                <w:rFonts w:ascii="Times New Roman" w:hAnsi="Times New Roman" w:cs="Times New Roman"/>
              </w:rPr>
              <w:t>exist</w:t>
            </w:r>
            <w:proofErr w:type="gramEnd"/>
            <w:r>
              <w:rPr>
                <w:rFonts w:ascii="Times New Roman" w:hAnsi="Times New Roman" w:cs="Times New Roman"/>
              </w:rPr>
              <w:t xml:space="preserve"> then it fails.</w:t>
            </w:r>
          </w:p>
        </w:tc>
      </w:tr>
      <w:tr w:rsidR="008475EC" w:rsidRPr="00E57B8B" w14:paraId="4EA22685" w14:textId="77777777" w:rsidTr="00AE442E">
        <w:tc>
          <w:tcPr>
            <w:tcW w:w="768" w:type="dxa"/>
            <w:vAlign w:val="center"/>
          </w:tcPr>
          <w:p w14:paraId="4EA2268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4" w:type="dxa"/>
            <w:vAlign w:val="center"/>
          </w:tcPr>
          <w:p w14:paraId="4EA22681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</w:t>
            </w:r>
          </w:p>
        </w:tc>
        <w:tc>
          <w:tcPr>
            <w:tcW w:w="3796" w:type="dxa"/>
            <w:vAlign w:val="center"/>
          </w:tcPr>
          <w:p w14:paraId="4EA2268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290" w:type="dxa"/>
            <w:vAlign w:val="center"/>
          </w:tcPr>
          <w:p w14:paraId="4EA22683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8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Register Users will not </w:t>
            </w:r>
            <w:proofErr w:type="gramStart"/>
            <w:r>
              <w:rPr>
                <w:rFonts w:ascii="Times New Roman" w:hAnsi="Times New Roman" w:cs="Times New Roman"/>
              </w:rPr>
              <w:t>logged</w:t>
            </w:r>
            <w:proofErr w:type="gramEnd"/>
            <w:r>
              <w:rPr>
                <w:rFonts w:ascii="Times New Roman" w:hAnsi="Times New Roman" w:cs="Times New Roman"/>
              </w:rPr>
              <w:t xml:space="preserve"> 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8475EC" w:rsidRPr="00E57B8B" w14:paraId="4EA2268B" w14:textId="77777777" w:rsidTr="00AE442E">
        <w:tc>
          <w:tcPr>
            <w:tcW w:w="768" w:type="dxa"/>
            <w:vAlign w:val="center"/>
          </w:tcPr>
          <w:p w14:paraId="4EA22686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4" w:type="dxa"/>
            <w:vAlign w:val="center"/>
          </w:tcPr>
          <w:p w14:paraId="4EA22687" w14:textId="1F6471E9" w:rsidR="008475EC" w:rsidRPr="00C810AD" w:rsidRDefault="00A53E54" w:rsidP="00937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0AD">
              <w:rPr>
                <w:rFonts w:ascii="Times New Roman" w:hAnsi="Times New Roman" w:cs="Times New Roman"/>
                <w:sz w:val="24"/>
                <w:szCs w:val="24"/>
              </w:rPr>
              <w:t>cnn</w:t>
            </w:r>
          </w:p>
        </w:tc>
        <w:tc>
          <w:tcPr>
            <w:tcW w:w="3796" w:type="dxa"/>
            <w:vAlign w:val="center"/>
          </w:tcPr>
          <w:p w14:paraId="56E7FCD3" w14:textId="77777777" w:rsidR="008475EC" w:rsidRDefault="008475EC" w:rsidP="00E7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accepted by the </w:t>
            </w:r>
          </w:p>
          <w:p w14:paraId="4EA22688" w14:textId="01E5E0C4" w:rsidR="00C810AD" w:rsidRPr="00E57B8B" w:rsidRDefault="00C810AD" w:rsidP="00E7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cnn</w:t>
            </w:r>
          </w:p>
        </w:tc>
        <w:tc>
          <w:tcPr>
            <w:tcW w:w="1290" w:type="dxa"/>
            <w:vAlign w:val="center"/>
          </w:tcPr>
          <w:p w14:paraId="4EA22689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8A" w14:textId="59ED6944" w:rsidR="008475EC" w:rsidRPr="00E57B8B" w:rsidRDefault="008475EC" w:rsidP="00847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request</w:t>
            </w:r>
            <w:r w:rsidR="00E7143C">
              <w:rPr>
                <w:rFonts w:ascii="Times New Roman" w:hAnsi="Times New Roman" w:cs="Times New Roman"/>
              </w:rPr>
              <w:t xml:space="preserve"> will be </w:t>
            </w:r>
            <w:r w:rsidR="00914693">
              <w:rPr>
                <w:rFonts w:ascii="Times New Roman" w:hAnsi="Times New Roman" w:cs="Times New Roman"/>
              </w:rPr>
              <w:t xml:space="preserve">not </w:t>
            </w:r>
            <w:r w:rsidR="00E7143C">
              <w:rPr>
                <w:rFonts w:ascii="Times New Roman" w:hAnsi="Times New Roman" w:cs="Times New Roman"/>
              </w:rPr>
              <w:t>accepted by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70531">
              <w:rPr>
                <w:rFonts w:ascii="Times New Roman" w:hAnsi="Times New Roman" w:cs="Times New Roman"/>
              </w:rPr>
              <w:t xml:space="preserve">cnn </w:t>
            </w:r>
            <w:r w:rsidR="00E7143C">
              <w:rPr>
                <w:rFonts w:ascii="Times New Roman" w:hAnsi="Times New Roman" w:cs="Times New Roman"/>
              </w:rPr>
              <w:t>other</w:t>
            </w:r>
            <w:r>
              <w:rPr>
                <w:rFonts w:ascii="Times New Roman" w:hAnsi="Times New Roman" w:cs="Times New Roman"/>
              </w:rPr>
              <w:t>wise its failed</w:t>
            </w:r>
          </w:p>
        </w:tc>
      </w:tr>
      <w:tr w:rsidR="0017652F" w:rsidRPr="00E57B8B" w14:paraId="4EA22691" w14:textId="77777777" w:rsidTr="00AE442E">
        <w:tc>
          <w:tcPr>
            <w:tcW w:w="768" w:type="dxa"/>
            <w:vAlign w:val="center"/>
          </w:tcPr>
          <w:p w14:paraId="4EA2268C" w14:textId="77777777" w:rsidR="0017652F" w:rsidRPr="00E57B8B" w:rsidRDefault="0017652F" w:rsidP="001765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4" w:type="dxa"/>
            <w:vAlign w:val="center"/>
          </w:tcPr>
          <w:p w14:paraId="4EA2268D" w14:textId="092867CB" w:rsidR="0017652F" w:rsidRPr="00E57B8B" w:rsidRDefault="0017652F" w:rsidP="001765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3796" w:type="dxa"/>
            <w:vAlign w:val="center"/>
          </w:tcPr>
          <w:p w14:paraId="7E9827D6" w14:textId="77777777" w:rsidR="0017652F" w:rsidRDefault="0017652F" w:rsidP="001765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accepted by the </w:t>
            </w:r>
          </w:p>
          <w:p w14:paraId="4EA2268E" w14:textId="5C146DA6" w:rsidR="0017652F" w:rsidRPr="00E57B8B" w:rsidRDefault="0017652F" w:rsidP="001765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1290" w:type="dxa"/>
            <w:vAlign w:val="center"/>
          </w:tcPr>
          <w:p w14:paraId="4EA2268F" w14:textId="77777777" w:rsidR="0017652F" w:rsidRPr="00E57B8B" w:rsidRDefault="0017652F" w:rsidP="0017652F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90" w14:textId="65BB5949" w:rsidR="0017652F" w:rsidRPr="00E57B8B" w:rsidRDefault="0017652F" w:rsidP="001765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displayed otherwise its failed</w:t>
            </w:r>
          </w:p>
        </w:tc>
      </w:tr>
      <w:tr w:rsidR="0017652F" w:rsidRPr="00E57B8B" w14:paraId="4EA22697" w14:textId="77777777" w:rsidTr="00AE442E">
        <w:tc>
          <w:tcPr>
            <w:tcW w:w="768" w:type="dxa"/>
            <w:vAlign w:val="center"/>
          </w:tcPr>
          <w:p w14:paraId="4EA22692" w14:textId="77777777" w:rsidR="0017652F" w:rsidRPr="00E57B8B" w:rsidRDefault="0017652F" w:rsidP="001765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4" w:type="dxa"/>
            <w:vAlign w:val="center"/>
          </w:tcPr>
          <w:p w14:paraId="4EA22693" w14:textId="4AE79C8A" w:rsidR="0017652F" w:rsidRPr="00E57B8B" w:rsidRDefault="00BE40A1" w:rsidP="001765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Gradient_</w:t>
            </w:r>
            <w:r w:rsidR="00DA5F8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boosting</w:t>
            </w:r>
          </w:p>
        </w:tc>
        <w:tc>
          <w:tcPr>
            <w:tcW w:w="3796" w:type="dxa"/>
            <w:vAlign w:val="center"/>
          </w:tcPr>
          <w:p w14:paraId="45F358AB" w14:textId="77777777" w:rsidR="00BE40A1" w:rsidRDefault="00BE40A1" w:rsidP="00BE40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accepted by the </w:t>
            </w:r>
          </w:p>
          <w:p w14:paraId="4EA22694" w14:textId="326D42A9" w:rsidR="0017652F" w:rsidRPr="00E57B8B" w:rsidRDefault="00BE40A1" w:rsidP="00BE40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Gradient_</w:t>
            </w:r>
            <w:r w:rsidR="00DA5F8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boosting</w:t>
            </w:r>
          </w:p>
        </w:tc>
        <w:tc>
          <w:tcPr>
            <w:tcW w:w="1290" w:type="dxa"/>
            <w:vAlign w:val="center"/>
          </w:tcPr>
          <w:p w14:paraId="4EA22695" w14:textId="77777777" w:rsidR="0017652F" w:rsidRPr="00E57B8B" w:rsidRDefault="0017652F" w:rsidP="001765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96" w14:textId="5DE5D7DF" w:rsidR="0017652F" w:rsidRPr="00AE442E" w:rsidRDefault="0017652F" w:rsidP="0017652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4051EC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Results not displayed otherwise its failed</w:t>
            </w:r>
          </w:p>
        </w:tc>
      </w:tr>
      <w:tr w:rsidR="0017652F" w:rsidRPr="00E57B8B" w14:paraId="4EA2269E" w14:textId="77777777" w:rsidTr="00AE442E">
        <w:tc>
          <w:tcPr>
            <w:tcW w:w="768" w:type="dxa"/>
            <w:vAlign w:val="center"/>
          </w:tcPr>
          <w:p w14:paraId="4EA22698" w14:textId="77777777" w:rsidR="0017652F" w:rsidRDefault="0017652F" w:rsidP="001765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4" w:type="dxa"/>
            <w:vAlign w:val="center"/>
          </w:tcPr>
          <w:p w14:paraId="4EA22699" w14:textId="5EE5C99B" w:rsidR="0017652F" w:rsidRPr="00E7143C" w:rsidRDefault="0017652F" w:rsidP="001765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results</w:t>
            </w:r>
          </w:p>
        </w:tc>
        <w:tc>
          <w:tcPr>
            <w:tcW w:w="3796" w:type="dxa"/>
            <w:vAlign w:val="center"/>
          </w:tcPr>
          <w:p w14:paraId="4EA2269B" w14:textId="6D680729" w:rsidR="0017652F" w:rsidRDefault="00114922" w:rsidP="001765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mean</w:t>
            </w:r>
            <w:r w:rsidR="00DA5F85">
              <w:rPr>
                <w:rFonts w:ascii="Times New Roman" w:hAnsi="Times New Roman" w:cs="Times New Roman"/>
              </w:rPr>
              <w:t xml:space="preserve"> _</w:t>
            </w:r>
            <w:r>
              <w:rPr>
                <w:rFonts w:ascii="Times New Roman" w:hAnsi="Times New Roman" w:cs="Times New Roman"/>
              </w:rPr>
              <w:t>square erro</w:t>
            </w:r>
            <w:r w:rsidR="00DA5F85">
              <w:rPr>
                <w:rFonts w:ascii="Times New Roman" w:hAnsi="Times New Roman" w:cs="Times New Roman"/>
              </w:rPr>
              <w:t>r, mean absolute error, r2_score</w:t>
            </w:r>
          </w:p>
        </w:tc>
        <w:tc>
          <w:tcPr>
            <w:tcW w:w="1290" w:type="dxa"/>
            <w:vAlign w:val="center"/>
          </w:tcPr>
          <w:p w14:paraId="4EA2269C" w14:textId="77777777" w:rsidR="0017652F" w:rsidRDefault="0017652F" w:rsidP="001765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9D" w14:textId="7ED66A0D" w:rsidR="0017652F" w:rsidRPr="00E7143C" w:rsidRDefault="0017652F" w:rsidP="0017652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E5634F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Results not displayed otherwise its failed</w:t>
            </w:r>
          </w:p>
        </w:tc>
      </w:tr>
      <w:tr w:rsidR="0017652F" w:rsidRPr="00E57B8B" w14:paraId="4EA226A4" w14:textId="77777777" w:rsidTr="00AE442E">
        <w:tc>
          <w:tcPr>
            <w:tcW w:w="768" w:type="dxa"/>
            <w:vAlign w:val="center"/>
          </w:tcPr>
          <w:p w14:paraId="4EA2269F" w14:textId="77777777" w:rsidR="0017652F" w:rsidRPr="00E57B8B" w:rsidRDefault="0017652F" w:rsidP="001765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4" w:type="dxa"/>
            <w:vAlign w:val="center"/>
          </w:tcPr>
          <w:p w14:paraId="4EA226A0" w14:textId="77777777" w:rsidR="0017652F" w:rsidRPr="00E57B8B" w:rsidRDefault="0017652F" w:rsidP="001765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dataset by user</w:t>
            </w:r>
          </w:p>
        </w:tc>
        <w:tc>
          <w:tcPr>
            <w:tcW w:w="3796" w:type="dxa"/>
            <w:vAlign w:val="center"/>
          </w:tcPr>
          <w:p w14:paraId="4EA226A1" w14:textId="77777777" w:rsidR="0017652F" w:rsidRPr="00E57B8B" w:rsidRDefault="0017652F" w:rsidP="001765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set will be displayed by the user</w:t>
            </w:r>
          </w:p>
        </w:tc>
        <w:tc>
          <w:tcPr>
            <w:tcW w:w="1290" w:type="dxa"/>
            <w:vAlign w:val="center"/>
          </w:tcPr>
          <w:p w14:paraId="4EA226A2" w14:textId="77777777" w:rsidR="0017652F" w:rsidRPr="00E57B8B" w:rsidRDefault="0017652F" w:rsidP="0017652F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A3" w14:textId="77777777" w:rsidR="0017652F" w:rsidRPr="00E57B8B" w:rsidRDefault="0017652F" w:rsidP="001765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17652F" w:rsidRPr="00E57B8B" w14:paraId="4EA226AA" w14:textId="77777777" w:rsidTr="00AE442E">
        <w:trPr>
          <w:trHeight w:val="940"/>
        </w:trPr>
        <w:tc>
          <w:tcPr>
            <w:tcW w:w="768" w:type="dxa"/>
            <w:vAlign w:val="center"/>
          </w:tcPr>
          <w:p w14:paraId="4EA226A5" w14:textId="77777777" w:rsidR="0017652F" w:rsidRPr="00E57B8B" w:rsidRDefault="0017652F" w:rsidP="001765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4" w:type="dxa"/>
            <w:vAlign w:val="center"/>
          </w:tcPr>
          <w:p w14:paraId="4EA226A6" w14:textId="5703FA1A" w:rsidR="0017652F" w:rsidRPr="00E57B8B" w:rsidRDefault="0017652F" w:rsidP="001765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 w:rsidR="00912229">
              <w:rPr>
                <w:rFonts w:ascii="Times New Roman" w:hAnsi="Times New Roman" w:cs="Times New Roman"/>
              </w:rPr>
              <w:t>regression</w:t>
            </w:r>
          </w:p>
        </w:tc>
        <w:tc>
          <w:tcPr>
            <w:tcW w:w="3796" w:type="dxa"/>
            <w:vAlign w:val="center"/>
          </w:tcPr>
          <w:p w14:paraId="4EA226A7" w14:textId="77777777" w:rsidR="0017652F" w:rsidRPr="00E57B8B" w:rsidRDefault="0017652F" w:rsidP="001765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reviews with true results</w:t>
            </w:r>
          </w:p>
        </w:tc>
        <w:tc>
          <w:tcPr>
            <w:tcW w:w="1290" w:type="dxa"/>
            <w:vAlign w:val="center"/>
          </w:tcPr>
          <w:p w14:paraId="4EA226A8" w14:textId="77777777" w:rsidR="0017652F" w:rsidRPr="00E57B8B" w:rsidRDefault="0017652F" w:rsidP="0017652F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A9" w14:textId="77777777" w:rsidR="0017652F" w:rsidRPr="00E57B8B" w:rsidRDefault="0017652F" w:rsidP="001765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17652F" w:rsidRPr="00E57B8B" w14:paraId="4EA226BC" w14:textId="77777777" w:rsidTr="00AE442E">
        <w:tc>
          <w:tcPr>
            <w:tcW w:w="768" w:type="dxa"/>
            <w:vAlign w:val="center"/>
          </w:tcPr>
          <w:p w14:paraId="4EA226B7" w14:textId="4DDB10F3" w:rsidR="0017652F" w:rsidRPr="00E57B8B" w:rsidRDefault="00A83F05" w:rsidP="001765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64" w:type="dxa"/>
            <w:vAlign w:val="center"/>
          </w:tcPr>
          <w:p w14:paraId="4EA226B8" w14:textId="77777777" w:rsidR="0017652F" w:rsidRPr="00E57B8B" w:rsidRDefault="0017652F" w:rsidP="001765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3796" w:type="dxa"/>
            <w:vAlign w:val="center"/>
          </w:tcPr>
          <w:p w14:paraId="4EA226B9" w14:textId="77777777" w:rsidR="0017652F" w:rsidRPr="00E57B8B" w:rsidRDefault="0017652F" w:rsidP="001765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can login with his login credential. If success he </w:t>
            </w:r>
            <w:proofErr w:type="gramStart"/>
            <w:r>
              <w:rPr>
                <w:rFonts w:ascii="Times New Roman" w:hAnsi="Times New Roman" w:cs="Times New Roman"/>
              </w:rPr>
              <w:t>get</w:t>
            </w:r>
            <w:proofErr w:type="gramEnd"/>
            <w:r>
              <w:rPr>
                <w:rFonts w:ascii="Times New Roman" w:hAnsi="Times New Roman" w:cs="Times New Roman"/>
              </w:rPr>
              <w:t xml:space="preserve"> his home page</w:t>
            </w:r>
          </w:p>
        </w:tc>
        <w:tc>
          <w:tcPr>
            <w:tcW w:w="1290" w:type="dxa"/>
            <w:vAlign w:val="center"/>
          </w:tcPr>
          <w:p w14:paraId="4EA226BA" w14:textId="77777777" w:rsidR="0017652F" w:rsidRPr="00E57B8B" w:rsidRDefault="0017652F" w:rsidP="0017652F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BB" w14:textId="77777777" w:rsidR="0017652F" w:rsidRPr="00E57B8B" w:rsidRDefault="0017652F" w:rsidP="001765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Invalid login details will not </w:t>
            </w:r>
            <w:proofErr w:type="gramStart"/>
            <w:r>
              <w:rPr>
                <w:rFonts w:ascii="Times New Roman" w:hAnsi="Times New Roman" w:cs="Times New Roman"/>
              </w:rPr>
              <w:t>allowed</w:t>
            </w:r>
            <w:proofErr w:type="gramEnd"/>
            <w:r>
              <w:rPr>
                <w:rFonts w:ascii="Times New Roman" w:hAnsi="Times New Roman" w:cs="Times New Roman"/>
              </w:rPr>
              <w:t xml:space="preserve"> here</w:t>
            </w:r>
          </w:p>
        </w:tc>
      </w:tr>
      <w:tr w:rsidR="0017652F" w:rsidRPr="00E57B8B" w14:paraId="4EA226C2" w14:textId="77777777" w:rsidTr="00AE442E">
        <w:tc>
          <w:tcPr>
            <w:tcW w:w="768" w:type="dxa"/>
            <w:vAlign w:val="center"/>
          </w:tcPr>
          <w:p w14:paraId="4EA226BD" w14:textId="189F2BE8" w:rsidR="0017652F" w:rsidRPr="00E57B8B" w:rsidRDefault="0017652F" w:rsidP="001765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83F0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4" w:type="dxa"/>
            <w:vAlign w:val="center"/>
          </w:tcPr>
          <w:p w14:paraId="4EA226BE" w14:textId="77777777" w:rsidR="0017652F" w:rsidRPr="00E57B8B" w:rsidRDefault="0017652F" w:rsidP="001765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3796" w:type="dxa"/>
            <w:vAlign w:val="center"/>
          </w:tcPr>
          <w:p w14:paraId="4EA226BF" w14:textId="77777777" w:rsidR="0017652F" w:rsidRPr="00E57B8B" w:rsidRDefault="0017652F" w:rsidP="001765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290" w:type="dxa"/>
            <w:vAlign w:val="center"/>
          </w:tcPr>
          <w:p w14:paraId="4EA226C0" w14:textId="77777777" w:rsidR="0017652F" w:rsidRPr="00E57B8B" w:rsidRDefault="0017652F" w:rsidP="0017652F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C1" w14:textId="77777777" w:rsidR="0017652F" w:rsidRPr="00E57B8B" w:rsidRDefault="0017652F" w:rsidP="001765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14:paraId="4EA226C3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p w14:paraId="4EA226C4" w14:textId="77777777" w:rsidR="00C9543C" w:rsidRPr="002A7749" w:rsidRDefault="00C9543C" w:rsidP="002A7749"/>
    <w:sectPr w:rsidR="00C9543C" w:rsidRPr="002A7749" w:rsidSect="0033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749"/>
    <w:rsid w:val="00114922"/>
    <w:rsid w:val="0017652F"/>
    <w:rsid w:val="002A2CDE"/>
    <w:rsid w:val="002A7749"/>
    <w:rsid w:val="002F3DB9"/>
    <w:rsid w:val="003300BD"/>
    <w:rsid w:val="003A4AA3"/>
    <w:rsid w:val="004051EC"/>
    <w:rsid w:val="005A7C89"/>
    <w:rsid w:val="00645B3D"/>
    <w:rsid w:val="006A2895"/>
    <w:rsid w:val="006C152C"/>
    <w:rsid w:val="00755205"/>
    <w:rsid w:val="007E4C3E"/>
    <w:rsid w:val="008475EC"/>
    <w:rsid w:val="00912229"/>
    <w:rsid w:val="00914693"/>
    <w:rsid w:val="00957344"/>
    <w:rsid w:val="00A43716"/>
    <w:rsid w:val="00A53E54"/>
    <w:rsid w:val="00A57F66"/>
    <w:rsid w:val="00A83F05"/>
    <w:rsid w:val="00AE442E"/>
    <w:rsid w:val="00B01763"/>
    <w:rsid w:val="00BE40A1"/>
    <w:rsid w:val="00C810AD"/>
    <w:rsid w:val="00C9543C"/>
    <w:rsid w:val="00DA5F85"/>
    <w:rsid w:val="00DD2479"/>
    <w:rsid w:val="00DE1E4C"/>
    <w:rsid w:val="00E31BE3"/>
    <w:rsid w:val="00E5634F"/>
    <w:rsid w:val="00E7143C"/>
    <w:rsid w:val="00E948DA"/>
    <w:rsid w:val="00F7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2672"/>
  <w15:docId w15:val="{0D6F791A-8E89-4D31-A87B-0C19C39B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0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5E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3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harathi hari</cp:lastModifiedBy>
  <cp:revision>35</cp:revision>
  <dcterms:created xsi:type="dcterms:W3CDTF">2022-01-11T09:20:00Z</dcterms:created>
  <dcterms:modified xsi:type="dcterms:W3CDTF">2022-10-31T10:06:00Z</dcterms:modified>
</cp:coreProperties>
</file>