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24C5E" w14:textId="1ED7E05E" w:rsidR="00035D84" w:rsidRDefault="00E2765F">
      <w:pPr>
        <w:rPr>
          <w:b/>
          <w:bCs/>
          <w:u w:val="single"/>
        </w:rPr>
      </w:pPr>
      <w:r w:rsidRPr="00E2765F">
        <w:rPr>
          <w:b/>
          <w:bCs/>
          <w:u w:val="single"/>
        </w:rPr>
        <w:t>Scope of work:</w:t>
      </w:r>
    </w:p>
    <w:p w14:paraId="543CEC93" w14:textId="77777777" w:rsidR="00E2765F" w:rsidRDefault="00E2765F">
      <w:pPr>
        <w:rPr>
          <w:b/>
          <w:bCs/>
          <w:u w:val="single"/>
        </w:rPr>
      </w:pPr>
    </w:p>
    <w:p w14:paraId="47437E51" w14:textId="351DF204" w:rsidR="00E2765F" w:rsidRPr="00E2765F" w:rsidRDefault="00E2765F" w:rsidP="00E2765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Take existing “historical report” which contains the weekly sales figure for each branch since they started, I would like this to display the following:</w:t>
      </w:r>
    </w:p>
    <w:p w14:paraId="484BC52F" w14:textId="77777777" w:rsidR="00E2765F" w:rsidRDefault="00E2765F" w:rsidP="00E2765F">
      <w:pPr>
        <w:rPr>
          <w:b/>
          <w:bCs/>
          <w:u w:val="single"/>
        </w:rPr>
      </w:pPr>
    </w:p>
    <w:p w14:paraId="0C264FBA" w14:textId="13C7B147" w:rsidR="00E2765F" w:rsidRPr="00E2765F" w:rsidRDefault="00E2765F" w:rsidP="00E2765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Branch on branch comparisons for comparative week in the branch life cycle (NSW Week 1 of its 2</w:t>
      </w:r>
      <w:r w:rsidRPr="00E2765F">
        <w:rPr>
          <w:vertAlign w:val="superscript"/>
        </w:rPr>
        <w:t>nd</w:t>
      </w:r>
      <w:r>
        <w:t xml:space="preserve"> trading year versus WA Week 1 of its 2</w:t>
      </w:r>
      <w:r w:rsidRPr="00E2765F">
        <w:rPr>
          <w:vertAlign w:val="superscript"/>
        </w:rPr>
        <w:t>nd</w:t>
      </w:r>
      <w:r>
        <w:t xml:space="preserve"> trading year). I would like to be able to interchange and compare branches against each other at different times in their life cycle. </w:t>
      </w:r>
    </w:p>
    <w:p w14:paraId="0694A835" w14:textId="186AA7F1" w:rsidR="00E2765F" w:rsidRPr="00E2765F" w:rsidRDefault="00E2765F" w:rsidP="00E2765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Graphics displaying weekly sales trends over time</w:t>
      </w:r>
    </w:p>
    <w:p w14:paraId="3D5C2444" w14:textId="5B6884BB" w:rsidR="00E2765F" w:rsidRPr="00E2765F" w:rsidRDefault="00E2765F" w:rsidP="00E2765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Using WA branch as the growth % benchmark, I would like to be able to create a target model based off the </w:t>
      </w:r>
      <w:proofErr w:type="gramStart"/>
      <w:r>
        <w:t>long term</w:t>
      </w:r>
      <w:proofErr w:type="gramEnd"/>
      <w:r>
        <w:t xml:space="preserve"> averages. </w:t>
      </w:r>
    </w:p>
    <w:p w14:paraId="77CBC021" w14:textId="77777777" w:rsidR="00E2765F" w:rsidRDefault="00E2765F" w:rsidP="00E2765F">
      <w:pPr>
        <w:rPr>
          <w:b/>
          <w:bCs/>
          <w:u w:val="single"/>
        </w:rPr>
      </w:pPr>
    </w:p>
    <w:p w14:paraId="4E0916CA" w14:textId="54699E6B" w:rsidR="00E2765F" w:rsidRPr="00E2765F" w:rsidRDefault="00E2765F" w:rsidP="00E2765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 Take the CSV files that I sent per branch (WA, NSW and QLD) and break the sales down per customer per week and per quarter over time since each branch started. (</w:t>
      </w:r>
      <w:proofErr w:type="gramStart"/>
      <w:r>
        <w:t>13 week</w:t>
      </w:r>
      <w:proofErr w:type="gramEnd"/>
      <w:r>
        <w:t xml:space="preserve"> quarters),</w:t>
      </w:r>
    </w:p>
    <w:p w14:paraId="2005A0C2" w14:textId="009CD9EE" w:rsidR="00E2765F" w:rsidRPr="00E2765F" w:rsidRDefault="00E2765F" w:rsidP="00E2765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Create a visual graphic and a report that shows comparison trends on customer spends over time and can alert us when we drop a certain spend level </w:t>
      </w:r>
      <w:proofErr w:type="gramStart"/>
      <w:r>
        <w:t>( say</w:t>
      </w:r>
      <w:proofErr w:type="gramEnd"/>
      <w:r>
        <w:t xml:space="preserve"> 30% with a customer over a 12 week period). A detailed quarterly spend report per customer with a comparison versus the same quarter the previous year would be excellent. </w:t>
      </w:r>
    </w:p>
    <w:p w14:paraId="57B83530" w14:textId="77777777" w:rsidR="00E2765F" w:rsidRDefault="00E2765F" w:rsidP="00E2765F">
      <w:pPr>
        <w:rPr>
          <w:b/>
          <w:bCs/>
          <w:u w:val="single"/>
        </w:rPr>
      </w:pPr>
    </w:p>
    <w:p w14:paraId="7C654CF8" w14:textId="01D9125F" w:rsidR="00E2765F" w:rsidRDefault="00E2765F" w:rsidP="00E2765F">
      <w:r>
        <w:t xml:space="preserve">I am sure more will come up over time, I am happy to hear ideas you have that can elevate what I am trying to </w:t>
      </w:r>
      <w:proofErr w:type="gramStart"/>
      <w:r>
        <w:t>do</w:t>
      </w:r>
      <w:proofErr w:type="gramEnd"/>
      <w:r>
        <w:t xml:space="preserve"> and the scope will grow in correspondence to the outcomes that you deliver for us on this project. </w:t>
      </w:r>
    </w:p>
    <w:p w14:paraId="1859A323" w14:textId="77777777" w:rsidR="00E2765F" w:rsidRDefault="00E2765F" w:rsidP="00E2765F"/>
    <w:p w14:paraId="059E730F" w14:textId="70C39FD3" w:rsidR="00E2765F" w:rsidRPr="00E2765F" w:rsidRDefault="00E2765F" w:rsidP="00E2765F">
      <w:r>
        <w:t xml:space="preserve">I’m looking forward to working with you. </w:t>
      </w:r>
    </w:p>
    <w:sectPr w:rsidR="00E2765F" w:rsidRPr="00E2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25320"/>
    <w:multiLevelType w:val="hybridMultilevel"/>
    <w:tmpl w:val="236898C6"/>
    <w:lvl w:ilvl="0" w:tplc="800AA2E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20EA3"/>
    <w:multiLevelType w:val="hybridMultilevel"/>
    <w:tmpl w:val="E5569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23682"/>
    <w:multiLevelType w:val="hybridMultilevel"/>
    <w:tmpl w:val="40289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49931">
    <w:abstractNumId w:val="1"/>
  </w:num>
  <w:num w:numId="2" w16cid:durableId="775563467">
    <w:abstractNumId w:val="2"/>
  </w:num>
  <w:num w:numId="3" w16cid:durableId="128977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5F"/>
    <w:rsid w:val="00035D84"/>
    <w:rsid w:val="00710A68"/>
    <w:rsid w:val="008E6D16"/>
    <w:rsid w:val="00C837B0"/>
    <w:rsid w:val="00DE1CCC"/>
    <w:rsid w:val="00E2765F"/>
    <w:rsid w:val="00EA0F4C"/>
    <w:rsid w:val="00EE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DF896"/>
  <w15:chartTrackingRefBased/>
  <w15:docId w15:val="{D00E6015-C300-374A-AD93-68E7E37C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Rozario</dc:creator>
  <cp:keywords/>
  <dc:description/>
  <cp:lastModifiedBy>Justin Rozario</cp:lastModifiedBy>
  <cp:revision>1</cp:revision>
  <dcterms:created xsi:type="dcterms:W3CDTF">2025-03-20T07:24:00Z</dcterms:created>
  <dcterms:modified xsi:type="dcterms:W3CDTF">2025-03-20T07:35:00Z</dcterms:modified>
</cp:coreProperties>
</file>