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344" w:rsidRPr="00D74344" w:rsidRDefault="00D74344" w:rsidP="00D74344">
      <w:pPr>
        <w:spacing w:after="300" w:line="675" w:lineRule="atLeast"/>
        <w:outlineLvl w:val="0"/>
        <w:rPr>
          <w:rFonts w:ascii="Arial" w:eastAsia="Times New Roman" w:hAnsi="Arial" w:cs="Arial"/>
          <w:color w:val="0090D3"/>
          <w:kern w:val="36"/>
          <w:sz w:val="75"/>
          <w:szCs w:val="75"/>
        </w:rPr>
      </w:pPr>
      <w:hyperlink r:id="rId4" w:tooltip="Reading and Writing Files in Python" w:history="1">
        <w:r w:rsidRPr="00D74344">
          <w:rPr>
            <w:rFonts w:ascii="Arial" w:eastAsia="Times New Roman" w:hAnsi="Arial" w:cs="Arial"/>
            <w:color w:val="000000"/>
            <w:kern w:val="36"/>
            <w:sz w:val="75"/>
            <w:szCs w:val="75"/>
          </w:rPr>
          <w:t>Reading and Writing </w:t>
        </w:r>
        <w:r w:rsidRPr="00D74344">
          <w:rPr>
            <w:rFonts w:ascii="Arial" w:eastAsia="Times New Roman" w:hAnsi="Arial" w:cs="Arial"/>
            <w:color w:val="0090D3"/>
            <w:kern w:val="36"/>
            <w:sz w:val="75"/>
            <w:szCs w:val="75"/>
            <w:u w:val="single"/>
          </w:rPr>
          <w:t>Files in Python</w:t>
        </w:r>
        <w:r w:rsidRPr="00D74344">
          <w:rPr>
            <w:rFonts w:ascii="Arial" w:eastAsia="Times New Roman" w:hAnsi="Arial" w:cs="Arial"/>
            <w:color w:val="0090D3"/>
            <w:kern w:val="36"/>
            <w:sz w:val="75"/>
            <w:szCs w:val="75"/>
          </w:rPr>
          <w:t> </w:t>
        </w:r>
      </w:hyperlink>
      <w:r w:rsidRPr="00D74344">
        <w:rPr>
          <w:rFonts w:ascii="Arial" w:eastAsia="Times New Roman" w:hAnsi="Arial" w:cs="Arial"/>
          <w:b/>
          <w:bCs/>
          <w:i/>
          <w:iCs/>
          <w:color w:val="999999"/>
          <w:kern w:val="36"/>
          <w:position w:val="12"/>
          <w:sz w:val="27"/>
          <w:szCs w:val="27"/>
        </w:rPr>
        <w:t>5</w:t>
      </w:r>
    </w:p>
    <w:p w:rsidR="00D74344" w:rsidRPr="00D74344" w:rsidRDefault="00D74344" w:rsidP="00D74344">
      <w:pPr>
        <w:spacing w:after="0" w:line="240" w:lineRule="auto"/>
        <w:rPr>
          <w:rFonts w:ascii="Segoe UI" w:eastAsia="Times New Roman" w:hAnsi="Segoe UI" w:cs="Segoe UI"/>
          <w:color w:val="BBBBBB"/>
          <w:sz w:val="18"/>
          <w:szCs w:val="18"/>
        </w:rPr>
      </w:pPr>
      <w:r w:rsidRPr="00D74344">
        <w:rPr>
          <w:rFonts w:ascii="Segoe UI" w:eastAsia="Times New Roman" w:hAnsi="Segoe UI" w:cs="Segoe UI"/>
          <w:color w:val="BBBBBB"/>
          <w:sz w:val="18"/>
          <w:szCs w:val="18"/>
        </w:rPr>
        <w:t>8 Jul 2013   | </w:t>
      </w:r>
      <w:hyperlink r:id="rId5" w:history="1">
        <w:r w:rsidRPr="00D74344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System &amp; OS</w:t>
        </w:r>
      </w:hyperlink>
      <w:r w:rsidRPr="00D74344">
        <w:rPr>
          <w:rFonts w:ascii="Segoe UI" w:eastAsia="Times New Roman" w:hAnsi="Segoe UI" w:cs="Segoe UI"/>
          <w:color w:val="BBBBBB"/>
          <w:sz w:val="18"/>
          <w:szCs w:val="18"/>
        </w:rPr>
        <w:t> </w:t>
      </w:r>
    </w:p>
    <w:p w:rsidR="00D74344" w:rsidRPr="00D74344" w:rsidRDefault="00D74344" w:rsidP="00D74344">
      <w:pPr>
        <w:spacing w:after="0" w:line="240" w:lineRule="auto"/>
        <w:ind w:left="300"/>
        <w:rPr>
          <w:rFonts w:ascii="Segoe UI" w:eastAsia="Times New Roman" w:hAnsi="Segoe UI" w:cs="Segoe UI"/>
          <w:color w:val="BBBBBB"/>
          <w:sz w:val="18"/>
          <w:szCs w:val="18"/>
        </w:rPr>
      </w:pPr>
      <w:r w:rsidRPr="00D74344">
        <w:rPr>
          <w:rFonts w:ascii="Segoe UI" w:eastAsia="Times New Roman" w:hAnsi="Segoe UI" w:cs="Segoe UI"/>
          <w:color w:val="BBBBBB"/>
          <w:sz w:val="18"/>
          <w:szCs w:val="18"/>
        </w:rPr>
        <w:t>Tags: </w:t>
      </w:r>
      <w:hyperlink r:id="rId6" w:history="1">
        <w:r w:rsidRPr="00D74344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Files</w:t>
        </w:r>
      </w:hyperlink>
      <w:r w:rsidRPr="00D74344">
        <w:rPr>
          <w:rFonts w:ascii="Segoe UI" w:eastAsia="Times New Roman" w:hAnsi="Segoe UI" w:cs="Segoe UI"/>
          <w:color w:val="BBBBBB"/>
          <w:sz w:val="18"/>
          <w:szCs w:val="18"/>
        </w:rPr>
        <w:t> · </w:t>
      </w:r>
      <w:hyperlink r:id="rId7" w:history="1">
        <w:r w:rsidRPr="00D74344">
          <w:rPr>
            <w:rFonts w:ascii="Segoe UI" w:eastAsia="Times New Roman" w:hAnsi="Segoe UI" w:cs="Segoe UI"/>
            <w:color w:val="AAAAAA"/>
            <w:sz w:val="18"/>
            <w:szCs w:val="18"/>
            <w:u w:val="single"/>
            <w:bdr w:val="none" w:sz="0" w:space="0" w:color="auto" w:frame="1"/>
          </w:rPr>
          <w:t>IO</w:t>
        </w:r>
      </w:hyperlink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Overview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In Python, you don't need to import any library to read and write files.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first step is to get a file object.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way to do this is to use the open function.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File Types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 file is usually categorized as either text or binary.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 text file is often structured as a sequence of lines and a line is a sequence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of characters.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line is terminated by a EOL (End Of Line) character.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most common line terminator is the \n , or the newline character.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backslash character indicates that the next character will be treated as a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newline.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 binary file is basically any file that is not a text file. Binary files can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only be processed by application that know about the file's structure.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Open ( 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open a file for writing use the built-i open() function. open() returns a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file object, and is most commonly used with two arguments.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syntax is: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file_object = open(filename, mode) where file_object is the variable to put the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file object.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second argument describes the way in which the file will be used.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Mode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mode argument is optional; 'r' will be assumed if it’s omitted.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The modes can be: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'r' when the file will only be read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'w' for only writing (an existing file with the same name will be erased)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'a' opens the file for appending; any data written to the file is automatically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added to the end.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'r+' opens the file for both reading and writing.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&gt;&gt;&gt; f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open('workfile', 'w')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&gt;&gt;&gt; 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Next the file objects functions can be called. The two most common functions are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read and write.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Create a text file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Let's first create a new text file. You can name it anything you like,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in this example we will name it "newfile.txt".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open("newfile.txt", "w")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file.write("hello world in the new file\n")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file.write("and another line\n")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file.close()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If we now look in the newfile.txt, we can see the text that we wrote: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$ cat newfile.txt 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hello world in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the new file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and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another line</w:t>
            </w:r>
          </w:p>
        </w:tc>
      </w:tr>
    </w:tbl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How to read a text file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To read a file, we can use different methods.</w:t>
      </w:r>
    </w:p>
    <w:p w:rsidR="00D74344" w:rsidRPr="00D74344" w:rsidRDefault="00D74344" w:rsidP="00D7434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D74344">
        <w:rPr>
          <w:rFonts w:ascii="Arial" w:eastAsia="Times New Roman" w:hAnsi="Arial" w:cs="Arial"/>
          <w:color w:val="000000"/>
          <w:sz w:val="42"/>
          <w:szCs w:val="42"/>
        </w:rPr>
        <w:t>file.read( 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If you want to return a string containing all characters in the file, you can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use file.read().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open('newfile.txt', 'r')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file.read()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hello world in the new file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and another line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We can also specify how many characters the string should return, by using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file.read(n), where "n" determines number of characters.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This reads the first 5 characters of data and returns it as a string.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open('newfile.txt', 'r')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file.read(5)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hello</w:t>
      </w:r>
    </w:p>
    <w:p w:rsidR="00D74344" w:rsidRPr="00D74344" w:rsidRDefault="00D74344" w:rsidP="00D7434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D74344">
        <w:rPr>
          <w:rFonts w:ascii="Arial" w:eastAsia="Times New Roman" w:hAnsi="Arial" w:cs="Arial"/>
          <w:color w:val="000000"/>
          <w:sz w:val="42"/>
          <w:szCs w:val="42"/>
        </w:rPr>
        <w:t>file.readline( 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readline() function will read from a file line by line (rather than pulling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entire file in at once).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Use readline() when you want to get the first line of the file, subsequent calls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readline() will return successive lines.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Basically, it will read a single line from the file and return a string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containing characters up to \n.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open('newfile.txt', 'r')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file.readline():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hello world in the new file</w:t>
      </w:r>
    </w:p>
    <w:p w:rsidR="00D74344" w:rsidRPr="00D74344" w:rsidRDefault="00D74344" w:rsidP="00D7434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D74344">
        <w:rPr>
          <w:rFonts w:ascii="Arial" w:eastAsia="Times New Roman" w:hAnsi="Arial" w:cs="Arial"/>
          <w:color w:val="000000"/>
          <w:sz w:val="42"/>
          <w:szCs w:val="42"/>
        </w:rPr>
        <w:lastRenderedPageBreak/>
        <w:t>file.readlines( 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readlines() returns the complete ﬁle as a list of strings each separated by \n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open('newfile.txt', 'r')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file.readlines()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['hello world in the new file\n', 'and another line\n']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Looping over a file object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 reading lines from a file, you can loop over the file object.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This is memory efficient, fast, and leads to simple code.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open('newfile.txt', 'r')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for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 in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line,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Output: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hello world in the new file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and another line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file.write( 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write method takes one parameter, which is the string to be written.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start a new line after writing the data, add a \n character to the end.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open("newfile.txt", "w")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file.write("This is a test\n")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file.write("And here is another line\n")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file.close()</w:t>
            </w:r>
          </w:p>
        </w:tc>
      </w:tr>
    </w:tbl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Close ( )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When you’re done with a file, call f.close() to close it and free up any system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resources taken up by the open file.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After calling f.close(), attempts to use the file object will automatically fail.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File Handling Usages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Let's show some example on how to use the different file methods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open a text file,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open("hello.txt", "r")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read a text file,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open("hello.txt","r")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fh.read()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read one line at a time,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open("hello".txt", "r")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fh.readline()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read a list of lines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open("hello.txt.", "r")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fh.readlines()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write to a file,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open("hello.txt","w")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fh.write("Hello World")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fh.close()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write to a file,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open("hello.txt", "w")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lines_of_text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["a line of text", "another line of text", "a third line"]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fh.writelines(lines_of_text)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fh.close()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append to file, use: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open("Hello.txt", "a")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fh.write("Hello World again")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fh.close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To close a file, use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fh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open("hello.txt", "r")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fh.read()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fh.close()</w:t>
            </w:r>
          </w:p>
        </w:tc>
      </w:tr>
    </w:tbl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lastRenderedPageBreak/>
        <w:t>With Statement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Another way of working with file objects is the With statement.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good practice to use this statement.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With the "With" statement, you get better syntax and exceptions handling.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In addition, it will automatically close the file. The with statement provides a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way for ensuring that a clean-up is always used.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Opening a file using with is as simple as: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with open(filename) as file: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Let's take a look at some examples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with open("newtext.txt") as file:   # Use file to refer to the file object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data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file.read()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do something with data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You can of course also loop over the file object: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with open("newfile.txt") as f: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 in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line,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Notice, that we didn't have to write "file.close()". That will automatically be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called.</w:t>
      </w:r>
    </w:p>
    <w:p w:rsidR="00D74344" w:rsidRPr="00D74344" w:rsidRDefault="00D74344" w:rsidP="00D74344">
      <w:pPr>
        <w:spacing w:before="300" w:after="150" w:line="600" w:lineRule="atLeast"/>
        <w:outlineLvl w:val="1"/>
        <w:rPr>
          <w:rFonts w:ascii="Arial" w:eastAsia="Times New Roman" w:hAnsi="Arial" w:cs="Arial"/>
          <w:color w:val="000000"/>
          <w:sz w:val="54"/>
          <w:szCs w:val="54"/>
        </w:rPr>
      </w:pPr>
      <w:r w:rsidRPr="00D74344">
        <w:rPr>
          <w:rFonts w:ascii="Arial" w:eastAsia="Times New Roman" w:hAnsi="Arial" w:cs="Arial"/>
          <w:color w:val="000000"/>
          <w:sz w:val="54"/>
          <w:szCs w:val="54"/>
        </w:rPr>
        <w:t>With Examples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Let's show some examples on how we can use this in our every day programming.</w:t>
      </w:r>
    </w:p>
    <w:p w:rsidR="00D74344" w:rsidRPr="00D74344" w:rsidRDefault="00D74344" w:rsidP="00D7434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D74344">
        <w:rPr>
          <w:rFonts w:ascii="Arial" w:eastAsia="Times New Roman" w:hAnsi="Arial" w:cs="Arial"/>
          <w:color w:val="000000"/>
          <w:sz w:val="42"/>
          <w:szCs w:val="42"/>
        </w:rPr>
        <w:t>Write to a file using With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Write to a file using the With statement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with open("hello.txt", "w") as f: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f.write("Hello World")</w:t>
            </w:r>
          </w:p>
        </w:tc>
      </w:tr>
    </w:tbl>
    <w:p w:rsidR="00D74344" w:rsidRPr="00D74344" w:rsidRDefault="00D74344" w:rsidP="00D7434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D74344">
        <w:rPr>
          <w:rFonts w:ascii="Arial" w:eastAsia="Times New Roman" w:hAnsi="Arial" w:cs="Arial"/>
          <w:color w:val="000000"/>
          <w:sz w:val="42"/>
          <w:szCs w:val="42"/>
        </w:rPr>
        <w:t>Read a file line by line into an list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This will read the file hello.txt and save the content into "data".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with open(hello.txt) as f: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data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f.readlines()</w:t>
            </w:r>
          </w:p>
        </w:tc>
      </w:tr>
    </w:tbl>
    <w:p w:rsidR="00D74344" w:rsidRPr="00D74344" w:rsidRDefault="00D74344" w:rsidP="00D74344">
      <w:pPr>
        <w:spacing w:before="300" w:after="150" w:line="495" w:lineRule="atLeast"/>
        <w:outlineLvl w:val="3"/>
        <w:rPr>
          <w:rFonts w:ascii="Arial" w:eastAsia="Times New Roman" w:hAnsi="Arial" w:cs="Arial"/>
          <w:color w:val="000000"/>
          <w:sz w:val="42"/>
          <w:szCs w:val="42"/>
        </w:rPr>
      </w:pPr>
      <w:r w:rsidRPr="00D74344">
        <w:rPr>
          <w:rFonts w:ascii="Arial" w:eastAsia="Times New Roman" w:hAnsi="Arial" w:cs="Arial"/>
          <w:color w:val="000000"/>
          <w:sz w:val="42"/>
          <w:szCs w:val="42"/>
        </w:rPr>
        <w:t>Splitting Lines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As a last example, we will show how to split lines from a text file.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The split function in our example, splits the string contained in the variable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data, whenever it sees a space character. 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You can split by whatever you wish, line.split(":") would split the line using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colons.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"/>
        <w:gridCol w:w="8610"/>
      </w:tblGrid>
      <w:tr w:rsidR="00D74344" w:rsidRPr="00D74344" w:rsidTr="00D74344">
        <w:tc>
          <w:tcPr>
            <w:tcW w:w="0" w:type="auto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610" w:type="dxa"/>
            <w:vAlign w:val="center"/>
            <w:hideMark/>
          </w:tcPr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with open('data.txt', 'r') as f: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data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f.readlines()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for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 in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data: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    words =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line.split()</w:t>
            </w:r>
          </w:p>
          <w:p w:rsidR="00D74344" w:rsidRPr="00D74344" w:rsidRDefault="00D74344" w:rsidP="00D7434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        print</w:t>
            </w:r>
            <w:r w:rsidRPr="00D743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D74344">
              <w:rPr>
                <w:rFonts w:ascii="Courier New" w:eastAsia="Times New Roman" w:hAnsi="Courier New" w:cs="Courier New"/>
                <w:sz w:val="20"/>
                <w:szCs w:val="20"/>
              </w:rPr>
              <w:t>words</w:t>
            </w:r>
          </w:p>
        </w:tc>
      </w:tr>
    </w:tbl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Output: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Because multiple values are returned by split, they are returned as an array.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['hello', 'world,', 'how', 'are', 'you', 'today?']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74344">
        <w:rPr>
          <w:rFonts w:ascii="Courier New" w:eastAsia="Times New Roman" w:hAnsi="Courier New" w:cs="Courier New"/>
          <w:color w:val="000000"/>
          <w:sz w:val="20"/>
          <w:szCs w:val="20"/>
        </w:rPr>
        <w:t>['today', 'is', 'saturday']</w:t>
      </w:r>
    </w:p>
    <w:p w:rsidR="00D74344" w:rsidRPr="00D74344" w:rsidRDefault="00D74344" w:rsidP="00D74344">
      <w:pPr>
        <w:spacing w:before="300" w:after="150" w:line="405" w:lineRule="atLeast"/>
        <w:outlineLvl w:val="4"/>
        <w:rPr>
          <w:rFonts w:ascii="Arial" w:eastAsia="Times New Roman" w:hAnsi="Arial" w:cs="Arial"/>
          <w:color w:val="000000"/>
          <w:sz w:val="36"/>
          <w:szCs w:val="36"/>
        </w:rPr>
      </w:pPr>
      <w:r w:rsidRPr="00D74344">
        <w:rPr>
          <w:rFonts w:ascii="Arial" w:eastAsia="Times New Roman" w:hAnsi="Arial" w:cs="Arial"/>
          <w:color w:val="000000"/>
          <w:sz w:val="36"/>
          <w:szCs w:val="36"/>
        </w:rPr>
        <w:t>More Reading</w:t>
      </w:r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8" w:anchor="reading-and-writing-files" w:tgtFrame="_blank" w:tooltip="python_readwrite" w:history="1">
        <w:r w:rsidRPr="00D7434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http://docs.python.org/2/tutorial/inputoutput.html#reading-and-writing-files</w:t>
        </w:r>
      </w:hyperlink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9" w:tgtFrame="_blank" w:tooltip="files" w:history="1">
        <w:r w:rsidRPr="00D7434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http://www.pythonforbeginners.com/cheatsheet/python-file-handling/</w:t>
        </w:r>
      </w:hyperlink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0" w:tgtFrame="_blank" w:tooltip="file_wiki" w:history="1">
        <w:r w:rsidRPr="00D7434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http://en.wikibooks.org/wiki/Non-Programmer's_Tutorial_for_Python_3/</w:t>
        </w:r>
      </w:hyperlink>
    </w:p>
    <w:p w:rsidR="00D74344" w:rsidRPr="00D74344" w:rsidRDefault="00D74344" w:rsidP="00D74344">
      <w:pPr>
        <w:pBdr>
          <w:top w:val="dashed" w:sz="6" w:space="8" w:color="CCCCCC"/>
          <w:left w:val="dashed" w:sz="6" w:space="8" w:color="CCCCCC"/>
          <w:bottom w:val="dashed" w:sz="6" w:space="8" w:color="CCCCCC"/>
          <w:right w:val="dashed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hyperlink r:id="rId11" w:tgtFrame="_blank" w:tooltip="beginning_python" w:history="1">
        <w:r w:rsidRPr="00D74344">
          <w:rPr>
            <w:rFonts w:ascii="Courier New" w:eastAsia="Times New Roman" w:hAnsi="Courier New" w:cs="Courier New"/>
            <w:color w:val="0090D3"/>
            <w:sz w:val="20"/>
            <w:szCs w:val="20"/>
            <w:u w:val="single"/>
          </w:rPr>
          <w:t>http://chryswoods.com/beginning_python/</w:t>
        </w:r>
      </w:hyperlink>
    </w:p>
    <w:p w:rsidR="00D12122" w:rsidRDefault="00D74344">
      <w:bookmarkStart w:id="0" w:name="_GoBack"/>
      <w:bookmarkEnd w:id="0"/>
    </w:p>
    <w:sectPr w:rsidR="00D12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45"/>
    <w:rsid w:val="006C704E"/>
    <w:rsid w:val="00826625"/>
    <w:rsid w:val="00D17B45"/>
    <w:rsid w:val="00D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0BC8B3-9375-44D8-9718-D0E3DCC8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3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743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D743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D7434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34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7434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D7434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7434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74344"/>
    <w:rPr>
      <w:color w:val="0000FF"/>
      <w:u w:val="single"/>
    </w:rPr>
  </w:style>
  <w:style w:type="character" w:customStyle="1" w:styleId="firstpart">
    <w:name w:val="firstpart"/>
    <w:basedOn w:val="DefaultParagraphFont"/>
    <w:rsid w:val="00D74344"/>
  </w:style>
  <w:style w:type="character" w:customStyle="1" w:styleId="apple-converted-space">
    <w:name w:val="apple-converted-space"/>
    <w:basedOn w:val="DefaultParagraphFont"/>
    <w:rsid w:val="00D74344"/>
  </w:style>
  <w:style w:type="character" w:customStyle="1" w:styleId="dsq-postid">
    <w:name w:val="dsq-postid"/>
    <w:basedOn w:val="DefaultParagraphFont"/>
    <w:rsid w:val="00D74344"/>
  </w:style>
  <w:style w:type="paragraph" w:customStyle="1" w:styleId="post-tags">
    <w:name w:val="post-tags"/>
    <w:basedOn w:val="Normal"/>
    <w:rsid w:val="00D7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43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434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7434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743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38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734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46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85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6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00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71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42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2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00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1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06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03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78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81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91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678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856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599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445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645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55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8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19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4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2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4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51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518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23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74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97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02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57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8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87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9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98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0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38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5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08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144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19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3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590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7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03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3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195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35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3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4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65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20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1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6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48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86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8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96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50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9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638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63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28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17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8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38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9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76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60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13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85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57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46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093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40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03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6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6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6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64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5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6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39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0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2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31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24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17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44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096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40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82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585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8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8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750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4670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1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3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4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9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83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55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99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1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940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5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1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2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056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4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1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30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8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84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1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0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773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95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79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91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21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6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62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44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5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7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472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0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26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8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32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9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34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96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786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46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04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50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8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8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30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32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71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227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40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1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7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3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68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31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7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52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643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2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0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0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5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9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6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48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94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168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79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730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61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21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67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tutorial/inputoutput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pythonforbeginners.com/tag/io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ythonforbeginners.com/tag/files/" TargetMode="External"/><Relationship Id="rId11" Type="http://schemas.openxmlformats.org/officeDocument/2006/relationships/hyperlink" Target="http://chryswoods.com/beginning_python/" TargetMode="External"/><Relationship Id="rId5" Type="http://schemas.openxmlformats.org/officeDocument/2006/relationships/hyperlink" Target="http://www.pythonforbeginners.com/category/systems-programming/" TargetMode="External"/><Relationship Id="rId10" Type="http://schemas.openxmlformats.org/officeDocument/2006/relationships/hyperlink" Target="http://en.wikibooks.org/wiki/Non-Programmer" TargetMode="External"/><Relationship Id="rId4" Type="http://schemas.openxmlformats.org/officeDocument/2006/relationships/hyperlink" Target="http://www.pythonforbeginners.com/systems-programming/reading-and-writing-files-in-python/" TargetMode="External"/><Relationship Id="rId9" Type="http://schemas.openxmlformats.org/officeDocument/2006/relationships/hyperlink" Target="http://www.pythonforbeginners.com/cheatsheet/python-file-handl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1153</Words>
  <Characters>6578</Characters>
  <Application>Microsoft Office Word</Application>
  <DocSecurity>0</DocSecurity>
  <Lines>54</Lines>
  <Paragraphs>15</Paragraphs>
  <ScaleCrop>false</ScaleCrop>
  <Company>Aditi technologies PVT LTD</Company>
  <LinksUpToDate>false</LinksUpToDate>
  <CharactersWithSpaces>7716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 Grandhi</dc:creator>
  <cp:keywords/>
  <dc:description/>
  <cp:lastModifiedBy>Naveen Kumar Grandhi</cp:lastModifiedBy>
  <cp:revision>2</cp:revision>
  <dcterms:created xsi:type="dcterms:W3CDTF">2013-11-05T10:14:00Z</dcterms:created>
  <dcterms:modified xsi:type="dcterms:W3CDTF">2013-11-05T10:14:00Z</dcterms:modified>
</cp:coreProperties>
</file>