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5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030"/>
        <w:gridCol w:w="1338"/>
        <w:gridCol w:w="2623"/>
        <w:gridCol w:w="1981"/>
        <w:gridCol w:w="1685"/>
        <w:gridCol w:w="1342"/>
      </w:tblGrid>
      <w:tr w:rsidR="00C444FA" w:rsidRPr="00C444FA" w:rsidTr="00C444FA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  <w:t>FAFAJ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  <w:t>MÉRET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  <w:t>MINŐSÉG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  <w:t>TÁBLA MÉRET (M2)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  <w:t>BR. TÁBLA ÁR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  <w:t>KÉSZLET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b/>
                <w:bCs/>
                <w:caps/>
                <w:color w:val="554132"/>
                <w:sz w:val="21"/>
                <w:szCs w:val="21"/>
                <w:lang w:eastAsia="hu-HU"/>
              </w:rPr>
            </w:pPr>
          </w:p>
        </w:tc>
      </w:tr>
      <w:tr w:rsidR="00C444FA" w:rsidRPr="00C444FA" w:rsidTr="00C444FA">
        <w:trPr>
          <w:tblCellSpacing w:w="15" w:type="dxa"/>
        </w:trPr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b/>
                <w:bCs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b/>
                <w:bCs/>
                <w:color w:val="232323"/>
                <w:sz w:val="21"/>
                <w:szCs w:val="21"/>
                <w:lang w:eastAsia="hu-HU"/>
              </w:rPr>
              <w:t>Kőris HT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27x630x4100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A/B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2,583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146.900.-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before="225" w:after="75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rendelésre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hyperlink r:id="rId5" w:tgtFrame="_blank" w:history="1">
              <w:r w:rsidRPr="00C444FA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554132"/>
                  <w:lang w:eastAsia="hu-HU"/>
                </w:rPr>
                <w:t>Érdekel</w:t>
              </w:r>
            </w:hyperlink>
          </w:p>
        </w:tc>
      </w:tr>
      <w:tr w:rsidR="00C444FA" w:rsidRPr="00C444FA" w:rsidTr="00C444F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b/>
                <w:bCs/>
                <w:color w:val="232323"/>
                <w:sz w:val="21"/>
                <w:szCs w:val="21"/>
                <w:lang w:eastAsia="hu-HU"/>
              </w:rPr>
              <w:t>Kőris HT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27x840x4100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A/B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3,444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193.800.-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rendelésre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hyperlink r:id="rId6" w:tgtFrame="_blank" w:history="1">
              <w:r w:rsidRPr="00C444FA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554132"/>
                  <w:lang w:eastAsia="hu-HU"/>
                </w:rPr>
                <w:t>Érdekel</w:t>
              </w:r>
            </w:hyperlink>
          </w:p>
        </w:tc>
      </w:tr>
      <w:tr w:rsidR="00C444FA" w:rsidRPr="00C444FA" w:rsidTr="00C444FA">
        <w:trPr>
          <w:tblCellSpacing w:w="15" w:type="dxa"/>
        </w:trPr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b/>
                <w:bCs/>
                <w:color w:val="232323"/>
                <w:sz w:val="21"/>
                <w:szCs w:val="21"/>
                <w:lang w:eastAsia="hu-HU"/>
              </w:rPr>
              <w:t>Kőris HT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40x630x4100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A/B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2,583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212.400.-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r w:rsidRPr="00C444FA"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  <w:t>rendelésre</w:t>
            </w:r>
          </w:p>
        </w:tc>
        <w:tc>
          <w:tcPr>
            <w:tcW w:w="0" w:type="auto"/>
            <w:shd w:val="clear" w:color="auto" w:fill="FAF6F3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444FA" w:rsidRPr="00C444FA" w:rsidRDefault="00C444FA" w:rsidP="00C444FA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1"/>
                <w:szCs w:val="21"/>
                <w:lang w:eastAsia="hu-HU"/>
              </w:rPr>
            </w:pPr>
            <w:hyperlink r:id="rId7" w:tgtFrame="_blank" w:history="1">
              <w:r w:rsidRPr="00C444FA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554132"/>
                  <w:lang w:eastAsia="hu-HU"/>
                </w:rPr>
                <w:t>Érdekel</w:t>
              </w:r>
            </w:hyperlink>
          </w:p>
        </w:tc>
      </w:tr>
    </w:tbl>
    <w:p w:rsidR="00CD045F" w:rsidRPr="00C444FA" w:rsidRDefault="00C444FA" w:rsidP="00C444FA">
      <w:bookmarkStart w:id="0" w:name="_GoBack"/>
      <w:bookmarkEnd w:id="0"/>
    </w:p>
    <w:sectPr w:rsidR="00CD045F" w:rsidRPr="00C44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6AB"/>
    <w:multiLevelType w:val="multilevel"/>
    <w:tmpl w:val="E5A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53"/>
    <w:multiLevelType w:val="multilevel"/>
    <w:tmpl w:val="25F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E69ED"/>
    <w:multiLevelType w:val="multilevel"/>
    <w:tmpl w:val="D43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37E51"/>
    <w:multiLevelType w:val="multilevel"/>
    <w:tmpl w:val="5B2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43704"/>
    <w:multiLevelType w:val="multilevel"/>
    <w:tmpl w:val="8BB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654F1"/>
    <w:multiLevelType w:val="multilevel"/>
    <w:tmpl w:val="E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6088C"/>
    <w:multiLevelType w:val="multilevel"/>
    <w:tmpl w:val="347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40264"/>
    <w:multiLevelType w:val="multilevel"/>
    <w:tmpl w:val="C39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7641A"/>
    <w:multiLevelType w:val="multilevel"/>
    <w:tmpl w:val="2B4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8"/>
    <w:rsid w:val="000C4323"/>
    <w:rsid w:val="002E3BCA"/>
    <w:rsid w:val="00860563"/>
    <w:rsid w:val="008833B8"/>
    <w:rsid w:val="008C551F"/>
    <w:rsid w:val="00975FFD"/>
    <w:rsid w:val="009A2CCA"/>
    <w:rsid w:val="00BE43E8"/>
    <w:rsid w:val="00C444FA"/>
    <w:rsid w:val="00C75409"/>
    <w:rsid w:val="00F3556F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83020-533F-4E7D-A3AA-87409792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C75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6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2E3B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textnormal">
    <w:name w:val="text_normal"/>
    <w:basedOn w:val="Bekezdsalapbettpusa"/>
    <w:rsid w:val="002E3BCA"/>
  </w:style>
  <w:style w:type="character" w:styleId="Kiemels2">
    <w:name w:val="Strong"/>
    <w:basedOn w:val="Bekezdsalapbettpusa"/>
    <w:uiPriority w:val="22"/>
    <w:qFormat/>
    <w:rsid w:val="002E3BCA"/>
    <w:rPr>
      <w:b/>
      <w:bCs/>
    </w:rPr>
  </w:style>
  <w:style w:type="character" w:customStyle="1" w:styleId="pricenetnettoildare399536">
    <w:name w:val="price_net_netto_ildare_399536"/>
    <w:basedOn w:val="Bekezdsalapbettpusa"/>
    <w:rsid w:val="002E3BCA"/>
  </w:style>
  <w:style w:type="character" w:customStyle="1" w:styleId="pricenetbruttoildare399536">
    <w:name w:val="price_net_brutto_ildare_399536"/>
    <w:basedOn w:val="Bekezdsalapbettpusa"/>
    <w:rsid w:val="002E3BCA"/>
  </w:style>
  <w:style w:type="character" w:customStyle="1" w:styleId="textinput">
    <w:name w:val="text_input"/>
    <w:basedOn w:val="Bekezdsalapbettpusa"/>
    <w:rsid w:val="002E3BCA"/>
  </w:style>
  <w:style w:type="character" w:customStyle="1" w:styleId="cartinputunit">
    <w:name w:val="cart_input_unit"/>
    <w:basedOn w:val="Bekezdsalapbettpusa"/>
    <w:rsid w:val="002E3BCA"/>
  </w:style>
  <w:style w:type="character" w:styleId="Hiperhivatkozs">
    <w:name w:val="Hyperlink"/>
    <w:basedOn w:val="Bekezdsalapbettpusa"/>
    <w:uiPriority w:val="99"/>
    <w:semiHidden/>
    <w:unhideWhenUsed/>
    <w:rsid w:val="002E3BCA"/>
    <w:rPr>
      <w:color w:val="0000FF"/>
      <w:u w:val="single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2E3B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7540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69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6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1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6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6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6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3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5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9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9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7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3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8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5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4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1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2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5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3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3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2827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7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7814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099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93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</w:div>
              </w:divsChild>
            </w:div>
          </w:divsChild>
        </w:div>
        <w:div w:id="1672754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422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4234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326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8946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170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2222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foldfa.hu/termek/koris-tablasitott-l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foldfa.hu/termek/koris-tablasitott-lap/" TargetMode="External"/><Relationship Id="rId5" Type="http://schemas.openxmlformats.org/officeDocument/2006/relationships/hyperlink" Target="https://www.alfoldfa.hu/termek/koris-tablasitott-la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2</cp:revision>
  <dcterms:created xsi:type="dcterms:W3CDTF">2024-02-13T10:07:00Z</dcterms:created>
  <dcterms:modified xsi:type="dcterms:W3CDTF">2024-02-13T10:07:00Z</dcterms:modified>
</cp:coreProperties>
</file>