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41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4-5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-441.59999999999997" w:right="40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48"/>
          <w:szCs w:val="48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1"/>
        </w:rPr>
        <w:t xml:space="preserve">علية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58"/>
          <w:szCs w:val="58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56" w:right="2337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দেশ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097.6" w:right="34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5.2" w:right="21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2049.6" w:right="2299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555.1999999999998" w:right="1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507.2000000000003" w:right="16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রবিবার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718.3999999999996" w:right="1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332.7999999999997" w:right="250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934.4" w:right="2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068.8" w:right="22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568" w:right="27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806.3999999999999" w:right="9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২১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আশ্বিন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১৪০০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739.2" w:right="-576.0000000000002" w:firstLine="108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১৯৯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৯৩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শতাংশে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১৪০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পরামর্শক্রমে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96" w:right="-576.0000000000002" w:firstLine="10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নামে 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84.00000000000006" w:right="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পরিয়হী কিছ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এই বিধিমালায়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63.19999999999993" w:right="21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কমিশন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63.19999999999993" w:right="9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63.19999999999993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সাভারস্হ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লোক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63.19999999999993" w:right="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পরীক্ষা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6" w:right="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153.60000000000014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প্রারম্ভিকভাবে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3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755.2" w:right="266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৩৪৬১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020.7999999999997" w:right="2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২.00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5.6" w:right="57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0890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2.4000000000001" w:right="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7.59999999999991" w:right="-667.1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1981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43.1999999999999" w:right="-686.3999999999999" w:firstLine="94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বুনিয়াদী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শিক্ষানবিসিকালে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1981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বুনিয়াদি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Foundation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পারিবে।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33.6" w:right="-633.6000000000001" w:firstLine="101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বুনিয়াদি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অংশগ্রহণ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সফলতার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48" w:right="-662.4000000000001" w:firstLine="103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প্রশিক্ষণের পাঠ্যক্রম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57.6" w:right="-643.1999999999994" w:firstLine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সফলতার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বুনিয়াদি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নথিতে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76.8000000000001" w:right="-628.8" w:firstLine="10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সফলতার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পানরায়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57.6" w:right="-638.3999999999992" w:firstLine="100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অতিক্লান্ত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পাঠ্যক্রম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86.4" w:right="-609.5999999999992" w:firstLine="108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686.4" w:right="-619.1999999999996" w:firstLine="104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সময়সূচী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দুইবার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 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মাসে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সময়সূচী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চাহিদা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74.4" w:right="2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নাকর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-614.3999999999994" w:firstLine="55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পাঠ্যক্রমের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তিনটি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কতেকার্য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10.4000000000001" w:right="-585.5999999999995" w:firstLine="111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86.4" w:right="-595.1999999999998" w:firstLine="10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কৃতকার্য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পারিলে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.6000000000001" w:right="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1.2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৩৪৭১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633.6" w:right="-68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পত্রসমূহে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অকৃতকার্য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 পত্রসমূহের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অংশগ্রহণ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624" w:right="-662.4000000000001" w:firstLine="979.2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প্রশ্নপত্র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প্রশ্নপত্র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38.4000000000001" w:right="-676.7999999999995" w:firstLine="104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প্রশ্নপত্র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উপ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নিয়ন্ত্রকের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24" w:right="-647.9999999999995" w:firstLine="96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সংশোধন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পরামর্শ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3.6" w:line="276" w:lineRule="auto"/>
        <w:ind w:left="2635.2" w:right="26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86.39999999999986" w:right="105.600000000000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পাঠ্যক্রম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572.7999999999997" w:right="25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428.8" w:right="248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-৩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617.6" w:right="1670.40000000000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-১০০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-৬০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92.00000000000003" w:right="290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11.20000000000005" w:right="181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Secret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1923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XIX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1923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96.80000000000007" w:right="-3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ক্লাসিফাইড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ম্যাটেরিয়াল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নির্দেশনাবলী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96.80000000000007" w:right="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1975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uptodate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amendment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96.80000000000007" w:right="99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সচিবালয়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১৯৭৬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নাগাদ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সংশোধনসহ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11.20000000000005" w:right="-61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Provisions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XI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.20000000000005" w:right="50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15.99999999999994" w:right="13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Governments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conduct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82.39999999999995" w:right="-5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Commission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Consultation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Regulations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.39999999999986" w:right="51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06.4" w:right="9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1981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16.80000000000007" w:right="-6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Discipline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Punctual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Attendance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1982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.60000000000002" w:right="38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XXXIV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321.59999999999997" w:right="9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Discipline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appeal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2347.2000000000003" w:right="2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385.6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-৩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569.6" w:right="1718.4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-১০০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-৬০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40" w:right="3201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49.59999999999994" w:right="-56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uptodate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45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amendments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64.00000000000006" w:right="147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Fundamental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Supplementary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273.6" w:right="2481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Treasury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88" w:right="226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Provident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02.4" w:right="-9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6)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Retirement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Act 1974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তদধীন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38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16.80000000000007" w:right="-51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autonomous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Bodies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Benevolent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.99999999999994" w:right="6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Group Insurance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1982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XXXIX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1962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321.59999999999997" w:right="50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Demands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Recovery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1913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XXX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1913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441.59999999999997" w:right="310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1959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41.59999999999997" w:right="272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বাজেট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দপ্তর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0" w:line="276" w:lineRule="auto"/>
        <w:ind w:left="-873.6" w:right="5966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পাঠ্যক্রম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217.6" w:right="2692.8" w:hanging="220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-৩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396.8000000000002" w:right="1896.0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পর্ণে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-১০০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-৬০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035.2" w:right="48.000000000000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37.6" w:right="397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84.00000000000006" w:right="-393.60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187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XXXVI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30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নাগাদ সংশোধনীসহ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51.20000000000005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Seventh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1984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42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XXXVI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7.6" w:right="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0" w:right="-58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3890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76.80000000000007" w:right="2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yearly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Finance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2.40000000000009" w:right="76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Taxes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নাগাদ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সংশোধনীসহ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2.40000000000009" w:right="-787.1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books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Manufacturing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69.6000000000001" w:right="4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00.80000000000013" w:right="19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existing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Wealth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48.79999999999995" w:right="22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existing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148.79999999999995" w:right="41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9.199999999999875" w:right="-81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a direct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indirect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bearing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Taxes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levels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Offices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19.199999999999875" w:right="-80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forms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particularly 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commonly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98.40000000000003" w:right="4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81.59999999999997" w:right="-820.799999999999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registers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maintained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emphasis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R.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Demand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Diary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Cash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Refund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Register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2.80000000000001" w:right="-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Preliminary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Computer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105.60000000000002" w:right="48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Practical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7.59999999999991" w:right="-8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Practical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27.2" w:right="11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thereunder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dealing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assessments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4.399999999999977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Drawing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assessment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assessment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forms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432" w:right="552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32" w:right="349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Accountancy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91.2" w:right="-412.7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33.600000000000136" w:right="-87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importance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emphasis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definition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distinction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objects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Branches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Accountancy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accounting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advantages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3.19999999999993" w:right="-8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Classification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debit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60.8000000000001" w:right="-90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Journal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journal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utilities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journal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narration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2.80000000000001" w:right="-8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Cash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differnt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forms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cash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reconciliation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system,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75.2000000000001" w:right="24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Ledgers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ledger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59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9898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10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268.79999999999995" w:right="-54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Rectification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errors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principles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determining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34.39999999999998" w:right="349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capital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revenue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97.6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sheet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Balance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53.60000000000014" w:right="28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firm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40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Partnership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Adjustment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4.7999999999999" w:right="3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Adminission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retirment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partner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dissolution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firm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78.40000000000003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shares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debentures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Ltd.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treatment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29.60000000000008" w:right="47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78.40000000000003" w:right="-56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Definition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advantages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disadvantages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Ascertain-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29.60000000000008" w:right="12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profit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of Affairs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20.79999999999998" w:right="-57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Trading concerns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Accounting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Expenditure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44.80000000000004" w:right="-56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Consignment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consignment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consignment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venture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4108.8" w:right="28.79999999999995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ডঃ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আকবর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আলি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খान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4.4" w:line="276" w:lineRule="auto"/>
        <w:ind w:left="-475.19999999999993" w:right="-235.1999999999998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মিজান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Arial Unicode MS"/>
  <w:font w:name="Courier New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