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006C" w14:textId="77777777" w:rsidR="00002E2B" w:rsidRPr="0069175B" w:rsidRDefault="00002E2B" w:rsidP="00002E2B">
      <w:pPr>
        <w:rPr>
          <w:b/>
          <w:bCs/>
          <w:sz w:val="36"/>
          <w:szCs w:val="36"/>
        </w:rPr>
      </w:pPr>
      <w:r w:rsidRPr="0069175B">
        <w:rPr>
          <w:b/>
          <w:bCs/>
          <w:sz w:val="28"/>
          <w:szCs w:val="28"/>
        </w:rPr>
        <w:t>Data Exploration – Check Distinct Values</w:t>
      </w:r>
    </w:p>
    <w:p w14:paraId="2784163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53F8F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5D8216A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</w:p>
    <w:p w14:paraId="62AC1474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Gender</w:t>
      </w:r>
    </w:p>
    <w:p w14:paraId="7E9995C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5140C3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25B63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ACBDE6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</w:p>
    <w:p w14:paraId="3A1F01E3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FF"/>
          <w:kern w:val="0"/>
          <w:sz w:val="19"/>
          <w:szCs w:val="19"/>
        </w:rPr>
        <w:br/>
      </w:r>
    </w:p>
    <w:p w14:paraId="529822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16ABC1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BDF58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RevPercentage</w:t>
      </w:r>
    </w:p>
    <w:p w14:paraId="2081009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</w:p>
    <w:p w14:paraId="1000F581" w14:textId="77777777" w:rsidR="00002E2B" w:rsidRDefault="00002E2B" w:rsidP="00002E2B">
      <w:pPr>
        <w:ind w:left="720"/>
        <w:rPr>
          <w:b/>
          <w:bCs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</w:t>
      </w:r>
    </w:p>
    <w:p w14:paraId="0FD71C60" w14:textId="77777777" w:rsidR="00002E2B" w:rsidRDefault="00002E2B" w:rsidP="00002E2B">
      <w:pPr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68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562D6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</w:p>
    <w:p w14:paraId="3118F5C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</w:p>
    <w:p w14:paraId="259A9F7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</w:p>
    <w:p w14:paraId="37E3E0C9" w14:textId="77777777" w:rsidR="00002E2B" w:rsidRDefault="00002E2B" w:rsidP="00002E2B">
      <w:pPr>
        <w:ind w:left="720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Percentage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3C3348F9" w14:textId="77777777" w:rsidR="00002E2B" w:rsidRDefault="00002E2B" w:rsidP="00002E2B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6835D03" w14:textId="77777777" w:rsidR="00002E2B" w:rsidRDefault="00002E2B" w:rsidP="00002E2B">
      <w:pPr>
        <w:rPr>
          <w:b/>
          <w:bCs/>
        </w:rPr>
      </w:pPr>
    </w:p>
    <w:p w14:paraId="48940CCA" w14:textId="77777777" w:rsidR="00002E2B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Data Exploration – Check Nulls</w:t>
      </w:r>
    </w:p>
    <w:p w14:paraId="72BB6CE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4E041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Customer_ID_Null_Count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FF609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Gender_Null_Count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2934D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Age_Null_Count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DD91A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Married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Married_Null_Count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2949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State_Null_Count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02DAA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Number_of_Referrals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Number_of_Referrals_Null_Count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8C1E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Tenure_in_Months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Tenure_in_Months_Null_Count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8487E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Value_Deal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Value_Deal_Null_Count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5EDF8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Phone_Service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Phone_Service_Null_Count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B1BE0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Multiple_Lines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Multiple_Lines_Null_Count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D485D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Internet_Service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Internet_Service_Null_Count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1F346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Internet_Type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Internet_Type_Null_Count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2A9FE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Online_Security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Online_Security_Null_Count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4508D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Online_Backup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Online_Backup_Null_Count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718C4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Device_Protection_Plan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Device_Protection_Plan_Null_Count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1F6E0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Premium_Support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Premium_Support_Null_Count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C4A5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Streaming_TV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Streaming_TV_Null_Count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4D14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Streaming_Movies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Streaming_Movies_Null_Count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24FF1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Streaming_Music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Streaming_Music_Null_Count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59FC8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Unlimited_Data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Unlimited_Data_Null_Count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3A1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Contract_Null_Count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620607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Paperless_Billing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Paperless_Billing_Null_Count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8DFD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Payment_Method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Payment_Method_Null_Count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4CAC5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Monthly_Charge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Monthly_Charge_Null_Count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7BFCD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Total_Charges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Total_Charges_Null_Count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9F944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Total_Refunds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Total_Refunds_Null_Count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084F4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Total_Extra_Data_Charges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Total_Extra_Data_Charges_Null_Count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D5DDF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Total_Long_Distance_Charges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Total_Long_Distance_Charges_Null_Count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B1F72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Total_Revenue_Null_Count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6418A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132F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Churn_Category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Churn_Category_Null_Count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0340F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Churn_Reason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Churn_Reason_Null_Count</w:t>
      </w:r>
    </w:p>
    <w:p w14:paraId="73DFAD2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stg_Churn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7037DB3" w14:textId="77777777" w:rsidR="00002E2B" w:rsidRDefault="00002E2B" w:rsidP="00002E2B">
      <w:pPr>
        <w:rPr>
          <w:b/>
          <w:bCs/>
        </w:rPr>
      </w:pPr>
    </w:p>
    <w:p w14:paraId="0BFA1AAA" w14:textId="77777777" w:rsidR="00002E2B" w:rsidRDefault="00002E2B" w:rsidP="00002E2B">
      <w:pPr>
        <w:rPr>
          <w:b/>
          <w:bCs/>
        </w:rPr>
      </w:pPr>
    </w:p>
    <w:p w14:paraId="6693E2E0" w14:textId="5273A1D6" w:rsidR="0074305C" w:rsidRPr="0069175B" w:rsidRDefault="00002E2B" w:rsidP="00002E2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Remove null and insert the new data into Prod table</w:t>
      </w:r>
    </w:p>
    <w:p w14:paraId="5FFCC24A" w14:textId="2C61972E" w:rsidR="0074305C" w:rsidRDefault="0074305C" w:rsidP="007430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74305C">
        <w:rPr>
          <w:rFonts w:ascii="Consolas" w:hAnsi="Consolas" w:cs="Consolas"/>
          <w:color w:val="000000"/>
          <w:kern w:val="0"/>
          <w:sz w:val="19"/>
          <w:szCs w:val="19"/>
        </w:rPr>
        <w:t>db_churn.prod_Churn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1791172F" w14:textId="39146F40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3325E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425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65F58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8994D0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Married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1EB5C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3027FA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Number_of_Referrals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7A5A64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Tenure_in_Months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EA8D7D" w14:textId="5DACE86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42C21D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Phone_Service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1D93E0" w14:textId="728E0A89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BEBAD5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Internet_Service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128201" w14:textId="32AE8586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122752" w14:textId="3338F5D0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7B4F27" w14:textId="13A22162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986742" w14:textId="43D3091B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BE0B85" w14:textId="370E3A72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CCBE29" w14:textId="63BF16B4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A82AB8" w14:textId="316D475D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7BD08C" w14:textId="617220DE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FC86DE" w14:textId="7886C7F5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CEBDBB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51628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Paperless_Billing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3EE78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Payment_Method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462A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Monthly_Charge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C9D00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Total_Charges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3F942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Total_Refunds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23B219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Total_Extra_Data_Charges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7454AF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Total_Long_Distance_Charges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5E16AC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Total_Revenue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C95C43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Customer_Status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E52A44" w14:textId="779B8D8D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9347D3" w14:textId="7A2DFEB8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</w:t>
      </w:r>
      <w:r w:rsidR="009F55F1">
        <w:rPr>
          <w:rFonts w:ascii="Consolas" w:hAnsi="Consolas" w:cs="Consolas"/>
          <w:color w:val="FF00FF"/>
          <w:kern w:val="0"/>
          <w:sz w:val="19"/>
          <w:szCs w:val="19"/>
        </w:rPr>
        <w:t>F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Churn_Reason</w:t>
      </w:r>
    </w:p>
    <w:p w14:paraId="35372A5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A3958A" w14:textId="553CFF4D" w:rsidR="00002E2B" w:rsidRDefault="00002E2B" w:rsidP="00002E2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r w:rsidR="009F55F1"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4B049E0" w14:textId="77777777" w:rsidR="00753C0F" w:rsidRDefault="00753C0F"/>
    <w:p w14:paraId="6B9F2CBF" w14:textId="77777777" w:rsidR="00002E2B" w:rsidRDefault="00002E2B" w:rsidP="00002E2B">
      <w:pPr>
        <w:rPr>
          <w:b/>
          <w:bCs/>
          <w:sz w:val="28"/>
          <w:szCs w:val="28"/>
        </w:rPr>
      </w:pPr>
    </w:p>
    <w:p w14:paraId="7E32631E" w14:textId="073732A9" w:rsidR="00002E2B" w:rsidRPr="008F5BF3" w:rsidRDefault="00002E2B" w:rsidP="00002E2B">
      <w:pPr>
        <w:rPr>
          <w:b/>
          <w:bCs/>
          <w:sz w:val="28"/>
          <w:szCs w:val="28"/>
        </w:rPr>
      </w:pPr>
      <w:r w:rsidRPr="008F5BF3">
        <w:rPr>
          <w:b/>
          <w:bCs/>
          <w:sz w:val="28"/>
          <w:szCs w:val="28"/>
        </w:rPr>
        <w:t xml:space="preserve">Create View for </w:t>
      </w:r>
      <w:r>
        <w:rPr>
          <w:b/>
          <w:bCs/>
          <w:sz w:val="28"/>
          <w:szCs w:val="28"/>
        </w:rPr>
        <w:t>Power BI</w:t>
      </w:r>
    </w:p>
    <w:p w14:paraId="6E116A4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vw_ChurnData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D2669A1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prod_Churn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'Churned'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'Stayed'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5AEFE82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66A3D6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A7FDB8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vw_JoinData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0BD3F6E" w14:textId="77777777" w:rsidR="00002E2B" w:rsidRDefault="00002E2B" w:rsidP="00002E2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prod_Churn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Customer_Status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'Joined'</w:t>
      </w:r>
    </w:p>
    <w:p w14:paraId="0FB06C2B" w14:textId="77777777" w:rsidR="00002E2B" w:rsidRDefault="00002E2B"/>
    <w:sectPr w:rsidR="0000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2B"/>
    <w:rsid w:val="00002E2B"/>
    <w:rsid w:val="00237D5F"/>
    <w:rsid w:val="00443C30"/>
    <w:rsid w:val="0074305C"/>
    <w:rsid w:val="00753C0F"/>
    <w:rsid w:val="009F55F1"/>
    <w:rsid w:val="00C5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F18F"/>
  <w15:chartTrackingRefBased/>
  <w15:docId w15:val="{C4A8C031-1224-4D1A-8DF2-F8D22B2A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754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NAJMUL HODA</cp:lastModifiedBy>
  <cp:revision>3</cp:revision>
  <dcterms:created xsi:type="dcterms:W3CDTF">2026-09-19T07:26:00Z</dcterms:created>
  <dcterms:modified xsi:type="dcterms:W3CDTF">2026-09-19T07:27:00Z</dcterms:modified>
</cp:coreProperties>
</file>