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8B9A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>📘 {title}</w:t>
      </w:r>
    </w:p>
    <w:p w14:paraId="4E1668D0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 xml:space="preserve">Prepared </w:t>
      </w:r>
      <w:proofErr w:type="gramStart"/>
      <w:r w:rsidRPr="009455CC">
        <w:rPr>
          <w:rFonts w:ascii="Segoe UI Emoji" w:hAnsi="Segoe UI Emoji" w:cs="Segoe UI Emoji"/>
          <w:lang w:val="en-US"/>
        </w:rPr>
        <w:t>by :</w:t>
      </w:r>
      <w:proofErr w:type="gramEnd"/>
      <w:r w:rsidRPr="009455CC">
        <w:rPr>
          <w:rFonts w:ascii="Segoe UI Emoji" w:hAnsi="Segoe UI Emoji" w:cs="Segoe UI Emoji"/>
          <w:lang w:val="en-US"/>
        </w:rPr>
        <w:t xml:space="preserve"> www.doitwithai.org</w:t>
      </w:r>
    </w:p>
    <w:p w14:paraId="4CBFD38C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</w:p>
    <w:p w14:paraId="76236F7B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>=== QUESTIONS ===</w:t>
      </w:r>
    </w:p>
    <w:p w14:paraId="4878C8C7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>{</w:t>
      </w:r>
      <w:proofErr w:type="spellStart"/>
      <w:r w:rsidRPr="009455CC">
        <w:rPr>
          <w:rFonts w:ascii="Segoe UI Emoji" w:hAnsi="Segoe UI Emoji" w:cs="Segoe UI Emoji"/>
          <w:lang w:val="en-US"/>
        </w:rPr>
        <w:t>questions_block</w:t>
      </w:r>
      <w:proofErr w:type="spellEnd"/>
      <w:r w:rsidRPr="009455CC">
        <w:rPr>
          <w:rFonts w:ascii="Segoe UI Emoji" w:hAnsi="Segoe UI Emoji" w:cs="Segoe UI Emoji"/>
          <w:lang w:val="en-US"/>
        </w:rPr>
        <w:t>}</w:t>
      </w:r>
    </w:p>
    <w:p w14:paraId="5CBB6750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</w:p>
    <w:p w14:paraId="1C774CEB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>✅ Answers and Explanations</w:t>
      </w:r>
    </w:p>
    <w:p w14:paraId="27CE9995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>{</w:t>
      </w:r>
      <w:proofErr w:type="spellStart"/>
      <w:r w:rsidRPr="009455CC">
        <w:rPr>
          <w:rFonts w:ascii="Segoe UI Emoji" w:hAnsi="Segoe UI Emoji" w:cs="Segoe UI Emoji"/>
          <w:lang w:val="en-US"/>
        </w:rPr>
        <w:t>answers_block</w:t>
      </w:r>
      <w:proofErr w:type="spellEnd"/>
      <w:r w:rsidRPr="009455CC">
        <w:rPr>
          <w:rFonts w:ascii="Segoe UI Emoji" w:hAnsi="Segoe UI Emoji" w:cs="Segoe UI Emoji"/>
          <w:lang w:val="en-US"/>
        </w:rPr>
        <w:t>}</w:t>
      </w:r>
    </w:p>
    <w:p w14:paraId="3BE6A42C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</w:p>
    <w:p w14:paraId="1A350AEC" w14:textId="77777777" w:rsidR="009455CC" w:rsidRPr="009455CC" w:rsidRDefault="009455CC" w:rsidP="009455CC">
      <w:pPr>
        <w:rPr>
          <w:rFonts w:ascii="Segoe UI Emoji" w:hAnsi="Segoe UI Emoji" w:cs="Segoe UI Emoji"/>
          <w:lang w:val="en-US"/>
        </w:rPr>
      </w:pPr>
      <w:r w:rsidRPr="009455CC">
        <w:rPr>
          <w:rFonts w:ascii="Segoe UI Emoji" w:hAnsi="Segoe UI Emoji" w:cs="Segoe UI Emoji"/>
          <w:lang w:val="en-US"/>
        </w:rPr>
        <w:t>🌐 Visit for more: www.doitwithai.org</w:t>
      </w:r>
    </w:p>
    <w:p w14:paraId="5DA7A590" w14:textId="4CA5B077" w:rsidR="00A81B33" w:rsidRPr="009455CC" w:rsidRDefault="00A81B33" w:rsidP="009455CC">
      <w:pPr>
        <w:rPr>
          <w:lang w:val="en-US"/>
        </w:rPr>
      </w:pPr>
    </w:p>
    <w:sectPr w:rsidR="00A81B33" w:rsidRPr="0094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201C70"/>
    <w:rsid w:val="003148B5"/>
    <w:rsid w:val="00367D01"/>
    <w:rsid w:val="00372FCE"/>
    <w:rsid w:val="00581174"/>
    <w:rsid w:val="00604A3D"/>
    <w:rsid w:val="006474D9"/>
    <w:rsid w:val="006F1EC2"/>
    <w:rsid w:val="007473F6"/>
    <w:rsid w:val="008A5C5C"/>
    <w:rsid w:val="00923CDD"/>
    <w:rsid w:val="009455CC"/>
    <w:rsid w:val="00A81B33"/>
    <w:rsid w:val="00B8042E"/>
    <w:rsid w:val="00BD5843"/>
    <w:rsid w:val="00C37285"/>
    <w:rsid w:val="00D6497C"/>
    <w:rsid w:val="00F21EB7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12</cp:revision>
  <dcterms:created xsi:type="dcterms:W3CDTF">2025-04-05T19:43:00Z</dcterms:created>
  <dcterms:modified xsi:type="dcterms:W3CDTF">2025-05-06T09:26:00Z</dcterms:modified>
</cp:coreProperties>
</file>