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A41B0" w:rsidP="008A41B0" w:rsidRDefault="008A41B0" w14:paraId="3F12FC89" w14:textId="77777777">
      <w:pPr>
        <w:rPr>
          <w:b/>
          <w:bCs/>
          <w:u w:val="single"/>
        </w:rPr>
      </w:pPr>
      <w:r>
        <w:rPr>
          <w:b/>
          <w:bCs/>
          <w:u w:val="single"/>
        </w:rPr>
        <w:t>SERVICE PURCHASE ORDER SHORT CLOSURE</w:t>
      </w:r>
    </w:p>
    <w:p w:rsidR="008A41B0" w:rsidP="008A41B0" w:rsidRDefault="008A41B0" w14:paraId="566EE165" w14:textId="2BBF9D3C">
      <w:pPr>
        <w:rPr>
          <w:rFonts w:ascii="Open Sans" w:hAnsi="Open Sans" w:eastAsia="Times New Roman" w:cs="Open Sans"/>
          <w:color w:val="333333"/>
          <w:sz w:val="18"/>
          <w:szCs w:val="18"/>
          <w:lang w:val="en-IN"/>
        </w:rPr>
      </w:pPr>
      <w:r>
        <w:rPr>
          <w:rFonts w:ascii="Open Sans" w:hAnsi="Open Sans" w:eastAsia="Times New Roman" w:cs="Open Sans"/>
          <w:color w:val="333333"/>
          <w:sz w:val="18"/>
          <w:szCs w:val="18"/>
        </w:rPr>
        <w:t xml:space="preserve">Dear </w:t>
      </w:r>
      <w:sdt>
        <w:sdtPr>
          <w:rPr>
            <w:rFonts w:ascii="Open Sans" w:hAnsi="Open Sans" w:eastAsia="Times New Roman" w:cs="Open Sans"/>
            <w:b/>
            <w:bCs/>
            <w:color w:val="333333"/>
            <w:sz w:val="18"/>
            <w:szCs w:val="18"/>
          </w:rPr>
          <w:alias w:val="#Nav: /PurchaseHeader/CreatedByUserId"/>
          <w:tag w:val="#Nav: SPO_Short_Closure/50507"/>
          <w:id w:val="64697490"/>
          <w:placeholder>
            <w:docPart w:val="DefaultPlaceholder_-1854013440"/>
          </w:placeholder>
          <w:dataBinding w:prefixMappings="xmlns:ns0='urn:microsoft-dynamics-nav/reports/SPO_Short_Closure/50507/'" w:xpath="/ns0:NavWordReportXmlPart[1]/ns0:PurchaseHeader[1]/ns0:CreatedByUserId[1]" w:storeItemID="{5B7374C5-D4E7-4B06-86DB-FB473D08891E}"/>
          <w:text/>
        </w:sdtPr>
        <w:sdtContent>
          <w:proofErr w:type="spellStart"/>
          <w:r w:rsidRPr="008A41B0">
            <w:rPr>
              <w:rFonts w:ascii="Open Sans" w:hAnsi="Open Sans" w:eastAsia="Times New Roman" w:cs="Open Sans"/>
              <w:b/>
              <w:bCs/>
              <w:color w:val="333333"/>
              <w:sz w:val="18"/>
              <w:szCs w:val="18"/>
            </w:rPr>
            <w:t>CreatedByUserId</w:t>
          </w:r>
          <w:proofErr w:type="spellEnd"/>
        </w:sdtContent>
      </w:sdt>
    </w:p>
    <w:p w:rsidR="008A41B0" w:rsidP="008A41B0" w:rsidRDefault="008A41B0" w14:paraId="76C9C06C" w14:textId="77777777">
      <w:pPr>
        <w:rPr>
          <w:rFonts w:ascii="Open Sans" w:hAnsi="Open Sans" w:eastAsia="Times New Roman" w:cs="Open Sans"/>
          <w:color w:val="333333"/>
          <w:sz w:val="18"/>
          <w:szCs w:val="18"/>
        </w:rPr>
      </w:pPr>
      <w:r>
        <w:rPr>
          <w:rFonts w:ascii="Open Sans" w:hAnsi="Open Sans" w:eastAsia="Times New Roman" w:cs="Open Sans"/>
          <w:color w:val="333333"/>
          <w:sz w:val="18"/>
          <w:szCs w:val="18"/>
        </w:rPr>
        <w:t>We would like to notify you that Mr./Ms.____________ has short closed below Service Purchase Order.</w:t>
      </w:r>
    </w:p>
    <w:p w:rsidR="008A41B0" w:rsidP="008A41B0" w:rsidRDefault="008A41B0" w14:paraId="34E7DC2E" w14:textId="77777777">
      <w:pPr>
        <w:rPr>
          <w:rFonts w:ascii="Open Sans" w:hAnsi="Open Sans" w:eastAsia="Times New Roman" w:cs="Open Sans"/>
          <w:b/>
          <w:bCs/>
          <w:color w:val="333333"/>
          <w:sz w:val="18"/>
          <w:szCs w:val="18"/>
          <w:u w:val="single"/>
        </w:rPr>
      </w:pPr>
      <w:r>
        <w:rPr>
          <w:rFonts w:ascii="Open Sans" w:hAnsi="Open Sans" w:eastAsia="Times New Roman" w:cs="Open Sans"/>
          <w:b/>
          <w:bCs/>
          <w:color w:val="333333"/>
          <w:sz w:val="18"/>
          <w:szCs w:val="18"/>
          <w:u w:val="single"/>
        </w:rPr>
        <w:t>Service Purchase Order Details</w:t>
      </w:r>
    </w:p>
    <w:tbl>
      <w:tblPr>
        <w:tblW w:w="9447" w:type="dxa"/>
        <w:tblLook w:val="04A0" w:firstRow="1" w:lastRow="0" w:firstColumn="1" w:lastColumn="0" w:noHBand="0" w:noVBand="1"/>
      </w:tblPr>
      <w:tblGrid>
        <w:gridCol w:w="2177"/>
        <w:gridCol w:w="4136"/>
        <w:gridCol w:w="1597"/>
        <w:gridCol w:w="1537"/>
      </w:tblGrid>
      <w:tr w:rsidR="008A41B0" w:rsidTr="008A41B0" w14:paraId="3804B875" w14:textId="77777777">
        <w:trPr>
          <w:trHeight w:val="327"/>
        </w:trPr>
        <w:tc>
          <w:tcPr>
            <w:tcW w:w="217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EAAAA" w:themeFill="background2" w:themeFillShade="BF"/>
            <w:vAlign w:val="center"/>
            <w:hideMark/>
          </w:tcPr>
          <w:p w:rsidR="008A41B0" w:rsidP="008A41B0" w:rsidRDefault="008A41B0" w14:paraId="3DF6AEBF" w14:textId="77777777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SPO No.</w:t>
            </w:r>
          </w:p>
        </w:tc>
        <w:tc>
          <w:tcPr>
            <w:tcW w:w="4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EAAAA" w:themeFill="background2" w:themeFillShade="BF"/>
            <w:vAlign w:val="center"/>
          </w:tcPr>
          <w:p w:rsidR="008A41B0" w:rsidP="008A41B0" w:rsidRDefault="008A41B0" w14:paraId="525EEE37" w14:textId="35EC3F71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Vendor Name</w:t>
            </w:r>
          </w:p>
        </w:tc>
        <w:tc>
          <w:tcPr>
            <w:tcW w:w="15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EAAAA" w:themeFill="background2" w:themeFillShade="BF"/>
            <w:vAlign w:val="center"/>
          </w:tcPr>
          <w:p w:rsidR="008A41B0" w:rsidP="008A41B0" w:rsidRDefault="008A41B0" w14:paraId="066D9817" w14:textId="6947A812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Valid From</w:t>
            </w:r>
          </w:p>
        </w:tc>
        <w:tc>
          <w:tcPr>
            <w:tcW w:w="1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EAAAA" w:themeFill="background2" w:themeFillShade="BF"/>
            <w:noWrap/>
            <w:vAlign w:val="center"/>
            <w:hideMark/>
          </w:tcPr>
          <w:p w:rsidR="008A41B0" w:rsidP="008A41B0" w:rsidRDefault="008A41B0" w14:paraId="3B9AADA7" w14:textId="38D7B522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Valid To</w:t>
            </w:r>
          </w:p>
        </w:tc>
      </w:tr>
      <w:tr w:rsidRPr="008A41B0" w:rsidR="008A41B0" w:rsidTr="008A41B0" w14:paraId="6F2C084C" w14:textId="77777777">
        <w:trPr>
          <w:trHeight w:val="327"/>
        </w:trPr>
        <w:sdt>
          <w:sdtPr>
            <w:rPr>
              <w:rFonts w:ascii="Arial" w:hAnsi="Arial" w:eastAsia="Times New Roman" w:cs="Arial"/>
              <w:color w:val="000000"/>
              <w:kern w:val="0"/>
              <w:sz w:val="18"/>
              <w:szCs w:val="18"/>
              <w14:ligatures w14:val="none"/>
            </w:rPr>
            <w:alias w:val="#Nav: /PurchaseHeader/No_PurchaseHeader"/>
            <w:tag w:val="#Nav: SPO_Short_Closure/50507"/>
            <w:id w:val="-1701470812"/>
            <w:placeholder>
              <w:docPart w:val="DefaultPlaceholder_-1854013440"/>
            </w:placeholder>
            <w:dataBinding w:prefixMappings="xmlns:ns0='urn:microsoft-dynamics-nav/reports/SPO_Short_Closure/50507/'" w:xpath="/ns0:NavWordReportXmlPart[1]/ns0:PurchaseHeader[1]/ns0:No_PurchaseHeader[1]" w:storeItemID="{5B7374C5-D4E7-4B06-86DB-FB473D08891E}"/>
            <w:text/>
          </w:sdtPr>
          <w:sdtContent>
            <w:tc>
              <w:tcPr>
                <w:tcW w:w="2177" w:type="dxa"/>
                <w:tcBorders>
                  <w:top w:val="nil"/>
                  <w:left w:val="single" w:color="auto" w:sz="8" w:space="0"/>
                  <w:bottom w:val="single" w:color="auto" w:sz="8" w:space="0"/>
                  <w:right w:val="single" w:color="auto" w:sz="8" w:space="0"/>
                </w:tcBorders>
                <w:shd w:val="clear" w:color="auto" w:fill="auto"/>
                <w:vAlign w:val="center"/>
              </w:tcPr>
              <w:p w:rsidRPr="008A41B0" w:rsidR="008A41B0" w:rsidP="008A41B0" w:rsidRDefault="008A41B0" w14:paraId="282543B6" w14:textId="00D06648">
                <w:pPr>
                  <w:spacing w:after="0" w:line="240" w:lineRule="auto"/>
                  <w:rPr>
                    <w:rFonts w:ascii="Arial" w:hAnsi="Arial" w:eastAsia="Times New Roman" w:cs="Arial"/>
                    <w:color w:val="000000"/>
                    <w:kern w:val="0"/>
                    <w:sz w:val="18"/>
                    <w:szCs w:val="18"/>
                    <w14:ligatures w14:val="none"/>
                  </w:rPr>
                </w:pPr>
                <w:proofErr w:type="spellStart"/>
                <w:r w:rsidRPr="008A41B0">
                  <w:rPr>
                    <w:rFonts w:ascii="Arial" w:hAnsi="Arial" w:eastAsia="Times New Roman" w:cs="Arial"/>
                    <w:color w:val="000000"/>
                    <w:kern w:val="0"/>
                    <w:sz w:val="18"/>
                    <w:szCs w:val="18"/>
                    <w14:ligatures w14:val="none"/>
                  </w:rPr>
                  <w:t>No_PurchaseHeader</w:t>
                </w:r>
                <w:proofErr w:type="spellEnd"/>
              </w:p>
            </w:tc>
          </w:sdtContent>
        </w:sdt>
        <w:sdt>
          <w:sdtPr>
            <w:rPr>
              <w:rFonts w:ascii="Calibri" w:hAnsi="Calibri" w:eastAsia="Times New Roman" w:cs="Calibri"/>
              <w:color w:val="000000"/>
              <w:kern w:val="0"/>
              <w14:ligatures w14:val="none"/>
            </w:rPr>
            <w:alias w:val="#Nav: /PurchaseHeader/BuyfromVendorName_PurchaseHeader"/>
            <w:tag w:val="#Nav: SPO_Short_Closure/50507"/>
            <w:id w:val="-1665860839"/>
            <w:placeholder>
              <w:docPart w:val="DefaultPlaceholder_-1854013440"/>
            </w:placeholder>
            <w:dataBinding w:prefixMappings="xmlns:ns0='urn:microsoft-dynamics-nav/reports/SPO_Short_Closure/50507/'" w:xpath="/ns0:NavWordReportXmlPart[1]/ns0:PurchaseHeader[1]/ns0:BuyfromVendorName_PurchaseHeader[1]" w:storeItemID="{5B7374C5-D4E7-4B06-86DB-FB473D08891E}"/>
            <w:text/>
          </w:sdtPr>
          <w:sdtContent>
            <w:tc>
              <w:tcPr>
                <w:tcW w:w="4136" w:type="dxa"/>
                <w:tcBorders>
                  <w:top w:val="nil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shd w:val="clear" w:color="auto" w:fill="auto"/>
              </w:tcPr>
              <w:p w:rsidRPr="008A41B0" w:rsidR="008A41B0" w:rsidP="008A41B0" w:rsidRDefault="008A41B0" w14:paraId="6ACB9CF0" w14:textId="115406DA">
                <w:pPr>
                  <w:spacing w:after="0" w:line="240" w:lineRule="auto"/>
                  <w:rPr>
                    <w:rFonts w:ascii="Calibri" w:hAnsi="Calibri" w:eastAsia="Times New Roman" w:cs="Calibri"/>
                    <w:color w:val="000000"/>
                    <w:kern w:val="0"/>
                    <w14:ligatures w14:val="none"/>
                  </w:rPr>
                </w:pPr>
                <w:proofErr w:type="spellStart"/>
                <w:r w:rsidRPr="008A41B0">
                  <w:rPr>
                    <w:rFonts w:ascii="Calibri" w:hAnsi="Calibri" w:eastAsia="Times New Roman" w:cs="Calibri"/>
                    <w:color w:val="000000"/>
                    <w:kern w:val="0"/>
                    <w14:ligatures w14:val="none"/>
                  </w:rPr>
                  <w:t>BuyfromVendorName_PurchaseHeader</w:t>
                </w:r>
                <w:proofErr w:type="spellEnd"/>
              </w:p>
            </w:tc>
          </w:sdtContent>
        </w:sdt>
        <w:sdt>
          <w:sdtPr>
            <w:rPr>
              <w:rFonts w:ascii="Calibri" w:hAnsi="Calibri" w:eastAsia="Times New Roman" w:cs="Calibri"/>
              <w:color w:val="000000"/>
              <w:kern w:val="0"/>
              <w14:ligatures w14:val="none"/>
            </w:rPr>
            <w:id w:val="1466466330"/>
            <w:placeholder>
              <w:docPart w:val="DefaultPlaceholder_-1854013440"/>
            </w:placeholder>
            <w:dataBinding w:prefixMappings="xmlns:ns0='urn:microsoft-dynamics-nav/reports/SPO_Short_Closure/50507/'" w:xpath="/ns0:NavWordReportXmlPart[1]/ns0:PurchaseHeader[1]/ns0:Valid_From[1]" w:storeItemID="{5B7374C5-D4E7-4B06-86DB-FB473D08891E}"/>
            <w:text/>
            <w:alias w:val="#Nav: /PurchaseHeader/Valid_From"/>
            <w:tag w:val="#Nav: SPO_Short_Closure/50507"/>
          </w:sdtPr>
          <w:sdtContent>
            <w:tc>
              <w:tcPr>
                <w:tcW w:w="1597" w:type="dxa"/>
                <w:tcBorders>
                  <w:top w:val="nil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shd w:val="clear" w:color="auto" w:fill="auto"/>
              </w:tcPr>
              <w:p w:rsidRPr="008A41B0" w:rsidR="008A41B0" w:rsidP="007265E1" w:rsidRDefault="007265E1" w14:paraId="352B0AC4" w14:textId="402B5FB5">
                <w:pPr>
                  <w:spacing w:after="0" w:line="240" w:lineRule="auto"/>
                  <w:jc w:val="center"/>
                  <w:rPr>
                    <w:rFonts w:ascii="Calibri" w:hAnsi="Calibri" w:eastAsia="Times New Roman" w:cs="Calibri"/>
                    <w:color w:val="000000"/>
                    <w:kern w:val="0"/>
                    <w14:ligatures w14:val="none"/>
                  </w:rPr>
                </w:pPr>
                <w:proofErr w:type="spellStart"/>
                <w:r>
                  <w:rPr>
                    <w:rFonts w:ascii="Calibri" w:hAnsi="Calibri" w:eastAsia="Times New Roman" w:cs="Calibri"/>
                    <w:color w:val="000000"/>
                    <w:kern w:val="0"/>
                    <w14:ligatures w14:val="none"/>
                  </w:rPr>
                  <w:t>Valid_From</w:t>
                </w:r>
                <w:proofErr w:type="spellEnd"/>
              </w:p>
            </w:tc>
          </w:sdtContent>
        </w:sdt>
        <w:sdt>
          <w:sdtPr>
            <w:rPr>
              <w:rFonts w:ascii="Calibri" w:hAnsi="Calibri" w:eastAsia="Times New Roman" w:cs="Calibri"/>
              <w:color w:val="000000"/>
              <w:kern w:val="0"/>
              <w14:ligatures w14:val="none"/>
            </w:rPr>
            <w:id w:val="-879932423"/>
            <w:placeholder>
              <w:docPart w:val="DefaultPlaceholder_-1854013440"/>
            </w:placeholder>
            <w:dataBinding w:prefixMappings="xmlns:ns0='urn:microsoft-dynamics-nav/reports/SPO_Short_Closure/50507/'" w:xpath="/ns0:NavWordReportXmlPart[1]/ns0:PurchaseHeader[1]/ns0:Valid_To[1]" w:storeItemID="{5B7374C5-D4E7-4B06-86DB-FB473D08891E}"/>
            <w:text/>
            <w:alias w:val="#Nav: /PurchaseHeader/Valid_To"/>
            <w:tag w:val="#Nav: SPO_Short_Closure/50507"/>
          </w:sdtPr>
          <w:sdtContent>
            <w:tc>
              <w:tcPr>
                <w:tcW w:w="1537" w:type="dxa"/>
                <w:tcBorders>
                  <w:top w:val="nil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shd w:val="clear" w:color="auto" w:fill="auto"/>
                <w:noWrap/>
                <w:vAlign w:val="bottom"/>
                <w:hideMark/>
              </w:tcPr>
              <w:p w:rsidRPr="008A41B0" w:rsidR="008A41B0" w:rsidP="007265E1" w:rsidRDefault="007265E1" w14:paraId="38A3637A" w14:textId="7EE1E117">
                <w:pPr>
                  <w:spacing w:after="0" w:line="240" w:lineRule="auto"/>
                  <w:jc w:val="center"/>
                  <w:rPr>
                    <w:rFonts w:ascii="Calibri" w:hAnsi="Calibri" w:eastAsia="Times New Roman" w:cs="Calibri"/>
                    <w:color w:val="000000"/>
                    <w:kern w:val="0"/>
                    <w14:ligatures w14:val="none"/>
                  </w:rPr>
                </w:pPr>
                <w:proofErr w:type="spellStart"/>
                <w:r>
                  <w:rPr>
                    <w:rFonts w:ascii="Calibri" w:hAnsi="Calibri" w:eastAsia="Times New Roman" w:cs="Calibri"/>
                    <w:color w:val="000000"/>
                    <w:kern w:val="0"/>
                    <w14:ligatures w14:val="none"/>
                  </w:rPr>
                  <w:t>Valid_To</w:t>
                </w:r>
                <w:proofErr w:type="spellEnd"/>
              </w:p>
            </w:tc>
          </w:sdtContent>
        </w:sdt>
      </w:tr>
    </w:tbl>
    <w:p w:rsidR="006A6084" w:rsidP="008A41B0" w:rsidRDefault="006A6084" w14:paraId="49B65584" w14:textId="77777777"/>
    <w:p w:rsidRPr="00C944B5" w:rsidR="00C944B5" w:rsidP="00C944B5" w:rsidRDefault="00C944B5" w14:paraId="047193A6" w14:textId="77777777"/>
    <w:p w:rsidRPr="00C944B5" w:rsidR="00C944B5" w:rsidP="00C944B5" w:rsidRDefault="00C944B5" w14:paraId="0CC9BDB4" w14:textId="77777777"/>
    <w:p w:rsidRPr="00C944B5" w:rsidR="00C944B5" w:rsidP="00C944B5" w:rsidRDefault="00C944B5" w14:paraId="5CFF156F" w14:textId="77777777"/>
    <w:p w:rsidR="00C944B5" w:rsidP="00C944B5" w:rsidRDefault="00C944B5" w14:paraId="5BD36E0F" w14:textId="77777777"/>
    <w:p w:rsidRPr="00C944B5" w:rsidR="00C944B5" w:rsidP="00C944B5" w:rsidRDefault="00C944B5" w14:paraId="73D9F503" w14:textId="77777777">
      <w:pPr>
        <w:jc w:val="center"/>
      </w:pPr>
    </w:p>
    <w:sectPr w:rsidRPr="00C944B5" w:rsidR="00C944B5">
      <w:headerReference w:type="default" r:id="rId7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46F75" w:rsidP="00D26861" w:rsidRDefault="00446F75" w14:paraId="2E6B0E0B" w14:textId="77777777">
      <w:pPr>
        <w:spacing w:after="0" w:line="240" w:lineRule="auto"/>
      </w:pPr>
      <w:r>
        <w:separator/>
      </w:r>
    </w:p>
  </w:endnote>
  <w:endnote w:type="continuationSeparator" w:id="0">
    <w:p w:rsidR="00446F75" w:rsidP="00D26861" w:rsidRDefault="00446F75" w14:paraId="01929CB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46F75" w:rsidP="00D26861" w:rsidRDefault="00446F75" w14:paraId="356BF2DE" w14:textId="77777777">
      <w:pPr>
        <w:spacing w:after="0" w:line="240" w:lineRule="auto"/>
      </w:pPr>
      <w:r>
        <w:separator/>
      </w:r>
    </w:p>
  </w:footnote>
  <w:footnote w:type="continuationSeparator" w:id="0">
    <w:p w:rsidR="00446F75" w:rsidP="00D26861" w:rsidRDefault="00446F75" w14:paraId="04BF751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#Nav: /PurchaseHeader/CompInfo_NewLogo1"/>
      <w:tag w:val="#Nav: SPO_Short_Closure/50507"/>
      <w:id w:val="-2040884164"/>
      <w:showingPlcHdr/>
      <w:dataBinding w:prefixMappings="xmlns:ns0='urn:microsoft-dynamics-nav/reports/SPO_Short_Closure/50507/'" w:xpath="/ns0:NavWordReportXmlPart[1]/ns0:PurchaseHeader[1]/ns0:CompInfo_NewLogo1[1]" w:storeItemID="{5B7374C5-D4E7-4B06-86DB-FB473D08891E}"/>
      <w:picture/>
    </w:sdtPr>
    <w:sdtContent>
      <w:p w:rsidR="00D26861" w:rsidRDefault="00D26861" w14:paraId="016AD390" w14:textId="6AD8D5B8">
        <w:pPr>
          <w:pStyle w:val="Header"/>
        </w:pPr>
        <w:r>
          <w:rPr>
            <w:noProof/>
          </w:rPr>
          <w:drawing>
            <wp:inline distT="0" distB="0" distL="0" distR="0" wp14:anchorId="356F5D5E" wp14:editId="4210017A">
              <wp:extent cx="3124200" cy="304800"/>
              <wp:effectExtent l="19050" t="19050" r="19050" b="19050"/>
              <wp:docPr id="1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124200" cy="304800"/>
                      </a:xfrm>
                      <a:prstGeom prst="rect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</a:ln>
                    </pic:spPr>
                  </pic:pic>
                </a:graphicData>
              </a:graphic>
            </wp:inline>
          </w:drawing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41B0"/>
    <w:rsid w:val="000803A3"/>
    <w:rsid w:val="001B2BC9"/>
    <w:rsid w:val="002B0503"/>
    <w:rsid w:val="00446F75"/>
    <w:rsid w:val="006A6084"/>
    <w:rsid w:val="007265E1"/>
    <w:rsid w:val="008A41B0"/>
    <w:rsid w:val="00C944B5"/>
    <w:rsid w:val="00D26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915779"/>
  <w15:docId w15:val="{D3ECAC7A-2D7C-4762-8386-8BC0E498F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A41B0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D268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6861"/>
  </w:style>
  <w:style w:type="paragraph" w:styleId="Footer">
    <w:name w:val="footer"/>
    <w:basedOn w:val="Normal"/>
    <w:link w:val="FooterChar"/>
    <w:uiPriority w:val="99"/>
    <w:unhideWhenUsed/>
    <w:rsid w:val="00D268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68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048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66D997-6629-45D6-B85A-2DEAE6708189}"/>
      </w:docPartPr>
      <w:docPartBody>
        <w:p w:rsidR="003F2A44" w:rsidRDefault="00A56674">
          <w:r w:rsidRPr="00C75CDD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674"/>
    <w:rsid w:val="003F2A44"/>
    <w:rsid w:val="008B50E2"/>
    <w:rsid w:val="00A56674"/>
    <w:rsid w:val="00B33F9F"/>
    <w:rsid w:val="00C41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56674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5B7374C5-D4E7-4B06-86DB-FB473D08891E}">
  <ds:schemaRefs>
    <ds:schemaRef ds:uri="urn:microsoft-dynamics-nav/reports/SPO_Short_Closure/50507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47</Words>
  <Characters>271</Characters>
  <Application>Microsoft Office Word</Application>
  <DocSecurity>0</DocSecurity>
  <Lines>2</Lines>
  <Paragraphs>1</Paragraphs>
  <ScaleCrop>false</ScaleCrop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Gurmeet Kaur</cp:lastModifiedBy>
  <cp:revision>9</cp:revision>
  <dcterms:created xsi:type="dcterms:W3CDTF">2024-03-03T11:53:00Z</dcterms:created>
  <dcterms:modified xsi:type="dcterms:W3CDTF">2024-03-03T12:36:00Z</dcterms:modified>
</cp:coreProperties>
</file>