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A454" w14:textId="1A2F993A" w:rsidR="00FB54CC" w:rsidRDefault="00852E4A">
      <w:r>
        <w:t>PROBLEM</w:t>
      </w:r>
    </w:p>
    <w:p w14:paraId="2F16145F" w14:textId="6E66C602" w:rsidR="00852E4A" w:rsidRDefault="00852E4A"/>
    <w:p w14:paraId="77C72E6A" w14:textId="35CC7EBE" w:rsidR="00852E4A" w:rsidRDefault="00852E4A" w:rsidP="00F14C0A">
      <w:pPr>
        <w:pStyle w:val="ListParagraph"/>
        <w:numPr>
          <w:ilvl w:val="0"/>
          <w:numId w:val="1"/>
        </w:numPr>
      </w:pPr>
      <w:r>
        <w:t>Every time a hospital fires up, it is given a new private and public key.</w:t>
      </w:r>
      <w:r w:rsidR="00F14C0A">
        <w:t xml:space="preserve"> </w:t>
      </w:r>
    </w:p>
    <w:p w14:paraId="0127077C" w14:textId="712502B2" w:rsidR="00F14C0A" w:rsidRDefault="00F14C0A" w:rsidP="00F14C0A">
      <w:pPr>
        <w:pStyle w:val="ListParagraph"/>
        <w:numPr>
          <w:ilvl w:val="0"/>
          <w:numId w:val="1"/>
        </w:numPr>
      </w:pPr>
      <w:r>
        <w:t>What if a hospital ka server shuts down, it will be given a new key which is again valid but you cannot track the hospital then.</w:t>
      </w:r>
    </w:p>
    <w:p w14:paraId="33E55017" w14:textId="1D227731" w:rsidR="00F14C0A" w:rsidRDefault="00027D08" w:rsidP="00F14C0A">
      <w:pPr>
        <w:pStyle w:val="ListParagraph"/>
        <w:numPr>
          <w:ilvl w:val="0"/>
          <w:numId w:val="1"/>
        </w:numPr>
      </w:pPr>
      <w:r>
        <w:t xml:space="preserve">Solution 1: </w:t>
      </w:r>
      <w:r w:rsidR="00F14C0A">
        <w:t xml:space="preserve">Make hospital IDs but what if a hospital makes </w:t>
      </w:r>
      <w:proofErr w:type="spellStart"/>
      <w:r w:rsidR="00F14C0A">
        <w:t>a</w:t>
      </w:r>
      <w:proofErr w:type="spellEnd"/>
      <w:r w:rsidR="00F14C0A">
        <w:t xml:space="preserve"> fake entry with ID of another</w:t>
      </w:r>
      <w:r>
        <w:t>?</w:t>
      </w:r>
    </w:p>
    <w:p w14:paraId="3A719C55" w14:textId="2E14A9E7" w:rsidR="00552D96" w:rsidRDefault="00027D08" w:rsidP="00552D96">
      <w:pPr>
        <w:pStyle w:val="ListParagraph"/>
        <w:numPr>
          <w:ilvl w:val="0"/>
          <w:numId w:val="1"/>
        </w:numPr>
      </w:pPr>
      <w:r>
        <w:t>Solution 2: Make the hospitals store the public and private key, which is a security compromis</w:t>
      </w:r>
      <w:r w:rsidR="00552D96">
        <w:t>e</w:t>
      </w:r>
    </w:p>
    <w:p w14:paraId="69C6E17A" w14:textId="268180EC" w:rsidR="00552D96" w:rsidRDefault="00552D96" w:rsidP="00552D96"/>
    <w:p w14:paraId="1CFB362A" w14:textId="48FD05DA" w:rsidR="00E21368" w:rsidRDefault="00552D96" w:rsidP="00552D96">
      <w:r>
        <w:t xml:space="preserve">Current solution is…. Create a database of VALID IDS…. The actual hospitals </w:t>
      </w:r>
      <w:proofErr w:type="spellStart"/>
      <w:r>
        <w:t>ki</w:t>
      </w:r>
      <w:proofErr w:type="spellEnd"/>
      <w:r>
        <w:t xml:space="preserve"> valid IDs will be stored there</w:t>
      </w:r>
      <w:proofErr w:type="gramStart"/>
      <w:r>
        <w:t>…..</w:t>
      </w:r>
      <w:proofErr w:type="gramEnd"/>
      <w:r>
        <w:t xml:space="preserve"> artificially</w:t>
      </w:r>
      <w:r w:rsidR="000E5DA3">
        <w:t xml:space="preserve"> (NOT decentralized because unlike BITCOIN blockchain the valid hospitals need to be known</w:t>
      </w:r>
      <w:r w:rsidR="00CD15E0">
        <w:t xml:space="preserve"> </w:t>
      </w:r>
      <w:r w:rsidR="00FA41F8">
        <w:t>………………</w:t>
      </w:r>
      <w:proofErr w:type="gramStart"/>
      <w:r w:rsidR="00FA41F8">
        <w:t>…..</w:t>
      </w:r>
      <w:proofErr w:type="gramEnd"/>
      <w:r w:rsidR="00CD15E0">
        <w:t xml:space="preserve"> </w:t>
      </w:r>
      <w:r w:rsidR="00FA41F8">
        <w:t>in case the server boots up again for a hospital, the hospital generates a new key which will be added to the database.</w:t>
      </w:r>
      <w:r w:rsidR="000E5DA3">
        <w:t>)</w:t>
      </w:r>
    </w:p>
    <w:p w14:paraId="513BB57A" w14:textId="623CD9D7" w:rsidR="00552D96" w:rsidRDefault="00E21368" w:rsidP="00552D96">
      <w:r>
        <w:rPr>
          <w:b/>
        </w:rPr>
        <w:t xml:space="preserve">Centralization problem: In Bitcoin </w:t>
      </w:r>
      <w:r>
        <w:t>anybody can mine for coins but in case of hospital we NEED TO KNOW that the entry made was from a valid hospital</w:t>
      </w:r>
      <w:r w:rsidR="00333A03">
        <w:t xml:space="preserve">. This system can be automated in future by giving a special code to the </w:t>
      </w:r>
      <w:r w:rsidR="0057215D">
        <w:t>hospitals</w:t>
      </w:r>
      <w:r w:rsidR="00333A03">
        <w:t xml:space="preserve"> or dispensaries </w:t>
      </w:r>
      <w:r w:rsidR="0057215D">
        <w:t>by which they can apply for new keys.</w:t>
      </w:r>
      <w:bookmarkStart w:id="0" w:name="_GoBack"/>
      <w:bookmarkEnd w:id="0"/>
    </w:p>
    <w:sectPr w:rsidR="0055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81DA8"/>
    <w:multiLevelType w:val="hybridMultilevel"/>
    <w:tmpl w:val="E88AB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33"/>
    <w:rsid w:val="00027D08"/>
    <w:rsid w:val="000E5DA3"/>
    <w:rsid w:val="00333A03"/>
    <w:rsid w:val="00447892"/>
    <w:rsid w:val="00552D96"/>
    <w:rsid w:val="0057215D"/>
    <w:rsid w:val="00736D54"/>
    <w:rsid w:val="00852E4A"/>
    <w:rsid w:val="009D5B33"/>
    <w:rsid w:val="00A4431B"/>
    <w:rsid w:val="00CA2CE8"/>
    <w:rsid w:val="00CD15E0"/>
    <w:rsid w:val="00E21368"/>
    <w:rsid w:val="00F14C0A"/>
    <w:rsid w:val="00F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F513"/>
  <w15:chartTrackingRefBased/>
  <w15:docId w15:val="{34A8E195-E4B7-41DA-9AED-2DECE12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Yash</dc:creator>
  <cp:keywords/>
  <dc:description/>
  <cp:lastModifiedBy>Naman Yash</cp:lastModifiedBy>
  <cp:revision>10</cp:revision>
  <dcterms:created xsi:type="dcterms:W3CDTF">2018-04-10T07:05:00Z</dcterms:created>
  <dcterms:modified xsi:type="dcterms:W3CDTF">2018-04-10T07:17:00Z</dcterms:modified>
</cp:coreProperties>
</file>