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1AEDB" w14:textId="77777777" w:rsidR="00461500" w:rsidRPr="00E76BEC" w:rsidRDefault="00461500" w:rsidP="0046150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461500" w:rsidRPr="00461500" w14:paraId="2C43AA30" w14:textId="77777777" w:rsidTr="005D2441">
        <w:tc>
          <w:tcPr>
            <w:tcW w:w="3936" w:type="dxa"/>
          </w:tcPr>
          <w:p w14:paraId="2C6E01C5" w14:textId="5E29635C" w:rsidR="00461500" w:rsidRPr="00C0666D" w:rsidRDefault="00461500" w:rsidP="005D2441">
            <w:pPr>
              <w:spacing w:after="0"/>
            </w:pPr>
            <w:r w:rsidRPr="00E76BEC">
              <w:rPr>
                <w:b/>
              </w:rPr>
              <w:t xml:space="preserve">Tên ca sử dụng: </w:t>
            </w:r>
            <w:r w:rsidRPr="00461500">
              <w:rPr>
                <w:bCs/>
              </w:rPr>
              <w:t>Tìm kiếm &amp; Lọc lớp học</w:t>
            </w:r>
          </w:p>
        </w:tc>
        <w:tc>
          <w:tcPr>
            <w:tcW w:w="1984" w:type="dxa"/>
          </w:tcPr>
          <w:p w14:paraId="13469FDC" w14:textId="2BD022FE" w:rsidR="00461500" w:rsidRPr="00461500" w:rsidRDefault="00461500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>ID: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UC</w:t>
            </w:r>
            <w:r w:rsidR="0089055E">
              <w:rPr>
                <w:bCs/>
              </w:rPr>
              <w:t>2</w:t>
            </w:r>
            <w:r w:rsidR="00476305">
              <w:rPr>
                <w:bCs/>
              </w:rPr>
              <w:t>02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176F84BB" w14:textId="656C1F19" w:rsidR="00461500" w:rsidRPr="00461500" w:rsidRDefault="00461500" w:rsidP="005D2441">
            <w:pPr>
              <w:spacing w:after="0"/>
              <w:rPr>
                <w:bCs/>
                <w:lang w:val="sv-SE"/>
              </w:rPr>
            </w:pPr>
            <w:r w:rsidRPr="00461500">
              <w:rPr>
                <w:b/>
                <w:lang w:val="sv-SE"/>
              </w:rPr>
              <w:t xml:space="preserve">Mức quan trọng: </w:t>
            </w:r>
            <w:r w:rsidRPr="00461500">
              <w:rPr>
                <w:bCs/>
                <w:lang w:val="sv-SE"/>
              </w:rPr>
              <w:t>Trung b</w:t>
            </w:r>
            <w:r>
              <w:rPr>
                <w:bCs/>
                <w:lang w:val="sv-SE"/>
              </w:rPr>
              <w:t>ình</w:t>
            </w:r>
          </w:p>
        </w:tc>
      </w:tr>
      <w:tr w:rsidR="00461500" w:rsidRPr="00E76BEC" w14:paraId="5EB32DEE" w14:textId="77777777" w:rsidTr="005D2441">
        <w:tc>
          <w:tcPr>
            <w:tcW w:w="3936" w:type="dxa"/>
          </w:tcPr>
          <w:p w14:paraId="3AE4CC61" w14:textId="3F76D2CB" w:rsidR="00461500" w:rsidRPr="00461500" w:rsidRDefault="00461500" w:rsidP="005D2441">
            <w:pPr>
              <w:spacing w:after="0"/>
              <w:rPr>
                <w:bCs/>
              </w:rPr>
            </w:pPr>
            <w:r>
              <w:rPr>
                <w:b/>
              </w:rPr>
              <w:t>Tác nhân</w:t>
            </w:r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Gia sư</w:t>
            </w:r>
          </w:p>
        </w:tc>
        <w:tc>
          <w:tcPr>
            <w:tcW w:w="4704" w:type="dxa"/>
            <w:gridSpan w:val="2"/>
          </w:tcPr>
          <w:p w14:paraId="76817004" w14:textId="05176455" w:rsidR="00461500" w:rsidRPr="00461500" w:rsidRDefault="00461500" w:rsidP="005D2441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Loại ca sử dụng: </w:t>
            </w:r>
            <w:r>
              <w:rPr>
                <w:bCs/>
              </w:rPr>
              <w:t>Chi tiết</w:t>
            </w:r>
          </w:p>
        </w:tc>
      </w:tr>
      <w:tr w:rsidR="00461500" w:rsidRPr="00E76BEC" w14:paraId="68903E1A" w14:textId="77777777" w:rsidTr="005D2441">
        <w:tc>
          <w:tcPr>
            <w:tcW w:w="8640" w:type="dxa"/>
            <w:gridSpan w:val="3"/>
          </w:tcPr>
          <w:p w14:paraId="1AF5F3A2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bên liên quan và mối quan tâm: </w:t>
            </w:r>
          </w:p>
        </w:tc>
      </w:tr>
      <w:tr w:rsidR="00461500" w:rsidRPr="00E76BEC" w14:paraId="4B2B1287" w14:textId="77777777" w:rsidTr="005D2441">
        <w:tc>
          <w:tcPr>
            <w:tcW w:w="8640" w:type="dxa"/>
            <w:gridSpan w:val="3"/>
          </w:tcPr>
          <w:p w14:paraId="00AB6AC1" w14:textId="4EBFC4A0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Mô tả ngắn gọn: </w:t>
            </w:r>
            <w:r w:rsidRPr="00461500">
              <w:rPr>
                <w:bCs/>
              </w:rPr>
              <w:t>Người</w:t>
            </w:r>
            <w:r w:rsidRPr="00461500">
              <w:rPr>
                <w:b/>
              </w:rPr>
              <w:t xml:space="preserve"> </w:t>
            </w:r>
            <w:r w:rsidRPr="00461500">
              <w:rPr>
                <w:bCs/>
              </w:rPr>
              <w:t>dùng tìm kiếm các lớp học phù hợp dựa trên các tiêu chí cụ thể để tiết kiệm thời gian.</w:t>
            </w:r>
          </w:p>
        </w:tc>
      </w:tr>
      <w:tr w:rsidR="00461500" w:rsidRPr="00E76BEC" w14:paraId="2E84AF02" w14:textId="77777777" w:rsidTr="005D2441">
        <w:trPr>
          <w:trHeight w:val="522"/>
        </w:trPr>
        <w:tc>
          <w:tcPr>
            <w:tcW w:w="8640" w:type="dxa"/>
            <w:gridSpan w:val="3"/>
          </w:tcPr>
          <w:p w14:paraId="4E72A986" w14:textId="1A7E4AD4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>Kích hoạt:</w:t>
            </w:r>
            <w:r>
              <w:t xml:space="preserve"> </w:t>
            </w:r>
            <w:r w:rsidRPr="00461500">
              <w:rPr>
                <w:bCs/>
              </w:rPr>
              <w:t>Người dùng truy cập trang "Danh sách lớp học" hoặc sử dụng thanh tìm kiếm.</w:t>
            </w:r>
          </w:p>
          <w:p w14:paraId="1FDE4EE0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Loại: </w:t>
            </w:r>
          </w:p>
        </w:tc>
      </w:tr>
      <w:tr w:rsidR="00461500" w:rsidRPr="00E76BEC" w14:paraId="6CE858A0" w14:textId="77777777" w:rsidTr="005D2441">
        <w:tc>
          <w:tcPr>
            <w:tcW w:w="8640" w:type="dxa"/>
            <w:gridSpan w:val="3"/>
          </w:tcPr>
          <w:p w14:paraId="333AAC14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 xml:space="preserve">- Tương tác: </w:t>
            </w:r>
            <w:r w:rsidRPr="00E76BEC">
              <w:rPr>
                <w:b/>
              </w:rPr>
              <w:br/>
              <w:t xml:space="preserve">- Bao gồm: </w:t>
            </w:r>
            <w:r w:rsidRPr="00E76BEC">
              <w:rPr>
                <w:b/>
              </w:rPr>
              <w:br/>
              <w:t xml:space="preserve">- Mở rộng: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461500" w:rsidRPr="00E76BEC" w14:paraId="7D7A9686" w14:textId="77777777" w:rsidTr="005D2441">
        <w:tc>
          <w:tcPr>
            <w:tcW w:w="8640" w:type="dxa"/>
            <w:gridSpan w:val="3"/>
          </w:tcPr>
          <w:p w14:paraId="20AD4FF1" w14:textId="2D689644" w:rsidR="00461500" w:rsidRPr="00461500" w:rsidRDefault="00461500" w:rsidP="00461500">
            <w:pPr>
              <w:spacing w:after="0"/>
              <w:rPr>
                <w:bCs/>
              </w:rPr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Pr="00461500">
              <w:rPr>
                <w:bCs/>
              </w:rPr>
              <w:t>1. Người dùng nhập từ khóa tìm kiếm (tên môn) hoặc chọn các bộ lọc (Khu vực, Mức học phí, Hình thức dạy).</w:t>
            </w:r>
          </w:p>
          <w:p w14:paraId="49077D44" w14:textId="21406E91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>2. Người dùng nhấn nút "Tìm kiếm/Lọc".</w:t>
            </w:r>
          </w:p>
          <w:p w14:paraId="7CC50895" w14:textId="5376D999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>3. Hệ thống truy vấn Database dựa trên các tham số đã chọn.</w:t>
            </w:r>
          </w:p>
          <w:p w14:paraId="19A3AA68" w14:textId="78112007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>4. Hệ thống trả về danh sách các lớp học thỏa mãn điều kiện.</w:t>
            </w:r>
          </w:p>
          <w:p w14:paraId="74CB0269" w14:textId="4D776012" w:rsidR="00461500" w:rsidRPr="00461500" w:rsidRDefault="00461500" w:rsidP="00461500">
            <w:pPr>
              <w:spacing w:after="0"/>
              <w:rPr>
                <w:bCs/>
              </w:rPr>
            </w:pPr>
            <w:r w:rsidRPr="00461500">
              <w:rPr>
                <w:bCs/>
              </w:rPr>
              <w:t>5. Người dùng xem danh sách kết quả.</w:t>
            </w:r>
          </w:p>
          <w:p w14:paraId="2426BF03" w14:textId="77AD63E8" w:rsidR="00461500" w:rsidRPr="00E76BEC" w:rsidRDefault="00461500" w:rsidP="005D2441">
            <w:pPr>
              <w:spacing w:after="0"/>
              <w:rPr>
                <w:b/>
              </w:rPr>
            </w:pPr>
            <w:r w:rsidRPr="00461500">
              <w:rPr>
                <w:bCs/>
              </w:rPr>
              <w:t>6. Ca sử dụng kết thúc.</w:t>
            </w:r>
          </w:p>
        </w:tc>
      </w:tr>
      <w:tr w:rsidR="00461500" w:rsidRPr="00E76BEC" w14:paraId="6E234661" w14:textId="77777777" w:rsidTr="005D2441">
        <w:tc>
          <w:tcPr>
            <w:tcW w:w="8640" w:type="dxa"/>
            <w:gridSpan w:val="3"/>
          </w:tcPr>
          <w:p w14:paraId="62ED9AF9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</w:p>
          <w:p w14:paraId="505F2BE1" w14:textId="77777777" w:rsidR="00461500" w:rsidRPr="00E76BEC" w:rsidRDefault="00461500" w:rsidP="005D2441">
            <w:pPr>
              <w:spacing w:after="0"/>
              <w:rPr>
                <w:b/>
              </w:rPr>
            </w:pPr>
          </w:p>
        </w:tc>
      </w:tr>
      <w:tr w:rsidR="00461500" w:rsidRPr="00E76BEC" w14:paraId="348ED95E" w14:textId="77777777" w:rsidTr="005D2441">
        <w:tc>
          <w:tcPr>
            <w:tcW w:w="8640" w:type="dxa"/>
            <w:gridSpan w:val="3"/>
          </w:tcPr>
          <w:p w14:paraId="5A4FE9CD" w14:textId="77777777" w:rsidR="00461500" w:rsidRPr="00E76BEC" w:rsidRDefault="00461500" w:rsidP="005D2441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luồng ngoại lệ/Tương đương: </w:t>
            </w:r>
          </w:p>
          <w:p w14:paraId="46C95356" w14:textId="4449CE64" w:rsidR="00461500" w:rsidRPr="00461500" w:rsidRDefault="00461500" w:rsidP="005D2441">
            <w:pPr>
              <w:spacing w:after="0"/>
            </w:pPr>
            <w:r w:rsidRPr="00461500">
              <w:t>4a. Không có kết quả: Hệ thống hiển thị thông báo "Không tìm thấy lớp học phù hợp với yêu cầu của bạn" và gợi ý các lớp liên quan.</w:t>
            </w:r>
          </w:p>
        </w:tc>
      </w:tr>
    </w:tbl>
    <w:p w14:paraId="6735BDCB" w14:textId="77777777" w:rsidR="00461500" w:rsidRPr="00E76BEC" w:rsidRDefault="00461500" w:rsidP="00461500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7E81D148" w14:textId="77777777" w:rsidR="000B70E6" w:rsidRDefault="000B70E6"/>
    <w:sectPr w:rsidR="000B70E6" w:rsidSect="004615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0E6"/>
    <w:rsid w:val="000B70E6"/>
    <w:rsid w:val="00461500"/>
    <w:rsid w:val="00476305"/>
    <w:rsid w:val="0089055E"/>
    <w:rsid w:val="00D3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A146"/>
  <w15:chartTrackingRefBased/>
  <w15:docId w15:val="{2F5EB948-95F6-4849-962E-E7FA2CB4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50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5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Administrator</cp:lastModifiedBy>
  <cp:revision>4</cp:revision>
  <dcterms:created xsi:type="dcterms:W3CDTF">2026-04-06T09:14:00Z</dcterms:created>
  <dcterms:modified xsi:type="dcterms:W3CDTF">2026-04-08T14:03:00Z</dcterms:modified>
</cp:coreProperties>
</file>