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76CD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1.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Trình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bày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khái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niệm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trong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máy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ảo</w:t>
      </w:r>
      <w:proofErr w:type="spellEnd"/>
    </w:p>
    <w:p w14:paraId="77576405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2.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Trình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bày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các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yêu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cầu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về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lập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lịch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cho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công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nghệ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máy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ảo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?</w:t>
      </w:r>
    </w:p>
    <w:p w14:paraId="6EA513F1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3.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Trình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bày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thuật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toán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vòng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tròn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được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sử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dụng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để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lập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lịch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</w:t>
      </w:r>
    </w:p>
    <w:p w14:paraId="4DFAF5C4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4.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Trình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bày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ý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tưởng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cơ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bản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của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thuật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toán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tín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dụng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được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sử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dụng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để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lập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lịch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</w:t>
      </w:r>
    </w:p>
    <w:p w14:paraId="2FB34BBA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5.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Một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trung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tâm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dữ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liệu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có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1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máy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chủ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với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cấu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hình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 2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nhân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Có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3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máy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ảo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với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1 vCPU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trong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hệ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thống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với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thời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gian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vào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hàng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đợi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là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0.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Giả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sử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ban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đầu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vCPU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của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VM1, VM2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nằm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trong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hàng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đợi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CPU0, vCPU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của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VM3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nằm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trong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hàng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đợi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CPU1.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Thời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gian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CPU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của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mỗi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VM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là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2.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Giả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sử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một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lát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cắt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thời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gian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có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giá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trị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là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1.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Xác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định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thông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tin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lập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lịch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cho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các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VM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theo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thuật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toán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vòng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tròn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/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tín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dụng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: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thời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gian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bắt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đầu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,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thời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gian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kết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thúc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,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thời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gian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chờ</w:t>
      </w:r>
      <w:proofErr w:type="spellEnd"/>
    </w:p>
    <w:p w14:paraId="0C6CEB27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6.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Một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trung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tâm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dữ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liệu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có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1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máy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chủ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với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cấu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hình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sau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:</w:t>
      </w:r>
    </w:p>
    <w:p w14:paraId="4985DCB5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Máy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1: Sun Niagara 2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nhân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x1, DRAM 16GB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và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ổ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cứng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1TB. Trung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tâm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dữ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liệu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triển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khai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ảo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hóa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loại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1.</w:t>
      </w:r>
    </w:p>
    <w:p w14:paraId="2F70E5AB" w14:textId="77777777" w:rsidR="00B800EA" w:rsidRPr="00B800EA" w:rsidRDefault="00B800EA" w:rsidP="00B800EA">
      <w:pPr>
        <w:pStyle w:val="NormalWeb"/>
        <w:ind w:right="72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0BBA15C" w14:textId="1927A9C4" w:rsidR="00F84171" w:rsidRDefault="00B800EA" w:rsidP="00B800EA">
      <w:pPr>
        <w:pStyle w:val="NormalWeb"/>
        <w:ind w:right="720"/>
      </w:pP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Giả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sử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có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các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máy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ảo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sau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trong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hệ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proofErr w:type="spellStart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thống</w:t>
      </w:r>
      <w:proofErr w:type="spellEnd"/>
      <w:r w:rsidRPr="00B800EA">
        <w:rPr>
          <w:rFonts w:asciiTheme="minorHAnsi" w:eastAsiaTheme="minorHAnsi" w:hAnsiTheme="minorHAnsi" w:cstheme="minorBidi"/>
          <w:sz w:val="22"/>
          <w:szCs w:val="22"/>
          <w:lang w:val="en-US"/>
        </w:rPr>
        <w:t>:</w:t>
      </w:r>
    </w:p>
    <w:tbl>
      <w:tblPr>
        <w:tblW w:w="9041" w:type="dxa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635"/>
        <w:gridCol w:w="2531"/>
        <w:gridCol w:w="2531"/>
        <w:gridCol w:w="2344"/>
      </w:tblGrid>
      <w:tr w:rsidR="00F84171" w14:paraId="6122D93D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29F879" w14:textId="0DF91C00" w:rsidR="00F84171" w:rsidRDefault="00F84171" w:rsidP="007568DA">
            <w:pPr>
              <w:pStyle w:val="NormalWeb"/>
              <w:jc w:val="center"/>
            </w:pPr>
            <w:r>
              <w:t>VM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25F40E" w14:textId="10C31812" w:rsidR="00F84171" w:rsidRDefault="00F84171" w:rsidP="007568DA">
            <w:pPr>
              <w:pStyle w:val="NormalWeb"/>
              <w:jc w:val="center"/>
            </w:pPr>
            <w:r>
              <w:t>Nr CPU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2E20AF" w14:textId="3526786C" w:rsidR="00F84171" w:rsidRDefault="00F65F45" w:rsidP="007568DA">
            <w:pPr>
              <w:pStyle w:val="NormalWeb"/>
              <w:jc w:val="center"/>
            </w:pPr>
            <w:r>
              <w:t>Time get in</w:t>
            </w:r>
            <w:r w:rsidR="00F84171">
              <w:t xml:space="preserve"> queue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A8B48A" w14:textId="4B0984B4" w:rsidR="00F84171" w:rsidRDefault="00F84171" w:rsidP="007568DA">
            <w:pPr>
              <w:pStyle w:val="NormalWeb"/>
              <w:jc w:val="center"/>
            </w:pPr>
            <w:r>
              <w:t>CPU</w:t>
            </w:r>
            <w:r w:rsidR="00F65F45">
              <w:t xml:space="preserve"> duration</w:t>
            </w:r>
          </w:p>
        </w:tc>
      </w:tr>
      <w:tr w:rsidR="00F84171" w14:paraId="5555D1BC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F4E177" w14:textId="73C30E3F" w:rsidR="00F84171" w:rsidRDefault="00F84171" w:rsidP="007568DA">
            <w:pPr>
              <w:pStyle w:val="NormalWeb"/>
              <w:jc w:val="center"/>
            </w:pPr>
            <w:r>
              <w:t>VM</w:t>
            </w:r>
            <w:r>
              <w:rPr>
                <w:vertAlign w:val="subscript"/>
              </w:rPr>
              <w:t>1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5E4093" w14:textId="6615A81D" w:rsidR="00F84171" w:rsidRDefault="00F84171" w:rsidP="007568D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7A3FB7" w14:textId="4679DFDD" w:rsidR="00F84171" w:rsidRDefault="00F84171" w:rsidP="007568DA">
            <w:pPr>
              <w:pStyle w:val="NormalWeb"/>
              <w:jc w:val="center"/>
            </w:pPr>
            <w:r>
              <w:t>0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EB0CC5" w14:textId="6C7645E8" w:rsidR="00F84171" w:rsidRDefault="002B56A1" w:rsidP="007568DA">
            <w:pPr>
              <w:pStyle w:val="NormalWeb"/>
              <w:jc w:val="center"/>
            </w:pPr>
            <w:r>
              <w:t>4</w:t>
            </w:r>
          </w:p>
        </w:tc>
      </w:tr>
      <w:tr w:rsidR="00F84171" w14:paraId="65402AC4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5BEFFD" w14:textId="1D066F1D" w:rsidR="00F84171" w:rsidRDefault="00F84171" w:rsidP="007568DA">
            <w:pPr>
              <w:pStyle w:val="NormalWeb"/>
              <w:jc w:val="center"/>
            </w:pPr>
            <w:r>
              <w:t>VM</w:t>
            </w:r>
            <w:r>
              <w:rPr>
                <w:vertAlign w:val="subscript"/>
              </w:rPr>
              <w:t>2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3D5227" w14:textId="67DF60F6" w:rsidR="00F84171" w:rsidRDefault="00F84171" w:rsidP="007568DA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129CD1" w14:textId="4CD67B94" w:rsidR="00F84171" w:rsidRDefault="00F84171" w:rsidP="007568DA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16EAF3" w14:textId="1CD56896" w:rsidR="00F84171" w:rsidRDefault="00D65C0F" w:rsidP="007568DA">
            <w:pPr>
              <w:pStyle w:val="NormalWeb"/>
              <w:jc w:val="center"/>
            </w:pPr>
            <w:r>
              <w:t>3</w:t>
            </w:r>
          </w:p>
        </w:tc>
      </w:tr>
      <w:tr w:rsidR="00F84171" w14:paraId="55708D95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B58DC6" w14:textId="1AE1787D" w:rsidR="00F84171" w:rsidRDefault="00F84171" w:rsidP="007568DA">
            <w:pPr>
              <w:pStyle w:val="NormalWeb"/>
              <w:jc w:val="center"/>
            </w:pPr>
            <w:r>
              <w:t>VM</w:t>
            </w:r>
            <w:r>
              <w:rPr>
                <w:vertAlign w:val="subscript"/>
              </w:rPr>
              <w:t>3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17DAAE" w14:textId="7F97A3F1" w:rsidR="00F84171" w:rsidRDefault="00F84171" w:rsidP="007568D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0CC655" w14:textId="2D699472" w:rsidR="00F84171" w:rsidRDefault="00D65C0F" w:rsidP="007568D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21B02E" w14:textId="13E156EE" w:rsidR="00F84171" w:rsidRDefault="00F84171" w:rsidP="007568DA">
            <w:pPr>
              <w:pStyle w:val="NormalWeb"/>
              <w:jc w:val="center"/>
            </w:pPr>
            <w:r>
              <w:t>2</w:t>
            </w:r>
          </w:p>
        </w:tc>
      </w:tr>
      <w:tr w:rsidR="00D65C0F" w14:paraId="5A9E6707" w14:textId="77777777" w:rsidTr="00F84171">
        <w:trPr>
          <w:tblCellSpacing w:w="7" w:type="dxa"/>
          <w:jc w:val="center"/>
        </w:trPr>
        <w:tc>
          <w:tcPr>
            <w:tcW w:w="8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CD4E3F" w14:textId="31810F17" w:rsidR="00D65C0F" w:rsidRDefault="00D65C0F" w:rsidP="007568DA">
            <w:pPr>
              <w:pStyle w:val="NormalWeb"/>
              <w:jc w:val="center"/>
            </w:pPr>
            <w:r>
              <w:t>VM4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3F8023" w14:textId="3F2CA079" w:rsidR="00D65C0F" w:rsidRDefault="00D65C0F" w:rsidP="007568DA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13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236980" w14:textId="2E1527DC" w:rsidR="00D65C0F" w:rsidRDefault="00D65C0F" w:rsidP="007568DA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1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932279" w14:textId="46709761" w:rsidR="00D65C0F" w:rsidRDefault="00D65C0F" w:rsidP="007568DA">
            <w:pPr>
              <w:pStyle w:val="NormalWeb"/>
              <w:jc w:val="center"/>
            </w:pPr>
            <w:r>
              <w:t>2</w:t>
            </w:r>
          </w:p>
        </w:tc>
      </w:tr>
    </w:tbl>
    <w:p w14:paraId="56449958" w14:textId="77777777" w:rsidR="00F84171" w:rsidRDefault="00F84171" w:rsidP="00F07CD4"/>
    <w:p w14:paraId="041C97CD" w14:textId="66B1FEF8" w:rsidR="00B800EA" w:rsidRPr="00B800EA" w:rsidRDefault="00B800EA" w:rsidP="00B800EA">
      <w:pPr>
        <w:rPr>
          <w:szCs w:val="21"/>
        </w:rPr>
      </w:pPr>
      <w:proofErr w:type="spellStart"/>
      <w:r w:rsidRPr="00B800EA">
        <w:rPr>
          <w:szCs w:val="21"/>
        </w:rPr>
        <w:t>Giả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sử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một</w:t>
      </w:r>
      <w:proofErr w:type="spellEnd"/>
      <w:r w:rsidRPr="00B800EA">
        <w:rPr>
          <w:szCs w:val="21"/>
        </w:rPr>
        <w:t xml:space="preserve"> </w:t>
      </w:r>
      <w:proofErr w:type="spellStart"/>
      <w:r>
        <w:rPr>
          <w:szCs w:val="21"/>
        </w:rPr>
        <w:t>khe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thời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gian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có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giá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trị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là</w:t>
      </w:r>
      <w:proofErr w:type="spellEnd"/>
      <w:r w:rsidRPr="00B800EA">
        <w:rPr>
          <w:szCs w:val="21"/>
        </w:rPr>
        <w:t xml:space="preserve"> 2.</w:t>
      </w:r>
    </w:p>
    <w:p w14:paraId="461EE3E7" w14:textId="19D2130A" w:rsidR="00F22305" w:rsidRDefault="00B800EA" w:rsidP="00B800EA">
      <w:proofErr w:type="spellStart"/>
      <w:r w:rsidRPr="00B800EA">
        <w:rPr>
          <w:szCs w:val="21"/>
        </w:rPr>
        <w:t>Xác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định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thông</w:t>
      </w:r>
      <w:proofErr w:type="spellEnd"/>
      <w:r w:rsidRPr="00B800EA">
        <w:rPr>
          <w:szCs w:val="21"/>
        </w:rPr>
        <w:t xml:space="preserve"> tin </w:t>
      </w:r>
      <w:proofErr w:type="spellStart"/>
      <w:r w:rsidRPr="00B800EA">
        <w:rPr>
          <w:szCs w:val="21"/>
        </w:rPr>
        <w:t>lập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lịch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cho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các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máy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ảo</w:t>
      </w:r>
      <w:proofErr w:type="spellEnd"/>
      <w:r w:rsidRPr="00B800EA">
        <w:rPr>
          <w:szCs w:val="21"/>
        </w:rPr>
        <w:t xml:space="preserve"> (VM) </w:t>
      </w:r>
      <w:proofErr w:type="spellStart"/>
      <w:r w:rsidRPr="00B800EA">
        <w:rPr>
          <w:szCs w:val="21"/>
        </w:rPr>
        <w:t>theo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thuật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toán</w:t>
      </w:r>
      <w:proofErr w:type="spellEnd"/>
      <w:r w:rsidRPr="00B800EA">
        <w:rPr>
          <w:szCs w:val="21"/>
        </w:rPr>
        <w:t xml:space="preserve"> </w:t>
      </w:r>
      <w:r>
        <w:rPr>
          <w:szCs w:val="21"/>
        </w:rPr>
        <w:t>round robin</w:t>
      </w:r>
      <w:r w:rsidRPr="00B800EA">
        <w:rPr>
          <w:szCs w:val="21"/>
        </w:rPr>
        <w:t>/</w:t>
      </w:r>
      <w:r>
        <w:rPr>
          <w:szCs w:val="21"/>
        </w:rPr>
        <w:t>credit</w:t>
      </w:r>
      <w:r w:rsidRPr="00B800EA">
        <w:rPr>
          <w:szCs w:val="21"/>
        </w:rPr>
        <w:t>: th</w:t>
      </w:r>
      <w:proofErr w:type="spellStart"/>
      <w:r w:rsidRPr="00B800EA">
        <w:rPr>
          <w:szCs w:val="21"/>
        </w:rPr>
        <w:t>ời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gian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bắt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đầu</w:t>
      </w:r>
      <w:proofErr w:type="spellEnd"/>
      <w:r w:rsidRPr="00B800EA">
        <w:rPr>
          <w:szCs w:val="21"/>
        </w:rPr>
        <w:t xml:space="preserve">, </w:t>
      </w:r>
      <w:proofErr w:type="spellStart"/>
      <w:r w:rsidRPr="00B800EA">
        <w:rPr>
          <w:szCs w:val="21"/>
        </w:rPr>
        <w:t>thời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gian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kết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thúc</w:t>
      </w:r>
      <w:proofErr w:type="spellEnd"/>
      <w:r w:rsidRPr="00B800EA">
        <w:rPr>
          <w:szCs w:val="21"/>
        </w:rPr>
        <w:t xml:space="preserve">, </w:t>
      </w:r>
      <w:proofErr w:type="spellStart"/>
      <w:r w:rsidRPr="00B800EA">
        <w:rPr>
          <w:szCs w:val="21"/>
        </w:rPr>
        <w:t>thời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gian</w:t>
      </w:r>
      <w:proofErr w:type="spellEnd"/>
      <w:r w:rsidRPr="00B800EA">
        <w:rPr>
          <w:szCs w:val="21"/>
        </w:rPr>
        <w:t xml:space="preserve"> </w:t>
      </w:r>
      <w:proofErr w:type="spellStart"/>
      <w:r w:rsidRPr="00B800EA">
        <w:rPr>
          <w:szCs w:val="21"/>
        </w:rPr>
        <w:t>chờ</w:t>
      </w:r>
      <w:proofErr w:type="spellEnd"/>
      <w:r w:rsidRPr="00B800EA">
        <w:rPr>
          <w:szCs w:val="21"/>
        </w:rPr>
        <w:t>.</w:t>
      </w:r>
    </w:p>
    <w:sectPr w:rsidR="00F2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DD9"/>
    <w:multiLevelType w:val="hybridMultilevel"/>
    <w:tmpl w:val="EABCF154"/>
    <w:lvl w:ilvl="0" w:tplc="9934EF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4105">
    <w:abstractNumId w:val="1"/>
  </w:num>
  <w:num w:numId="2" w16cid:durableId="328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D01"/>
    <w:rsid w:val="000360AF"/>
    <w:rsid w:val="00041D01"/>
    <w:rsid w:val="000E2741"/>
    <w:rsid w:val="002B56A1"/>
    <w:rsid w:val="002F073C"/>
    <w:rsid w:val="003E572E"/>
    <w:rsid w:val="006B7B67"/>
    <w:rsid w:val="00851F8B"/>
    <w:rsid w:val="008531BC"/>
    <w:rsid w:val="008B06B3"/>
    <w:rsid w:val="008E13E9"/>
    <w:rsid w:val="00AF2566"/>
    <w:rsid w:val="00B800EA"/>
    <w:rsid w:val="00BD3F89"/>
    <w:rsid w:val="00C74BCB"/>
    <w:rsid w:val="00CE2439"/>
    <w:rsid w:val="00D57D75"/>
    <w:rsid w:val="00D65C0F"/>
    <w:rsid w:val="00E66FD8"/>
    <w:rsid w:val="00EA0D1A"/>
    <w:rsid w:val="00F07CD4"/>
    <w:rsid w:val="00F22305"/>
    <w:rsid w:val="00F65F45"/>
    <w:rsid w:val="00F82524"/>
    <w:rsid w:val="00F84171"/>
    <w:rsid w:val="00FA36F4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NormalWeb">
    <w:name w:val="Normal (Web)"/>
    <w:basedOn w:val="Normal"/>
    <w:semiHidden/>
    <w:rsid w:val="00F84171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12</cp:revision>
  <dcterms:created xsi:type="dcterms:W3CDTF">2021-08-10T08:26:00Z</dcterms:created>
  <dcterms:modified xsi:type="dcterms:W3CDTF">2025-07-28T07:02:00Z</dcterms:modified>
</cp:coreProperties>
</file>