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543F2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  <w:sz w:val="40"/>
          <w:szCs w:val="40"/>
          <w:lang w:val="en-IN"/>
        </w:rPr>
      </w:pPr>
      <w:bookmarkStart w:id="0" w:name="_Hlk219808233"/>
      <w:bookmarkEnd w:id="0"/>
      <w:r w:rsidRPr="00543F29">
        <w:rPr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543F29">
        <w:rPr>
          <w:b/>
          <w:bCs/>
          <w:color w:val="000000"/>
          <w:sz w:val="40"/>
          <w:szCs w:val="40"/>
          <w:lang w:val="en-IN"/>
        </w:rPr>
        <w:t>1</w:t>
      </w:r>
      <w:r w:rsidRPr="00543F29">
        <w:rPr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543F29">
        <w:rPr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</w:rPr>
      </w:pPr>
      <w:r w:rsidRPr="00543F29">
        <w:rPr>
          <w:b/>
          <w:bCs/>
          <w:color w:val="000000"/>
        </w:rPr>
        <w:t>Objective</w:t>
      </w:r>
    </w:p>
    <w:p w14:paraId="04C633ED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color w:val="000000"/>
        </w:rPr>
      </w:pPr>
      <w:r w:rsidRPr="00543F29">
        <w:rPr>
          <w:color w:val="000000"/>
        </w:rPr>
        <w:t>Learn and practice the fundamental Docker CLI commands to:</w:t>
      </w:r>
    </w:p>
    <w:p w14:paraId="42C2B62E" w14:textId="77777777" w:rsidR="005206BD" w:rsidRPr="00543F29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color w:val="000000"/>
        </w:rPr>
      </w:pPr>
      <w:r w:rsidRPr="00543F29">
        <w:rPr>
          <w:color w:val="000000"/>
        </w:rPr>
        <w:t>Manage images and containers</w:t>
      </w:r>
    </w:p>
    <w:p w14:paraId="42D3ED8F" w14:textId="77777777" w:rsidR="005206BD" w:rsidRPr="00543F29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color w:val="000000"/>
        </w:rPr>
      </w:pPr>
      <w:r w:rsidRPr="00543F29">
        <w:rPr>
          <w:color w:val="000000"/>
        </w:rPr>
        <w:t>Understand container lifecycle</w:t>
      </w:r>
    </w:p>
    <w:p w14:paraId="574D6189" w14:textId="77777777" w:rsidR="005206BD" w:rsidRPr="00543F29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color w:val="000000"/>
        </w:rPr>
      </w:pPr>
      <w:r w:rsidRPr="00543F29">
        <w:rPr>
          <w:color w:val="000000"/>
        </w:rPr>
        <w:t>Build and run applications using Docker</w:t>
      </w:r>
    </w:p>
    <w:p w14:paraId="4EA3B5C3" w14:textId="2C722FE3" w:rsidR="005206BD" w:rsidRPr="00543F29" w:rsidRDefault="005206BD" w:rsidP="005206BD">
      <w:pPr>
        <w:pStyle w:val="NormalWeb"/>
        <w:spacing w:line="480" w:lineRule="auto"/>
        <w:ind w:left="-142"/>
        <w:rPr>
          <w:color w:val="000000"/>
        </w:rPr>
      </w:pPr>
    </w:p>
    <w:p w14:paraId="7980D061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</w:rPr>
      </w:pPr>
      <w:r w:rsidRPr="00543F29">
        <w:rPr>
          <w:b/>
          <w:bCs/>
          <w:color w:val="000000"/>
        </w:rPr>
        <w:t>1. Setup</w:t>
      </w:r>
    </w:p>
    <w:p w14:paraId="5DC71192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</w:rPr>
      </w:pPr>
      <w:r w:rsidRPr="00543F29">
        <w:rPr>
          <w:b/>
          <w:bCs/>
          <w:color w:val="000000"/>
        </w:rPr>
        <w:t>Prerequisites</w:t>
      </w:r>
    </w:p>
    <w:p w14:paraId="38FA0374" w14:textId="77777777" w:rsidR="005206BD" w:rsidRPr="00543F29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color w:val="000000"/>
        </w:rPr>
      </w:pPr>
      <w:r w:rsidRPr="00543F29">
        <w:rPr>
          <w:color w:val="000000"/>
        </w:rPr>
        <w:t>Docker installed on your system</w:t>
      </w:r>
      <w:r w:rsidRPr="00543F29">
        <w:rPr>
          <w:color w:val="000000"/>
        </w:rPr>
        <w:br/>
        <w:t>(Check using: docker --version)</w:t>
      </w:r>
    </w:p>
    <w:p w14:paraId="6A6344D1" w14:textId="77777777" w:rsidR="005206BD" w:rsidRPr="00543F29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color w:val="000000"/>
        </w:rPr>
      </w:pPr>
      <w:r w:rsidRPr="00543F29">
        <w:rPr>
          <w:color w:val="000000"/>
        </w:rPr>
        <w:t>Internet access to pull images</w:t>
      </w:r>
    </w:p>
    <w:p w14:paraId="7D53F14B" w14:textId="33A3D415" w:rsidR="005206BD" w:rsidRPr="00543F29" w:rsidRDefault="005206BD" w:rsidP="005206BD">
      <w:pPr>
        <w:pStyle w:val="NormalWeb"/>
        <w:spacing w:line="480" w:lineRule="auto"/>
        <w:ind w:left="-142"/>
        <w:rPr>
          <w:color w:val="000000"/>
        </w:rPr>
      </w:pPr>
    </w:p>
    <w:p w14:paraId="185CD59E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</w:rPr>
      </w:pPr>
      <w:r w:rsidRPr="00543F29">
        <w:rPr>
          <w:b/>
          <w:bCs/>
          <w:color w:val="000000"/>
        </w:rPr>
        <w:t>2. Basic Docker Commands</w:t>
      </w:r>
    </w:p>
    <w:p w14:paraId="3C7BBC2E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</w:rPr>
      </w:pPr>
      <w:r w:rsidRPr="00543F29">
        <w:rPr>
          <w:b/>
          <w:bCs/>
          <w:color w:val="000000"/>
        </w:rPr>
        <w:t>Step 1: Verify Installation</w:t>
      </w:r>
    </w:p>
    <w:p w14:paraId="71EF09DF" w14:textId="2A0A9AD1" w:rsidR="005206BD" w:rsidRPr="00543F29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  <w:r w:rsidRPr="00543F29">
        <w:rPr>
          <w:color w:val="000000"/>
        </w:rPr>
        <w:t xml:space="preserve">docker </w:t>
      </w:r>
      <w:r w:rsidR="00B279F1" w:rsidRPr="00543F29">
        <w:rPr>
          <w:color w:val="000000"/>
        </w:rPr>
        <w:t>–</w:t>
      </w:r>
      <w:r w:rsidRPr="00543F29">
        <w:rPr>
          <w:color w:val="000000"/>
        </w:rPr>
        <w:t>version</w:t>
      </w:r>
    </w:p>
    <w:p w14:paraId="4F61970D" w14:textId="70FEBA5D" w:rsidR="00B279F1" w:rsidRPr="00543F29" w:rsidRDefault="008C0106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  <w:r w:rsidRPr="00543F29">
        <w:rPr>
          <w:color w:val="000000"/>
        </w:rPr>
        <w:drawing>
          <wp:inline distT="0" distB="0" distL="0" distR="0" wp14:anchorId="77406E0E" wp14:editId="7DCAFB0E">
            <wp:extent cx="4801270" cy="781159"/>
            <wp:effectExtent l="0" t="0" r="0" b="0"/>
            <wp:docPr id="192842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29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D0BC" w14:textId="77777777" w:rsidR="00B279F1" w:rsidRPr="00543F29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</w:p>
    <w:p w14:paraId="7A5AB60E" w14:textId="419CCC92" w:rsidR="005206BD" w:rsidRPr="00543F29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  <w:r w:rsidRPr="00543F29">
        <w:rPr>
          <w:color w:val="000000"/>
        </w:rPr>
        <w:lastRenderedPageBreak/>
        <w:t>docker info</w:t>
      </w:r>
    </w:p>
    <w:p w14:paraId="33D27580" w14:textId="6424050A" w:rsidR="00B279F1" w:rsidRPr="00543F29" w:rsidRDefault="008C0106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  <w:r w:rsidRPr="00543F29">
        <w:rPr>
          <w:color w:val="000000"/>
        </w:rPr>
        <w:drawing>
          <wp:inline distT="0" distB="0" distL="0" distR="0" wp14:anchorId="54E23B54" wp14:editId="430FD0D8">
            <wp:extent cx="5731510" cy="4244975"/>
            <wp:effectExtent l="0" t="0" r="2540" b="3175"/>
            <wp:docPr id="112480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4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35A5" w14:textId="7F57D5CD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color w:val="000000"/>
        </w:rPr>
      </w:pPr>
      <w:r w:rsidRPr="00543F29">
        <w:rPr>
          <w:i/>
          <w:iCs/>
          <w:color w:val="000000"/>
        </w:rPr>
        <w:t>Expected Output:</w:t>
      </w:r>
      <w:r w:rsidRPr="00543F29">
        <w:rPr>
          <w:color w:val="000000"/>
        </w:rPr>
        <w:t xml:space="preserve"> Docker version and system details.</w:t>
      </w:r>
    </w:p>
    <w:p w14:paraId="00A1A67B" w14:textId="77777777" w:rsidR="005206BD" w:rsidRPr="00543F29" w:rsidRDefault="00000000" w:rsidP="005206BD">
      <w:pPr>
        <w:pStyle w:val="NormalWeb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</w:rPr>
      </w:pPr>
    </w:p>
    <w:p w14:paraId="547C5E40" w14:textId="4850C46B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</w:rPr>
      </w:pPr>
      <w:r w:rsidRPr="00543F29">
        <w:rPr>
          <w:b/>
          <w:bCs/>
          <w:color w:val="000000"/>
        </w:rPr>
        <w:t>Step 2: Pull an Image from Docker Hub</w:t>
      </w:r>
    </w:p>
    <w:p w14:paraId="4238A57A" w14:textId="77777777" w:rsidR="005206BD" w:rsidRPr="00543F29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  <w:r w:rsidRPr="00543F29">
        <w:rPr>
          <w:color w:val="000000"/>
        </w:rPr>
        <w:t xml:space="preserve">docker pull </w:t>
      </w:r>
      <w:proofErr w:type="spellStart"/>
      <w:r w:rsidRPr="00543F29">
        <w:rPr>
          <w:color w:val="000000"/>
        </w:rPr>
        <w:t>ubuntu:latest</w:t>
      </w:r>
      <w:proofErr w:type="spellEnd"/>
    </w:p>
    <w:p w14:paraId="360A6DA1" w14:textId="3A2ADA4E" w:rsidR="00B279F1" w:rsidRPr="00543F29" w:rsidRDefault="00FF3FE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  <w:r w:rsidRPr="00543F29">
        <w:rPr>
          <w:color w:val="000000"/>
        </w:rPr>
        <w:drawing>
          <wp:inline distT="0" distB="0" distL="0" distR="0" wp14:anchorId="1905A9BF" wp14:editId="7F2DEBAD">
            <wp:extent cx="5731510" cy="868680"/>
            <wp:effectExtent l="0" t="0" r="2540" b="7620"/>
            <wp:docPr id="56906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62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1AA" w14:textId="6AC45156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color w:val="000000"/>
        </w:rPr>
      </w:pPr>
      <w:r w:rsidRPr="00543F29">
        <w:rPr>
          <w:i/>
          <w:iCs/>
          <w:color w:val="000000"/>
        </w:rPr>
        <w:t>Explanation:</w:t>
      </w:r>
      <w:r w:rsidRPr="00543F29">
        <w:rPr>
          <w:color w:val="000000"/>
        </w:rPr>
        <w:t xml:space="preserve"> Downloads the latest Ubuntu image from Docker Hub.</w:t>
      </w:r>
    </w:p>
    <w:p w14:paraId="7F7F6026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color w:val="000000"/>
        </w:rPr>
      </w:pPr>
      <w:r w:rsidRPr="00543F29">
        <w:rPr>
          <w:color w:val="000000"/>
        </w:rPr>
        <w:lastRenderedPageBreak/>
        <w:t>Check available images:</w:t>
      </w:r>
    </w:p>
    <w:p w14:paraId="28393D98" w14:textId="77777777" w:rsidR="00B279F1" w:rsidRPr="00543F29" w:rsidRDefault="00B279F1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43F29">
        <w:rPr>
          <w:rFonts w:ascii="Times New Roman" w:hAnsi="Times New Roman" w:cs="Times New Roman"/>
          <w:color w:val="000000"/>
        </w:rPr>
        <w:br w:type="page"/>
      </w:r>
    </w:p>
    <w:p w14:paraId="54989740" w14:textId="647644C6" w:rsidR="005206BD" w:rsidRPr="00543F29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  <w:r w:rsidRPr="00543F29">
        <w:rPr>
          <w:color w:val="000000"/>
        </w:rPr>
        <w:lastRenderedPageBreak/>
        <w:t>docker images</w:t>
      </w:r>
    </w:p>
    <w:p w14:paraId="169A5BF9" w14:textId="764A2291" w:rsidR="00FF3FEF" w:rsidRPr="00543F29" w:rsidRDefault="00FF3FE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  <w:r w:rsidRPr="00543F29">
        <w:rPr>
          <w:color w:val="000000"/>
        </w:rPr>
        <w:drawing>
          <wp:inline distT="0" distB="0" distL="0" distR="0" wp14:anchorId="151D06DF" wp14:editId="33D8A5CD">
            <wp:extent cx="5731510" cy="1037590"/>
            <wp:effectExtent l="0" t="0" r="2540" b="0"/>
            <wp:docPr id="113890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01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71FA" w14:textId="012FEBCD" w:rsidR="00B279F1" w:rsidRPr="00543F29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</w:p>
    <w:p w14:paraId="7CEF5F6B" w14:textId="77777777" w:rsidR="005206BD" w:rsidRPr="00543F29" w:rsidRDefault="00000000" w:rsidP="005206BD">
      <w:pPr>
        <w:pStyle w:val="NormalWeb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</w:rPr>
      </w:pPr>
      <w:r w:rsidRPr="00543F29">
        <w:rPr>
          <w:b/>
          <w:bCs/>
          <w:color w:val="000000"/>
        </w:rPr>
        <w:t>Step 3: Run a Container</w:t>
      </w:r>
    </w:p>
    <w:p w14:paraId="7403FDB8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color w:val="000000"/>
        </w:rPr>
      </w:pPr>
      <w:r w:rsidRPr="00543F29">
        <w:rPr>
          <w:color w:val="000000"/>
        </w:rPr>
        <w:t>Run Ubuntu interactively:</w:t>
      </w:r>
    </w:p>
    <w:p w14:paraId="77941280" w14:textId="0DED9F5A" w:rsidR="006F3F0D" w:rsidRPr="00543F29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color w:val="000000"/>
        </w:rPr>
      </w:pPr>
      <w:r w:rsidRPr="00543F29">
        <w:rPr>
          <w:color w:val="000000"/>
        </w:rPr>
        <w:t xml:space="preserve">docker run -it --name </w:t>
      </w:r>
      <w:proofErr w:type="spellStart"/>
      <w:r w:rsidRPr="00543F29">
        <w:rPr>
          <w:color w:val="000000"/>
        </w:rPr>
        <w:t>myubuntu</w:t>
      </w:r>
      <w:proofErr w:type="spellEnd"/>
      <w:r w:rsidRPr="00543F29">
        <w:rPr>
          <w:color w:val="000000"/>
        </w:rPr>
        <w:t xml:space="preserve"> ubuntu bash</w:t>
      </w:r>
    </w:p>
    <w:p w14:paraId="6B336A36" w14:textId="6FF4AC11" w:rsidR="00B279F1" w:rsidRPr="00543F29" w:rsidRDefault="00FF3FEF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color w:val="000000"/>
        </w:rPr>
      </w:pPr>
      <w:r w:rsidRPr="00543F29">
        <w:rPr>
          <w:color w:val="000000"/>
        </w:rPr>
        <w:drawing>
          <wp:inline distT="0" distB="0" distL="0" distR="0" wp14:anchorId="1879FC8B" wp14:editId="4EEE7EF5">
            <wp:extent cx="5731510" cy="803275"/>
            <wp:effectExtent l="0" t="0" r="2540" b="0"/>
            <wp:docPr id="148521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1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791" w14:textId="77777777" w:rsidR="007136FC" w:rsidRPr="00543F29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color w:val="000000"/>
        </w:rPr>
      </w:pPr>
    </w:p>
    <w:p w14:paraId="4BC7BBD3" w14:textId="1FBE5B5E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color w:val="000000"/>
        </w:rPr>
      </w:pPr>
      <w:r w:rsidRPr="00543F29">
        <w:rPr>
          <w:color w:val="000000"/>
        </w:rPr>
        <w:t>Now you’re inside a running container (prompt will change).</w:t>
      </w:r>
    </w:p>
    <w:p w14:paraId="58F16ADC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color w:val="000000"/>
        </w:rPr>
      </w:pPr>
      <w:r w:rsidRPr="00543F29">
        <w:rPr>
          <w:color w:val="000000"/>
        </w:rPr>
        <w:t>Exit:</w:t>
      </w:r>
    </w:p>
    <w:p w14:paraId="409D4D78" w14:textId="13AC02E0" w:rsidR="005206BD" w:rsidRPr="00543F29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  <w:r w:rsidRPr="00543F29">
        <w:rPr>
          <w:color w:val="000000"/>
        </w:rPr>
        <w:t>E</w:t>
      </w:r>
      <w:r w:rsidR="005206BD" w:rsidRPr="00543F29">
        <w:rPr>
          <w:color w:val="000000"/>
        </w:rPr>
        <w:t>xit</w:t>
      </w:r>
    </w:p>
    <w:p w14:paraId="32C989C2" w14:textId="09AE4644" w:rsidR="00B279F1" w:rsidRPr="00543F29" w:rsidRDefault="00FF3FE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color w:val="000000"/>
        </w:rPr>
      </w:pPr>
      <w:r w:rsidRPr="00543F29">
        <w:rPr>
          <w:color w:val="000000"/>
        </w:rPr>
        <w:drawing>
          <wp:inline distT="0" distB="0" distL="0" distR="0" wp14:anchorId="7DCA58C5" wp14:editId="590771C3">
            <wp:extent cx="5731510" cy="803275"/>
            <wp:effectExtent l="0" t="0" r="2540" b="0"/>
            <wp:docPr id="10814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78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43F29" w:rsidRDefault="00000000" w:rsidP="005206BD">
      <w:pPr>
        <w:pStyle w:val="NormalWeb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</w:rPr>
      </w:pPr>
      <w:r w:rsidRPr="00543F29">
        <w:rPr>
          <w:b/>
          <w:bCs/>
          <w:color w:val="000000"/>
        </w:rPr>
        <w:t>Step 4: List Containers</w:t>
      </w:r>
    </w:p>
    <w:p w14:paraId="1B5EE574" w14:textId="77777777" w:rsidR="005206BD" w:rsidRPr="00543F29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color w:val="000000"/>
        </w:rPr>
      </w:pPr>
      <w:r w:rsidRPr="00543F29">
        <w:rPr>
          <w:color w:val="000000"/>
        </w:rPr>
        <w:t>Show running containers:</w:t>
      </w:r>
    </w:p>
    <w:p w14:paraId="22955AC6" w14:textId="77777777" w:rsidR="005206BD" w:rsidRPr="00543F29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color w:val="000000"/>
        </w:rPr>
      </w:pPr>
      <w:r w:rsidRPr="00543F29">
        <w:rPr>
          <w:color w:val="000000"/>
        </w:rPr>
        <w:lastRenderedPageBreak/>
        <w:t xml:space="preserve">docker </w:t>
      </w:r>
      <w:proofErr w:type="spellStart"/>
      <w:r w:rsidRPr="00543F29">
        <w:rPr>
          <w:color w:val="000000"/>
        </w:rPr>
        <w:t>ps</w:t>
      </w:r>
      <w:proofErr w:type="spellEnd"/>
    </w:p>
    <w:p w14:paraId="14CFA325" w14:textId="375F4A3F" w:rsidR="00B279F1" w:rsidRPr="00543F29" w:rsidRDefault="00FF3FEF" w:rsidP="00FF3FE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color w:val="000000"/>
        </w:rPr>
      </w:pPr>
      <w:r w:rsidRPr="00543F29">
        <w:rPr>
          <w:color w:val="000000"/>
        </w:rPr>
        <w:drawing>
          <wp:inline distT="0" distB="0" distL="0" distR="0" wp14:anchorId="5DB015CC" wp14:editId="384BF60F">
            <wp:extent cx="5379720" cy="491720"/>
            <wp:effectExtent l="0" t="0" r="0" b="3810"/>
            <wp:docPr id="117826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60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9580" cy="49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43F29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color w:val="000000"/>
        </w:rPr>
      </w:pPr>
      <w:r w:rsidRPr="00543F29">
        <w:rPr>
          <w:color w:val="000000"/>
        </w:rPr>
        <w:t>Show all containers (including stopped):</w:t>
      </w:r>
    </w:p>
    <w:p w14:paraId="580AE984" w14:textId="77777777" w:rsidR="005206BD" w:rsidRPr="00543F29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color w:val="000000"/>
        </w:rPr>
      </w:pPr>
      <w:r w:rsidRPr="00543F29">
        <w:rPr>
          <w:color w:val="000000"/>
        </w:rPr>
        <w:t xml:space="preserve">docker </w:t>
      </w:r>
      <w:proofErr w:type="spellStart"/>
      <w:r w:rsidRPr="00543F29">
        <w:rPr>
          <w:color w:val="000000"/>
        </w:rPr>
        <w:t>ps</w:t>
      </w:r>
      <w:proofErr w:type="spellEnd"/>
      <w:r w:rsidRPr="00543F29">
        <w:rPr>
          <w:color w:val="000000"/>
        </w:rPr>
        <w:t xml:space="preserve"> -a</w:t>
      </w:r>
    </w:p>
    <w:p w14:paraId="0F00727A" w14:textId="0CEAA500" w:rsidR="00B279F1" w:rsidRPr="00543F29" w:rsidRDefault="00FF3FEF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color w:val="000000"/>
        </w:rPr>
      </w:pPr>
      <w:r w:rsidRPr="00543F29">
        <w:rPr>
          <w:color w:val="000000"/>
        </w:rPr>
        <w:drawing>
          <wp:inline distT="0" distB="0" distL="0" distR="0" wp14:anchorId="20C89E1C" wp14:editId="13640655">
            <wp:extent cx="5433060" cy="658516"/>
            <wp:effectExtent l="0" t="0" r="0" b="8255"/>
            <wp:docPr id="92726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67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1393" cy="6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43F29" w:rsidRDefault="00000000" w:rsidP="005206BD">
      <w:pPr>
        <w:pStyle w:val="NormalWeb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</w:rPr>
      </w:pPr>
      <w:r w:rsidRPr="00543F29">
        <w:rPr>
          <w:b/>
          <w:bCs/>
          <w:color w:val="000000"/>
        </w:rPr>
        <w:t>Step 5: Start / Stop / Remove Containers</w:t>
      </w:r>
    </w:p>
    <w:p w14:paraId="3242AB1D" w14:textId="77777777" w:rsidR="005206BD" w:rsidRPr="00543F29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t># Start a stopped container</w:t>
      </w:r>
    </w:p>
    <w:p w14:paraId="3D726EAF" w14:textId="666432C8" w:rsidR="005206BD" w:rsidRPr="00543F29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t>docker start &lt;</w:t>
      </w:r>
      <w:proofErr w:type="spellStart"/>
      <w:r w:rsidRPr="00543F29">
        <w:rPr>
          <w:color w:val="000000"/>
        </w:rPr>
        <w:t>container_id</w:t>
      </w:r>
      <w:proofErr w:type="spellEnd"/>
      <w:r w:rsidRPr="00543F29">
        <w:rPr>
          <w:color w:val="000000"/>
        </w:rPr>
        <w:t>&gt;</w:t>
      </w:r>
    </w:p>
    <w:p w14:paraId="6A0CF568" w14:textId="77777777" w:rsidR="005206BD" w:rsidRPr="00543F29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t># Stop a running container</w:t>
      </w:r>
    </w:p>
    <w:p w14:paraId="0E2F7BB7" w14:textId="77777777" w:rsidR="005206BD" w:rsidRPr="00543F29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t>docker stop &lt;</w:t>
      </w:r>
      <w:proofErr w:type="spellStart"/>
      <w:r w:rsidRPr="00543F29">
        <w:rPr>
          <w:color w:val="000000"/>
        </w:rPr>
        <w:t>container_id</w:t>
      </w:r>
      <w:proofErr w:type="spellEnd"/>
      <w:r w:rsidRPr="00543F29">
        <w:rPr>
          <w:color w:val="000000"/>
        </w:rPr>
        <w:t>&gt;</w:t>
      </w:r>
    </w:p>
    <w:p w14:paraId="618F9488" w14:textId="77777777" w:rsidR="005206BD" w:rsidRPr="00543F29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t># Remove a container</w:t>
      </w:r>
    </w:p>
    <w:p w14:paraId="5C4204B7" w14:textId="77777777" w:rsidR="005206BD" w:rsidRPr="00543F29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t>docker rm &lt;</w:t>
      </w:r>
      <w:proofErr w:type="spellStart"/>
      <w:r w:rsidRPr="00543F29">
        <w:rPr>
          <w:color w:val="000000"/>
        </w:rPr>
        <w:t>container_id</w:t>
      </w:r>
      <w:proofErr w:type="spellEnd"/>
      <w:r w:rsidRPr="00543F29">
        <w:rPr>
          <w:color w:val="000000"/>
        </w:rPr>
        <w:t>&gt;</w:t>
      </w:r>
    </w:p>
    <w:p w14:paraId="7933B58A" w14:textId="1B67D2D8" w:rsidR="00B279F1" w:rsidRPr="00543F29" w:rsidRDefault="008460A6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lastRenderedPageBreak/>
        <w:drawing>
          <wp:inline distT="0" distB="0" distL="0" distR="0" wp14:anchorId="791072A5" wp14:editId="079F08EE">
            <wp:extent cx="3839308" cy="1289694"/>
            <wp:effectExtent l="0" t="0" r="8890" b="5715"/>
            <wp:docPr id="95788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9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1707" cy="130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color w:val="000000"/>
        </w:rPr>
      </w:pPr>
      <w:r w:rsidRPr="00543F29">
        <w:rPr>
          <w:i/>
          <w:iCs/>
          <w:color w:val="000000"/>
        </w:rPr>
        <w:t>Tip:</w:t>
      </w:r>
      <w:r w:rsidRPr="00543F29">
        <w:rPr>
          <w:color w:val="000000"/>
        </w:rPr>
        <w:t xml:space="preserve"> Use docker </w:t>
      </w:r>
      <w:proofErr w:type="spellStart"/>
      <w:r w:rsidRPr="00543F29">
        <w:rPr>
          <w:color w:val="000000"/>
        </w:rPr>
        <w:t>ps</w:t>
      </w:r>
      <w:proofErr w:type="spellEnd"/>
      <w:r w:rsidRPr="00543F29">
        <w:rPr>
          <w:color w:val="000000"/>
        </w:rPr>
        <w:t xml:space="preserve"> -a to get container IDs.</w:t>
      </w:r>
    </w:p>
    <w:p w14:paraId="1C2CAA5C" w14:textId="77777777" w:rsidR="005206BD" w:rsidRPr="00543F29" w:rsidRDefault="00000000" w:rsidP="005206BD">
      <w:pPr>
        <w:pStyle w:val="NormalWeb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b/>
          <w:bCs/>
          <w:color w:val="000000"/>
        </w:rPr>
      </w:pPr>
      <w:r w:rsidRPr="00543F29">
        <w:rPr>
          <w:b/>
          <w:bCs/>
          <w:color w:val="000000"/>
        </w:rPr>
        <w:t>Step 6: Remove Images</w:t>
      </w:r>
    </w:p>
    <w:p w14:paraId="532B33CF" w14:textId="77777777" w:rsidR="005206BD" w:rsidRPr="00543F29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t xml:space="preserve">docker </w:t>
      </w:r>
      <w:proofErr w:type="spellStart"/>
      <w:r w:rsidRPr="00543F29">
        <w:rPr>
          <w:color w:val="000000"/>
        </w:rPr>
        <w:t>rmi</w:t>
      </w:r>
      <w:proofErr w:type="spellEnd"/>
      <w:r w:rsidRPr="00543F29">
        <w:rPr>
          <w:color w:val="000000"/>
        </w:rPr>
        <w:t xml:space="preserve"> </w:t>
      </w:r>
      <w:proofErr w:type="spellStart"/>
      <w:r w:rsidRPr="00543F29">
        <w:rPr>
          <w:color w:val="000000"/>
        </w:rPr>
        <w:t>ubuntu:latest</w:t>
      </w:r>
      <w:proofErr w:type="spellEnd"/>
    </w:p>
    <w:p w14:paraId="7CCB2E49" w14:textId="73895CE8" w:rsidR="00B279F1" w:rsidRPr="00543F29" w:rsidRDefault="008460A6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color w:val="000000"/>
        </w:rPr>
      </w:pPr>
      <w:r w:rsidRPr="00543F29">
        <w:rPr>
          <w:color w:val="000000"/>
        </w:rPr>
        <w:drawing>
          <wp:inline distT="0" distB="0" distL="0" distR="0" wp14:anchorId="77BE228B" wp14:editId="5BCED357">
            <wp:extent cx="5591908" cy="556341"/>
            <wp:effectExtent l="0" t="0" r="0" b="0"/>
            <wp:docPr id="87763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636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5942" cy="55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E6E" w14:textId="643EA89F" w:rsidR="005206BD" w:rsidRPr="00543F29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color w:val="000000"/>
        </w:rPr>
      </w:pPr>
      <w:r w:rsidRPr="00543F29">
        <w:rPr>
          <w:i/>
          <w:iCs/>
          <w:color w:val="000000"/>
        </w:rPr>
        <w:t>Note:</w:t>
      </w:r>
      <w:r w:rsidRPr="00543F29">
        <w:rPr>
          <w:color w:val="000000"/>
        </w:rPr>
        <w:t xml:space="preserve"> You must stop and remove all containers using that image first.</w:t>
      </w:r>
    </w:p>
    <w:p w14:paraId="3CEC50D2" w14:textId="41A55563" w:rsidR="005206BD" w:rsidRPr="00543F29" w:rsidRDefault="005206BD" w:rsidP="005206BD">
      <w:pPr>
        <w:pStyle w:val="NormalWeb"/>
        <w:spacing w:line="480" w:lineRule="auto"/>
        <w:ind w:left="-142"/>
        <w:rPr>
          <w:color w:val="000000"/>
        </w:rPr>
      </w:pPr>
    </w:p>
    <w:p w14:paraId="749F60BD" w14:textId="2A5E77EA" w:rsidR="005206BD" w:rsidRPr="00543F29" w:rsidRDefault="005206BD" w:rsidP="006871D7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543F29" w:rsidSect="00543F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43F29"/>
    <w:rsid w:val="005E7831"/>
    <w:rsid w:val="006871D7"/>
    <w:rsid w:val="006F2E6C"/>
    <w:rsid w:val="006F3F0D"/>
    <w:rsid w:val="007136FC"/>
    <w:rsid w:val="00723EB4"/>
    <w:rsid w:val="007B209E"/>
    <w:rsid w:val="008261B8"/>
    <w:rsid w:val="008460A6"/>
    <w:rsid w:val="00892BA6"/>
    <w:rsid w:val="008B01E4"/>
    <w:rsid w:val="008C0106"/>
    <w:rsid w:val="008F4B1D"/>
    <w:rsid w:val="0094636C"/>
    <w:rsid w:val="009A023F"/>
    <w:rsid w:val="009B6BFE"/>
    <w:rsid w:val="009E43E4"/>
    <w:rsid w:val="00A30249"/>
    <w:rsid w:val="00B279F1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  <w:rsid w:val="00FF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Shweta Pant</cp:lastModifiedBy>
  <cp:revision>14</cp:revision>
  <dcterms:created xsi:type="dcterms:W3CDTF">2025-10-31T18:38:00Z</dcterms:created>
  <dcterms:modified xsi:type="dcterms:W3CDTF">2026-01-20T08:12:00Z</dcterms:modified>
</cp:coreProperties>
</file>