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C321" w14:textId="4F14975D" w:rsidR="003E599A" w:rsidRDefault="003E599A" w:rsidP="003E59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BÁO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CÁO TỔNG HỢP CTDL</w:t>
      </w:r>
    </w:p>
    <w:p w14:paraId="01912936" w14:textId="77777777" w:rsidR="003E599A" w:rsidRDefault="003E599A" w:rsidP="003E59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FAA46F1" w14:textId="32705728" w:rsidR="003E599A" w:rsidRPr="00264EBD" w:rsidRDefault="003E599A" w:rsidP="00264E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TẬP TỔNG HỢP LINKED LIST</w:t>
      </w:r>
    </w:p>
    <w:p w14:paraId="5A5AFE73" w14:textId="3750E9A3" w:rsidR="003E599A" w:rsidRPr="003E599A" w:rsidRDefault="003E599A" w:rsidP="003E599A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1. BT tại lớp 1 –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Sing</w:t>
      </w:r>
      <w:r w:rsidRPr="003E599A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ly linked list</w:t>
      </w:r>
    </w:p>
    <w:p w14:paraId="65B5F01C" w14:textId="7CF70048" w:rsidR="003E599A" w:rsidRDefault="003E599A" w:rsidP="003E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Tạo ds liên kết đơn</w:t>
      </w:r>
    </w:p>
    <w:p w14:paraId="7B03A2E4" w14:textId="63E7106B" w:rsidR="003E599A" w:rsidRPr="003E599A" w:rsidRDefault="003E599A" w:rsidP="003E599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Định nghĩa ra 1 danh sách liên kết đơn bao gồm 2 thành là data chứa giá trị của node hiện tại và con trỏ next để trỏ tới phần tử node tiếp theo.</w:t>
      </w:r>
    </w:p>
    <w:p w14:paraId="775AA5D4" w14:textId="22EA2EA8" w:rsidR="003E599A" w:rsidRDefault="003E599A" w:rsidP="003E599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0D0C9A55" wp14:editId="6B7464A6">
            <wp:extent cx="5943600" cy="988695"/>
            <wp:effectExtent l="0" t="0" r="0" b="1905"/>
            <wp:docPr id="66587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70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A4E1" w14:textId="13901B40" w:rsidR="003E599A" w:rsidRPr="003E599A" w:rsidRDefault="005E6013" w:rsidP="003E599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6013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1A72324E" wp14:editId="2A009BD3">
            <wp:extent cx="3620005" cy="1409897"/>
            <wp:effectExtent l="0" t="0" r="0" b="0"/>
            <wp:docPr id="133559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94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2DB0" w14:textId="1C922824" w:rsidR="003E599A" w:rsidRDefault="003E599A" w:rsidP="003E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Thêm 1 phần tử vào ds lk đơn tại vị trí x</w:t>
      </w:r>
    </w:p>
    <w:p w14:paraId="6E2A1CBD" w14:textId="4D2543B9" w:rsidR="005E6013" w:rsidRPr="005E6013" w:rsidRDefault="005E6013" w:rsidP="005E601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Cách thêm 1 phần tử vào dslk đơn tại vị trí x là dùng 2 con trỏ cur lấy ra phân từ hiện tại và 1 con trỏ pre lấy ra phần từ ngay phía trước. Khi tìm ra được vị trí cần thêm node mới chúng ta sẽ tạo thêm 1 node mới temp. Sau đó cho con trỏ next của pre trỏ đến node mới này và con trỏ next của phần tử mới này trỏ đến node cur.</w:t>
      </w:r>
    </w:p>
    <w:p w14:paraId="79AC4E0C" w14:textId="2D8872C7" w:rsidR="005E6013" w:rsidRDefault="005E6013" w:rsidP="005E60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6013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66A7FC81" wp14:editId="3AD65642">
            <wp:extent cx="5943600" cy="2259965"/>
            <wp:effectExtent l="0" t="0" r="0" b="6985"/>
            <wp:docPr id="97071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12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CEBE" w14:textId="7A157023" w:rsidR="005E6013" w:rsidRPr="003E599A" w:rsidRDefault="005E6013" w:rsidP="005E60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6013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drawing>
          <wp:inline distT="0" distB="0" distL="0" distR="0" wp14:anchorId="237BE94D" wp14:editId="1D59E8E5">
            <wp:extent cx="3172424" cy="787400"/>
            <wp:effectExtent l="0" t="0" r="9525" b="0"/>
            <wp:docPr id="31405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50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029" cy="7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5FAE" w14:textId="4E3290C4" w:rsidR="003E599A" w:rsidRDefault="003E599A" w:rsidP="003E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Xóa 1 phần tử từ ds lk đơn tại vị trí x</w:t>
      </w:r>
    </w:p>
    <w:p w14:paraId="6286812B" w14:textId="580805AC" w:rsidR="005E6013" w:rsidRDefault="005E6013" w:rsidP="005E60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6013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66610A8F" wp14:editId="36B1A4B2">
            <wp:extent cx="5943600" cy="2348865"/>
            <wp:effectExtent l="0" t="0" r="0" b="0"/>
            <wp:docPr id="94457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2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9B8D" w14:textId="457DC134" w:rsidR="005E6013" w:rsidRPr="003E599A" w:rsidRDefault="005E6013" w:rsidP="005E60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6013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0469C58E" wp14:editId="68CC8E02">
            <wp:extent cx="3505689" cy="1924319"/>
            <wp:effectExtent l="0" t="0" r="0" b="0"/>
            <wp:docPr id="27560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07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462A" w14:textId="7C6F9EE2" w:rsidR="003E599A" w:rsidRDefault="003E599A" w:rsidP="003E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Sửa giá trị cho phần tử tại vị trí x trong dslk đơn</w:t>
      </w:r>
    </w:p>
    <w:p w14:paraId="24ED1698" w14:textId="1632F790" w:rsidR="005E6013" w:rsidRPr="003E599A" w:rsidRDefault="005E6013" w:rsidP="005E60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6013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3C5003EA" wp14:editId="20727A26">
            <wp:extent cx="5943600" cy="1587500"/>
            <wp:effectExtent l="0" t="0" r="0" b="0"/>
            <wp:docPr id="3971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5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A00E" w14:textId="7DBBDED7" w:rsidR="003E599A" w:rsidRDefault="003E599A" w:rsidP="003E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Duyệt ds liên kết đơn</w:t>
      </w:r>
    </w:p>
    <w:p w14:paraId="7067B7FD" w14:textId="77777777" w:rsidR="005E6013" w:rsidRDefault="005E6013" w:rsidP="005E60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6013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drawing>
          <wp:inline distT="0" distB="0" distL="0" distR="0" wp14:anchorId="530C860A" wp14:editId="0711FEED">
            <wp:extent cx="5943600" cy="1742440"/>
            <wp:effectExtent l="0" t="0" r="0" b="0"/>
            <wp:docPr id="88370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08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8426" w14:textId="77777777" w:rsidR="005E6013" w:rsidRDefault="005E6013" w:rsidP="005E60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8F35F0A" w14:textId="74C7368B" w:rsidR="005E6013" w:rsidRPr="00087588" w:rsidRDefault="005E6013" w:rsidP="005E60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Link code</w:t>
      </w:r>
      <w:r w:rsidR="006E7C1D">
        <w:rPr>
          <w:rFonts w:ascii="Times New Roman" w:hAnsi="Times New Roman" w:cs="Times New Roman"/>
          <w:b/>
          <w:bCs/>
          <w:sz w:val="28"/>
          <w:szCs w:val="28"/>
        </w:rPr>
        <w:t xml:space="preserve"> full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hyperlink r:id="rId13" w:history="1">
        <w:r w:rsidR="00087588" w:rsidRPr="00087588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vi-VN"/>
          </w:rPr>
          <w:t>https://github.com/namlk173/C-/blob/datastructure_and_algorithm/LINKED_LIST.cpp</w:t>
        </w:r>
      </w:hyperlink>
    </w:p>
    <w:p w14:paraId="207BD1C8" w14:textId="77777777" w:rsidR="003E599A" w:rsidRDefault="003E599A" w:rsidP="003E599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E0C91F2" w14:textId="77777777" w:rsidR="003E599A" w:rsidRPr="003E599A" w:rsidRDefault="003E599A" w:rsidP="003E599A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2. BT tại lớp 2– Doubly linked list</w:t>
      </w:r>
    </w:p>
    <w:p w14:paraId="3347B8C6" w14:textId="7BDAB9C7" w:rsidR="003E599A" w:rsidRDefault="003E599A" w:rsidP="003E59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Tạo ds liên kết kép</w:t>
      </w:r>
    </w:p>
    <w:p w14:paraId="30755FDB" w14:textId="10363A9E" w:rsidR="006E7C1D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0B7373B4" wp14:editId="01B678A3">
            <wp:extent cx="5943600" cy="815340"/>
            <wp:effectExtent l="0" t="0" r="0" b="3810"/>
            <wp:docPr id="88547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75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81D3" w14:textId="744AAA93" w:rsidR="006E7C1D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6F7EC388" wp14:editId="75688BFC">
            <wp:extent cx="2269067" cy="667737"/>
            <wp:effectExtent l="0" t="0" r="0" b="0"/>
            <wp:docPr id="129497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75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8325" cy="67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F9BA" w14:textId="2B177D52" w:rsidR="006E7C1D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3F2F8A4E" wp14:editId="06E0D0B4">
            <wp:extent cx="5943600" cy="586105"/>
            <wp:effectExtent l="0" t="0" r="0" b="4445"/>
            <wp:docPr id="103089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95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52B2" w14:textId="77777777" w:rsidR="00087588" w:rsidRPr="003E599A" w:rsidRDefault="00087588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18855D3" w14:textId="1AF0EC60" w:rsidR="003E599A" w:rsidRDefault="003E599A" w:rsidP="003E59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Thêm 1 phần tử vào đầu ds lk kép</w:t>
      </w:r>
    </w:p>
    <w:p w14:paraId="183AD1C2" w14:textId="6F16074B" w:rsidR="006E7C1D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3B22BC03" wp14:editId="2D40E289">
            <wp:extent cx="5943600" cy="2097405"/>
            <wp:effectExtent l="0" t="0" r="0" b="0"/>
            <wp:docPr id="70376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692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4F2D" w14:textId="051A0D4F" w:rsidR="006E7C1D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drawing>
          <wp:inline distT="0" distB="0" distL="0" distR="0" wp14:anchorId="537D5335" wp14:editId="60F72C09">
            <wp:extent cx="1303867" cy="546940"/>
            <wp:effectExtent l="0" t="0" r="0" b="5715"/>
            <wp:docPr id="175780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035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5564" cy="5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E531" w14:textId="6230CECF" w:rsidR="006E7C1D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057AD21D" wp14:editId="5318E6ED">
            <wp:extent cx="3937000" cy="1104126"/>
            <wp:effectExtent l="0" t="0" r="6350" b="1270"/>
            <wp:docPr id="108993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325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3709" cy="11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B4BD" w14:textId="33F3B910" w:rsidR="006E7C1D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280F7421" wp14:editId="6523C407">
            <wp:extent cx="3928533" cy="669026"/>
            <wp:effectExtent l="0" t="0" r="0" b="0"/>
            <wp:docPr id="134965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506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216" cy="67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5822" w14:textId="77777777" w:rsidR="006E7C1D" w:rsidRPr="003E599A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6516DF2" w14:textId="63C48F7F" w:rsidR="003E599A" w:rsidRDefault="003E599A" w:rsidP="003E59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Thêm 1 phần tử vào cuối ds lk kép</w:t>
      </w:r>
    </w:p>
    <w:p w14:paraId="103103F2" w14:textId="2117E406" w:rsidR="006E7C1D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36EB4954" wp14:editId="1A113480">
            <wp:extent cx="5943600" cy="2738755"/>
            <wp:effectExtent l="0" t="0" r="0" b="4445"/>
            <wp:docPr id="2951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13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6E52" w14:textId="2A2E4357" w:rsidR="006E7C1D" w:rsidRPr="003E599A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4BDA3AD2" wp14:editId="336618B0">
            <wp:extent cx="5943600" cy="820420"/>
            <wp:effectExtent l="0" t="0" r="0" b="0"/>
            <wp:docPr id="178911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183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DA3D" w14:textId="65138A4C" w:rsidR="003E599A" w:rsidRDefault="003E599A" w:rsidP="003E59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Duyệt ds liên kết kép</w:t>
      </w:r>
    </w:p>
    <w:p w14:paraId="4C478409" w14:textId="2AE2FA99" w:rsidR="006E7C1D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drawing>
          <wp:inline distT="0" distB="0" distL="0" distR="0" wp14:anchorId="60B4766E" wp14:editId="2997228E">
            <wp:extent cx="5943600" cy="1731010"/>
            <wp:effectExtent l="0" t="0" r="0" b="2540"/>
            <wp:docPr id="34345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525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B3F6" w14:textId="4306FAAC" w:rsidR="006E7C1D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DD755" w14:textId="44D12447" w:rsidR="006E7C1D" w:rsidRPr="006E7C1D" w:rsidRDefault="006E7C1D" w:rsidP="006E7C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code full: </w:t>
      </w:r>
      <w:hyperlink r:id="rId24" w:history="1">
        <w:r w:rsidR="00087588" w:rsidRPr="00087588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https://github.com/namlk173/C-/blob/datastructure_and_algorithm/Doubly_List.cpp</w:t>
        </w:r>
      </w:hyperlink>
    </w:p>
    <w:p w14:paraId="2B09395A" w14:textId="77777777" w:rsidR="003E599A" w:rsidRPr="003E599A" w:rsidRDefault="003E599A" w:rsidP="003E599A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3. BT tại lớp 3: Ứng dụng DSLK</w:t>
      </w:r>
    </w:p>
    <w:p w14:paraId="1CB760C5" w14:textId="39EF8321" w:rsidR="003E599A" w:rsidRDefault="003E599A" w:rsidP="003E5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Chọn 1 bài trong code.ptit: Phân tích tính phù hợp và ứng dụng DSLK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vào giải quyết bài toán đó.</w:t>
      </w:r>
    </w:p>
    <w:p w14:paraId="24339D8D" w14:textId="77777777" w:rsidR="003E599A" w:rsidRDefault="003E599A" w:rsidP="003E599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E312ACC" w14:textId="569CFE30" w:rsidR="006E7C1D" w:rsidRPr="00264EBD" w:rsidRDefault="006E7C1D" w:rsidP="00264E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sz w:val="28"/>
          <w:szCs w:val="28"/>
        </w:rPr>
        <w:t>BÀI</w:t>
      </w:r>
      <w:r w:rsidRP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TẬP TỔNG HỢP STACK</w:t>
      </w:r>
    </w:p>
    <w:p w14:paraId="053A975A" w14:textId="77777777" w:rsidR="006E7C1D" w:rsidRDefault="006E7C1D" w:rsidP="006E7C1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1. Cài đặt Stack theo 2 cách: </w:t>
      </w:r>
    </w:p>
    <w:p w14:paraId="177804F5" w14:textId="77777777" w:rsidR="00264EBD" w:rsidRPr="00264EBD" w:rsidRDefault="00264EBD" w:rsidP="00264EB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Thao tác trên Stack:</w:t>
      </w:r>
    </w:p>
    <w:p w14:paraId="7262F04F" w14:textId="77777777" w:rsidR="00264EBD" w:rsidRPr="00264EBD" w:rsidRDefault="00264EBD" w:rsidP="00264E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Đưa dữ liệu vào Stack</w:t>
      </w:r>
    </w:p>
    <w:p w14:paraId="0C1EDFAF" w14:textId="5DAC2DB8" w:rsidR="00264EBD" w:rsidRPr="00264EBD" w:rsidRDefault="00264EBD" w:rsidP="006E7C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Lấy dữ liệu ra khỏi Stack</w:t>
      </w:r>
    </w:p>
    <w:p w14:paraId="39F26672" w14:textId="7F7FEB87" w:rsidR="00264EBD" w:rsidRDefault="006E7C1D" w:rsidP="006E7C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Dựa vào </w:t>
      </w:r>
      <w:r w:rsid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>mảng.</w:t>
      </w:r>
    </w:p>
    <w:p w14:paraId="1C3B15B7" w14:textId="7698F42B" w:rsidR="00264EBD" w:rsidRPr="00264EBD" w:rsidRDefault="00264EBD" w:rsidP="00264E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Link code full: </w:t>
      </w:r>
    </w:p>
    <w:p w14:paraId="4CA57585" w14:textId="6832E8EF" w:rsidR="006E7C1D" w:rsidRDefault="006E7C1D" w:rsidP="006E7C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t>Dựa vào danh sách</w:t>
      </w:r>
      <w:r w:rsid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liên </w:t>
      </w:r>
      <w:r w:rsid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kết.</w:t>
      </w:r>
    </w:p>
    <w:p w14:paraId="3674E5B6" w14:textId="073D739B" w:rsidR="00264EBD" w:rsidRPr="00264EBD" w:rsidRDefault="00264EBD" w:rsidP="00264E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Link code full: </w:t>
      </w:r>
    </w:p>
    <w:p w14:paraId="68E32DBA" w14:textId="77777777" w:rsidR="006E7C1D" w:rsidRPr="006E7C1D" w:rsidRDefault="006E7C1D" w:rsidP="006E7C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E5E32B3" w14:textId="77777777" w:rsidR="006E7C1D" w:rsidRPr="006E7C1D" w:rsidRDefault="006E7C1D" w:rsidP="006E7C1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2. BT ứng dụng Stack</w:t>
      </w:r>
    </w:p>
    <w:p w14:paraId="2ECC0014" w14:textId="77777777" w:rsidR="006E7C1D" w:rsidRPr="006E7C1D" w:rsidRDefault="006E7C1D" w:rsidP="006E7C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Chọn 1 bài trong code.ptit: Phân tích tính phù hợp và ứng dụng Stack</w:t>
      </w:r>
    </w:p>
    <w:p w14:paraId="55BF62FB" w14:textId="632BCD44" w:rsidR="006E7C1D" w:rsidRDefault="006E7C1D" w:rsidP="006E7C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t>vào giải quyết bài toán đó.</w:t>
      </w:r>
    </w:p>
    <w:p w14:paraId="262A9917" w14:textId="77777777" w:rsidR="00264EBD" w:rsidRDefault="00264EBD" w:rsidP="006E7C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E8D9AE1" w14:textId="0C87A9C8" w:rsidR="00264EBD" w:rsidRDefault="00264EBD" w:rsidP="00264E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BÀI TẬP TỔNG HỢP QUEUE</w:t>
      </w:r>
    </w:p>
    <w:p w14:paraId="6C87E1A3" w14:textId="77777777" w:rsidR="00264EBD" w:rsidRPr="00264EBD" w:rsidRDefault="00264EBD" w:rsidP="00264EB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1. Cài đặt Queue theo 2 cách:</w:t>
      </w:r>
    </w:p>
    <w:p w14:paraId="7B38BDB0" w14:textId="77777777" w:rsidR="00264EBD" w:rsidRDefault="00264EBD" w:rsidP="00264EB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Dựa vào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mảng.</w:t>
      </w:r>
    </w:p>
    <w:p w14:paraId="4AD1F2A9" w14:textId="77777777" w:rsidR="00264EBD" w:rsidRPr="00264EBD" w:rsidRDefault="00264EBD" w:rsidP="00264E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Link code full: </w:t>
      </w:r>
    </w:p>
    <w:p w14:paraId="7357229F" w14:textId="77777777" w:rsidR="00264EBD" w:rsidRDefault="00264EBD" w:rsidP="00264EB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t>Dựa vào danh sách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liên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kết.</w:t>
      </w:r>
    </w:p>
    <w:p w14:paraId="70D816CF" w14:textId="77777777" w:rsidR="00264EBD" w:rsidRPr="00264EBD" w:rsidRDefault="00264EBD" w:rsidP="00264E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Link code full: </w:t>
      </w:r>
    </w:p>
    <w:p w14:paraId="67B23C4B" w14:textId="77777777" w:rsidR="00264EBD" w:rsidRPr="00264EBD" w:rsidRDefault="00264EBD" w:rsidP="00264EB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72359A0" w14:textId="77777777" w:rsidR="00264EBD" w:rsidRPr="00264EBD" w:rsidRDefault="00264EBD" w:rsidP="00264EB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2. BT ứng dụng Queue:</w:t>
      </w:r>
      <w:r w:rsidRP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Chọn 1 bài trong code.ptit, phân tích tính phù</w:t>
      </w:r>
    </w:p>
    <w:p w14:paraId="63C21E44" w14:textId="3232296A" w:rsidR="00264EBD" w:rsidRPr="00264EBD" w:rsidRDefault="00264EBD" w:rsidP="00264EB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>hợp và ứng dụng Queue vào giải quyết bài toán đó.</w:t>
      </w:r>
    </w:p>
    <w:p w14:paraId="0CD0EE6A" w14:textId="59B9CF3C" w:rsidR="00264EBD" w:rsidRDefault="00264EBD" w:rsidP="00264E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TẬP TỔNG HỢP BINARY SEARCH TREE</w:t>
      </w:r>
    </w:p>
    <w:p w14:paraId="43B1B576" w14:textId="5E219C56" w:rsidR="00264EBD" w:rsidRDefault="00264EBD" w:rsidP="00264EB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1. Cài đặt các thao tác trên cây</w:t>
      </w:r>
      <w:r w:rsidRPr="00264EBD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Pr="00264EBD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nhị phân tìm kiếm</w:t>
      </w:r>
    </w:p>
    <w:p w14:paraId="2FB6F978" w14:textId="1AE27D20" w:rsidR="00264EBD" w:rsidRPr="00264EBD" w:rsidRDefault="00264EBD" w:rsidP="00264E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Tạo node gốc cho cây.</w:t>
      </w:r>
    </w:p>
    <w:p w14:paraId="198D3754" w14:textId="07BF69B2" w:rsidR="00264EBD" w:rsidRPr="00264EBD" w:rsidRDefault="00264EBD" w:rsidP="00264E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Thêm vào node vào cây tìm kiếm.</w:t>
      </w:r>
    </w:p>
    <w:p w14:paraId="599056F9" w14:textId="22C70D96" w:rsidR="00264EBD" w:rsidRPr="00264EBD" w:rsidRDefault="00264EBD" w:rsidP="00264E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Loại bỏ node trên cây tìm kiếm.</w:t>
      </w:r>
    </w:p>
    <w:p w14:paraId="116576E9" w14:textId="389639D2" w:rsidR="00264EBD" w:rsidRPr="00264EBD" w:rsidRDefault="00264EBD" w:rsidP="00264E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Tìm kiếm node trên cây.</w:t>
      </w:r>
    </w:p>
    <w:p w14:paraId="7C8F840F" w14:textId="26AE703F" w:rsidR="00264EBD" w:rsidRPr="00264EBD" w:rsidRDefault="00264EBD" w:rsidP="00264E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Xoay trái cây tìm kiếm</w:t>
      </w:r>
    </w:p>
    <w:p w14:paraId="28CA353A" w14:textId="7C607426" w:rsidR="00264EBD" w:rsidRPr="00264EBD" w:rsidRDefault="00264EBD" w:rsidP="00264E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Xoay phải cây tìm kiếm</w:t>
      </w:r>
    </w:p>
    <w:p w14:paraId="7068BC9F" w14:textId="3E38DE23" w:rsidR="00264EBD" w:rsidRPr="00264EBD" w:rsidRDefault="00264EBD" w:rsidP="00264E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Duyệt cây theo thứ tự trước.</w:t>
      </w:r>
    </w:p>
    <w:p w14:paraId="7D1915B2" w14:textId="006A1AF6" w:rsidR="00264EBD" w:rsidRPr="00264EBD" w:rsidRDefault="00264EBD" w:rsidP="00264E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Duyệt cây theo thứ tự giữa.</w:t>
      </w:r>
    </w:p>
    <w:p w14:paraId="44E874FB" w14:textId="7F1D1847" w:rsidR="00264EBD" w:rsidRPr="00264EBD" w:rsidRDefault="00264EBD" w:rsidP="00264E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Duyệt cây theo thứ tự sau.</w:t>
      </w:r>
    </w:p>
    <w:p w14:paraId="756B73DF" w14:textId="77777777" w:rsidR="00264EBD" w:rsidRPr="00264EBD" w:rsidRDefault="00264EBD" w:rsidP="00264EB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2. BT ứng dụng Binary Search Tree: </w:t>
      </w:r>
      <w:r w:rsidRP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Chọn 1 bài trong code.ptit, phân tích tính</w:t>
      </w:r>
    </w:p>
    <w:p w14:paraId="64C75C9D" w14:textId="364921BB" w:rsidR="00264EBD" w:rsidRPr="00264EBD" w:rsidRDefault="00264EBD" w:rsidP="00264EB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>phù hợp và ứng dụng Binary Search Tree vào giải quyết bài toán đó.</w:t>
      </w:r>
    </w:p>
    <w:p w14:paraId="2A937215" w14:textId="3F988709" w:rsidR="00264EBD" w:rsidRDefault="00264EBD" w:rsidP="00264E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TẬP TỔNG HỢP AVL</w:t>
      </w:r>
    </w:p>
    <w:p w14:paraId="4F85FAD7" w14:textId="627EDEFD" w:rsidR="00264EBD" w:rsidRDefault="00264EBD" w:rsidP="00264EBD">
      <w:pPr>
        <w:rPr>
          <w:rFonts w:ascii="Times New Roman" w:hAnsi="Times New Roman" w:cs="Times New Roman"/>
          <w:b/>
          <w:bCs/>
          <w:color w:val="FF3300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color w:val="FF3300"/>
          <w:sz w:val="28"/>
          <w:szCs w:val="28"/>
          <w:lang w:val="vi-VN"/>
        </w:rPr>
        <w:t>1. Cài đặt các thao tác trên cây</w:t>
      </w:r>
      <w:r w:rsidRPr="00264EBD">
        <w:rPr>
          <w:rFonts w:ascii="Times New Roman" w:hAnsi="Times New Roman" w:cs="Times New Roman"/>
          <w:b/>
          <w:bCs/>
          <w:color w:val="FF3300"/>
          <w:sz w:val="28"/>
          <w:szCs w:val="28"/>
          <w:lang w:val="vi-VN"/>
        </w:rPr>
        <w:t xml:space="preserve"> </w:t>
      </w:r>
      <w:r w:rsidRPr="00264EBD">
        <w:rPr>
          <w:rFonts w:ascii="Times New Roman" w:hAnsi="Times New Roman" w:cs="Times New Roman"/>
          <w:b/>
          <w:bCs/>
          <w:color w:val="FF3300"/>
          <w:sz w:val="28"/>
          <w:szCs w:val="28"/>
          <w:lang w:val="vi-VN"/>
        </w:rPr>
        <w:t>nhị phân tìm kiếm tự cân bằng</w:t>
      </w:r>
    </w:p>
    <w:p w14:paraId="10BA6775" w14:textId="39BE1864" w:rsidR="00264EBD" w:rsidRPr="00264EBD" w:rsidRDefault="00264EBD" w:rsidP="00264E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Xoay trái cây AVL</w:t>
      </w:r>
    </w:p>
    <w:p w14:paraId="5A1FAC26" w14:textId="57200C08" w:rsidR="00264EBD" w:rsidRPr="00264EBD" w:rsidRDefault="00264EBD" w:rsidP="00264E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Xoay phải cây AVL</w:t>
      </w:r>
    </w:p>
    <w:p w14:paraId="0C1C13EF" w14:textId="66DEB9CA" w:rsidR="00264EBD" w:rsidRPr="00264EBD" w:rsidRDefault="00264EBD" w:rsidP="00264E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Thêm node vào cây AVL</w:t>
      </w:r>
    </w:p>
    <w:p w14:paraId="5BE8B9D0" w14:textId="34582085" w:rsidR="00264EBD" w:rsidRPr="00264EBD" w:rsidRDefault="00264EBD" w:rsidP="00264E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Loại bỏ node trên cây AVL</w:t>
      </w:r>
    </w:p>
    <w:p w14:paraId="78B09210" w14:textId="77777777" w:rsidR="00264EBD" w:rsidRPr="00264EBD" w:rsidRDefault="00264EBD" w:rsidP="00264EB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color w:val="FF3300"/>
          <w:sz w:val="28"/>
          <w:szCs w:val="28"/>
          <w:lang w:val="vi-VN"/>
        </w:rPr>
        <w:lastRenderedPageBreak/>
        <w:t xml:space="preserve">2. BT ứng dụng AVL: </w:t>
      </w:r>
      <w:r w:rsidRP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Chọn 1 bài trong code.ptit, phân tích tính phù hợp và</w:t>
      </w:r>
    </w:p>
    <w:p w14:paraId="3376BEE6" w14:textId="28E05F15" w:rsidR="00264EBD" w:rsidRPr="006E7C1D" w:rsidRDefault="00264EBD" w:rsidP="00264EB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>ứng dụng AVL vào giải quyết bài toán đó.</w:t>
      </w:r>
    </w:p>
    <w:sectPr w:rsidR="00264EBD" w:rsidRPr="006E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9DD"/>
    <w:multiLevelType w:val="hybridMultilevel"/>
    <w:tmpl w:val="BBC2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6E16"/>
    <w:multiLevelType w:val="hybridMultilevel"/>
    <w:tmpl w:val="7214E3A4"/>
    <w:lvl w:ilvl="0" w:tplc="CE32121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E54381"/>
    <w:multiLevelType w:val="hybridMultilevel"/>
    <w:tmpl w:val="F2429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DF7B10"/>
    <w:multiLevelType w:val="hybridMultilevel"/>
    <w:tmpl w:val="5F84DCAE"/>
    <w:lvl w:ilvl="0" w:tplc="7CBCB09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E1A54"/>
    <w:multiLevelType w:val="hybridMultilevel"/>
    <w:tmpl w:val="7078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D6F29"/>
    <w:multiLevelType w:val="hybridMultilevel"/>
    <w:tmpl w:val="958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119C4"/>
    <w:multiLevelType w:val="hybridMultilevel"/>
    <w:tmpl w:val="B7667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74977"/>
    <w:multiLevelType w:val="hybridMultilevel"/>
    <w:tmpl w:val="27429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477AE9"/>
    <w:multiLevelType w:val="hybridMultilevel"/>
    <w:tmpl w:val="08E240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84F5E"/>
    <w:multiLevelType w:val="hybridMultilevel"/>
    <w:tmpl w:val="2332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0397F"/>
    <w:multiLevelType w:val="hybridMultilevel"/>
    <w:tmpl w:val="F430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66E2B"/>
    <w:multiLevelType w:val="hybridMultilevel"/>
    <w:tmpl w:val="5C8A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F3B2F"/>
    <w:multiLevelType w:val="hybridMultilevel"/>
    <w:tmpl w:val="C164D512"/>
    <w:lvl w:ilvl="0" w:tplc="5E66E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D18A3"/>
    <w:multiLevelType w:val="hybridMultilevel"/>
    <w:tmpl w:val="5256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E200C"/>
    <w:multiLevelType w:val="hybridMultilevel"/>
    <w:tmpl w:val="91E8D498"/>
    <w:lvl w:ilvl="0" w:tplc="7DCC7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D68F6"/>
    <w:multiLevelType w:val="hybridMultilevel"/>
    <w:tmpl w:val="F484EB70"/>
    <w:lvl w:ilvl="0" w:tplc="E51886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B6261"/>
    <w:multiLevelType w:val="hybridMultilevel"/>
    <w:tmpl w:val="62A4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F5C21"/>
    <w:multiLevelType w:val="hybridMultilevel"/>
    <w:tmpl w:val="900E0AE4"/>
    <w:lvl w:ilvl="0" w:tplc="2DE4F2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57337">
    <w:abstractNumId w:val="0"/>
  </w:num>
  <w:num w:numId="2" w16cid:durableId="227955953">
    <w:abstractNumId w:val="1"/>
  </w:num>
  <w:num w:numId="3" w16cid:durableId="1234050633">
    <w:abstractNumId w:val="2"/>
  </w:num>
  <w:num w:numId="4" w16cid:durableId="1738355806">
    <w:abstractNumId w:val="7"/>
  </w:num>
  <w:num w:numId="5" w16cid:durableId="1249464818">
    <w:abstractNumId w:val="16"/>
  </w:num>
  <w:num w:numId="6" w16cid:durableId="1959097424">
    <w:abstractNumId w:val="15"/>
  </w:num>
  <w:num w:numId="7" w16cid:durableId="1396582564">
    <w:abstractNumId w:val="13"/>
  </w:num>
  <w:num w:numId="8" w16cid:durableId="5405468">
    <w:abstractNumId w:val="3"/>
  </w:num>
  <w:num w:numId="9" w16cid:durableId="1558204705">
    <w:abstractNumId w:val="5"/>
  </w:num>
  <w:num w:numId="10" w16cid:durableId="741679307">
    <w:abstractNumId w:val="10"/>
  </w:num>
  <w:num w:numId="11" w16cid:durableId="1404644555">
    <w:abstractNumId w:val="17"/>
  </w:num>
  <w:num w:numId="12" w16cid:durableId="565729259">
    <w:abstractNumId w:val="8"/>
  </w:num>
  <w:num w:numId="13" w16cid:durableId="758332093">
    <w:abstractNumId w:val="4"/>
  </w:num>
  <w:num w:numId="14" w16cid:durableId="412553682">
    <w:abstractNumId w:val="6"/>
  </w:num>
  <w:num w:numId="15" w16cid:durableId="1758598900">
    <w:abstractNumId w:val="11"/>
  </w:num>
  <w:num w:numId="16" w16cid:durableId="352734700">
    <w:abstractNumId w:val="12"/>
  </w:num>
  <w:num w:numId="17" w16cid:durableId="1442604113">
    <w:abstractNumId w:val="9"/>
  </w:num>
  <w:num w:numId="18" w16cid:durableId="20256723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92"/>
    <w:rsid w:val="0004462C"/>
    <w:rsid w:val="00087588"/>
    <w:rsid w:val="00111492"/>
    <w:rsid w:val="00264EBD"/>
    <w:rsid w:val="002C593C"/>
    <w:rsid w:val="003E599A"/>
    <w:rsid w:val="005E6013"/>
    <w:rsid w:val="006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BFA7"/>
  <w15:chartTrackingRefBased/>
  <w15:docId w15:val="{E5D62A12-EF35-44AC-9F4E-233E3B8A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namlk173/C-/blob/datastructure_and_algorithm/LINKED_LIST.cpp" TargetMode="External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namlk173/C-/blob/datastructure_and_algorithm/Doubly_List.cp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lekhac nam</dc:creator>
  <cp:keywords/>
  <dc:description/>
  <cp:lastModifiedBy>lekhac nam</cp:lastModifiedBy>
  <cp:revision>3</cp:revision>
  <dcterms:created xsi:type="dcterms:W3CDTF">2023-05-10T02:44:00Z</dcterms:created>
  <dcterms:modified xsi:type="dcterms:W3CDTF">2023-05-10T03:48:00Z</dcterms:modified>
</cp:coreProperties>
</file>