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888888"/>
          <w:sz w:val="24"/>
          <w:szCs w:val="24"/>
          <w:rtl w:val="0"/>
        </w:rPr>
        <w:t xml:space="preserve">EMBEDDED LINUX SYSTEMS</w:t>
      </w:r>
      <w:r w:rsidDel="00000000" w:rsidR="00000000" w:rsidRPr="00000000">
        <w:rPr>
          <w:rtl w:val="0"/>
        </w:rPr>
      </w:r>
    </w:p>
    <w:p w:rsidR="00000000" w:rsidDel="00000000" w:rsidP="00000000" w:rsidRDefault="00000000" w:rsidRPr="00000000" w14:paraId="00000003">
      <w:pPr>
        <w:shd w:fill="1f4e79" w:val="clear"/>
        <w:spacing w:after="160" w:lineRule="auto"/>
        <w:jc w:val="center"/>
        <w:rPr/>
      </w:pPr>
      <w:r w:rsidDel="00000000" w:rsidR="00000000" w:rsidRPr="00000000">
        <w:rPr>
          <w:rFonts w:ascii="Arial" w:cs="Arial" w:eastAsia="Arial" w:hAnsi="Arial"/>
          <w:b w:val="1"/>
          <w:bCs w:val="1"/>
          <w:color w:val="ffffff"/>
          <w:sz w:val="48"/>
          <w:szCs w:val="48"/>
          <w:rtl w:val="0"/>
        </w:rPr>
        <w:t xml:space="preserve">  ASSIGNMENT 01  </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1f4e79"/>
          <w:sz w:val="40"/>
          <w:szCs w:val="40"/>
          <w:rtl w:val="0"/>
        </w:rPr>
        <w:t xml:space="preserve">How to Write a Device Driver</w:t>
      </w:r>
      <w:r w:rsidDel="00000000" w:rsidR="00000000" w:rsidRPr="00000000">
        <w:rPr>
          <w:rtl w:val="0"/>
        </w:rPr>
      </w:r>
    </w:p>
    <w:p w:rsidR="00000000" w:rsidDel="00000000" w:rsidP="00000000" w:rsidRDefault="00000000" w:rsidRPr="00000000" w14:paraId="00000005">
      <w:pPr>
        <w:pBdr>
          <w:bottom w:color="2e75b6" w:space="4" w:sz="6" w:val="single"/>
        </w:pBdr>
        <w:spacing w:after="80" w:lineRule="auto"/>
        <w:jc w:val="center"/>
        <w:rPr/>
      </w:pPr>
      <w:r w:rsidDel="00000000" w:rsidR="00000000" w:rsidRPr="00000000">
        <w:rPr>
          <w:rFonts w:ascii="Arial" w:cs="Arial" w:eastAsia="Arial" w:hAnsi="Arial"/>
          <w:color w:val="666666"/>
          <w:sz w:val="20"/>
          <w:szCs w:val="20"/>
          <w:rtl w:val="0"/>
        </w:rPr>
        <w:t xml:space="preserve">ioctl Interface  |  Misc Device  |  Driver Analysis  |  ARMv7 Target</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4e79"/>
                <w:sz w:val="22"/>
                <w:szCs w:val="22"/>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Embedded Linux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4e79"/>
                <w:sz w:val="22"/>
                <w:szCs w:val="22"/>
                <w:rtl w:val="0"/>
              </w:rPr>
              <w:t xml:space="preserve">Mã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ASSIGNMENT-01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f4e79"/>
                <w:sz w:val="22"/>
                <w:szCs w:val="22"/>
                <w:rtl w:val="0"/>
              </w:rPr>
              <w:t xml:space="preserve">Tên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How to Write a Device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f4e79"/>
                <w:sz w:val="22"/>
                <w:szCs w:val="22"/>
                <w:rtl w:val="0"/>
              </w:rPr>
              <w:t xml:space="preserve">Chương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Chapter 8, 9,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f4e79"/>
                <w:sz w:val="22"/>
                <w:szCs w:val="22"/>
                <w:rtl w:val="0"/>
              </w:rPr>
              <w:t xml:space="preserve">Điều kiện tiên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Hoàn thành LAB-02 (đã có character driver cơ bản)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4e79"/>
                <w:sz w:val="22"/>
                <w:szCs w:val="22"/>
                <w:rtl w:val="0"/>
              </w:rPr>
              <w:t xml:space="preserve">Hình thức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File nén (.tar.gz) + Báo cáo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4e79"/>
                <w:sz w:val="22"/>
                <w:szCs w:val="22"/>
                <w:rtl w:val="0"/>
              </w:rPr>
              <w:t xml:space="preserve">Hình thức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Cá nhân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4e79"/>
                <w:sz w:val="22"/>
                <w:szCs w:val="22"/>
                <w:rtl w:val="0"/>
              </w:rPr>
              <w:t xml:space="preserve">Hạn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[Giảng viên điền]</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 Tổng quan và Mục tiêu</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Assignment này yêu cầu sinh viên tự nghiên cứu và triển khai các kỹ năng viết device driver nâng cao hơn so với LAB-02, bao gồm ioctl interface và một loại driver mới. Đây là bài tập cá nhân – không có hướng dẫn từng bước, sinh viên cần tự tra tài liệu và thiết kế giải pháp của mình.</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2"/>
          <w:szCs w:val="22"/>
          <w:rtl w:val="0"/>
        </w:rPr>
        <w:t xml:space="preserve">Sau khi hoàn thành assignment, sinh viên có khả năng: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ioctl interface cho kernel driver để hỗ trợ các lệnh điều khiển phức tạp từ userspace.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Hiểu và sử dụng miscdevice framework – cơ chế đăng ký driver đơn giản hơn register_chrdev.</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driver có cấu trúc tốt: tách biệt data layer, operation layer và interface layer.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báo cáo kỹ thuật phân tích thiết kế driver và so sánh các phương pháp triển khai.</w:t>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 Tổng quan các Task</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1400"/>
        <w:gridCol w:w="3160"/>
        <w:tblGridChange w:id="0">
          <w:tblGrid>
            <w:gridCol w:w="600"/>
            <w:gridCol w:w="4200"/>
            <w:gridCol w:w="14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2"/>
                <w:szCs w:val="22"/>
                <w:rtl w:val="0"/>
              </w:rPr>
              <w:t xml:space="preserve">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2"/>
                <w:szCs w:val="22"/>
                <w:rtl w:val="0"/>
              </w:rPr>
              <w:t xml:space="preserve">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Tiêu chí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22"/>
                <w:szCs w:val="22"/>
                <w:rtl w:val="0"/>
              </w:rPr>
              <w:t xml:space="preserve">Mở rộng driver với ioctl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22"/>
                <w:szCs w:val="22"/>
                <w:rtl w:val="0"/>
              </w:rPr>
              <w:t xml:space="preserve">Implement đủ 4 ioctl commands, test script hoạt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22"/>
                <w:szCs w:val="22"/>
                <w:rtl w:val="0"/>
              </w:rPr>
              <w:t xml:space="preserve">Task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22"/>
                <w:szCs w:val="22"/>
                <w:rtl w:val="0"/>
              </w:rPr>
              <w:t xml:space="preserve">Viết misc device driver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22"/>
                <w:szCs w:val="22"/>
                <w:rtl w:val="0"/>
              </w:rPr>
              <w:t xml:space="preserve">Driver đăng ký đúng, read/write/procfs hoạt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22"/>
                <w:szCs w:val="22"/>
                <w:rtl w:val="0"/>
              </w:rPr>
              <w:t xml:space="preserve">Task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22"/>
                <w:szCs w:val="22"/>
                <w:rtl w:val="0"/>
              </w:rPr>
              <w:t xml:space="preserve">Báo cáo phân tích &amp; thiết kế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22"/>
                <w:szCs w:val="22"/>
                <w:rtl w:val="0"/>
              </w:rPr>
              <w:t xml:space="preserve">Sơ đồ, so sánh 3 loại driver, giải thích quyết định thiết kế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22"/>
                <w:szCs w:val="22"/>
                <w:rtl w:val="0"/>
              </w:rPr>
              <w:t xml:space="preserve">Task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22"/>
                <w:szCs w:val="22"/>
                <w:rtl w:val="0"/>
              </w:rPr>
              <w:t xml:space="preserve">Câu hỏi lý thuyết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22"/>
                <w:szCs w:val="22"/>
                <w:rtl w:val="0"/>
              </w:rPr>
              <w:t xml:space="preserve">Trả lời đúng và có giải thích kỹ thuật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sz w:val="22"/>
                <w:szCs w:val="22"/>
                <w:rtl w:val="0"/>
              </w:rPr>
              <w:t xml:space="preserve">Tổng cộng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tl w:val="0"/>
              </w:rPr>
            </w:r>
          </w:p>
        </w:tc>
      </w:tr>
    </w:tbl>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Lưu ý quan trọng: </w:t>
      </w:r>
      <w:r w:rsidDel="00000000" w:rsidR="00000000" w:rsidRPr="00000000">
        <w:rPr>
          <w:rFonts w:ascii="Arial" w:cs="Arial" w:eastAsia="Arial" w:hAnsi="Arial"/>
          <w:sz w:val="22"/>
          <w:szCs w:val="22"/>
          <w:rtl w:val="0"/>
        </w:rPr>
        <w:t xml:space="preserve">Assignment này là bài tập cá nhân. Mọi hình thức sao chép code hoặc báo cáo đều bị xử lý theo quy định của khoa. Source code sẽ được kiểm tra bằng phần mềm phát hiện đạo văn.</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III. Mô tả chi tiết các Task</w:t>
      </w:r>
      <w:r w:rsidDel="00000000" w:rsidR="00000000" w:rsidRPr="00000000">
        <w:rPr>
          <w:rtl w:val="0"/>
        </w:rPr>
      </w:r>
    </w:p>
    <w:p w:rsidR="00000000" w:rsidDel="00000000" w:rsidP="00000000" w:rsidRDefault="00000000" w:rsidRPr="00000000" w14:paraId="00000041">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1  </w:t>
      </w:r>
      <w:r w:rsidDel="00000000" w:rsidR="00000000" w:rsidRPr="00000000">
        <w:rPr>
          <w:rFonts w:ascii="Arial" w:cs="Arial" w:eastAsia="Arial" w:hAnsi="Arial"/>
          <w:b w:val="1"/>
          <w:bCs w:val="1"/>
          <w:color w:val="ffffff"/>
          <w:sz w:val="24"/>
          <w:szCs w:val="24"/>
          <w:rtl w:val="0"/>
        </w:rPr>
        <w:t xml:space="preserve">  Mở rộng LAB-02 Driver với ioctl Interface</w:t>
      </w:r>
      <w:r w:rsidDel="00000000" w:rsidR="00000000" w:rsidRPr="00000000">
        <w:rPr>
          <w:rFonts w:ascii="Arial" w:cs="Arial" w:eastAsia="Arial" w:hAnsi="Arial"/>
          <w:color w:val="bdc3c7"/>
          <w:sz w:val="22"/>
          <w:szCs w:val="22"/>
          <w:rtl w:val="0"/>
        </w:rPr>
        <w:t xml:space="preserve">  [40 điểm điểm]</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Bối cảnh</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2"/>
          <w:szCs w:val="22"/>
          <w:rtl w:val="0"/>
        </w:rPr>
        <w:t xml:space="preserve">Driver lab2_driver từ LAB-02 chỉ hỗ trợ read/write cơ bản. Trong thực tế, hầu hết device driver cần thêm ioctl (I/O Control) để hỗ trợ các lệnh điều khiển không thể biểu diễn qua read/write đơn thuần, ví dụ: cấu hình thiết bị, lấy trạng thái, thay đổi chế độ hoạt động.</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Yêu cầu chức năng</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Sinh viên mở rộng driver từ LAB-02 (hoặc viết driver mới) để hỗ trợ đầy đủ 4 ioctl command sau. Tên driver phải đổi thành asgn1_driver để phân biệt với bài lab.</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ioctl Command 1: ASGN1_RESET_BUFFER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 toàn bộ nội dung buffer nội bộ của driver (đặt về chuỗi rỗng).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bộ đếm write_count và read_count về 0.</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cần argument (direction: _IO).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gọi lệnh này, cat /dev/asgn1 phải trả về chuỗi rỗng.</w:t>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ioctl Command 2: ASGN1_GET_STATS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Trả về một struct thống kê hoạt động của driver về userspace.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 phải chứa tối thiểu: open_count (int), write_count (int), read_count (int), buffer_len (int), last_write_size (int).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direction _IOR và copy_to_user() – tuyệt đối không dùng memcpy().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Userspace test bằng cách in từng trường của struct sau khi gọi ioctl.</w:t>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ioctl Command 3: ASGN1_SET_MODE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Đặt chế độ hoạt động của driver thông qua một giá trị int (direction: _IOW).</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0 – Kernel mode: khi write, driver tự động thêm tiền tố [KERNEL] vào dữ liệu trước khi lưu.</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1 – Echo mode: driver lưu dữ liệu nguyên bản, không thêm gì.</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mặc định khi load là Mode 1 (Echo mode).</w:t>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ioctl Command 4: ASGN1_GET_VERSION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Trả về chuỗi version của driver về userspace (direction: _IOR).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Chuỗi version do sinh viên tự định nghĩa, ví dụ: "asgn1_driver v1.0 – MSSV".</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Buffer userspace có kích thước 64 bytes – driver phải giới hạn không ghi quá giới hạn này.</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Yêu cầu kỹ thuật bắt buộc</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header asgn1_ioctl.h phải được tạo riêng, định nghĩa magic number, struct và tất cả ioctl command bằng macro _IO/_IOR/_IOW/_IOWR.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Hàm unlocked_ioctl trong file_operations phải xử lý đầy đủ 4 command, trả về -ENOTTY cho command không hợp lệ.</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mutex bảo vệ tất cả thao tác đọc/ghi vào buffer và counter.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Kernel log (dmesg) phải in thông báo rõ ràng mỗi khi một ioctl command được gọi.</w:t>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3.4. Yêu cầu kiểm thử</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2"/>
          <w:szCs w:val="22"/>
          <w:rtl w:val="0"/>
        </w:rPr>
        <w:t xml:space="preserve">Viết một shell script test_asgn1.sh chạy trong QEMU để kiểm tra toàn bộ chức năng: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module, tạo /dev/asgn1 (major number tự chọn trong khoảng 241-254).</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dữ liệu, đọc lại, kiểm tra đúng với từng mode.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Gọi tất cả 4 ioctl command và in kết quả ra màn hình.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RESET: ghi dữ liệu → reset → đọc lại phải rỗng.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Unload module, kiểm tra dmesg xác nhận cleanup đúng.</w:t>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3.5. Rubric chấm điểm Task 1</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3360"/>
        <w:tblGridChange w:id="0">
          <w:tblGrid>
            <w:gridCol w:w="4200"/>
            <w:gridCol w:w="1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2"/>
                <w:szCs w:val="22"/>
                <w:rtl w:val="0"/>
              </w:rPr>
              <w:t xml:space="preserve">ioctl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2"/>
                <w:szCs w:val="22"/>
                <w:rtl w:val="0"/>
              </w:rPr>
              <w:t xml:space="preserve">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2"/>
                <w:szCs w:val="22"/>
                <w:rtl w:val="0"/>
              </w:rPr>
              <w:t xml:space="preserve">Tiêu chí kiểm 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22"/>
                <w:szCs w:val="22"/>
                <w:rtl w:val="0"/>
              </w:rPr>
              <w:t xml:space="preserve">ioctl RESET_BUFFER: xóa buffer, reset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2"/>
                <w:szCs w:val="22"/>
                <w:rtl w:val="0"/>
              </w:rPr>
              <w:t xml:space="preserve">10đ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sz w:val="22"/>
                <w:szCs w:val="22"/>
                <w:rtl w:val="0"/>
              </w:rPr>
              <w:t xml:space="preserve">Test script xác nhận buffer rỗng sau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sz w:val="22"/>
                <w:szCs w:val="22"/>
                <w:rtl w:val="0"/>
              </w:rPr>
              <w:t xml:space="preserve">ioctl GET_STATS: trả struct stats về userspace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2"/>
                <w:szCs w:val="22"/>
                <w:rtl w:val="0"/>
              </w:rPr>
              <w:t xml:space="preserve">12đ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sz w:val="22"/>
                <w:szCs w:val="22"/>
                <w:rtl w:val="0"/>
              </w:rPr>
              <w:t xml:space="preserve">Struct đầy đủ: open_count, write_count, read_count, buf_len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22"/>
                <w:szCs w:val="22"/>
                <w:rtl w:val="0"/>
              </w:rPr>
              <w:t xml:space="preserve">ioctl SET_MODE: thay đổi chế độ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2"/>
                <w:szCs w:val="22"/>
                <w:rtl w:val="0"/>
              </w:rPr>
              <w:t xml:space="preserve">10đ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sz w:val="22"/>
                <w:szCs w:val="22"/>
                <w:rtl w:val="0"/>
              </w:rPr>
              <w:t xml:space="preserve">Kernel mode và echo mode hoạt động đúng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22"/>
                <w:szCs w:val="22"/>
                <w:rtl w:val="0"/>
              </w:rPr>
              <w:t xml:space="preserve">ioctl GET_VERSION: trả chuỗi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2"/>
                <w:szCs w:val="22"/>
                <w:rtl w:val="0"/>
              </w:rPr>
              <w:t xml:space="preserve">8đ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22"/>
                <w:szCs w:val="22"/>
                <w:rtl w:val="0"/>
              </w:rPr>
              <w:t xml:space="preserve">Dùng copy_to_user() đúng cách, không dùng memcpy</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Sinh viên được khuyến khích đặt tên ioctl command và giá trị magic number theo ý mình, miễn là có file header định nghĩa rõ ràng và nhất quán giữa kernel module và userspace test.</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2  </w:t>
      </w:r>
      <w:r w:rsidDel="00000000" w:rsidR="00000000" w:rsidRPr="00000000">
        <w:rPr>
          <w:rFonts w:ascii="Arial" w:cs="Arial" w:eastAsia="Arial" w:hAnsi="Arial"/>
          <w:b w:val="1"/>
          <w:bCs w:val="1"/>
          <w:color w:val="ffffff"/>
          <w:sz w:val="24"/>
          <w:szCs w:val="24"/>
          <w:rtl w:val="0"/>
        </w:rPr>
        <w:t xml:space="preserve">  Viết Misc Device Driver – Counter Device</w:t>
      </w:r>
      <w:r w:rsidDel="00000000" w:rsidR="00000000" w:rsidRPr="00000000">
        <w:rPr>
          <w:rFonts w:ascii="Arial" w:cs="Arial" w:eastAsia="Arial" w:hAnsi="Arial"/>
          <w:color w:val="bdc3c7"/>
          <w:sz w:val="22"/>
          <w:szCs w:val="22"/>
          <w:rtl w:val="0"/>
        </w:rPr>
        <w:t xml:space="preserve">  [30 điểm điểm]</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3.6. Bối cảnh</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sz w:val="22"/>
          <w:szCs w:val="22"/>
          <w:rtl w:val="0"/>
        </w:rPr>
        <w:t xml:space="preserve">Miscdevice (miscellaneous device) là framework của Linux kernel cho phép đăng ký character device đơn giản hơn so với register_chrdev(). Kernel tự động cấp major number 10 (MISC_MAJOR) và sinh viên chỉ cần chỉ định minor number. Framework này thường dùng cho các driver nhỏ, đơn mục đích trong hệ thống nhúng.</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Sinh viên viết một driver mới hoàn toàn tên counter_driver, mô phỏng một bộ đếm phần cứng đơn giản. Driver này độc lập với Task 1 – không kế thừa code từ LAB-02.</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3.7. Đặc tả chức năng Counter Device</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Driver quản lý một biến counter kiểu atomic_t (giá trị nguyên an toàn trong môi trường SMP). Device node là /dev/counter với major=10 (MISC_MAJOR).</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Hoạt động khi READ (/dev/counter)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Trả về giá trị hiện tại của counter dưới dạng chuỗi số thập phân, kết thúc bằng newline.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lần đọc tự động tăng counter lên 1 (auto-increment on read).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lần đọc đầu trả về "0\n", lần hai trả về "1\n", cứ thế tiếp tục.</w:t>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Hoạt động khi WRITE (/dev/counter)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Userspace ghi một số nguyên dưới dạng chuỗi ASCII vào device.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 parse chuỗi đó và set counter về giá trị tương ứng (dùng kstrtoint()).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echo '100' &gt; /dev/counter → counter = 100; lần đọc tiếp theo trả về "100\n".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chuỗi '0' phải reset counter về 0.</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giá trị âm hoặc không phải số phải trả về lỗi -EINVAL.</w:t>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/proc/counter_info – thông tin thống kê</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giá trị counter hiện tại, tổng số lần đọc kể từ khi load, tổng số lần ghi (reset) kể từ khi load.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tự do nhưng phải rõ ràng, có nhãn cho từng dòng.</w:t>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3.8. Yêu cầu kỹ thuật bắt buộc</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Dùng struct miscdevice và misc_register() / misc_deregister() – không dùng register_chrdev().</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phải dùng atomic_t và các hàm atomic_read(), atomic_set(), atomic_inc() để đảm bảo thread-safety.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Hàm read phải xử lý đúng con trỏ offset (*ppos) để tránh đọc vô hạn (trả về 0 khi đã đọc xong).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info: MODULE_LICENSE, MODULE_AUTHOR (tên + MSSV), MODULE_DESCRIPTION đầy đủ.</w:t>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3.9. Rubric chấm điểm Task 2</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3360"/>
        <w:tblGridChange w:id="0">
          <w:tblGrid>
            <w:gridCol w:w="4200"/>
            <w:gridCol w:w="1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Yêu cầu chức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Tiêu chí kiểm 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sz w:val="22"/>
                <w:szCs w:val="22"/>
                <w:rtl w:val="0"/>
              </w:rPr>
              <w:t xml:space="preserve">Đăng ký misc device đúng (misc_register)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sz w:val="22"/>
                <w:szCs w:val="22"/>
                <w:rtl w:val="0"/>
              </w:rPr>
              <w:t xml:space="preserve">8đ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sz w:val="22"/>
                <w:szCs w:val="22"/>
                <w:rtl w:val="0"/>
              </w:rPr>
              <w:t xml:space="preserve">modinfo, lsmod, /dev/counter tồn tại sau insmod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sz w:val="22"/>
                <w:szCs w:val="22"/>
                <w:rtl w:val="0"/>
              </w:rPr>
              <w:t xml:space="preserve">Hàm read: trả giá trị counter hiện tại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22"/>
                <w:szCs w:val="22"/>
                <w:rtl w:val="0"/>
              </w:rPr>
              <w:t xml:space="preserve">8đ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sz w:val="22"/>
                <w:szCs w:val="22"/>
                <w:rtl w:val="0"/>
              </w:rPr>
              <w:t xml:space="preserve">cat /dev/counter ra đúng số, có offset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sz w:val="22"/>
                <w:szCs w:val="22"/>
                <w:rtl w:val="0"/>
              </w:rPr>
              <w:t xml:space="preserve">Hàm write: reset hoặc set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sz w:val="22"/>
                <w:szCs w:val="22"/>
                <w:rtl w:val="0"/>
              </w:rPr>
              <w:t xml:space="preserve">7đ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sz w:val="22"/>
                <w:szCs w:val="22"/>
                <w:rtl w:val="0"/>
              </w:rPr>
              <w:t xml:space="preserve">echo '0' &gt; /dev/counter reset về 0, echo '100' set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sz w:val="22"/>
                <w:szCs w:val="22"/>
                <w:rtl w:val="0"/>
              </w:rPr>
              <w:t xml:space="preserve">/proc/counter_info hiển thị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sz w:val="22"/>
                <w:szCs w:val="22"/>
                <w:rtl w:val="0"/>
              </w:rPr>
              <w:t xml:space="preserve">7đ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sz w:val="22"/>
                <w:szCs w:val="22"/>
                <w:rtl w:val="0"/>
              </w:rPr>
              <w:t xml:space="preserve">Hiển thị: giá trị hiện tại, tổng increment, tổng reset</w:t>
            </w:r>
            <w:r w:rsidDel="00000000" w:rsidR="00000000" w:rsidRPr="00000000">
              <w:rPr>
                <w:rtl w:val="0"/>
              </w:rPr>
            </w:r>
          </w:p>
        </w:tc>
      </w:tr>
    </w:tbl>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3  </w:t>
      </w:r>
      <w:r w:rsidDel="00000000" w:rsidR="00000000" w:rsidRPr="00000000">
        <w:rPr>
          <w:rFonts w:ascii="Arial" w:cs="Arial" w:eastAsia="Arial" w:hAnsi="Arial"/>
          <w:b w:val="1"/>
          <w:bCs w:val="1"/>
          <w:color w:val="ffffff"/>
          <w:sz w:val="24"/>
          <w:szCs w:val="24"/>
          <w:rtl w:val="0"/>
        </w:rPr>
        <w:t xml:space="preserve">  Báo cáo Phân tích &amp; Thiết kế Driver</w:t>
      </w:r>
      <w:r w:rsidDel="00000000" w:rsidR="00000000" w:rsidRPr="00000000">
        <w:rPr>
          <w:rFonts w:ascii="Arial" w:cs="Arial" w:eastAsia="Arial" w:hAnsi="Arial"/>
          <w:color w:val="bdc3c7"/>
          <w:sz w:val="22"/>
          <w:szCs w:val="22"/>
          <w:rtl w:val="0"/>
        </w:rPr>
        <w:t xml:space="preserve">  [20 điểm điểm]</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3.10. Nội dung bắt buộc của báo cáo</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sz w:val="22"/>
          <w:szCs w:val="22"/>
          <w:rtl w:val="0"/>
        </w:rPr>
        <w:t xml:space="preserve">Báo cáo không phải là tường thuật lại từng bước thực hiện. Đây là tài liệu kỹ thuật phân tích thiết kế – cần thể hiện tư duy kỹ sư, không phải nhật ký thực hành.</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1: Sơ đồ kiến trúc (5 điểm)</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một sơ đồ thể hiện mối quan hệ giữa: userspace application → system call → VFS → file_operations → driver buffer/counter → procfs/sysfs.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 đồ phải bao gồm cả hai driver (asgn1_driver và counter_driver), không vẽ riêng lẻ.</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Thể hiện rõ dòng chảy của ioctl: userspace → ioctl() syscall → unlocked_ioctl → xử lý → copy_to/from_user → userspace.</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2: So sánh 3 loại Device Driver (5 điểm)</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sz w:val="22"/>
          <w:szCs w:val="22"/>
          <w:rtl w:val="0"/>
        </w:rPr>
        <w:t xml:space="preserve">Lập bảng so sánh Character Device, Block Device, và Network Device theo các tiêu chí sau:</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diện với VFS: file_operations vs block_device_operations vs net_device_ops.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Đơn vị truyền dữ liệu: byte stream vs block (sector) vs packet (frame).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Buffering: có hay không, cơ chế nào.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thiết bị thực tế trong hệ thống nhúng cho mỗi loại.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nào nên dùng loại nào – đưa ra ít nhất 2 ví dụ quyết định thiết kế cụ thể.</w:t>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3: Phân tích thiết kế của hai driver (5 điểm)</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tại sao Task 1 dùng register_chrdev() còn Task 2 dùng misc_register(): ưu nhược điểm của mỗi phương pháp, khi nào nên dùng cái nào.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tại sao Task 2 dùng atomic_t thay vì biến int thông thường. Mô tả một race condition cụ thể có thể xảy ra nếu không dùng atomic.</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cơ chế ioctl magic number: tại sao cần magic number, cách tính _IOC_NR, _IOC_SIZE từ macro – lấy ví dụ từ asgn1_ioctl.h của mình.</w:t>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4: Kết quả kiểm thử (5 điểm)</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đầy đủ của test_asgn1.sh: từ insmod đến rmmod, bao gồm output của tất cả ioctl test.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của cat /proc/counter_info tại ít nhất 3 thời điểm khác nhau (trước write, sau write, sau reset).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của dmesg sau mỗi bài test: xác nhận driver log đúng thao tác.</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ít nhất 1 lỗi gặp phải trong quá trình viết driver và cách debug/sửa lỗi.</w:t>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hd w:fill="1f4e79" w:val="clear"/>
        <w:spacing w:after="120" w:before="200" w:lineRule="auto"/>
        <w:rPr/>
      </w:pPr>
      <w:r w:rsidDel="00000000" w:rsidR="00000000" w:rsidRPr="00000000">
        <w:rPr>
          <w:rFonts w:ascii="Arial" w:cs="Arial" w:eastAsia="Arial" w:hAnsi="Arial"/>
          <w:b w:val="1"/>
          <w:bCs w:val="1"/>
          <w:color w:val="ffffff"/>
          <w:sz w:val="26"/>
          <w:szCs w:val="26"/>
          <w:rtl w:val="0"/>
        </w:rPr>
        <w:t xml:space="preserve">  TASK 4  </w:t>
      </w:r>
      <w:r w:rsidDel="00000000" w:rsidR="00000000" w:rsidRPr="00000000">
        <w:rPr>
          <w:rFonts w:ascii="Arial" w:cs="Arial" w:eastAsia="Arial" w:hAnsi="Arial"/>
          <w:b w:val="1"/>
          <w:bCs w:val="1"/>
          <w:color w:val="ffffff"/>
          <w:sz w:val="24"/>
          <w:szCs w:val="24"/>
          <w:rtl w:val="0"/>
        </w:rPr>
        <w:t xml:space="preserve">  Câu hỏi Lý thuyết</w:t>
      </w:r>
      <w:r w:rsidDel="00000000" w:rsidR="00000000" w:rsidRPr="00000000">
        <w:rPr>
          <w:rFonts w:ascii="Arial" w:cs="Arial" w:eastAsia="Arial" w:hAnsi="Arial"/>
          <w:color w:val="bdc3c7"/>
          <w:sz w:val="22"/>
          <w:szCs w:val="22"/>
          <w:rtl w:val="0"/>
        </w:rPr>
        <w:t xml:space="preserve">  [10 điểm điểm]</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2"/>
          <w:szCs w:val="22"/>
          <w:rtl w:val="0"/>
        </w:rPr>
        <w:t xml:space="preserve">Trả lời ngắn gọn nhưng đầy đủ kỹ thuật. Mỗi câu 2.5 điểm:</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spacing w:after="80" w:before="160" w:lineRule="auto"/>
        <w:rPr/>
      </w:pPr>
      <w:r w:rsidDel="00000000" w:rsidR="00000000" w:rsidRPr="00000000">
        <w:rPr>
          <w:rFonts w:ascii="Arial" w:cs="Arial" w:eastAsia="Arial" w:hAnsi="Arial"/>
          <w:b w:val="1"/>
          <w:bCs w:val="1"/>
          <w:color w:val="1f4e79"/>
          <w:sz w:val="22"/>
          <w:szCs w:val="22"/>
          <w:rtl w:val="0"/>
        </w:rPr>
        <w:t xml:space="preserve">Câu 1.</w:t>
      </w:r>
      <w:r w:rsidDel="00000000" w:rsidR="00000000" w:rsidRPr="00000000">
        <w:rPr>
          <w:rFonts w:ascii="Arial" w:cs="Arial" w:eastAsia="Arial" w:hAnsi="Arial"/>
          <w:sz w:val="22"/>
          <w:szCs w:val="22"/>
          <w:rtl w:val="0"/>
        </w:rPr>
        <w:t xml:space="preserve">  Kernel module trong Linux sử dụng cơ chế reference counting (module_get / module_put). Giải thích: reference count tăng/giảm khi nào? Điều gì xảy ra nếu cố dùng rmmod khi driver đang được một process giữ open? Làm sao để buộc unload module trong trường hợp đó?</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1"/>
          <w:bCs w:val="1"/>
          <w:color w:val="1f4e79"/>
          <w:sz w:val="22"/>
          <w:szCs w:val="22"/>
          <w:rtl w:val="0"/>
        </w:rPr>
        <w:t xml:space="preserve">Câu 2.</w:t>
      </w:r>
      <w:r w:rsidDel="00000000" w:rsidR="00000000" w:rsidRPr="00000000">
        <w:rPr>
          <w:rFonts w:ascii="Arial" w:cs="Arial" w:eastAsia="Arial" w:hAnsi="Arial"/>
          <w:sz w:val="22"/>
          <w:szCs w:val="22"/>
          <w:rtl w:val="0"/>
        </w:rPr>
        <w:t xml:space="preserve">  Trong hàm ioctl ASGN1_GET_STATS, driver dùng copy_to_user() để truyền struct stats ra userspace. Tại sao không thể dùng memcpy() hoặc pointer trực tiếp? Giải thích điều gì xảy ra ở cấp độ MMU nếu kernel cố ghi thẳng vào địa chỉ virtual của userspace mà không qua copy_to_user().</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b w:val="1"/>
          <w:bCs w:val="1"/>
          <w:color w:val="1f4e79"/>
          <w:sz w:val="22"/>
          <w:szCs w:val="22"/>
          <w:rtl w:val="0"/>
        </w:rPr>
        <w:t xml:space="preserve">Câu 3.</w:t>
      </w:r>
      <w:r w:rsidDel="00000000" w:rsidR="00000000" w:rsidRPr="00000000">
        <w:rPr>
          <w:rFonts w:ascii="Arial" w:cs="Arial" w:eastAsia="Arial" w:hAnsi="Arial"/>
          <w:sz w:val="22"/>
          <w:szCs w:val="22"/>
          <w:rtl w:val="0"/>
        </w:rPr>
        <w:t xml:space="preserve">  MTD (Memory Technology Device) subsystem khác gì so với block device subsystem thông thường? Khi nào một thiết bị lưu trữ trong hệ thống nhúng cần được quản lý qua MTD thay vì qua block layer? Cho ví dụ cụ thể về loại thiết bị lưu trữ phải dùng MTD.</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b w:val="1"/>
          <w:bCs w:val="1"/>
          <w:color w:val="1f4e79"/>
          <w:sz w:val="22"/>
          <w:szCs w:val="22"/>
          <w:rtl w:val="0"/>
        </w:rPr>
        <w:t xml:space="preserve">Câu 4.</w:t>
      </w:r>
      <w:r w:rsidDel="00000000" w:rsidR="00000000" w:rsidRPr="00000000">
        <w:rPr>
          <w:rFonts w:ascii="Arial" w:cs="Arial" w:eastAsia="Arial" w:hAnsi="Arial"/>
          <w:sz w:val="22"/>
          <w:szCs w:val="22"/>
          <w:rtl w:val="0"/>
        </w:rPr>
        <w:t xml:space="preserve">  Hàm read() trong counter_driver cần xử lý *ppos (file offset) đúng cách để tránh vòng lặp vô tận khi userspace gọi cat /dev/counter. Giải thích: nếu không kiểm tra *ppos, lệnh cat sẽ hoạt động như thế nào? Mô tả chính xác cơ chế VFS gọi hàm read() lặp lại và điều kiện dừng.</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IV. Yêu cầu nộp bài</w:t>
      </w:r>
      <w:r w:rsidDel="00000000" w:rsidR="00000000" w:rsidRPr="00000000">
        <w:rPr>
          <w:rtl w:val="0"/>
        </w:rPr>
      </w:r>
    </w:p>
    <w:p w:rsidR="00000000" w:rsidDel="00000000" w:rsidP="00000000" w:rsidRDefault="00000000" w:rsidRPr="00000000" w14:paraId="000000E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Cấu trúc thư mục nộp bài</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Arial" w:cs="Arial" w:eastAsia="Arial" w:hAnsi="Arial"/>
          <w:sz w:val="22"/>
          <w:szCs w:val="22"/>
          <w:rtl w:val="0"/>
        </w:rPr>
        <w:t xml:space="preserve">Nén toàn bộ thành một file duy nhất: MSSV_HoTen_Asgn01.tar.gz</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MSSV_HoTen_Asgn01/</w:t>
      </w:r>
      <w:r w:rsidDel="00000000" w:rsidR="00000000" w:rsidRPr="00000000">
        <w:rPr>
          <w:rtl w:val="0"/>
        </w:rPr>
      </w:r>
    </w:p>
    <w:p w:rsidR="00000000" w:rsidDel="00000000" w:rsidP="00000000" w:rsidRDefault="00000000" w:rsidRPr="00000000" w14:paraId="000000E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task1_ioctl/</w:t>
      </w:r>
      <w:r w:rsidDel="00000000" w:rsidR="00000000" w:rsidRPr="00000000">
        <w:rPr>
          <w:rtl w:val="0"/>
        </w:rPr>
      </w:r>
    </w:p>
    <w:p w:rsidR="00000000" w:rsidDel="00000000" w:rsidP="00000000" w:rsidRDefault="00000000" w:rsidRPr="00000000" w14:paraId="000000E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asgn1_driver.c       # Source code driver (có comment đầy đủ)</w:t>
      </w:r>
      <w:r w:rsidDel="00000000" w:rsidR="00000000" w:rsidRPr="00000000">
        <w:rPr>
          <w:rtl w:val="0"/>
        </w:rPr>
      </w:r>
    </w:p>
    <w:p w:rsidR="00000000" w:rsidDel="00000000" w:rsidP="00000000" w:rsidRDefault="00000000" w:rsidRPr="00000000" w14:paraId="000000E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asgn1_ioctl.h        # Header: magic number, struct, ioctl macros</w:t>
      </w:r>
      <w:r w:rsidDel="00000000" w:rsidR="00000000" w:rsidRPr="00000000">
        <w:rPr>
          <w:rtl w:val="0"/>
        </w:rPr>
      </w:r>
    </w:p>
    <w:p w:rsidR="00000000" w:rsidDel="00000000" w:rsidP="00000000" w:rsidRDefault="00000000" w:rsidRPr="00000000" w14:paraId="000000E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Makefile             # Cross-compile cho ARMv7</w:t>
      </w:r>
      <w:r w:rsidDel="00000000" w:rsidR="00000000" w:rsidRPr="00000000">
        <w:rPr>
          <w:rtl w:val="0"/>
        </w:rPr>
      </w:r>
    </w:p>
    <w:p w:rsidR="00000000" w:rsidDel="00000000" w:rsidP="00000000" w:rsidRDefault="00000000" w:rsidRPr="00000000" w14:paraId="000000E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asgn1_driver.ko      # Binary đã build</w:t>
      </w:r>
      <w:r w:rsidDel="00000000" w:rsidR="00000000" w:rsidRPr="00000000">
        <w:rPr>
          <w:rtl w:val="0"/>
        </w:rPr>
      </w:r>
    </w:p>
    <w:p w:rsidR="00000000" w:rsidDel="00000000" w:rsidP="00000000" w:rsidRDefault="00000000" w:rsidRPr="00000000" w14:paraId="000000EA">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test_asgn1.sh        # Shell script kiểm thử</w:t>
      </w:r>
      <w:r w:rsidDel="00000000" w:rsidR="00000000" w:rsidRPr="00000000">
        <w:rPr>
          <w:rtl w:val="0"/>
        </w:rPr>
      </w:r>
    </w:p>
    <w:p w:rsidR="00000000" w:rsidDel="00000000" w:rsidP="00000000" w:rsidRDefault="00000000" w:rsidRPr="00000000" w14:paraId="000000E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task2_misc/</w:t>
      </w:r>
      <w:r w:rsidDel="00000000" w:rsidR="00000000" w:rsidRPr="00000000">
        <w:rPr>
          <w:rtl w:val="0"/>
        </w:rPr>
      </w:r>
    </w:p>
    <w:p w:rsidR="00000000" w:rsidDel="00000000" w:rsidP="00000000" w:rsidRDefault="00000000" w:rsidRPr="00000000" w14:paraId="000000E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counter_driver.c     # Source code misc driver</w:t>
      </w:r>
      <w:r w:rsidDel="00000000" w:rsidR="00000000" w:rsidRPr="00000000">
        <w:rPr>
          <w:rtl w:val="0"/>
        </w:rPr>
      </w:r>
    </w:p>
    <w:p w:rsidR="00000000" w:rsidDel="00000000" w:rsidP="00000000" w:rsidRDefault="00000000" w:rsidRPr="00000000" w14:paraId="000000E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Makefile</w:t>
      </w:r>
      <w:r w:rsidDel="00000000" w:rsidR="00000000" w:rsidRPr="00000000">
        <w:rPr>
          <w:rtl w:val="0"/>
        </w:rPr>
      </w:r>
    </w:p>
    <w:p w:rsidR="00000000" w:rsidDel="00000000" w:rsidP="00000000" w:rsidRDefault="00000000" w:rsidRPr="00000000" w14:paraId="000000E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counter_driver.ko    # Binary đã build</w:t>
      </w:r>
      <w:r w:rsidDel="00000000" w:rsidR="00000000" w:rsidRPr="00000000">
        <w:rPr>
          <w:rtl w:val="0"/>
        </w:rPr>
      </w:r>
    </w:p>
    <w:p w:rsidR="00000000" w:rsidDel="00000000" w:rsidP="00000000" w:rsidRDefault="00000000" w:rsidRPr="00000000" w14:paraId="000000EF">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test_counter.sh      # Shell script kiểm thử</w:t>
      </w:r>
      <w:r w:rsidDel="00000000" w:rsidR="00000000" w:rsidRPr="00000000">
        <w:rPr>
          <w:rtl w:val="0"/>
        </w:rPr>
      </w:r>
    </w:p>
    <w:p w:rsidR="00000000" w:rsidDel="00000000" w:rsidP="00000000" w:rsidRDefault="00000000" w:rsidRPr="00000000" w14:paraId="000000F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logs/</w:t>
      </w:r>
      <w:r w:rsidDel="00000000" w:rsidR="00000000" w:rsidRPr="00000000">
        <w:rPr>
          <w:rtl w:val="0"/>
        </w:rPr>
      </w:r>
    </w:p>
    <w:p w:rsidR="00000000" w:rsidDel="00000000" w:rsidP="00000000" w:rsidRDefault="00000000" w:rsidRPr="00000000" w14:paraId="000000F1">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test_asgn1_output.txt    # Terminal log chạy test Task 1</w:t>
      </w:r>
      <w:r w:rsidDel="00000000" w:rsidR="00000000" w:rsidRPr="00000000">
        <w:rPr>
          <w:rtl w:val="0"/>
        </w:rPr>
      </w:r>
    </w:p>
    <w:p w:rsidR="00000000" w:rsidDel="00000000" w:rsidP="00000000" w:rsidRDefault="00000000" w:rsidRPr="00000000" w14:paraId="000000F2">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test_counter_output.txt  # Terminal log chạy test Task 2</w:t>
      </w:r>
      <w:r w:rsidDel="00000000" w:rsidR="00000000" w:rsidRPr="00000000">
        <w:rPr>
          <w:rtl w:val="0"/>
        </w:rPr>
      </w:r>
    </w:p>
    <w:p w:rsidR="00000000" w:rsidDel="00000000" w:rsidP="00000000" w:rsidRDefault="00000000" w:rsidRPr="00000000" w14:paraId="000000F3">
      <w:pPr>
        <w:shd w:fill="1e1e1e" w:val="clear"/>
        <w:spacing w:after="40" w:lineRule="auto"/>
        <w:ind w:left="360" w:firstLine="0"/>
        <w:rPr/>
      </w:pPr>
      <w:r w:rsidDel="00000000" w:rsidR="00000000" w:rsidRPr="00000000">
        <w:rPr>
          <w:rFonts w:ascii="Cousine" w:cs="Cousine" w:eastAsia="Cousine" w:hAnsi="Cousine"/>
          <w:color w:val="d4d4d4"/>
          <w:sz w:val="20"/>
          <w:szCs w:val="20"/>
          <w:rtl w:val="0"/>
        </w:rPr>
        <w:t xml:space="preserve">│   └── dmesg_full.txt           # dmesg sau khi chạy cả 2 test</w:t>
      </w:r>
      <w:r w:rsidDel="00000000" w:rsidR="00000000" w:rsidRPr="00000000">
        <w:rPr>
          <w:rtl w:val="0"/>
        </w:rPr>
      </w:r>
    </w:p>
    <w:p w:rsidR="00000000" w:rsidDel="00000000" w:rsidP="00000000" w:rsidRDefault="00000000" w:rsidRPr="00000000" w14:paraId="000000F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bao_cao/</w:t>
      </w:r>
      <w:r w:rsidDel="00000000" w:rsidR="00000000" w:rsidRPr="00000000">
        <w:rPr>
          <w:rtl w:val="0"/>
        </w:rPr>
      </w:r>
    </w:p>
    <w:p w:rsidR="00000000" w:rsidDel="00000000" w:rsidP="00000000" w:rsidRDefault="00000000" w:rsidRPr="00000000" w14:paraId="000000F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MSSV_Asgn01_BaoCao.pdf</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Tiêu chuẩn code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hàm trong source code phải có comment mô tả: mục đích, parameters, return value.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được có memory leak: mọi tài nguyên cấp phát trong init phải được giải phóng trong exit.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sử dụng printk() với KERN_DEBUG quá nhiều trong production code – chỉ dùng khi thực sự cần thiết để debug.</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Makefile phải hoạt động với lệnh make và make clean không có lỗi.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Binary .ko phải build được và chạy trên QEMU vexpress-a9 (ARMv7).</w:t>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4.3. Tiêu chuẩn báo cáo</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định dạng PDF, tối thiểu 8 trang, tối đa 20 trang.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chữ chuẩn, cỡ chữ 12pt cho nội dung, có đánh số trang.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sơ đồ phải do sinh viên tự vẽ – không copy từ internet hay tài liệu khác.</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snippet trong báo cáo phải là code thực tế của sinh viên, không phải code mẫu từ lab.</w:t>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4.4. Hình thức nộp bài</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Nộp qua hệ thống LMS của trường trước deadline.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file bắt buộc: MSSV_HoTen_Asgn01.tar.gz và MSSV_HoTen_Asgn01_BaoCao.pdf</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Nộp trễ: trừ 10 điểm/ngày, không nhận bài sau 3 ngày.</w:t>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 Tài liệu tham khảo được phép dùng</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sz w:val="22"/>
          <w:szCs w:val="22"/>
          <w:rtl w:val="0"/>
        </w:rPr>
        <w:t xml:space="preserve">Sinh viên được phép tra cứu các tài liệu sau trong quá trình làm assignment:</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Linux Primer (2nd Ed.) – Chapter 8: Device Driver Concepts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Device Drivers (3rd Ed.) – Corbet, Rubini, Kroah-Hartman (miễn phí tại lwn.net/Kernel/LDD3)</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Kernel Documentation – driver-api/: kernel.org/doc/html/latest/driver-api/</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Kernel source code tham khảo: drivers/misc/ (ví dụ về misc device)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man pages: man 2 ioctl, man 2 open, man 2 read, man 2 write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bài giảng và tài liệu do giảng viên cung cấp</w:t>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Lưu ý quan trọng: </w:t>
      </w:r>
      <w:r w:rsidDel="00000000" w:rsidR="00000000" w:rsidRPr="00000000">
        <w:rPr>
          <w:rFonts w:ascii="Arial" w:cs="Arial" w:eastAsia="Arial" w:hAnsi="Arial"/>
          <w:sz w:val="22"/>
          <w:szCs w:val="22"/>
          <w:rtl w:val="0"/>
        </w:rPr>
        <w:t xml:space="preserve">Không được tham khảo code từ các bạn khác hoặc từ GitHub/Stack Overflow và sử dụng trực tiếp. Nếu tham khảo ý tưởng từ nguồn nào, phải ghi rõ citation trong báo cáo. Sử dụng AI (ChatGPT, Claude...) để generate code nộp thẳng là vi phạm học thuật.</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pBdr>
          <w:top w:color="2e75b6" w:space="8" w:sz="6" w:val="single"/>
        </w:pBdr>
        <w:spacing w:after="80" w:before="240" w:lineRule="auto"/>
        <w:rPr/>
      </w:pPr>
      <w:r w:rsidDel="00000000" w:rsidR="00000000" w:rsidRPr="00000000">
        <w:rPr>
          <w:rFonts w:ascii="Arial" w:cs="Arial" w:eastAsia="Arial" w:hAnsi="Arial"/>
          <w:i w:val="1"/>
          <w:iCs w:val="1"/>
          <w:color w:val="888888"/>
          <w:sz w:val="20"/>
          <w:szCs w:val="20"/>
          <w:rtl w:val="0"/>
        </w:rPr>
        <w:t xml:space="preserve">Mọi thắc mắc về nội dung assignment vui lòng đặt câu hỏi trong giờ học hoặc qua diễn đàn LMS. Giảng viên sẽ không giải đáp qua email cá nhân.</w:t>
      </w: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color="2e75b6" w:space="4" w:sz="6" w:val="single"/>
      </w:pBdr>
      <w:spacing w:before="80" w:lineRule="auto"/>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2e75b6" w:space="4" w:sz="6" w:val="single"/>
      </w:pBdr>
      <w:spacing w:after="80" w:lineRule="auto"/>
      <w:rPr/>
    </w:pPr>
    <w:r w:rsidDel="00000000" w:rsidR="00000000" w:rsidRPr="00000000">
      <w:rPr>
        <w:rFonts w:ascii="Arial" w:cs="Arial" w:eastAsia="Arial" w:hAnsi="Arial"/>
        <w:color w:val="888888"/>
        <w:sz w:val="18"/>
        <w:szCs w:val="18"/>
        <w:rtl w:val="0"/>
      </w:rPr>
      <w:t xml:space="preserve">ASSIGNMENT-01 | Embedded Linux Systems  |  How to Write a Device Driver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