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16F6" w14:textId="477E38E1" w:rsidR="002427BD" w:rsidRDefault="002427BD" w:rsidP="002427BD">
      <w:pPr>
        <w:ind w:left="720" w:hanging="360"/>
      </w:pPr>
      <w:r>
        <w:t>Các bước tạo dự án VR đơn giản cho Meta Quest 2</w:t>
      </w:r>
    </w:p>
    <w:p w14:paraId="7E47C176" w14:textId="6DB5778B" w:rsidR="002427BD" w:rsidRDefault="002427BD" w:rsidP="002427BD">
      <w:pPr>
        <w:ind w:left="720" w:hanging="360"/>
      </w:pPr>
      <w:r>
        <w:t>Unity 2021.3.19f</w:t>
      </w:r>
    </w:p>
    <w:p w14:paraId="4C115686" w14:textId="77777777" w:rsidR="002427BD" w:rsidRDefault="002427BD" w:rsidP="002427BD">
      <w:pPr>
        <w:pStyle w:val="ListParagraph"/>
      </w:pPr>
    </w:p>
    <w:p w14:paraId="7B3264CB" w14:textId="07E40293" w:rsidR="002427BD" w:rsidRDefault="002427BD" w:rsidP="002427BD">
      <w:pPr>
        <w:pStyle w:val="ListParagraph"/>
        <w:numPr>
          <w:ilvl w:val="0"/>
          <w:numId w:val="1"/>
        </w:numPr>
      </w:pPr>
      <w:r>
        <w:t>Mở Unity Hub, chọn New Project, chọn template VR rồi nhấn Create Project</w:t>
      </w:r>
    </w:p>
    <w:p w14:paraId="22B13B61" w14:textId="74D69421" w:rsidR="002427BD" w:rsidRDefault="002427BD" w:rsidP="002427BD">
      <w:pPr>
        <w:pStyle w:val="ListParagraph"/>
        <w:numPr>
          <w:ilvl w:val="0"/>
          <w:numId w:val="1"/>
        </w:numPr>
      </w:pPr>
      <w:r>
        <w:t>Sau khi project load các resource:</w:t>
      </w:r>
      <w:r>
        <w:rPr>
          <w:noProof/>
        </w:rPr>
        <w:drawing>
          <wp:inline distT="0" distB="0" distL="0" distR="0" wp14:anchorId="274B47A7" wp14:editId="01C04601">
            <wp:extent cx="5943600" cy="3019425"/>
            <wp:effectExtent l="0" t="0" r="0" b="9525"/>
            <wp:docPr id="2820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845" w14:textId="306F7B8F" w:rsidR="002427BD" w:rsidRDefault="002427BD" w:rsidP="002427BD">
      <w:pPr>
        <w:pStyle w:val="ListParagraph"/>
        <w:numPr>
          <w:ilvl w:val="0"/>
          <w:numId w:val="1"/>
        </w:numPr>
      </w:pPr>
      <w:r>
        <w:t xml:space="preserve">Do package Universal Render Pipeline </w:t>
      </w:r>
      <w:r w:rsidR="00BC674D">
        <w:t>bị lỗi phiên bản nên</w:t>
      </w:r>
      <w:r>
        <w:t xml:space="preserve"> các material sẽ bị biến thành màu tím</w:t>
      </w:r>
    </w:p>
    <w:p w14:paraId="06E4A132" w14:textId="32042A7D" w:rsidR="00BC674D" w:rsidRDefault="00BC674D" w:rsidP="002427BD">
      <w:pPr>
        <w:pStyle w:val="ListParagraph"/>
        <w:numPr>
          <w:ilvl w:val="0"/>
          <w:numId w:val="1"/>
        </w:numPr>
      </w:pPr>
      <w:r>
        <w:t>Chọn Windows -&gt; Package Manager -&gt; Tìm Universal Render Pipeline và cài lại phiên bản mới nhất, lỗi sẽ hết</w:t>
      </w:r>
    </w:p>
    <w:p w14:paraId="31A8B969" w14:textId="74F6430A" w:rsidR="002427BD" w:rsidRDefault="002427BD" w:rsidP="002427BD">
      <w:pPr>
        <w:pStyle w:val="ListParagraph"/>
        <w:numPr>
          <w:ilvl w:val="0"/>
          <w:numId w:val="1"/>
        </w:numPr>
      </w:pPr>
      <w:r>
        <w:t xml:space="preserve">Chọn Windows -&gt; Package Manager -&gt; Tìm asset </w:t>
      </w:r>
      <w:r w:rsidRPr="002427BD">
        <w:t>Free Sci-Fi Office Pack</w:t>
      </w:r>
      <w:r>
        <w:t xml:space="preserve"> và chọn Download. Sau khi tải xong chọn Import.</w:t>
      </w:r>
    </w:p>
    <w:p w14:paraId="6F1F85E0" w14:textId="0E740B10" w:rsidR="00042425" w:rsidRDefault="00042425" w:rsidP="00042425">
      <w:pPr>
        <w:pStyle w:val="ListParagraph"/>
        <w:numPr>
          <w:ilvl w:val="0"/>
          <w:numId w:val="1"/>
        </w:numPr>
      </w:pPr>
      <w:r>
        <w:t xml:space="preserve">Chọn Windows -&gt; Package Manager -&gt; Tìm asset </w:t>
      </w:r>
      <w:r w:rsidRPr="00042425">
        <w:t>Sci-Fi Construction Kit (Modular)</w:t>
      </w:r>
      <w:r>
        <w:t xml:space="preserve"> </w:t>
      </w:r>
      <w:r>
        <w:t>và chọn Download. Sau khi tải xong chọn Import.</w:t>
      </w:r>
    </w:p>
    <w:p w14:paraId="038FC2CB" w14:textId="3CEF24CC" w:rsidR="002427BD" w:rsidRDefault="002427BD" w:rsidP="002427BD">
      <w:pPr>
        <w:pStyle w:val="ListParagraph"/>
        <w:numPr>
          <w:ilvl w:val="0"/>
          <w:numId w:val="1"/>
        </w:numPr>
      </w:pPr>
      <w:r>
        <w:t>Kéo các model</w:t>
      </w:r>
      <w:r w:rsidR="00FF1E52">
        <w:t>, prefab</w:t>
      </w:r>
      <w:r>
        <w:t xml:space="preserve"> vào trong scene và lưu scene</w:t>
      </w:r>
    </w:p>
    <w:p w14:paraId="6826994F" w14:textId="2D15E87E" w:rsidR="00042425" w:rsidRDefault="00042425" w:rsidP="002427BD">
      <w:pPr>
        <w:pStyle w:val="ListParagraph"/>
        <w:numPr>
          <w:ilvl w:val="0"/>
          <w:numId w:val="1"/>
        </w:numPr>
      </w:pPr>
      <w:r>
        <w:t>Kết nối Meta Quest 2 với PC</w:t>
      </w:r>
    </w:p>
    <w:p w14:paraId="03435559" w14:textId="32DFB092" w:rsidR="002427BD" w:rsidRDefault="002427BD" w:rsidP="002427BD">
      <w:pPr>
        <w:pStyle w:val="ListParagraph"/>
        <w:numPr>
          <w:ilvl w:val="0"/>
          <w:numId w:val="1"/>
        </w:numPr>
      </w:pPr>
      <w:r>
        <w:t>Chọn File -&gt; Build Setting … -&gt; Chọn platform Android</w:t>
      </w:r>
    </w:p>
    <w:p w14:paraId="048387B8" w14:textId="1D428282" w:rsidR="00042425" w:rsidRDefault="002427BD" w:rsidP="00042425">
      <w:pPr>
        <w:pStyle w:val="ListParagraph"/>
        <w:numPr>
          <w:ilvl w:val="0"/>
          <w:numId w:val="1"/>
        </w:numPr>
      </w:pPr>
      <w:r>
        <w:t xml:space="preserve">Nhấn Build </w:t>
      </w:r>
      <w:r w:rsidR="00042425">
        <w:t>And Run</w:t>
      </w:r>
    </w:p>
    <w:p w14:paraId="08797A13" w14:textId="3C84F35B" w:rsidR="002427BD" w:rsidRDefault="002427BD" w:rsidP="00042425">
      <w:pPr>
        <w:pStyle w:val="ListParagraph"/>
      </w:pPr>
    </w:p>
    <w:sectPr w:rsidR="002427BD" w:rsidSect="00242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E0207"/>
    <w:multiLevelType w:val="hybridMultilevel"/>
    <w:tmpl w:val="C616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05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D"/>
    <w:rsid w:val="00042425"/>
    <w:rsid w:val="002427BD"/>
    <w:rsid w:val="00A90039"/>
    <w:rsid w:val="00BC674D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9609"/>
  <w15:chartTrackingRefBased/>
  <w15:docId w15:val="{3289F374-E25E-434E-B500-2463994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namtd</dc:creator>
  <cp:keywords/>
  <dc:description/>
  <cp:lastModifiedBy>namtd</cp:lastModifiedBy>
  <cp:revision>4</cp:revision>
  <dcterms:created xsi:type="dcterms:W3CDTF">2024-07-17T07:58:00Z</dcterms:created>
  <dcterms:modified xsi:type="dcterms:W3CDTF">2024-07-18T01:55:00Z</dcterms:modified>
</cp:coreProperties>
</file>