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RELATÓRIO DO PROJETO </w:t>
      </w:r>
    </w:p>
    <w:p w:rsid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CALCULADORA – MÉTODOS CONSTRUTORES E ACESORES.</w:t>
      </w:r>
    </w:p>
    <w:p w:rsid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B1F20" w:rsidRDefault="00FB1F20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Nomes: Anna Luísa de Oliveira 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Tanize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Cardoso.</w:t>
      </w:r>
    </w:p>
    <w:p w:rsidR="00FB1F20" w:rsidRDefault="00FB1F20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B1F20" w:rsidRP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B1F20" w:rsidRPr="00A27796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</w:pPr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 xml:space="preserve">- Por fim construa um relatório com um </w:t>
      </w:r>
      <w:proofErr w:type="spellStart"/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>print</w:t>
      </w:r>
      <w:proofErr w:type="spellEnd"/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 xml:space="preserve"> da classe com apenas </w:t>
      </w:r>
    </w:p>
    <w:p w:rsidR="00FB1F20" w:rsidRPr="00A27796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</w:pPr>
      <w:proofErr w:type="gramStart"/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>o</w:t>
      </w:r>
      <w:proofErr w:type="gramEnd"/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 xml:space="preserve"> construtor e outro com a classe com os métodos </w:t>
      </w:r>
      <w:proofErr w:type="spellStart"/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>acessores</w:t>
      </w:r>
      <w:proofErr w:type="spellEnd"/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 xml:space="preserve">. </w:t>
      </w:r>
    </w:p>
    <w:p w:rsidR="00FB1F20" w:rsidRPr="00A27796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</w:pPr>
      <w:r w:rsidRPr="00A27796">
        <w:rPr>
          <w:rFonts w:ascii="Courier New" w:eastAsia="Times New Roman" w:hAnsi="Courier New" w:cs="Courier New"/>
          <w:color w:val="FF0000"/>
          <w:sz w:val="21"/>
          <w:szCs w:val="21"/>
          <w:lang w:eastAsia="pt-BR"/>
        </w:rPr>
        <w:t>Explique como cada um trabalha.</w:t>
      </w:r>
    </w:p>
    <w:p w:rsidR="00FB1F20" w:rsidRDefault="00FB1F20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57D" w:rsidRDefault="0089457D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</w:p>
    <w:p w:rsidR="00FB1F20" w:rsidRDefault="00A27796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7F618BB3" wp14:editId="10071F7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0" w:rsidRDefault="00FB1F20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B1F20" w:rsidRDefault="00FB1F20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4D6CF2" w:rsidRPr="00456E52" w:rsidRDefault="004D6CF2" w:rsidP="00A4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="00A426C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="00FB1F20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método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="00FB1F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onstrutor</w:t>
      </w:r>
      <w:r w:rsidR="00FB1F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="00A426C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instanciamos e retornamos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as variáveis direto no método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que chamaremos no construtor para retornar “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echo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” com as respostas para o usuário, em controle.  </w:t>
      </w:r>
    </w:p>
    <w:p w:rsidR="00FB1F20" w:rsidRPr="00456E52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Após criarmos a classe </w:t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alculadora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criamos quatro métodos: </w:t>
      </w:r>
    </w:p>
    <w:p w:rsid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 </w:t>
      </w:r>
      <w:proofErr w:type="gramStart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um</w:t>
      </w:r>
      <w:proofErr w:type="gramEnd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para declarar as variáveis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 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); </w:t>
      </w:r>
    </w:p>
    <w:p w:rsidR="00FB1F20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dois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com </w:t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o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 para o fatorial de cada número;</w:t>
      </w:r>
    </w:p>
    <w:p w:rsidR="00FB1F20" w:rsidRPr="00456E52" w:rsidRDefault="00FB1F20" w:rsidP="00FB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outro</w:t>
      </w:r>
      <w:proofErr w:type="gramEnd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para </w:t>
      </w:r>
      <w:proofErr w:type="spellStart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toS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tring</w:t>
      </w:r>
      <w:proofErr w:type="spellEnd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com os demais métodos</w:t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retorno o comando de retorno na tela, </w:t>
      </w:r>
      <w:proofErr w:type="spellStart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echo</w:t>
      </w:r>
      <w:proofErr w:type="spellEnd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:rsidR="00456E52" w:rsidRPr="00456E52" w:rsidRDefault="00456E52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456E52" w:rsidRPr="00456E52" w:rsidRDefault="00456E52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A90847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4D6CF2" w:rsidRDefault="004D6CF2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br w:type="page"/>
      </w:r>
    </w:p>
    <w:p w:rsidR="00456E52" w:rsidRDefault="00BD793E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Método Acessor:</w:t>
      </w:r>
    </w:p>
    <w:p w:rsidR="00A90847" w:rsidRPr="00456E52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43F36F16" wp14:editId="521B171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52" w:rsidRPr="00456E52" w:rsidRDefault="00456E52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1E62AC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="001E62A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Com os métodos </w:t>
      </w:r>
      <w:proofErr w:type="spellStart"/>
      <w:r w:rsidR="001E62A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Get</w:t>
      </w:r>
      <w:proofErr w:type="spellEnd"/>
      <w:r w:rsidR="001E62A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 Set, </w:t>
      </w:r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criamos um método set e um </w:t>
      </w:r>
      <w:proofErr w:type="spellStart"/>
      <w:proofErr w:type="gramStart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get</w:t>
      </w:r>
      <w:proofErr w:type="spellEnd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para</w:t>
      </w:r>
      <w:proofErr w:type="gramEnd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cada variável. Criamos um método </w:t>
      </w:r>
      <w:proofErr w:type="spellStart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get</w:t>
      </w:r>
      <w:proofErr w:type="spellEnd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para cada operação, chamando um por um no retorno </w:t>
      </w:r>
      <w:proofErr w:type="spellStart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echo</w:t>
      </w:r>
      <w:proofErr w:type="spellEnd"/>
      <w:r w:rsidR="004D6CF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em controle.</w:t>
      </w:r>
      <w:bookmarkStart w:id="0" w:name="_GoBack"/>
      <w:bookmarkEnd w:id="0"/>
    </w:p>
    <w:p w:rsidR="001E62AC" w:rsidRDefault="001E62AC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456E52" w:rsidRPr="00456E52" w:rsidRDefault="001E62AC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riamos a classe </w:t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alculadora </w:t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</w:t>
      </w:r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claramos duas variáveis </w:t>
      </w:r>
      <w:proofErr w:type="spellStart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private</w:t>
      </w:r>
      <w:proofErr w:type="spellEnd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para receberem </w:t>
      </w:r>
      <w:proofErr w:type="gramStart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os número</w:t>
      </w:r>
      <w:proofErr w:type="gramEnd"/>
      <w:r w:rsidR="00A9084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digitados pelo usuário;</w:t>
      </w:r>
    </w:p>
    <w:p w:rsidR="00456E52" w:rsidRPr="00456E52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D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eclaramos as fun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çõ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es </w:t>
      </w:r>
      <w:proofErr w:type="spellStart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geters</w:t>
      </w:r>
      <w:proofErr w:type="spellEnd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 </w:t>
      </w:r>
      <w:proofErr w:type="spellStart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seters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das variáveis.</w:t>
      </w:r>
    </w:p>
    <w:p w:rsidR="00456E52" w:rsidRPr="00456E52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C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riamos 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métodos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 set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para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todas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as funções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retornando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o resultado das operações com 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variáveis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em cada método separadamente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:rsidR="00456E52" w:rsidRPr="00456E52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 função exponencial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usamos a função </w:t>
      </w:r>
      <w:proofErr w:type="spellStart"/>
      <w:proofErr w:type="gramStart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pow</w:t>
      </w:r>
      <w:proofErr w:type="spellEnd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para elevar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base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n1,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ao 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expoente n2.</w:t>
      </w:r>
    </w:p>
    <w:p w:rsidR="00456E52" w:rsidRPr="00456E52" w:rsidRDefault="00456E52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entando</w:t>
      </w:r>
      <w:proofErr w:type="spellEnd"/>
      <w:proofErr w:type="gramEnd"/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:rsidR="00456E52" w:rsidRPr="00456E52" w:rsidRDefault="00A90847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P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função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fatorial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usamos um </w:t>
      </w:r>
      <w:r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método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="005C361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incrementando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1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="005C361F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até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chegar ao valor da </w:t>
      </w:r>
      <w:r w:rsidR="005C361F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variável</w:t>
      </w:r>
      <w:r w:rsidR="005C361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determinada pelo usuário quando digitado os valores de n1 e n2. F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oram criados dois for</w:t>
      </w:r>
      <w:r w:rsidR="005C361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um para cada </w:t>
      </w:r>
      <w:r w:rsidR="005C361F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variável</w:t>
      </w:r>
      <w:r w:rsidR="005C361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="00456E52" w:rsidRPr="00456E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</w:p>
    <w:p w:rsidR="00456E52" w:rsidRPr="00456E52" w:rsidRDefault="00456E52" w:rsidP="00456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94419" w:rsidRDefault="00094419"/>
    <w:sectPr w:rsidR="0009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52"/>
    <w:rsid w:val="00094419"/>
    <w:rsid w:val="001E62AC"/>
    <w:rsid w:val="00456E52"/>
    <w:rsid w:val="004D6CF2"/>
    <w:rsid w:val="005C361F"/>
    <w:rsid w:val="0089457D"/>
    <w:rsid w:val="00A27796"/>
    <w:rsid w:val="00A426C8"/>
    <w:rsid w:val="00A90847"/>
    <w:rsid w:val="00BD793E"/>
    <w:rsid w:val="00FB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17C-B54C-450E-9257-76A0DBC6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6E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LUISA</dc:creator>
  <cp:keywords/>
  <dc:description/>
  <cp:lastModifiedBy>ANNA LUISA</cp:lastModifiedBy>
  <cp:revision>5</cp:revision>
  <dcterms:created xsi:type="dcterms:W3CDTF">2016-02-08T21:29:00Z</dcterms:created>
  <dcterms:modified xsi:type="dcterms:W3CDTF">2016-02-10T02:14:00Z</dcterms:modified>
</cp:coreProperties>
</file>