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493E946E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</w:t>
      </w:r>
      <w:r w:rsidR="006436C6" w:rsidRPr="006436C6">
        <w:rPr>
          <w:rFonts w:hint="eastAsia"/>
          <w:b/>
          <w:sz w:val="28"/>
          <w:u w:val="single"/>
        </w:rPr>
        <w:t xml:space="preserve">ChiselTest </w:t>
      </w:r>
      <w:r w:rsidR="006436C6" w:rsidRPr="006436C6">
        <w:rPr>
          <w:rFonts w:hint="eastAsia"/>
          <w:b/>
          <w:sz w:val="28"/>
          <w:u w:val="single"/>
        </w:rPr>
        <w:t>介绍与使用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353C94">
        <w:rPr>
          <w:b/>
          <w:sz w:val="28"/>
          <w:u w:val="single"/>
        </w:rPr>
        <w:t xml:space="preserve">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：何泽锋</w:t>
      </w:r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2DD32CA9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6436C6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44405EB8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6436C6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6436C6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6436C6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7C838FEA" w14:textId="77777777" w:rsidR="006436C6" w:rsidRPr="006436C6" w:rsidRDefault="006436C6" w:rsidP="006436C6">
            <w:pPr>
              <w:widowControl/>
              <w:jc w:val="left"/>
              <w:rPr>
                <w:rFonts w:ascii="宋体"/>
                <w:szCs w:val="21"/>
              </w:rPr>
            </w:pPr>
            <w:r w:rsidRPr="006436C6">
              <w:rPr>
                <w:rFonts w:ascii="宋体" w:hint="eastAsia"/>
                <w:szCs w:val="21"/>
              </w:rPr>
              <w:t>1. 学习了解 ChiselTest 的相关背景知识，对测试有一个基本的概念与认识；</w:t>
            </w:r>
          </w:p>
          <w:p w14:paraId="5E350A34" w14:textId="0F21FAC5" w:rsidR="006436C6" w:rsidRPr="006436C6" w:rsidRDefault="006436C6" w:rsidP="006436C6">
            <w:pPr>
              <w:widowControl/>
              <w:jc w:val="left"/>
              <w:rPr>
                <w:rFonts w:ascii="宋体"/>
                <w:szCs w:val="21"/>
              </w:rPr>
            </w:pPr>
            <w:r w:rsidRPr="006436C6">
              <w:rPr>
                <w:rFonts w:ascii="宋体" w:hint="eastAsia"/>
                <w:szCs w:val="21"/>
              </w:rPr>
              <w:t>2. 掌握常用的 ChiselTest 测试 API，能够使用 ChiselTest 测试组合逻辑电路与时序逻辑电路；</w:t>
            </w:r>
          </w:p>
          <w:p w14:paraId="6D9A3BAC" w14:textId="3CD242E2" w:rsidR="00DD0217" w:rsidRPr="002E757C" w:rsidRDefault="006436C6" w:rsidP="006436C6">
            <w:pPr>
              <w:widowControl/>
              <w:jc w:val="left"/>
              <w:rPr>
                <w:rFonts w:ascii="宋体"/>
                <w:sz w:val="24"/>
              </w:rPr>
            </w:pPr>
            <w:r w:rsidRPr="006436C6">
              <w:rPr>
                <w:rFonts w:ascii="宋体" w:hint="eastAsia"/>
                <w:szCs w:val="21"/>
              </w:rPr>
              <w:t>3. 能够使用 ChiselTest 生成 VCD 波形。</w:t>
            </w: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2B1D452E" w14:textId="388CE9BF" w:rsidR="006B0486" w:rsidRPr="006B0486" w:rsidRDefault="006B0486" w:rsidP="006B04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1.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ChiselTest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相关背景知识介绍；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69F008C2" w14:textId="77777777" w:rsidR="006B0486" w:rsidRDefault="006B0486" w:rsidP="006B04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2.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使用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ChiselTest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测试组合逻辑、时序逻辑电路；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2E6C63AA" w14:textId="4E2E86A3" w:rsidR="00883768" w:rsidRPr="006B0486" w:rsidRDefault="006B0486" w:rsidP="006B04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3.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使用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ChiselTest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生成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VCD </w:t>
            </w:r>
            <w:r w:rsidRPr="006B0486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波形。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25929A6E" w14:textId="77777777" w:rsidR="003B7926" w:rsidRDefault="00D4398B" w:rsidP="009A7B29">
            <w:pPr>
              <w:pStyle w:val="a3"/>
            </w:pPr>
            <w:r>
              <w:rPr>
                <w:rFonts w:hint="eastAsia"/>
              </w:rPr>
              <w:t>一、学习相关的Chisel语法</w:t>
            </w:r>
          </w:p>
          <w:p w14:paraId="17E3D9F4" w14:textId="77777777" w:rsidR="00D4398B" w:rsidRDefault="00D4398B" w:rsidP="009A7B29">
            <w:pPr>
              <w:pStyle w:val="a3"/>
            </w:pPr>
            <w:r>
              <w:rPr>
                <w:rFonts w:hint="eastAsia"/>
              </w:rPr>
              <w:t>（1）peek</w:t>
            </w:r>
          </w:p>
          <w:p w14:paraId="62ABA2D5" w14:textId="77777777" w:rsidR="00D4398B" w:rsidRDefault="00D4398B" w:rsidP="00D4398B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peek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方法用于读取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DUT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中信号的当前值。</w:t>
            </w:r>
            <w:r w:rsidRPr="00D4398B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通过</w:t>
            </w:r>
            <w:r w:rsidRPr="00D4398B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dut.io.signal.peek()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</w:t>
            </w:r>
            <w:r w:rsidRPr="00D4398B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可以获取该信号的值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。为了方便处理并直观观察信号，可以使用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litValue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方法将信号转为数值，即将硬件信号（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UInt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等）转为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Int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等数据类型。</w:t>
            </w:r>
          </w:p>
          <w:p w14:paraId="735F5114" w14:textId="77777777" w:rsidR="00D4398B" w:rsidRDefault="00D4398B" w:rsidP="00D4398B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poke</w:t>
            </w:r>
          </w:p>
          <w:p w14:paraId="3B297EDD" w14:textId="7F3501F0" w:rsidR="00D4398B" w:rsidRPr="00D4398B" w:rsidRDefault="00D4398B" w:rsidP="00D4398B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poke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方法用于设置信号的值。通过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dut.io.signal.poke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(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value)</w:t>
            </w:r>
            <w:r w:rsidR="0056345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可以将特定的值写入</w:t>
            </w:r>
          </w:p>
          <w:p w14:paraId="6CADB791" w14:textId="77777777" w:rsidR="00D4398B" w:rsidRDefault="00D4398B" w:rsidP="00D4398B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DUT</w:t>
            </w:r>
            <w:r w:rsidRPr="00D4398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的输入信号中，以模拟不同的输入条件</w:t>
            </w:r>
            <w:r w:rsidR="0056345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.</w:t>
            </w:r>
          </w:p>
          <w:p w14:paraId="5903298D" w14:textId="77777777" w:rsidR="00563457" w:rsidRDefault="00563457" w:rsidP="00D4398B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3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e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xpect</w:t>
            </w:r>
          </w:p>
          <w:p w14:paraId="7BAEDF1B" w14:textId="77777777" w:rsidR="00563457" w:rsidRDefault="00563457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expect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方法用于验证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DUT 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输出信号是否符合预期。通过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dut.io.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signal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.expect(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value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)</w:t>
            </w:r>
            <w:r w:rsidRPr="0056345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，可以将当前信号的值与期望值进行比较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</w:t>
            </w:r>
          </w:p>
          <w:p w14:paraId="0D955342" w14:textId="00B7BF02" w:rsidR="00AD37ED" w:rsidRDefault="00AD37ED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step</w:t>
            </w:r>
          </w:p>
          <w:p w14:paraId="2427550B" w14:textId="0A6CAE4B" w:rsidR="00AD37ED" w:rsidRDefault="00AD37ED" w:rsidP="00AD37ED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step</w:t>
            </w: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方法用于控制仿真进程的步进。通过</w:t>
            </w: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dut.clock.step(n)</w:t>
            </w: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，可以逐步执行仿真，观察信号在每个时钟周期内的变化。</w:t>
            </w: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step</w:t>
            </w:r>
            <w:r w:rsidRPr="00AD37ED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方法只能用于时钟信号，因为目的是推进时钟周期</w:t>
            </w:r>
          </w:p>
          <w:p w14:paraId="21F1BD70" w14:textId="77777777" w:rsidR="00AD37ED" w:rsidRPr="00DD624F" w:rsidRDefault="00AD37ED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</w:p>
          <w:p w14:paraId="7781CE2F" w14:textId="52A34644" w:rsidR="00AD37ED" w:rsidRDefault="00D67709" w:rsidP="00D67709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二、实验任务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使用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ChiselTest 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编写一个测试下面的一个简单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Counter 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模块，模块的功能是一个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4bit 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的计数器，在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 xml:space="preserve"> io.enable </w:t>
            </w:r>
            <w:r w:rsidRPr="00D67709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有效的时候才会开始计数</w:t>
            </w:r>
          </w:p>
          <w:p w14:paraId="482D2517" w14:textId="4423F464" w:rsidR="00AD37ED" w:rsidRDefault="00D67709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Counter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模块</w:t>
            </w:r>
          </w:p>
          <w:p w14:paraId="32636A35" w14:textId="085B6DA3" w:rsidR="00D67709" w:rsidRDefault="00D67709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Counter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模块是一个简单的计数器，只有在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.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enable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时才会计数</w:t>
            </w:r>
          </w:p>
          <w:p w14:paraId="365A5D19" w14:textId="78C3178D" w:rsidR="00D67709" w:rsidRPr="00D67709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C0E77C" wp14:editId="70DED754">
                  <wp:extent cx="2251644" cy="2435903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02" cy="243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818F6" w14:textId="72149909" w:rsidR="00AD37ED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图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Counter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代码</w:t>
            </w:r>
          </w:p>
          <w:p w14:paraId="0A75918A" w14:textId="6AE9AD0B" w:rsidR="00AD37ED" w:rsidRDefault="00D67709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lastRenderedPageBreak/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）编写测试代码，代码提供了对第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个时钟的处理，因为初始时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io.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enable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是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，因此时钟过后计数值不变，为初始值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。对于第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到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14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个时钟周期，此时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.enable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，因此每个周期过后计数值都会加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。对于第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15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到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29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个周期，此时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.enable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再次变为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，因此计数值保持与第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14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个周期相同</w:t>
            </w:r>
            <w:r w:rsidR="00E76FC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</w:t>
            </w:r>
            <w:r w:rsidR="00CB6060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代码通过使用</w:t>
            </w:r>
            <w:r w:rsidR="00CB6060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step</w:t>
            </w:r>
            <w:r w:rsidR="00CB6060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来模拟时钟的变化</w:t>
            </w:r>
            <w:r w:rsidR="003E0D03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。同时也对于每个时钟周期使用了</w:t>
            </w:r>
            <w:r w:rsidR="003E0D03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expect</w:t>
            </w:r>
            <w:r w:rsidR="003E0D03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来检验输出的信号是否与期望的一致</w:t>
            </w:r>
          </w:p>
          <w:p w14:paraId="1EE3475E" w14:textId="4D8A0A87" w:rsidR="00AD37ED" w:rsidRDefault="003E0D03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3E0D03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drawing>
                <wp:inline distT="0" distB="0" distL="0" distR="0" wp14:anchorId="43C2C199" wp14:editId="2189DB48">
                  <wp:extent cx="5173980" cy="405765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04859" w14:textId="34F8210B" w:rsidR="00AD37ED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图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测试代码</w:t>
            </w:r>
          </w:p>
          <w:p w14:paraId="7B3DBDA3" w14:textId="532477D7" w:rsidR="00D67709" w:rsidRDefault="00D67709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3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）运行结果可以看到计数值与分析结果一致：</w:t>
            </w:r>
          </w:p>
          <w:p w14:paraId="39165902" w14:textId="1BD835DB" w:rsidR="00D67709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6E5F0AE" wp14:editId="3B9509FE">
                  <wp:extent cx="4434576" cy="2962551"/>
                  <wp:effectExtent l="0" t="0" r="444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389" cy="2963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6D252" w14:textId="774C6F9D" w:rsidR="00D67709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lastRenderedPageBreak/>
              <w:t>图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3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命令行运行结果</w:t>
            </w:r>
          </w:p>
          <w:p w14:paraId="7B3E9786" w14:textId="7D3BF523" w:rsidR="00AD37ED" w:rsidRDefault="00D67709" w:rsidP="0056345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）使用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gtkware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观察波形图，需要先进入对应路径，再打开扁波形图文件，运行代码如下：</w:t>
            </w:r>
          </w:p>
          <w:p w14:paraId="00382F5D" w14:textId="33EB23BC" w:rsidR="00D67709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BE1B9A" wp14:editId="286A94B9">
                  <wp:extent cx="4156269" cy="6289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344" cy="633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E46BE" w14:textId="6CCADE09" w:rsidR="00AD37ED" w:rsidRDefault="00D67709" w:rsidP="00D67709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图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进入波形图所在路径并打开</w:t>
            </w:r>
          </w:p>
          <w:p w14:paraId="7C3D86C7" w14:textId="0519E3F2" w:rsidR="00AD37ED" w:rsidRDefault="00D67709" w:rsidP="00DB6018">
            <w:pPr>
              <w:widowControl/>
              <w:jc w:val="center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5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）观察波形图，可以看到计数情况与时钟信号的关系。此处的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io.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count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和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counter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的波形一致，这是因为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io.</w:t>
            </w:r>
            <w:r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count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是硬件输出，而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counter</w:t>
            </w:r>
            <w:r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是寄存器结果，二者是相等的。</w:t>
            </w:r>
            <w:r>
              <w:rPr>
                <w:rFonts w:ascii="WenQuanYi Micro Hei" w:hAnsi="WenQuanYi Micro Hei" w:cs="宋体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0EE6C85" wp14:editId="2133768C">
                  <wp:extent cx="4270375" cy="704240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668" cy="70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72AE8" w14:textId="0DA759F6" w:rsidR="00AD37ED" w:rsidRPr="00563457" w:rsidRDefault="00214E9B" w:rsidP="00D677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14E9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图</w:t>
            </w:r>
            <w:r w:rsidRPr="00214E9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5</w:t>
            </w:r>
            <w:r w:rsidRPr="00214E9B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  <w:r w:rsidRPr="00214E9B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波形图</w:t>
            </w: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0C90FF74" w14:textId="6F5BFA81" w:rsidR="002E757C" w:rsidRPr="007C344B" w:rsidRDefault="009A7B29" w:rsidP="007C344B">
            <w:pPr>
              <w:widowControl/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hint="eastAsia"/>
              </w:rPr>
              <w:t>本次实验</w:t>
            </w:r>
            <w:r w:rsidR="00F214E7" w:rsidRPr="006436C6">
              <w:rPr>
                <w:rFonts w:ascii="宋体" w:hint="eastAsia"/>
                <w:szCs w:val="21"/>
              </w:rPr>
              <w:t>学习</w:t>
            </w:r>
            <w:r w:rsidR="00F214E7">
              <w:rPr>
                <w:rFonts w:ascii="宋体" w:hint="eastAsia"/>
                <w:szCs w:val="21"/>
              </w:rPr>
              <w:t>了</w:t>
            </w:r>
            <w:r w:rsidR="00F214E7" w:rsidRPr="006436C6">
              <w:rPr>
                <w:rFonts w:ascii="宋体" w:hint="eastAsia"/>
                <w:szCs w:val="21"/>
              </w:rPr>
              <w:t>ChiselTest的</w:t>
            </w:r>
            <w:r w:rsidR="00F214E7">
              <w:rPr>
                <w:rFonts w:ascii="宋体" w:hint="eastAsia"/>
                <w:szCs w:val="21"/>
              </w:rPr>
              <w:t>测试相关知识，能够完成简单的模块测试。</w:t>
            </w:r>
            <w:r w:rsidR="00F214E7" w:rsidRPr="006436C6">
              <w:rPr>
                <w:rFonts w:ascii="宋体" w:hint="eastAsia"/>
                <w:szCs w:val="21"/>
              </w:rPr>
              <w:t>掌握常用的ChiselTest测试 API，能够使用ChiselTest测试组合逻辑电路与时序逻辑电路</w:t>
            </w:r>
            <w:r w:rsidR="00F214E7">
              <w:rPr>
                <w:rFonts w:ascii="宋体" w:hint="eastAsia"/>
                <w:szCs w:val="21"/>
              </w:rPr>
              <w:t>。</w:t>
            </w:r>
            <w:r w:rsidR="00F214E7" w:rsidRPr="006436C6">
              <w:rPr>
                <w:rFonts w:ascii="宋体" w:hint="eastAsia"/>
                <w:szCs w:val="21"/>
              </w:rPr>
              <w:t>能够使用 ChiselTest 生成 VCD 波形</w:t>
            </w:r>
            <w:r w:rsidR="00F214E7">
              <w:rPr>
                <w:rFonts w:ascii="宋体" w:hint="eastAsia"/>
                <w:szCs w:val="21"/>
              </w:rPr>
              <w:t>，实验中成功使用gtkwave输出计数器模拟步进的波形图</w:t>
            </w:r>
            <w:r w:rsidR="005D38C0">
              <w:rPr>
                <w:rFonts w:ascii="宋体" w:hint="eastAsia"/>
                <w:szCs w:val="21"/>
              </w:rPr>
              <w:t>。</w:t>
            </w: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6464" w14:textId="77777777" w:rsidR="003B1A95" w:rsidRDefault="003B1A95" w:rsidP="003B7926">
      <w:r>
        <w:separator/>
      </w:r>
    </w:p>
  </w:endnote>
  <w:endnote w:type="continuationSeparator" w:id="0">
    <w:p w14:paraId="48517280" w14:textId="77777777" w:rsidR="003B1A95" w:rsidRDefault="003B1A95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8B9C" w14:textId="77777777" w:rsidR="003B1A95" w:rsidRDefault="003B1A95" w:rsidP="003B7926">
      <w:r>
        <w:separator/>
      </w:r>
    </w:p>
  </w:footnote>
  <w:footnote w:type="continuationSeparator" w:id="0">
    <w:p w14:paraId="3BAB4F3F" w14:textId="77777777" w:rsidR="003B1A95" w:rsidRDefault="003B1A95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25A68"/>
    <w:rsid w:val="00086D7A"/>
    <w:rsid w:val="00200BA8"/>
    <w:rsid w:val="00214E9B"/>
    <w:rsid w:val="002430C6"/>
    <w:rsid w:val="002D3B57"/>
    <w:rsid w:val="002E757C"/>
    <w:rsid w:val="00333840"/>
    <w:rsid w:val="00353C94"/>
    <w:rsid w:val="003B1A95"/>
    <w:rsid w:val="003B4AE5"/>
    <w:rsid w:val="003B6B22"/>
    <w:rsid w:val="003B7926"/>
    <w:rsid w:val="003E0D03"/>
    <w:rsid w:val="003E562E"/>
    <w:rsid w:val="00414673"/>
    <w:rsid w:val="00460145"/>
    <w:rsid w:val="004A6B90"/>
    <w:rsid w:val="004B1EAB"/>
    <w:rsid w:val="00525C17"/>
    <w:rsid w:val="0054425E"/>
    <w:rsid w:val="00563457"/>
    <w:rsid w:val="00567BB3"/>
    <w:rsid w:val="005D38C0"/>
    <w:rsid w:val="005E0576"/>
    <w:rsid w:val="005F51A9"/>
    <w:rsid w:val="005F6049"/>
    <w:rsid w:val="006162FB"/>
    <w:rsid w:val="006436C6"/>
    <w:rsid w:val="006B0486"/>
    <w:rsid w:val="00723EF6"/>
    <w:rsid w:val="00734219"/>
    <w:rsid w:val="007870BB"/>
    <w:rsid w:val="007C344B"/>
    <w:rsid w:val="007F3E98"/>
    <w:rsid w:val="008047DD"/>
    <w:rsid w:val="00866963"/>
    <w:rsid w:val="0086782A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AD37ED"/>
    <w:rsid w:val="00B92F05"/>
    <w:rsid w:val="00C36CD8"/>
    <w:rsid w:val="00CA2979"/>
    <w:rsid w:val="00CB29EA"/>
    <w:rsid w:val="00CB6060"/>
    <w:rsid w:val="00CF7344"/>
    <w:rsid w:val="00D4398B"/>
    <w:rsid w:val="00D50C54"/>
    <w:rsid w:val="00D67709"/>
    <w:rsid w:val="00DB6018"/>
    <w:rsid w:val="00DD0217"/>
    <w:rsid w:val="00DD624F"/>
    <w:rsid w:val="00DF3947"/>
    <w:rsid w:val="00E23EE4"/>
    <w:rsid w:val="00E446FB"/>
    <w:rsid w:val="00E66F51"/>
    <w:rsid w:val="00E76FCB"/>
    <w:rsid w:val="00EB5F3A"/>
    <w:rsid w:val="00F214E7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泽锋 何</cp:lastModifiedBy>
  <cp:revision>29</cp:revision>
  <dcterms:created xsi:type="dcterms:W3CDTF">2024-09-25T08:28:00Z</dcterms:created>
  <dcterms:modified xsi:type="dcterms:W3CDTF">2024-09-25T09:03:00Z</dcterms:modified>
</cp:coreProperties>
</file>