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76160" w14:textId="56AA0A41" w:rsidR="00757180" w:rsidRDefault="00757180">
      <w:r>
        <w:rPr>
          <w:noProof/>
        </w:rPr>
        <w:drawing>
          <wp:inline distT="0" distB="0" distL="0" distR="0" wp14:anchorId="410CE830" wp14:editId="4E8EC861">
            <wp:extent cx="5933344" cy="83698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45" cy="837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8315C" w14:textId="781E068C" w:rsidR="00757180" w:rsidRDefault="00757180"/>
    <w:p w14:paraId="32EE1B80" w14:textId="69FAB1D8" w:rsidR="00757180" w:rsidRDefault="0075718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2F5F1F" wp14:editId="2601696D">
            <wp:extent cx="5660305" cy="818031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558" cy="818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71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180"/>
    <w:rsid w:val="00757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EA40A"/>
  <w15:chartTrackingRefBased/>
  <w15:docId w15:val="{34FD86DF-D7DC-4582-8C2A-FF60820CC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泽锋 何</dc:creator>
  <cp:keywords/>
  <dc:description/>
  <cp:lastModifiedBy>泽锋 何</cp:lastModifiedBy>
  <cp:revision>1</cp:revision>
  <dcterms:created xsi:type="dcterms:W3CDTF">2024-12-18T15:01:00Z</dcterms:created>
  <dcterms:modified xsi:type="dcterms:W3CDTF">2024-12-18T15:02:00Z</dcterms:modified>
</cp:coreProperties>
</file>