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31E7" w14:textId="77777777" w:rsidR="009A0A5B" w:rsidRPr="007E0AC5" w:rsidRDefault="009A0A5B" w:rsidP="009A0A5B">
      <w:pPr>
        <w:jc w:val="center"/>
        <w:rPr>
          <w:b/>
          <w:bCs/>
          <w:sz w:val="60"/>
          <w:szCs w:val="60"/>
        </w:rPr>
      </w:pPr>
      <w:r w:rsidRPr="000E2846">
        <w:rPr>
          <w:b/>
          <w:bCs/>
          <w:sz w:val="60"/>
          <w:szCs w:val="60"/>
        </w:rPr>
        <w:t>AWS Cloud Documentation</w:t>
      </w:r>
    </w:p>
    <w:p w14:paraId="69EC5B47" w14:textId="77777777" w:rsidR="007E0AC5" w:rsidRDefault="007E0AC5" w:rsidP="007E0AC5">
      <w:pPr>
        <w:jc w:val="center"/>
        <w:rPr>
          <w:b/>
          <w:bCs/>
          <w:sz w:val="60"/>
          <w:szCs w:val="60"/>
        </w:rPr>
      </w:pPr>
      <w:r w:rsidRPr="007E0AC5">
        <w:rPr>
          <w:b/>
          <w:bCs/>
          <w:sz w:val="60"/>
          <w:szCs w:val="60"/>
        </w:rPr>
        <w:t>On</w:t>
      </w:r>
    </w:p>
    <w:p w14:paraId="6998C9CE" w14:textId="302DD90C" w:rsidR="007E0AC5" w:rsidRPr="007E0AC5" w:rsidRDefault="007E0AC5" w:rsidP="007E0AC5">
      <w:pPr>
        <w:jc w:val="center"/>
        <w:rPr>
          <w:b/>
          <w:bCs/>
          <w:sz w:val="60"/>
          <w:szCs w:val="60"/>
        </w:rPr>
      </w:pPr>
      <w:r w:rsidRPr="00994332">
        <w:rPr>
          <w:rFonts w:ascii="Times New Roman" w:eastAsia="Times New Roman" w:hAnsi="Times New Roman" w:cs="Times New Roman"/>
          <w:b/>
          <w:bCs/>
          <w:kern w:val="36"/>
          <w:sz w:val="60"/>
          <w:szCs w:val="60"/>
          <w:lang w:eastAsia="en-IN"/>
          <w14:ligatures w14:val="none"/>
        </w:rPr>
        <w:t>Networking Fundamentals</w:t>
      </w:r>
    </w:p>
    <w:p w14:paraId="5F093DC9" w14:textId="7DEDE87B" w:rsidR="009A0A5B" w:rsidRDefault="009A0A5B" w:rsidP="009A0A5B">
      <w:pPr>
        <w:jc w:val="center"/>
        <w:rPr>
          <w:b/>
          <w:bCs/>
          <w:sz w:val="40"/>
          <w:szCs w:val="40"/>
        </w:rPr>
      </w:pPr>
      <w:r w:rsidRPr="001F476C">
        <w:rPr>
          <w:b/>
          <w:bCs/>
          <w:sz w:val="40"/>
          <w:szCs w:val="40"/>
        </w:rPr>
        <w:t>Part-</w:t>
      </w:r>
      <w:r>
        <w:rPr>
          <w:b/>
          <w:bCs/>
          <w:sz w:val="40"/>
          <w:szCs w:val="40"/>
        </w:rPr>
        <w:t>2</w:t>
      </w:r>
    </w:p>
    <w:p w14:paraId="3BDC822A"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Introduction</w:t>
      </w:r>
    </w:p>
    <w:p w14:paraId="157A5489" w14:textId="77777777" w:rsidR="00994332" w:rsidRPr="00994332" w:rsidRDefault="00994332" w:rsidP="007E0AC5">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Networking is one of the most important foundations in AWS Cloud. Every AWS service such as EC2, VPC, Load Balancer, Auto Scaling, Route 53, NAT Gateway, and Kubernetes networking depends heavily on networking concepts.</w:t>
      </w:r>
    </w:p>
    <w:p w14:paraId="1109C5FE" w14:textId="77777777" w:rsidR="00994332" w:rsidRPr="00994332" w:rsidRDefault="00994332" w:rsidP="007E0AC5">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Before learning AWS networking services, it is extremely important to understand the core networking concepts properly. These concepts include:</w:t>
      </w:r>
    </w:p>
    <w:p w14:paraId="3EFD59EB"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IP Addressing</w:t>
      </w:r>
    </w:p>
    <w:p w14:paraId="186F7280"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and Host concepts</w:t>
      </w:r>
    </w:p>
    <w:p w14:paraId="06886215"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IPv4 Classes</w:t>
      </w:r>
    </w:p>
    <w:p w14:paraId="39278157"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 Masks</w:t>
      </w:r>
    </w:p>
    <w:p w14:paraId="3B99CBE9"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Notation</w:t>
      </w:r>
    </w:p>
    <w:p w14:paraId="1630734D"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Subnetting</w:t>
      </w:r>
    </w:p>
    <w:p w14:paraId="5BC419A7"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Broadcast Address</w:t>
      </w:r>
    </w:p>
    <w:p w14:paraId="0D18FCDA"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Address</w:t>
      </w:r>
    </w:p>
    <w:p w14:paraId="12A9013A"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Public and Private IPs</w:t>
      </w:r>
    </w:p>
    <w:p w14:paraId="78A0D33A" w14:textId="77777777" w:rsidR="00994332" w:rsidRPr="00994332" w:rsidRDefault="00994332" w:rsidP="0099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AWS VPC Networking Basics</w:t>
      </w:r>
    </w:p>
    <w:p w14:paraId="074E7E2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7419741">
          <v:rect id="_x0000_i1025" style="width:0;height:1.5pt" o:hralign="center" o:hrstd="t" o:hr="t" fillcolor="#a0a0a0" stroked="f"/>
        </w:pict>
      </w:r>
    </w:p>
    <w:p w14:paraId="694A12ED"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 What is Networking?</w:t>
      </w:r>
    </w:p>
    <w:p w14:paraId="59C504D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Networking is the process of connecting devices together so they can communicate and exchange data.</w:t>
      </w:r>
    </w:p>
    <w:p w14:paraId="765841F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 of devices in a network:</w:t>
      </w:r>
    </w:p>
    <w:p w14:paraId="32E6821C"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Laptop</w:t>
      </w:r>
    </w:p>
    <w:p w14:paraId="501A31A1"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Mobile phone</w:t>
      </w:r>
    </w:p>
    <w:p w14:paraId="17EED5F1"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EC2 instance</w:t>
      </w:r>
    </w:p>
    <w:p w14:paraId="409239F8"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Printer</w:t>
      </w:r>
    </w:p>
    <w:p w14:paraId="44C6BA82"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Router</w:t>
      </w:r>
    </w:p>
    <w:p w14:paraId="16EDD7C8" w14:textId="77777777" w:rsidR="00994332" w:rsidRPr="00994332" w:rsidRDefault="00994332" w:rsidP="0099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Server</w:t>
      </w:r>
    </w:p>
    <w:p w14:paraId="3D7BE33B"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Without networking:</w:t>
      </w:r>
    </w:p>
    <w:p w14:paraId="54C92486" w14:textId="77777777" w:rsidR="00994332" w:rsidRPr="00994332" w:rsidRDefault="00994332" w:rsidP="009943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Devices cannot communicate</w:t>
      </w:r>
    </w:p>
    <w:p w14:paraId="438B1D91" w14:textId="77777777" w:rsidR="00994332" w:rsidRPr="00994332" w:rsidRDefault="00994332" w:rsidP="009943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Internet cannot work</w:t>
      </w:r>
    </w:p>
    <w:p w14:paraId="4AFA2B4D" w14:textId="77777777" w:rsidR="00994332" w:rsidRPr="00994332" w:rsidRDefault="00994332" w:rsidP="009943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Cloud services cannot interact</w:t>
      </w:r>
    </w:p>
    <w:p w14:paraId="7A5C0AD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Networking is the backbone of cloud computing.</w:t>
      </w:r>
    </w:p>
    <w:p w14:paraId="38184966" w14:textId="77777777" w:rsid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A544E31">
          <v:rect id="_x0000_i1026" style="width:0;height:1.5pt" o:hralign="center" o:hrstd="t" o:hr="t" fillcolor="#a0a0a0" stroked="f"/>
        </w:pict>
      </w:r>
    </w:p>
    <w:p w14:paraId="07AC639B" w14:textId="714826E4" w:rsidR="00B76D49" w:rsidRPr="00994332" w:rsidRDefault="00B76D49" w:rsidP="00B76D49">
      <w:pPr>
        <w:spacing w:after="0" w:line="24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14:ligatures w14:val="none"/>
        </w:rPr>
        <w:drawing>
          <wp:inline distT="0" distB="0" distL="0" distR="0" wp14:anchorId="53275A76" wp14:editId="2386133B">
            <wp:extent cx="5943600" cy="3409911"/>
            <wp:effectExtent l="0" t="0" r="0" b="635"/>
            <wp:docPr id="212187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9924" cy="3436488"/>
                    </a:xfrm>
                    <a:prstGeom prst="rect">
                      <a:avLst/>
                    </a:prstGeom>
                    <a:noFill/>
                  </pic:spPr>
                </pic:pic>
              </a:graphicData>
            </a:graphic>
          </wp:inline>
        </w:drawing>
      </w:r>
    </w:p>
    <w:p w14:paraId="16C49491"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 What is an IP Address?</w:t>
      </w:r>
    </w:p>
    <w:p w14:paraId="0E842F3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An IP Address (Internet Protocol Address) is a unique address assigned to every device in a network.</w:t>
      </w:r>
    </w:p>
    <w:p w14:paraId="0014B8E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Purpose of IP Address:</w:t>
      </w:r>
    </w:p>
    <w:p w14:paraId="360596C3" w14:textId="77777777" w:rsidR="00994332" w:rsidRPr="00994332" w:rsidRDefault="00994332" w:rsidP="0099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Identifies devices uniquely</w:t>
      </w:r>
    </w:p>
    <w:p w14:paraId="0F757675" w14:textId="77777777" w:rsidR="00994332" w:rsidRPr="00994332" w:rsidRDefault="00994332" w:rsidP="0099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Allows communication between devices</w:t>
      </w:r>
    </w:p>
    <w:p w14:paraId="284E2FC9" w14:textId="77777777" w:rsidR="00994332" w:rsidRPr="00994332" w:rsidRDefault="00994332" w:rsidP="0099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Helps routers send data correctly</w:t>
      </w:r>
    </w:p>
    <w:p w14:paraId="5A8BFE38" w14:textId="77777777" w:rsidR="00994332" w:rsidRPr="00994332" w:rsidRDefault="00994332" w:rsidP="0099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Enables internet communication</w:t>
      </w:r>
    </w:p>
    <w:p w14:paraId="47A4A02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11A0008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424051F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Just like a home address helps deliver parcels, an IP address helps deliver data packets.</w:t>
      </w:r>
    </w:p>
    <w:p w14:paraId="38966427"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F485C68">
          <v:rect id="_x0000_i1027" style="width:0;height:1.5pt" o:hralign="center" o:hrstd="t" o:hr="t" fillcolor="#a0a0a0" stroked="f"/>
        </w:pict>
      </w:r>
    </w:p>
    <w:p w14:paraId="7C8CEEB3"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lastRenderedPageBreak/>
        <w:t>3. IPv4 Address Structure</w:t>
      </w:r>
    </w:p>
    <w:p w14:paraId="45AE549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 xml:space="preserve">IPv4 is the </w:t>
      </w:r>
      <w:proofErr w:type="gramStart"/>
      <w:r w:rsidRPr="00994332">
        <w:rPr>
          <w:rFonts w:ascii="Times New Roman" w:eastAsia="Times New Roman" w:hAnsi="Times New Roman" w:cs="Times New Roman"/>
          <w:kern w:val="0"/>
          <w:lang w:eastAsia="en-IN"/>
          <w14:ligatures w14:val="none"/>
        </w:rPr>
        <w:t>most commonly used</w:t>
      </w:r>
      <w:proofErr w:type="gramEnd"/>
      <w:r w:rsidRPr="00994332">
        <w:rPr>
          <w:rFonts w:ascii="Times New Roman" w:eastAsia="Times New Roman" w:hAnsi="Times New Roman" w:cs="Times New Roman"/>
          <w:kern w:val="0"/>
          <w:lang w:eastAsia="en-IN"/>
          <w14:ligatures w14:val="none"/>
        </w:rPr>
        <w:t xml:space="preserve"> IP version.</w:t>
      </w:r>
    </w:p>
    <w:p w14:paraId="4BF11A8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 IPv4 Address:</w:t>
      </w:r>
    </w:p>
    <w:p w14:paraId="7B935A72"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5F01CA7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An IPv4 address contains:</w:t>
      </w:r>
    </w:p>
    <w:p w14:paraId="62C1053B" w14:textId="77777777" w:rsidR="00994332" w:rsidRPr="00994332" w:rsidRDefault="00994332" w:rsidP="0099433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4 octets</w:t>
      </w:r>
    </w:p>
    <w:p w14:paraId="21F285A6" w14:textId="77777777" w:rsidR="00994332" w:rsidRPr="00994332" w:rsidRDefault="00994332" w:rsidP="0099433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Each octet contains 8 bits</w:t>
      </w:r>
    </w:p>
    <w:p w14:paraId="6FFDE347" w14:textId="77777777" w:rsidR="00994332" w:rsidRPr="00994332" w:rsidRDefault="00994332" w:rsidP="0099433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Total = 32 bits</w:t>
      </w:r>
    </w:p>
    <w:p w14:paraId="7A0520E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Structure:</w:t>
      </w:r>
    </w:p>
    <w:p w14:paraId="31CC903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8 bits + 8 bits + 8 bits + 8 bits = 32 bits</w:t>
      </w:r>
    </w:p>
    <w:p w14:paraId="0FC66F4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Each octet ranges from:</w:t>
      </w:r>
    </w:p>
    <w:p w14:paraId="4AA76E40"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0 to 255</w:t>
      </w:r>
    </w:p>
    <w:p w14:paraId="143D725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60DDAE0">
          <v:rect id="_x0000_i1028" style="width:0;height:1.5pt" o:hralign="center" o:hrstd="t" o:hr="t" fillcolor="#a0a0a0" stroked="f"/>
        </w:pict>
      </w:r>
    </w:p>
    <w:p w14:paraId="1457DBA2"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4. Binary Representation of IP Addresses</w:t>
      </w:r>
    </w:p>
    <w:p w14:paraId="0991848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Computers understand only binary values:</w:t>
      </w:r>
    </w:p>
    <w:p w14:paraId="2E96357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0 and 1</w:t>
      </w:r>
    </w:p>
    <w:p w14:paraId="538DEAD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06767D44"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 = 11000000</w:t>
      </w:r>
    </w:p>
    <w:p w14:paraId="0AB060A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So:</w:t>
      </w:r>
    </w:p>
    <w:p w14:paraId="2B790DC2"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5E11A79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94332">
        <w:rPr>
          <w:rFonts w:ascii="Times New Roman" w:eastAsia="Times New Roman" w:hAnsi="Times New Roman" w:cs="Times New Roman"/>
          <w:kern w:val="0"/>
          <w:lang w:eastAsia="en-IN"/>
          <w14:ligatures w14:val="none"/>
        </w:rPr>
        <w:t>actually becomes</w:t>
      </w:r>
      <w:proofErr w:type="gramEnd"/>
      <w:r w:rsidRPr="00994332">
        <w:rPr>
          <w:rFonts w:ascii="Times New Roman" w:eastAsia="Times New Roman" w:hAnsi="Times New Roman" w:cs="Times New Roman"/>
          <w:kern w:val="0"/>
          <w:lang w:eastAsia="en-IN"/>
          <w14:ligatures w14:val="none"/>
        </w:rPr>
        <w:t>:</w:t>
      </w:r>
    </w:p>
    <w:p w14:paraId="6656223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11000000.10101000.00000001.00001010</w:t>
      </w:r>
    </w:p>
    <w:p w14:paraId="116B8F32"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5C9275BA">
          <v:rect id="_x0000_i1029" style="width:0;height:1.5pt" o:hralign="center" o:hrstd="t" o:hr="t" fillcolor="#a0a0a0" stroked="f"/>
        </w:pict>
      </w:r>
    </w:p>
    <w:p w14:paraId="66612443"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5. Network Portion and Host Portion</w:t>
      </w:r>
    </w:p>
    <w:p w14:paraId="37B919E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Every IP address contains two parts:</w:t>
      </w:r>
    </w:p>
    <w:p w14:paraId="5323542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Network Portion + Host Portion</w:t>
      </w:r>
    </w:p>
    <w:p w14:paraId="0D6181CB"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lastRenderedPageBreak/>
        <w:t>Network Portion</w:t>
      </w:r>
    </w:p>
    <w:p w14:paraId="70BCFFB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Identifies the network.</w:t>
      </w:r>
    </w:p>
    <w:p w14:paraId="1DAC024E"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Host Portion</w:t>
      </w:r>
    </w:p>
    <w:p w14:paraId="6AE11B9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Identifies the specific device inside that network.</w:t>
      </w:r>
    </w:p>
    <w:p w14:paraId="58EB4A1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55871C7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3B5BEA9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May mean:</w:t>
      </w:r>
    </w:p>
    <w:p w14:paraId="50431871" w14:textId="77777777" w:rsidR="00994332" w:rsidRPr="00994332" w:rsidRDefault="00994332" w:rsidP="0099433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192.168.1 = network</w:t>
      </w:r>
    </w:p>
    <w:p w14:paraId="390D7760" w14:textId="77777777" w:rsidR="00994332" w:rsidRPr="00994332" w:rsidRDefault="00994332" w:rsidP="0099433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10 = host/device</w:t>
      </w:r>
    </w:p>
    <w:p w14:paraId="54A96CE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Meaning:</w:t>
      </w:r>
    </w:p>
    <w:p w14:paraId="02C48BC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Device 10 inside network 192.168.1</w:t>
      </w:r>
    </w:p>
    <w:p w14:paraId="4933164D"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79BB3CCE">
          <v:rect id="_x0000_i1030" style="width:0;height:1.5pt" o:hralign="center" o:hrstd="t" o:hr="t" fillcolor="#a0a0a0" stroked="f"/>
        </w:pict>
      </w:r>
    </w:p>
    <w:p w14:paraId="47EB6CFA"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6. What is a Subnet Mask?</w:t>
      </w:r>
    </w:p>
    <w:p w14:paraId="2DC09DF8"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 subnet mask tells the computer:</w:t>
      </w:r>
    </w:p>
    <w:p w14:paraId="5179033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Which part of IP address is network</w:t>
      </w:r>
    </w:p>
    <w:p w14:paraId="2A7C4F4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Which part is host</w:t>
      </w:r>
    </w:p>
    <w:p w14:paraId="7DFB61B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2FE179E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255.255.255.0</w:t>
      </w:r>
    </w:p>
    <w:p w14:paraId="780EA8F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 masks work using binary.</w:t>
      </w:r>
    </w:p>
    <w:p w14:paraId="6576382B"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Binary Representation</w:t>
      </w:r>
    </w:p>
    <w:p w14:paraId="0355BB7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 = 11111111</w:t>
      </w:r>
    </w:p>
    <w:p w14:paraId="0B048E2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0 = 00000000</w:t>
      </w:r>
    </w:p>
    <w:p w14:paraId="48CE5F8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Thus:</w:t>
      </w:r>
    </w:p>
    <w:p w14:paraId="3033DDCB"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255.255.255.0</w:t>
      </w:r>
    </w:p>
    <w:p w14:paraId="50D0721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becomes:</w:t>
      </w:r>
    </w:p>
    <w:p w14:paraId="67B6934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11111111.11111111.11111111.00000000</w:t>
      </w:r>
    </w:p>
    <w:p w14:paraId="623E103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229"/>
      </w:tblGrid>
      <w:tr w:rsidR="00994332" w:rsidRPr="00994332" w14:paraId="5F4ECD6D" w14:textId="77777777">
        <w:trPr>
          <w:tblHeader/>
          <w:tblCellSpacing w:w="15" w:type="dxa"/>
        </w:trPr>
        <w:tc>
          <w:tcPr>
            <w:tcW w:w="0" w:type="auto"/>
            <w:vAlign w:val="center"/>
            <w:hideMark/>
          </w:tcPr>
          <w:p w14:paraId="0200277C"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lastRenderedPageBreak/>
              <w:t>Binary Value</w:t>
            </w:r>
          </w:p>
        </w:tc>
        <w:tc>
          <w:tcPr>
            <w:tcW w:w="0" w:type="auto"/>
            <w:vAlign w:val="center"/>
            <w:hideMark/>
          </w:tcPr>
          <w:p w14:paraId="5AF760F0"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t>Meaning</w:t>
            </w:r>
          </w:p>
        </w:tc>
      </w:tr>
      <w:tr w:rsidR="00994332" w:rsidRPr="00994332" w14:paraId="0A34E219" w14:textId="77777777">
        <w:trPr>
          <w:tblCellSpacing w:w="15" w:type="dxa"/>
        </w:trPr>
        <w:tc>
          <w:tcPr>
            <w:tcW w:w="0" w:type="auto"/>
            <w:vAlign w:val="center"/>
            <w:hideMark/>
          </w:tcPr>
          <w:p w14:paraId="6D2BB133"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w:t>
            </w:r>
          </w:p>
        </w:tc>
        <w:tc>
          <w:tcPr>
            <w:tcW w:w="0" w:type="auto"/>
            <w:vAlign w:val="center"/>
            <w:hideMark/>
          </w:tcPr>
          <w:p w14:paraId="4039F33B"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bit</w:t>
            </w:r>
          </w:p>
        </w:tc>
      </w:tr>
      <w:tr w:rsidR="00994332" w:rsidRPr="00994332" w14:paraId="04A208F4" w14:textId="77777777">
        <w:trPr>
          <w:tblCellSpacing w:w="15" w:type="dxa"/>
        </w:trPr>
        <w:tc>
          <w:tcPr>
            <w:tcW w:w="0" w:type="auto"/>
            <w:vAlign w:val="center"/>
            <w:hideMark/>
          </w:tcPr>
          <w:p w14:paraId="29D28D62"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0</w:t>
            </w:r>
          </w:p>
        </w:tc>
        <w:tc>
          <w:tcPr>
            <w:tcW w:w="0" w:type="auto"/>
            <w:vAlign w:val="center"/>
            <w:hideMark/>
          </w:tcPr>
          <w:p w14:paraId="0D86BA34"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Host bit</w:t>
            </w:r>
          </w:p>
        </w:tc>
      </w:tr>
    </w:tbl>
    <w:p w14:paraId="573E249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Therefore:</w:t>
      </w:r>
    </w:p>
    <w:p w14:paraId="060FD982" w14:textId="77777777" w:rsidR="00994332" w:rsidRPr="00994332" w:rsidRDefault="00994332" w:rsidP="0099433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First 24 bits = network</w:t>
      </w:r>
    </w:p>
    <w:p w14:paraId="2917F95D" w14:textId="77777777" w:rsidR="00994332" w:rsidRPr="00994332" w:rsidRDefault="00994332" w:rsidP="0099433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Last 8 bits = host</w:t>
      </w:r>
    </w:p>
    <w:p w14:paraId="17C633E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Thus:</w:t>
      </w:r>
    </w:p>
    <w:p w14:paraId="29C2444B"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 = Network</w:t>
      </w:r>
    </w:p>
    <w:p w14:paraId="1CC2B22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 = Host</w:t>
      </w:r>
    </w:p>
    <w:p w14:paraId="7438A7BA"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F189BAE">
          <v:rect id="_x0000_i1031" style="width:0;height:1.5pt" o:hralign="center" o:hrstd="t" o:hr="t" fillcolor="#a0a0a0" stroked="f"/>
        </w:pict>
      </w:r>
    </w:p>
    <w:p w14:paraId="3C87818F"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7. CIDR Notation</w:t>
      </w:r>
    </w:p>
    <w:p w14:paraId="35820F8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means:</w:t>
      </w:r>
    </w:p>
    <w:p w14:paraId="5999CFC8"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Classless Inter-Domain Routing</w:t>
      </w:r>
    </w:p>
    <w:p w14:paraId="7CC5188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is a short form of subnet mask notation.</w:t>
      </w:r>
    </w:p>
    <w:p w14:paraId="304AC9F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4032B0D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255.255.255.0 = /24</w:t>
      </w:r>
    </w:p>
    <w:p w14:paraId="73B6229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Why?</w:t>
      </w:r>
    </w:p>
    <w:p w14:paraId="2D59941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Because:</w:t>
      </w:r>
    </w:p>
    <w:p w14:paraId="6093B1E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11111111.11111111.11111111.00000000</w:t>
      </w:r>
    </w:p>
    <w:p w14:paraId="1D1C48C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contains:</w:t>
      </w:r>
    </w:p>
    <w:p w14:paraId="611FCE2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24 network bits</w:t>
      </w:r>
    </w:p>
    <w:p w14:paraId="1C35B22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Thus:</w:t>
      </w:r>
    </w:p>
    <w:p w14:paraId="530023C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/24</w:t>
      </w:r>
    </w:p>
    <w:p w14:paraId="476AAB6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means:</w:t>
      </w:r>
    </w:p>
    <w:p w14:paraId="623E0A72"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24 bits belong to network</w:t>
      </w:r>
    </w:p>
    <w:p w14:paraId="01239F92"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E192AF8">
          <v:rect id="_x0000_i1032" style="width:0;height:1.5pt" o:hralign="center" o:hrstd="t" o:hr="t" fillcolor="#a0a0a0" stroked="f"/>
        </w:pict>
      </w:r>
    </w:p>
    <w:p w14:paraId="4EAD4395"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8. CIDR vs Subnet Mask</w:t>
      </w:r>
    </w:p>
    <w:p w14:paraId="6806970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CIDR and subnet mask represent the same thing.</w:t>
      </w:r>
    </w:p>
    <w:p w14:paraId="5FDCBC0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Both define:</w:t>
      </w:r>
    </w:p>
    <w:p w14:paraId="32278775" w14:textId="77777777" w:rsidR="00994332" w:rsidRPr="00994332" w:rsidRDefault="00994332" w:rsidP="0099433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Number of network bits</w:t>
      </w:r>
    </w:p>
    <w:p w14:paraId="31845E95" w14:textId="77777777" w:rsidR="00994332" w:rsidRPr="00994332" w:rsidRDefault="00994332" w:rsidP="0099433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Number of host bits</w:t>
      </w:r>
    </w:p>
    <w:p w14:paraId="3E2D541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455"/>
      </w:tblGrid>
      <w:tr w:rsidR="00994332" w:rsidRPr="00994332" w14:paraId="52AA3FEC" w14:textId="77777777">
        <w:trPr>
          <w:tblHeader/>
          <w:tblCellSpacing w:w="15" w:type="dxa"/>
        </w:trPr>
        <w:tc>
          <w:tcPr>
            <w:tcW w:w="0" w:type="auto"/>
            <w:vAlign w:val="center"/>
            <w:hideMark/>
          </w:tcPr>
          <w:p w14:paraId="6C00E281"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t>CIDR</w:t>
            </w:r>
          </w:p>
        </w:tc>
        <w:tc>
          <w:tcPr>
            <w:tcW w:w="0" w:type="auto"/>
            <w:vAlign w:val="center"/>
            <w:hideMark/>
          </w:tcPr>
          <w:p w14:paraId="78FE665F"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t>Subnet Mask</w:t>
            </w:r>
          </w:p>
        </w:tc>
      </w:tr>
      <w:tr w:rsidR="00994332" w:rsidRPr="00994332" w14:paraId="3A0DF5DE" w14:textId="77777777">
        <w:trPr>
          <w:tblCellSpacing w:w="15" w:type="dxa"/>
        </w:trPr>
        <w:tc>
          <w:tcPr>
            <w:tcW w:w="0" w:type="auto"/>
            <w:vAlign w:val="center"/>
            <w:hideMark/>
          </w:tcPr>
          <w:p w14:paraId="686332D9"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/8</w:t>
            </w:r>
          </w:p>
        </w:tc>
        <w:tc>
          <w:tcPr>
            <w:tcW w:w="0" w:type="auto"/>
            <w:vAlign w:val="center"/>
            <w:hideMark/>
          </w:tcPr>
          <w:p w14:paraId="40A2A12C"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255.0.0.0</w:t>
            </w:r>
          </w:p>
        </w:tc>
      </w:tr>
      <w:tr w:rsidR="00994332" w:rsidRPr="00994332" w14:paraId="4CF630C8" w14:textId="77777777">
        <w:trPr>
          <w:tblCellSpacing w:w="15" w:type="dxa"/>
        </w:trPr>
        <w:tc>
          <w:tcPr>
            <w:tcW w:w="0" w:type="auto"/>
            <w:vAlign w:val="center"/>
            <w:hideMark/>
          </w:tcPr>
          <w:p w14:paraId="449E1A2B"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/16</w:t>
            </w:r>
          </w:p>
        </w:tc>
        <w:tc>
          <w:tcPr>
            <w:tcW w:w="0" w:type="auto"/>
            <w:vAlign w:val="center"/>
            <w:hideMark/>
          </w:tcPr>
          <w:p w14:paraId="005EB94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255.255.0.0</w:t>
            </w:r>
          </w:p>
        </w:tc>
      </w:tr>
      <w:tr w:rsidR="00994332" w:rsidRPr="00994332" w14:paraId="14A0408B" w14:textId="77777777">
        <w:trPr>
          <w:tblCellSpacing w:w="15" w:type="dxa"/>
        </w:trPr>
        <w:tc>
          <w:tcPr>
            <w:tcW w:w="0" w:type="auto"/>
            <w:vAlign w:val="center"/>
            <w:hideMark/>
          </w:tcPr>
          <w:p w14:paraId="1BBA42A6"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/24</w:t>
            </w:r>
          </w:p>
        </w:tc>
        <w:tc>
          <w:tcPr>
            <w:tcW w:w="0" w:type="auto"/>
            <w:vAlign w:val="center"/>
            <w:hideMark/>
          </w:tcPr>
          <w:p w14:paraId="539BA1EF"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255.255.255.0</w:t>
            </w:r>
          </w:p>
        </w:tc>
      </w:tr>
      <w:tr w:rsidR="00994332" w:rsidRPr="00994332" w14:paraId="4C60D53D" w14:textId="77777777">
        <w:trPr>
          <w:tblCellSpacing w:w="15" w:type="dxa"/>
        </w:trPr>
        <w:tc>
          <w:tcPr>
            <w:tcW w:w="0" w:type="auto"/>
            <w:vAlign w:val="center"/>
            <w:hideMark/>
          </w:tcPr>
          <w:p w14:paraId="62D8CB7E"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/14</w:t>
            </w:r>
          </w:p>
        </w:tc>
        <w:tc>
          <w:tcPr>
            <w:tcW w:w="0" w:type="auto"/>
            <w:vAlign w:val="center"/>
            <w:hideMark/>
          </w:tcPr>
          <w:p w14:paraId="3203870D"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255.252.0.0</w:t>
            </w:r>
          </w:p>
        </w:tc>
      </w:tr>
    </w:tbl>
    <w:p w14:paraId="39E164F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is the modern and shorter representation.</w:t>
      </w:r>
    </w:p>
    <w:p w14:paraId="16EC4A54"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76922DE1">
          <v:rect id="_x0000_i1033" style="width:0;height:1.5pt" o:hralign="center" o:hrstd="t" o:hr="t" fillcolor="#a0a0a0" stroked="f"/>
        </w:pict>
      </w:r>
    </w:p>
    <w:p w14:paraId="01EC3B22"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9. Understanding /16, /24 and /14</w:t>
      </w:r>
    </w:p>
    <w:p w14:paraId="5EA526D2"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Example: /16</w:t>
      </w:r>
    </w:p>
    <w:p w14:paraId="00CF2B3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10.0.0.0/16</w:t>
      </w:r>
    </w:p>
    <w:p w14:paraId="26B9E78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Means:</w:t>
      </w:r>
    </w:p>
    <w:p w14:paraId="44F3D3E6" w14:textId="77777777" w:rsidR="00994332" w:rsidRPr="00994332" w:rsidRDefault="00994332" w:rsidP="009943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First 16 bits = network</w:t>
      </w:r>
    </w:p>
    <w:p w14:paraId="59150A30" w14:textId="77777777" w:rsidR="00994332" w:rsidRPr="00994332" w:rsidRDefault="00994332" w:rsidP="009943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Remaining 16 bits = hosts</w:t>
      </w:r>
    </w:p>
    <w:p w14:paraId="1734BDB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Binary subnet mask:</w:t>
      </w:r>
    </w:p>
    <w:p w14:paraId="5D5DD224"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11111111.11111111.00000000.00000000</w:t>
      </w:r>
    </w:p>
    <w:p w14:paraId="73539AA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Decimal:</w:t>
      </w:r>
    </w:p>
    <w:p w14:paraId="6961B264"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255.255.0.0</w:t>
      </w:r>
    </w:p>
    <w:p w14:paraId="6405948C"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60F6FD02">
          <v:rect id="_x0000_i1034" style="width:0;height:1.5pt" o:hralign="center" o:hrstd="t" o:hr="t" fillcolor="#a0a0a0" stroked="f"/>
        </w:pict>
      </w:r>
    </w:p>
    <w:p w14:paraId="4520A01E"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Example: /24</w:t>
      </w:r>
    </w:p>
    <w:p w14:paraId="0FAB6FE6"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10.0.1.0/24</w:t>
      </w:r>
    </w:p>
    <w:p w14:paraId="3EF08B98"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Means:</w:t>
      </w:r>
    </w:p>
    <w:p w14:paraId="2D28132C" w14:textId="77777777" w:rsidR="00994332" w:rsidRPr="00994332" w:rsidRDefault="00994332" w:rsidP="0099433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First 24 bits = network</w:t>
      </w:r>
    </w:p>
    <w:p w14:paraId="7574475D" w14:textId="77777777" w:rsidR="00994332" w:rsidRPr="00994332" w:rsidRDefault="00994332" w:rsidP="0099433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Remaining 8 bits = hosts</w:t>
      </w:r>
    </w:p>
    <w:p w14:paraId="08E2A67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Binary:</w:t>
      </w:r>
    </w:p>
    <w:p w14:paraId="7A18B11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11111111.11111111.11111111.00000000</w:t>
      </w:r>
    </w:p>
    <w:p w14:paraId="204EB05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Decimal:</w:t>
      </w:r>
    </w:p>
    <w:p w14:paraId="05D01CE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255.255.255.0</w:t>
      </w:r>
    </w:p>
    <w:p w14:paraId="1BF08F59"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7E5521B2">
          <v:rect id="_x0000_i1035" style="width:0;height:1.5pt" o:hralign="center" o:hrstd="t" o:hr="t" fillcolor="#a0a0a0" stroked="f"/>
        </w:pict>
      </w:r>
    </w:p>
    <w:p w14:paraId="76B8183A"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Example: /14</w:t>
      </w:r>
    </w:p>
    <w:p w14:paraId="0F86738B"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/14</w:t>
      </w:r>
    </w:p>
    <w:p w14:paraId="340B426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Means:</w:t>
      </w:r>
    </w:p>
    <w:p w14:paraId="2EFE8DDB" w14:textId="77777777" w:rsidR="00994332" w:rsidRPr="00994332" w:rsidRDefault="00994332" w:rsidP="0099433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14 network bits</w:t>
      </w:r>
    </w:p>
    <w:p w14:paraId="7694E5BE" w14:textId="77777777" w:rsidR="00994332" w:rsidRPr="00994332" w:rsidRDefault="00994332" w:rsidP="0099433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18 host bits</w:t>
      </w:r>
    </w:p>
    <w:p w14:paraId="493EAC6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Binary subnet mask:</w:t>
      </w:r>
    </w:p>
    <w:p w14:paraId="0468A0F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11111111.11111100.00000000.00000000</w:t>
      </w:r>
    </w:p>
    <w:p w14:paraId="3CF5053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Decimal subnet mask:</w:t>
      </w:r>
    </w:p>
    <w:p w14:paraId="1ED6F49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255.252.0.0</w:t>
      </w:r>
    </w:p>
    <w:p w14:paraId="377303C0"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2FAA00E">
          <v:rect id="_x0000_i1036" style="width:0;height:1.5pt" o:hralign="center" o:hrstd="t" o:hr="t" fillcolor="#a0a0a0" stroked="f"/>
        </w:pict>
      </w:r>
    </w:p>
    <w:p w14:paraId="5263B8FC"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10. Network Address</w:t>
      </w:r>
    </w:p>
    <w:p w14:paraId="56BC8C6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If all host bits become:</w:t>
      </w:r>
    </w:p>
    <w:p w14:paraId="1A62A0F0"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0</w:t>
      </w:r>
    </w:p>
    <w:p w14:paraId="54C4CB0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then the address becomes:</w:t>
      </w:r>
    </w:p>
    <w:p w14:paraId="1CAE0CC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Network Address</w:t>
      </w:r>
    </w:p>
    <w:p w14:paraId="5C2D3FC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Purpose:</w:t>
      </w:r>
    </w:p>
    <w:p w14:paraId="4EF591E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Identifies the entire network</w:t>
      </w:r>
    </w:p>
    <w:p w14:paraId="3DEC5E5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2FEBBAEC"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192.168.1.0/24</w:t>
      </w:r>
    </w:p>
    <w:p w14:paraId="016EB3A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Host bits:</w:t>
      </w:r>
    </w:p>
    <w:p w14:paraId="0EEDA3F8"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00000000</w:t>
      </w:r>
    </w:p>
    <w:p w14:paraId="4DB8265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This represents the network itself.</w:t>
      </w:r>
    </w:p>
    <w:p w14:paraId="2CA3439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It cannot be assigned to a device.</w:t>
      </w:r>
    </w:p>
    <w:p w14:paraId="0E63C1C8"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3DAEC44">
          <v:rect id="_x0000_i1037" style="width:0;height:1.5pt" o:hralign="center" o:hrstd="t" o:hr="t" fillcolor="#a0a0a0" stroked="f"/>
        </w:pict>
      </w:r>
    </w:p>
    <w:p w14:paraId="240DE0A9"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11. Broadcast Address</w:t>
      </w:r>
    </w:p>
    <w:p w14:paraId="4370866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If all host bits become:</w:t>
      </w:r>
    </w:p>
    <w:p w14:paraId="4EE1743D"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w:t>
      </w:r>
    </w:p>
    <w:p w14:paraId="3A3518E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then the address becomes:</w:t>
      </w:r>
    </w:p>
    <w:p w14:paraId="220A5B5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Broadcast Address</w:t>
      </w:r>
    </w:p>
    <w:p w14:paraId="025E321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Purpose:</w:t>
      </w:r>
    </w:p>
    <w:p w14:paraId="72B4FD10"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Send data to ALL devices inside the subnet</w:t>
      </w:r>
    </w:p>
    <w:p w14:paraId="245D450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292EE668"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192.168.1.255</w:t>
      </w:r>
    </w:p>
    <w:p w14:paraId="0749DFB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This means:</w:t>
      </w:r>
    </w:p>
    <w:p w14:paraId="3818A20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all devices inside network 192.168.1.0/24</w:t>
      </w:r>
    </w:p>
    <w:p w14:paraId="240D0757"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Broadcast packets are received by all devices in the subnet.</w:t>
      </w:r>
    </w:p>
    <w:p w14:paraId="22DF66C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Broadcast does not cross routers.</w:t>
      </w:r>
    </w:p>
    <w:p w14:paraId="6F77AA46"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0A6A281">
          <v:rect id="_x0000_i1038" style="width:0;height:1.5pt" o:hralign="center" o:hrstd="t" o:hr="t" fillcolor="#a0a0a0" stroked="f"/>
        </w:pict>
      </w:r>
    </w:p>
    <w:p w14:paraId="5CCC3D88"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12. Usable Host Range</w:t>
      </w:r>
    </w:p>
    <w:p w14:paraId="22617F3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115A680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192.168.1.0/24</w:t>
      </w:r>
    </w:p>
    <w:p w14:paraId="5454ADF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Contains:</w:t>
      </w:r>
    </w:p>
    <w:p w14:paraId="4FA331D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256 total addresses</w:t>
      </w:r>
    </w:p>
    <w:p w14:paraId="42BB5BF8"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But:</w:t>
      </w:r>
    </w:p>
    <w:p w14:paraId="28C41DA6" w14:textId="77777777" w:rsidR="00994332" w:rsidRPr="00994332" w:rsidRDefault="00994332" w:rsidP="0099433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192.168.1.0 = network address</w:t>
      </w:r>
    </w:p>
    <w:p w14:paraId="06B23A02" w14:textId="77777777" w:rsidR="00994332" w:rsidRPr="00994332" w:rsidRDefault="00994332" w:rsidP="0099433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192.168.1.255 = broadcast address</w:t>
      </w:r>
    </w:p>
    <w:p w14:paraId="7E6803E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994332">
        <w:rPr>
          <w:rFonts w:ascii="Times New Roman" w:eastAsia="Times New Roman" w:hAnsi="Times New Roman" w:cs="Times New Roman"/>
          <w:kern w:val="0"/>
          <w:lang w:eastAsia="en-IN"/>
          <w14:ligatures w14:val="none"/>
        </w:rPr>
        <w:t>Thus</w:t>
      </w:r>
      <w:proofErr w:type="gramEnd"/>
      <w:r w:rsidRPr="00994332">
        <w:rPr>
          <w:rFonts w:ascii="Times New Roman" w:eastAsia="Times New Roman" w:hAnsi="Times New Roman" w:cs="Times New Roman"/>
          <w:kern w:val="0"/>
          <w:lang w:eastAsia="en-IN"/>
          <w14:ligatures w14:val="none"/>
        </w:rPr>
        <w:t xml:space="preserve"> usable devices:</w:t>
      </w:r>
    </w:p>
    <w:p w14:paraId="776A1F4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lastRenderedPageBreak/>
        <w:t>192.168.1.1 to 192.168.1.254</w:t>
      </w:r>
    </w:p>
    <w:p w14:paraId="3D3E3AA9"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3B4F260">
          <v:rect id="_x0000_i1039" style="width:0;height:1.5pt" o:hralign="center" o:hrstd="t" o:hr="t" fillcolor="#a0a0a0" stroked="f"/>
        </w:pict>
      </w:r>
    </w:p>
    <w:p w14:paraId="175D3FD6"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13. Public IP vs Private IP</w:t>
      </w:r>
    </w:p>
    <w:p w14:paraId="6F66B16E"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Public IP</w:t>
      </w:r>
    </w:p>
    <w:p w14:paraId="51B1CE1C" w14:textId="77777777" w:rsidR="00994332" w:rsidRPr="00994332" w:rsidRDefault="00994332" w:rsidP="0099433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Accessible from internet</w:t>
      </w:r>
    </w:p>
    <w:p w14:paraId="2D3CD978" w14:textId="77777777" w:rsidR="00994332" w:rsidRPr="00994332" w:rsidRDefault="00994332" w:rsidP="0099433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Globally unique</w:t>
      </w:r>
    </w:p>
    <w:p w14:paraId="126FAD82" w14:textId="77777777" w:rsidR="00994332" w:rsidRPr="00994332" w:rsidRDefault="00994332" w:rsidP="0099433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Used for internet communication</w:t>
      </w:r>
    </w:p>
    <w:p w14:paraId="616010B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3D6D468B"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13.234.55.10</w:t>
      </w:r>
    </w:p>
    <w:p w14:paraId="2438201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FC3199B">
          <v:rect id="_x0000_i1040" style="width:0;height:1.5pt" o:hralign="center" o:hrstd="t" o:hr="t" fillcolor="#a0a0a0" stroked="f"/>
        </w:pict>
      </w:r>
    </w:p>
    <w:p w14:paraId="18339A73"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Private IP</w:t>
      </w:r>
    </w:p>
    <w:p w14:paraId="0EB8F8E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Used for internal communication.</w:t>
      </w:r>
    </w:p>
    <w:p w14:paraId="6932A36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Cannot be directly accessed from internet.</w:t>
      </w:r>
    </w:p>
    <w:p w14:paraId="56B41B5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Private IP ranges:</w:t>
      </w:r>
    </w:p>
    <w:p w14:paraId="568A69F1" w14:textId="77777777" w:rsidR="00994332" w:rsidRPr="00994332" w:rsidRDefault="00994332" w:rsidP="009943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4332">
        <w:rPr>
          <w:rFonts w:ascii="Times New Roman" w:eastAsia="Times New Roman" w:hAnsi="Times New Roman" w:cs="Times New Roman"/>
          <w:b/>
          <w:bCs/>
          <w:kern w:val="0"/>
          <w:sz w:val="27"/>
          <w:szCs w:val="27"/>
          <w:lang w:eastAsia="en-IN"/>
          <w14:ligatures w14:val="none"/>
        </w:rPr>
        <w:t>Class A Private</w:t>
      </w:r>
    </w:p>
    <w:p w14:paraId="170F345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10.0.0.0/8</w:t>
      </w:r>
    </w:p>
    <w:p w14:paraId="3D58D09E" w14:textId="77777777" w:rsidR="00994332" w:rsidRPr="00994332" w:rsidRDefault="00994332" w:rsidP="009943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4332">
        <w:rPr>
          <w:rFonts w:ascii="Times New Roman" w:eastAsia="Times New Roman" w:hAnsi="Times New Roman" w:cs="Times New Roman"/>
          <w:b/>
          <w:bCs/>
          <w:kern w:val="0"/>
          <w:sz w:val="27"/>
          <w:szCs w:val="27"/>
          <w:lang w:eastAsia="en-IN"/>
          <w14:ligatures w14:val="none"/>
        </w:rPr>
        <w:t>Class B Private</w:t>
      </w:r>
    </w:p>
    <w:p w14:paraId="13480868"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172.16.0.0 – 172.31.255.255</w:t>
      </w:r>
    </w:p>
    <w:p w14:paraId="4D772A70" w14:textId="77777777" w:rsidR="00994332" w:rsidRPr="00994332" w:rsidRDefault="00994332" w:rsidP="009943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94332">
        <w:rPr>
          <w:rFonts w:ascii="Times New Roman" w:eastAsia="Times New Roman" w:hAnsi="Times New Roman" w:cs="Times New Roman"/>
          <w:b/>
          <w:bCs/>
          <w:kern w:val="0"/>
          <w:sz w:val="27"/>
          <w:szCs w:val="27"/>
          <w:lang w:eastAsia="en-IN"/>
          <w14:ligatures w14:val="none"/>
        </w:rPr>
        <w:t>Class C Private</w:t>
      </w:r>
    </w:p>
    <w:p w14:paraId="6FA3EE6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192.168.0.0/16</w:t>
      </w:r>
    </w:p>
    <w:p w14:paraId="7EFE4FA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AWS VPC uses private IP addressing.</w:t>
      </w:r>
    </w:p>
    <w:p w14:paraId="7D423F9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ABA0E4A">
          <v:rect id="_x0000_i1041" style="width:0;height:1.5pt" o:hralign="center" o:hrstd="t" o:hr="t" fillcolor="#a0a0a0" stroked="f"/>
        </w:pict>
      </w:r>
    </w:p>
    <w:p w14:paraId="718E44D1"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14. IPv4 Classes</w:t>
      </w:r>
    </w:p>
    <w:p w14:paraId="79F2F258"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Earlier networking used fixed classes.</w:t>
      </w:r>
    </w:p>
    <w:p w14:paraId="784813E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These were:</w:t>
      </w:r>
    </w:p>
    <w:p w14:paraId="002F6699" w14:textId="77777777" w:rsidR="00994332" w:rsidRPr="00994332" w:rsidRDefault="00994332" w:rsidP="0099433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 A</w:t>
      </w:r>
    </w:p>
    <w:p w14:paraId="357FB68D" w14:textId="77777777" w:rsidR="00994332" w:rsidRPr="00994332" w:rsidRDefault="00994332" w:rsidP="0099433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Class B</w:t>
      </w:r>
    </w:p>
    <w:p w14:paraId="7F8B1730" w14:textId="77777777" w:rsidR="00994332" w:rsidRPr="00994332" w:rsidRDefault="00994332" w:rsidP="0099433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 C</w:t>
      </w:r>
    </w:p>
    <w:p w14:paraId="16057E1B"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Classes divide IP addresses differently between:</w:t>
      </w:r>
    </w:p>
    <w:p w14:paraId="6BC39A69" w14:textId="77777777" w:rsidR="00994332" w:rsidRPr="00994332" w:rsidRDefault="00994332" w:rsidP="0099433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bits</w:t>
      </w:r>
    </w:p>
    <w:p w14:paraId="4A07AEB9" w14:textId="77777777" w:rsidR="00994332" w:rsidRPr="00994332" w:rsidRDefault="00994332" w:rsidP="00994332">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host bits</w:t>
      </w:r>
    </w:p>
    <w:p w14:paraId="23C6BD5C"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6EC2E6D6">
          <v:rect id="_x0000_i1042" style="width:0;height:1.5pt" o:hralign="center" o:hrstd="t" o:hr="t" fillcolor="#a0a0a0" stroked="f"/>
        </w:pict>
      </w:r>
    </w:p>
    <w:p w14:paraId="1A5B3735"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15. Class A Networking</w:t>
      </w:r>
    </w:p>
    <w:p w14:paraId="3861BC5A"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Purpose</w:t>
      </w:r>
    </w:p>
    <w:p w14:paraId="1883A93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Designed for very large organizations.</w:t>
      </w:r>
    </w:p>
    <w:p w14:paraId="0DFF07E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w:t>
      </w:r>
    </w:p>
    <w:p w14:paraId="0BE01FB6" w14:textId="77777777" w:rsidR="00994332" w:rsidRPr="00994332" w:rsidRDefault="00994332" w:rsidP="0099433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Governments</w:t>
      </w:r>
    </w:p>
    <w:p w14:paraId="302D5253" w14:textId="77777777" w:rsidR="00994332" w:rsidRPr="00994332" w:rsidRDefault="00994332" w:rsidP="0099433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Military</w:t>
      </w:r>
    </w:p>
    <w:p w14:paraId="55BBFF63" w14:textId="77777777" w:rsidR="00994332" w:rsidRPr="00994332" w:rsidRDefault="00994332" w:rsidP="0099433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Huge corporations</w:t>
      </w:r>
    </w:p>
    <w:p w14:paraId="28414C83"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461E9FE8">
          <v:rect id="_x0000_i1043" style="width:0;height:1.5pt" o:hralign="center" o:hrstd="t" o:hr="t" fillcolor="#a0a0a0" stroked="f"/>
        </w:pict>
      </w:r>
    </w:p>
    <w:p w14:paraId="6C21055E"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Structure</w:t>
      </w:r>
    </w:p>
    <w:p w14:paraId="49D7E7C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 A uses:</w:t>
      </w:r>
    </w:p>
    <w:p w14:paraId="7AE478A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/8</w:t>
      </w:r>
    </w:p>
    <w:p w14:paraId="29F5FFC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Meaning:</w:t>
      </w:r>
    </w:p>
    <w:p w14:paraId="5D615B77" w14:textId="77777777" w:rsidR="00994332" w:rsidRPr="00994332" w:rsidRDefault="00994332" w:rsidP="0099433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First 8 bits = network</w:t>
      </w:r>
    </w:p>
    <w:p w14:paraId="7AFEC196" w14:textId="77777777" w:rsidR="00994332" w:rsidRPr="00994332" w:rsidRDefault="00994332" w:rsidP="0099433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Remaining 24 bits = hosts</w:t>
      </w:r>
    </w:p>
    <w:p w14:paraId="1A55A42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Default subnet mask:</w:t>
      </w:r>
    </w:p>
    <w:p w14:paraId="628683F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255.0.0.0</w:t>
      </w:r>
    </w:p>
    <w:p w14:paraId="5D809B5A"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FE968C4">
          <v:rect id="_x0000_i1044" style="width:0;height:1.5pt" o:hralign="center" o:hrstd="t" o:hr="t" fillcolor="#a0a0a0" stroked="f"/>
        </w:pict>
      </w:r>
    </w:p>
    <w:p w14:paraId="29D4ADA1"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Example</w:t>
      </w:r>
    </w:p>
    <w:p w14:paraId="5F15BC7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10.1.2.3</w:t>
      </w:r>
    </w:p>
    <w:p w14:paraId="5FEC56A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Meaning:</w:t>
      </w:r>
    </w:p>
    <w:p w14:paraId="08C4552E" w14:textId="77777777" w:rsidR="00994332" w:rsidRPr="00994332" w:rsidRDefault="00994332" w:rsidP="0099433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10 = network</w:t>
      </w:r>
    </w:p>
    <w:p w14:paraId="6F046E65" w14:textId="77777777" w:rsidR="00994332" w:rsidRPr="00994332" w:rsidRDefault="00994332" w:rsidP="0099433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1.2.3 = host</w:t>
      </w:r>
    </w:p>
    <w:p w14:paraId="180C0ABC"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pict w14:anchorId="5864E6BE">
          <v:rect id="_x0000_i1045" style="width:0;height:1.5pt" o:hralign="center" o:hrstd="t" o:hr="t" fillcolor="#a0a0a0" stroked="f"/>
        </w:pict>
      </w:r>
    </w:p>
    <w:p w14:paraId="21049375"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Host Capacity</w:t>
      </w:r>
    </w:p>
    <w:p w14:paraId="4799BC15"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2^24 - 2 = 16,777,214</w:t>
      </w:r>
    </w:p>
    <w:p w14:paraId="6FD13D87"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usable hosts.</w:t>
      </w:r>
    </w:p>
    <w:p w14:paraId="49326452"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31F4E210">
          <v:rect id="_x0000_i1046" style="width:0;height:1.5pt" o:hralign="center" o:hrstd="t" o:hr="t" fillcolor="#a0a0a0" stroked="f"/>
        </w:pict>
      </w:r>
    </w:p>
    <w:p w14:paraId="2D3F766E"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Class A Range</w:t>
      </w:r>
    </w:p>
    <w:p w14:paraId="76AF2F3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 → 126.255.255.255</w:t>
      </w:r>
    </w:p>
    <w:p w14:paraId="39B3B90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Why?</w:t>
      </w:r>
    </w:p>
    <w:p w14:paraId="3ECE5693" w14:textId="77777777" w:rsidR="00994332" w:rsidRPr="00994332" w:rsidRDefault="00994332" w:rsidP="0099433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First binary bit starts with 0</w:t>
      </w:r>
    </w:p>
    <w:p w14:paraId="0CDC2A1C" w14:textId="77777777" w:rsidR="00994332" w:rsidRPr="00994332" w:rsidRDefault="00994332" w:rsidP="0099433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127 reserved for loopback</w:t>
      </w:r>
    </w:p>
    <w:p w14:paraId="75482C71" w14:textId="77777777" w:rsidR="00994332" w:rsidRPr="00994332" w:rsidRDefault="00994332" w:rsidP="0099433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0 reserved for special functions</w:t>
      </w:r>
    </w:p>
    <w:p w14:paraId="6CDDD4B3"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A914DE4">
          <v:rect id="_x0000_i1047" style="width:0;height:1.5pt" o:hralign="center" o:hrstd="t" o:hr="t" fillcolor="#a0a0a0" stroked="f"/>
        </w:pict>
      </w:r>
    </w:p>
    <w:p w14:paraId="1535B55D"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Loopback Address</w:t>
      </w:r>
    </w:p>
    <w:p w14:paraId="487B7EA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127.0.0.1</w:t>
      </w:r>
    </w:p>
    <w:p w14:paraId="44B6027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Means:</w:t>
      </w:r>
    </w:p>
    <w:p w14:paraId="158A55F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This computer itself</w:t>
      </w:r>
    </w:p>
    <w:p w14:paraId="7711D048"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5365E1A5">
          <v:rect id="_x0000_i1048" style="width:0;height:1.5pt" o:hralign="center" o:hrstd="t" o:hr="t" fillcolor="#a0a0a0" stroked="f"/>
        </w:pict>
      </w:r>
    </w:p>
    <w:p w14:paraId="0170404A"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16. Why Classful Networking Became a Problem</w:t>
      </w:r>
    </w:p>
    <w:p w14:paraId="4A5EFA2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Classful networking allowed only fixed sizes:</w:t>
      </w:r>
    </w:p>
    <w:p w14:paraId="38B05908" w14:textId="77777777" w:rsidR="00994332" w:rsidRPr="00994332" w:rsidRDefault="00994332" w:rsidP="0099433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/8</w:t>
      </w:r>
    </w:p>
    <w:p w14:paraId="60544E30" w14:textId="77777777" w:rsidR="00994332" w:rsidRPr="00994332" w:rsidRDefault="00994332" w:rsidP="0099433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/16</w:t>
      </w:r>
    </w:p>
    <w:p w14:paraId="1D486FD1" w14:textId="77777777" w:rsidR="00994332" w:rsidRPr="00994332" w:rsidRDefault="00994332" w:rsidP="0099433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/24</w:t>
      </w:r>
    </w:p>
    <w:p w14:paraId="7EF6595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Suppose a company needed:</w:t>
      </w:r>
    </w:p>
    <w:p w14:paraId="4BCF9768"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500 hosts</w:t>
      </w:r>
    </w:p>
    <w:p w14:paraId="75F0616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 C:</w:t>
      </w:r>
    </w:p>
    <w:p w14:paraId="21D5601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254 hosts</w:t>
      </w:r>
    </w:p>
    <w:p w14:paraId="11D545A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Too small.</w:t>
      </w:r>
    </w:p>
    <w:p w14:paraId="3DDCE617"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Class B:</w:t>
      </w:r>
    </w:p>
    <w:p w14:paraId="5E73C776"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65,534 hosts</w:t>
      </w:r>
    </w:p>
    <w:p w14:paraId="1AB7E22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Too large.</w:t>
      </w:r>
    </w:p>
    <w:p w14:paraId="1B6C5F78"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Huge wastage of IP addresses occurred.</w:t>
      </w:r>
    </w:p>
    <w:p w14:paraId="27973BE3"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68E4B2A">
          <v:rect id="_x0000_i1049" style="width:0;height:1.5pt" o:hralign="center" o:hrstd="t" o:hr="t" fillcolor="#a0a0a0" stroked="f"/>
        </w:pict>
      </w:r>
    </w:p>
    <w:p w14:paraId="6FE13D44"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17. CIDR Replaced Classful Networking</w:t>
      </w:r>
    </w:p>
    <w:p w14:paraId="2EF856A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introduced flexible subnet sizes.</w:t>
      </w:r>
    </w:p>
    <w:p w14:paraId="0822508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Instead of only:</w:t>
      </w:r>
    </w:p>
    <w:p w14:paraId="2777A2BC"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/8 /16 /24</w:t>
      </w:r>
    </w:p>
    <w:p w14:paraId="33AAC46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allows:</w:t>
      </w:r>
    </w:p>
    <w:p w14:paraId="393DE03D"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/20 /22 /27 /29</w:t>
      </w:r>
    </w:p>
    <w:p w14:paraId="15D053D0"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This improved:</w:t>
      </w:r>
    </w:p>
    <w:p w14:paraId="742C0942" w14:textId="77777777" w:rsidR="00994332" w:rsidRPr="00994332" w:rsidRDefault="00994332" w:rsidP="009943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IP utilization</w:t>
      </w:r>
    </w:p>
    <w:p w14:paraId="586C19BE" w14:textId="77777777" w:rsidR="00994332" w:rsidRPr="00994332" w:rsidRDefault="00994332" w:rsidP="009943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routing efficiency</w:t>
      </w:r>
    </w:p>
    <w:p w14:paraId="46247619" w14:textId="77777777" w:rsidR="00994332" w:rsidRPr="00994332" w:rsidRDefault="00994332" w:rsidP="009943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 flexibility</w:t>
      </w:r>
    </w:p>
    <w:p w14:paraId="7FD3826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Modern networking uses CIDR.</w:t>
      </w:r>
    </w:p>
    <w:p w14:paraId="703DD99E"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BE64408">
          <v:rect id="_x0000_i1050" style="width:0;height:1.5pt" o:hralign="center" o:hrstd="t" o:hr="t" fillcolor="#a0a0a0" stroked="f"/>
        </w:pict>
      </w:r>
    </w:p>
    <w:p w14:paraId="0FD27185"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18. What is a Subnet?</w:t>
      </w:r>
    </w:p>
    <w:p w14:paraId="1759BD2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 means:</w:t>
      </w:r>
    </w:p>
    <w:p w14:paraId="68BB5A96"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Smaller network inside a larger network</w:t>
      </w:r>
    </w:p>
    <w:p w14:paraId="768F144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Subnetting divides a large network into multiple smaller networks.</w:t>
      </w:r>
    </w:p>
    <w:p w14:paraId="6A09647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Purpose:</w:t>
      </w:r>
    </w:p>
    <w:p w14:paraId="05613648" w14:textId="77777777" w:rsidR="00994332" w:rsidRPr="00994332" w:rsidRDefault="00994332" w:rsidP="009943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Better organization</w:t>
      </w:r>
    </w:p>
    <w:p w14:paraId="7D6C08F9" w14:textId="77777777" w:rsidR="00994332" w:rsidRPr="00994332" w:rsidRDefault="00994332" w:rsidP="009943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Better security</w:t>
      </w:r>
    </w:p>
    <w:p w14:paraId="34A127BA" w14:textId="77777777" w:rsidR="00994332" w:rsidRPr="00994332" w:rsidRDefault="00994332" w:rsidP="009943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Smaller broadcast domains</w:t>
      </w:r>
    </w:p>
    <w:p w14:paraId="257DDA5F" w14:textId="77777777" w:rsidR="00994332" w:rsidRPr="00994332" w:rsidRDefault="00994332" w:rsidP="009943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Better performance</w:t>
      </w:r>
    </w:p>
    <w:p w14:paraId="682F332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pict w14:anchorId="6BCC9C1A">
          <v:rect id="_x0000_i1051" style="width:0;height:1.5pt" o:hralign="center" o:hrstd="t" o:hr="t" fillcolor="#a0a0a0" stroked="f"/>
        </w:pict>
      </w:r>
    </w:p>
    <w:p w14:paraId="75C9FAF7"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19. Subnetting Example</w:t>
      </w:r>
    </w:p>
    <w:p w14:paraId="60ADBE7B"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Original network:</w:t>
      </w:r>
    </w:p>
    <w:p w14:paraId="04714C2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10.0.0.0/16</w:t>
      </w:r>
    </w:p>
    <w:p w14:paraId="0982407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Large network.</w:t>
      </w:r>
    </w:p>
    <w:p w14:paraId="64F0E59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Now divide into smaller /24 networks.</w:t>
      </w:r>
    </w:p>
    <w:p w14:paraId="08A46DBC"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Subnets become:</w:t>
      </w:r>
    </w:p>
    <w:p w14:paraId="2712684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10.0.0.0/24</w:t>
      </w:r>
    </w:p>
    <w:p w14:paraId="0837B20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10.0.1.0/24</w:t>
      </w:r>
    </w:p>
    <w:p w14:paraId="5BB68E6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10.0.2.0/24</w:t>
      </w:r>
    </w:p>
    <w:p w14:paraId="05815ADD"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10.0.3.0/24</w:t>
      </w:r>
    </w:p>
    <w:p w14:paraId="4E877D2B"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and so on.</w:t>
      </w:r>
    </w:p>
    <w:p w14:paraId="3ED9ACE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Each subnet contains:</w:t>
      </w:r>
    </w:p>
    <w:p w14:paraId="3FCA919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254 usable hosts</w:t>
      </w:r>
    </w:p>
    <w:p w14:paraId="59409490"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38D904D">
          <v:rect id="_x0000_i1052" style="width:0;height:1.5pt" o:hralign="center" o:hrstd="t" o:hr="t" fillcolor="#a0a0a0" stroked="f"/>
        </w:pict>
      </w:r>
    </w:p>
    <w:p w14:paraId="1D904D6E"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20. Borrowing Bits in Subnetting</w:t>
      </w:r>
    </w:p>
    <w:p w14:paraId="43F724C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Subnetting works by:</w:t>
      </w:r>
    </w:p>
    <w:p w14:paraId="7B4A48B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Borrowing bits from host portion</w:t>
      </w:r>
    </w:p>
    <w:p w14:paraId="6BD3B82B"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and converting them into subnet bits</w:t>
      </w:r>
    </w:p>
    <w:p w14:paraId="344D2BD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w:t>
      </w:r>
    </w:p>
    <w:p w14:paraId="0F98292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Original network:</w:t>
      </w:r>
    </w:p>
    <w:p w14:paraId="5B6EB625"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10.0.0.0/16</w:t>
      </w:r>
    </w:p>
    <w:p w14:paraId="414E9D8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Structure:</w:t>
      </w:r>
    </w:p>
    <w:p w14:paraId="7FFD458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94332">
        <w:rPr>
          <w:rFonts w:ascii="Courier New" w:eastAsia="Times New Roman" w:hAnsi="Courier New" w:cs="Courier New"/>
          <w:kern w:val="0"/>
          <w:sz w:val="20"/>
          <w:szCs w:val="20"/>
          <w:lang w:eastAsia="en-IN"/>
          <w14:ligatures w14:val="none"/>
        </w:rPr>
        <w:t>NNNNNNNN.NNNNNNNN.HHHHHHHH.HHHHHHHH</w:t>
      </w:r>
      <w:proofErr w:type="gramEnd"/>
    </w:p>
    <w:p w14:paraId="32628E2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After subnetting into /24:</w:t>
      </w:r>
    </w:p>
    <w:p w14:paraId="09F3B30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994332">
        <w:rPr>
          <w:rFonts w:ascii="Courier New" w:eastAsia="Times New Roman" w:hAnsi="Courier New" w:cs="Courier New"/>
          <w:kern w:val="0"/>
          <w:sz w:val="20"/>
          <w:szCs w:val="20"/>
          <w:lang w:eastAsia="en-IN"/>
          <w14:ligatures w14:val="none"/>
        </w:rPr>
        <w:t>NNNNNNNN.NNNNNNNN.SSSSSSSS.HHHHHHHH</w:t>
      </w:r>
      <w:proofErr w:type="gramEnd"/>
    </w:p>
    <w:p w14:paraId="6528C77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Where:</w:t>
      </w:r>
    </w:p>
    <w:p w14:paraId="687A41CE" w14:textId="77777777" w:rsidR="00994332" w:rsidRPr="00994332" w:rsidRDefault="00994332" w:rsidP="0099433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 = subnet bits</w:t>
      </w:r>
    </w:p>
    <w:p w14:paraId="353B608A" w14:textId="77777777" w:rsidR="00994332" w:rsidRPr="00994332" w:rsidRDefault="00994332" w:rsidP="0099433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H = remaining host bits</w:t>
      </w:r>
    </w:p>
    <w:p w14:paraId="41F36CC4"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08E5A162">
          <v:rect id="_x0000_i1053" style="width:0;height:1.5pt" o:hralign="center" o:hrstd="t" o:hr="t" fillcolor="#a0a0a0" stroked="f"/>
        </w:pict>
      </w:r>
    </w:p>
    <w:p w14:paraId="32A084DA"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21. AWS VPC Networking Example</w:t>
      </w:r>
    </w:p>
    <w:p w14:paraId="53157D61"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Suppose AWS VPC:</w:t>
      </w:r>
    </w:p>
    <w:p w14:paraId="7A77D870"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10.0.0.0/16</w:t>
      </w:r>
    </w:p>
    <w:p w14:paraId="62B7379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162"/>
      </w:tblGrid>
      <w:tr w:rsidR="00994332" w:rsidRPr="00994332" w14:paraId="6FAF30CC" w14:textId="77777777">
        <w:trPr>
          <w:tblHeader/>
          <w:tblCellSpacing w:w="15" w:type="dxa"/>
        </w:trPr>
        <w:tc>
          <w:tcPr>
            <w:tcW w:w="0" w:type="auto"/>
            <w:vAlign w:val="center"/>
            <w:hideMark/>
          </w:tcPr>
          <w:p w14:paraId="29DCCC9D"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t>Purpose</w:t>
            </w:r>
          </w:p>
        </w:tc>
        <w:tc>
          <w:tcPr>
            <w:tcW w:w="0" w:type="auto"/>
            <w:vAlign w:val="center"/>
            <w:hideMark/>
          </w:tcPr>
          <w:p w14:paraId="16A26952" w14:textId="77777777" w:rsidR="00994332" w:rsidRPr="00994332" w:rsidRDefault="00994332" w:rsidP="00994332">
            <w:pPr>
              <w:spacing w:after="0" w:line="240" w:lineRule="auto"/>
              <w:jc w:val="center"/>
              <w:rPr>
                <w:rFonts w:ascii="Times New Roman" w:eastAsia="Times New Roman" w:hAnsi="Times New Roman" w:cs="Times New Roman"/>
                <w:b/>
                <w:bCs/>
                <w:kern w:val="0"/>
                <w:lang w:eastAsia="en-IN"/>
                <w14:ligatures w14:val="none"/>
              </w:rPr>
            </w:pPr>
            <w:r w:rsidRPr="00994332">
              <w:rPr>
                <w:rFonts w:ascii="Times New Roman" w:eastAsia="Times New Roman" w:hAnsi="Times New Roman" w:cs="Times New Roman"/>
                <w:b/>
                <w:bCs/>
                <w:kern w:val="0"/>
                <w:lang w:eastAsia="en-IN"/>
                <w14:ligatures w14:val="none"/>
              </w:rPr>
              <w:t>Subnet</w:t>
            </w:r>
          </w:p>
        </w:tc>
      </w:tr>
      <w:tr w:rsidR="00994332" w:rsidRPr="00994332" w14:paraId="453ECE44" w14:textId="77777777">
        <w:trPr>
          <w:tblCellSpacing w:w="15" w:type="dxa"/>
        </w:trPr>
        <w:tc>
          <w:tcPr>
            <w:tcW w:w="0" w:type="auto"/>
            <w:vAlign w:val="center"/>
            <w:hideMark/>
          </w:tcPr>
          <w:p w14:paraId="2EF0034A"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Public subnet</w:t>
            </w:r>
          </w:p>
        </w:tc>
        <w:tc>
          <w:tcPr>
            <w:tcW w:w="0" w:type="auto"/>
            <w:vAlign w:val="center"/>
            <w:hideMark/>
          </w:tcPr>
          <w:p w14:paraId="48BAE70E"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10.0.1.0/24</w:t>
            </w:r>
          </w:p>
        </w:tc>
      </w:tr>
      <w:tr w:rsidR="00994332" w:rsidRPr="00994332" w14:paraId="22D23EDA" w14:textId="77777777">
        <w:trPr>
          <w:tblCellSpacing w:w="15" w:type="dxa"/>
        </w:trPr>
        <w:tc>
          <w:tcPr>
            <w:tcW w:w="0" w:type="auto"/>
            <w:vAlign w:val="center"/>
            <w:hideMark/>
          </w:tcPr>
          <w:p w14:paraId="157BD9CD"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Private subnet</w:t>
            </w:r>
          </w:p>
        </w:tc>
        <w:tc>
          <w:tcPr>
            <w:tcW w:w="0" w:type="auto"/>
            <w:vAlign w:val="center"/>
            <w:hideMark/>
          </w:tcPr>
          <w:p w14:paraId="4B5F51CF"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10.0.2.0/24</w:t>
            </w:r>
          </w:p>
        </w:tc>
      </w:tr>
      <w:tr w:rsidR="00994332" w:rsidRPr="00994332" w14:paraId="2F77642F" w14:textId="77777777">
        <w:trPr>
          <w:tblCellSpacing w:w="15" w:type="dxa"/>
        </w:trPr>
        <w:tc>
          <w:tcPr>
            <w:tcW w:w="0" w:type="auto"/>
            <w:vAlign w:val="center"/>
            <w:hideMark/>
          </w:tcPr>
          <w:p w14:paraId="76C20410"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Database subnet</w:t>
            </w:r>
          </w:p>
        </w:tc>
        <w:tc>
          <w:tcPr>
            <w:tcW w:w="0" w:type="auto"/>
            <w:vAlign w:val="center"/>
            <w:hideMark/>
          </w:tcPr>
          <w:p w14:paraId="0C22D5F9"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10.0.3.0/24</w:t>
            </w:r>
          </w:p>
        </w:tc>
      </w:tr>
    </w:tbl>
    <w:p w14:paraId="124B37CB"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Each subnet supports:</w:t>
      </w:r>
    </w:p>
    <w:p w14:paraId="6AA81C9E"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254 usable IPs</w:t>
      </w:r>
    </w:p>
    <w:p w14:paraId="4E5ECA3D"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6C6CE40C">
          <v:rect id="_x0000_i1054" style="width:0;height:1.5pt" o:hralign="center" o:hrstd="t" o:hr="t" fillcolor="#a0a0a0" stroked="f"/>
        </w:pict>
      </w:r>
    </w:p>
    <w:p w14:paraId="25817522"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22. Public Subnet vs Private Subnet</w:t>
      </w:r>
    </w:p>
    <w:p w14:paraId="72774D33"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Public Subnet</w:t>
      </w:r>
    </w:p>
    <w:p w14:paraId="65D9920A" w14:textId="77777777" w:rsidR="00994332" w:rsidRPr="00994332" w:rsidRDefault="00994332" w:rsidP="009943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Has internet access</w:t>
      </w:r>
    </w:p>
    <w:p w14:paraId="66C474DA" w14:textId="77777777" w:rsidR="00994332" w:rsidRPr="00994332" w:rsidRDefault="00994332" w:rsidP="009943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Uses Internet Gateway</w:t>
      </w:r>
    </w:p>
    <w:p w14:paraId="19C3CCA1" w14:textId="77777777" w:rsidR="00994332" w:rsidRPr="00994332" w:rsidRDefault="00994332" w:rsidP="009943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Public IPs assigned</w:t>
      </w:r>
    </w:p>
    <w:p w14:paraId="078DF28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w:t>
      </w:r>
    </w:p>
    <w:p w14:paraId="6B9D6401" w14:textId="77777777" w:rsidR="00994332" w:rsidRPr="00994332" w:rsidRDefault="00994332" w:rsidP="0099433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Load Balancers</w:t>
      </w:r>
    </w:p>
    <w:p w14:paraId="10126118" w14:textId="77777777" w:rsidR="00994332" w:rsidRPr="00994332" w:rsidRDefault="00994332" w:rsidP="0099433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Bastion Hosts</w:t>
      </w:r>
    </w:p>
    <w:p w14:paraId="2C238A65" w14:textId="77777777" w:rsidR="00994332" w:rsidRPr="00994332" w:rsidRDefault="00994332" w:rsidP="00994332">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Public web servers</w:t>
      </w:r>
    </w:p>
    <w:p w14:paraId="6A8112C4"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8758A16">
          <v:rect id="_x0000_i1055" style="width:0;height:1.5pt" o:hralign="center" o:hrstd="t" o:hr="t" fillcolor="#a0a0a0" stroked="f"/>
        </w:pict>
      </w:r>
    </w:p>
    <w:p w14:paraId="74B9CD61"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Private Subnet</w:t>
      </w:r>
    </w:p>
    <w:p w14:paraId="1708FCD3" w14:textId="77777777" w:rsidR="00994332" w:rsidRPr="00994332" w:rsidRDefault="00994332" w:rsidP="0099433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No direct internet access</w:t>
      </w:r>
    </w:p>
    <w:p w14:paraId="4ED7E46C" w14:textId="77777777" w:rsidR="00994332" w:rsidRPr="00994332" w:rsidRDefault="00994332" w:rsidP="0099433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Uses NAT Gateway for outbound internet</w:t>
      </w:r>
    </w:p>
    <w:p w14:paraId="4B62DECC" w14:textId="77777777" w:rsidR="00994332" w:rsidRPr="00994332" w:rsidRDefault="00994332" w:rsidP="0099433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Uses private IPs</w:t>
      </w:r>
    </w:p>
    <w:p w14:paraId="2B0A109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w:t>
      </w:r>
    </w:p>
    <w:p w14:paraId="3C2BAB47" w14:textId="77777777" w:rsidR="00994332" w:rsidRPr="00994332" w:rsidRDefault="00994332" w:rsidP="009943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Databases</w:t>
      </w:r>
    </w:p>
    <w:p w14:paraId="725699A2" w14:textId="77777777" w:rsidR="00994332" w:rsidRPr="00994332" w:rsidRDefault="00994332" w:rsidP="009943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Backend servers</w:t>
      </w:r>
    </w:p>
    <w:p w14:paraId="7F50C9B1" w14:textId="77777777" w:rsidR="00994332" w:rsidRPr="00994332" w:rsidRDefault="00994332" w:rsidP="009943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Internal applications</w:t>
      </w:r>
    </w:p>
    <w:p w14:paraId="59569697"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403F2CDB">
          <v:rect id="_x0000_i1056" style="width:0;height:1.5pt" o:hralign="center" o:hrstd="t" o:hr="t" fillcolor="#a0a0a0" stroked="f"/>
        </w:pict>
      </w:r>
    </w:p>
    <w:p w14:paraId="69DC1278"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23. Bastion Host</w:t>
      </w:r>
    </w:p>
    <w:p w14:paraId="3ABD69D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 Bastion Host is a secure EC2 instance placed inside a public subnet.</w:t>
      </w:r>
    </w:p>
    <w:p w14:paraId="0F928506"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Purpose:</w:t>
      </w:r>
    </w:p>
    <w:p w14:paraId="0305ECD5"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Access private EC2 instances securely</w:t>
      </w:r>
    </w:p>
    <w:p w14:paraId="155B5CF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Architecture:</w:t>
      </w:r>
    </w:p>
    <w:p w14:paraId="6D09D19C"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Laptop → Bastion Host → Private EC2</w:t>
      </w:r>
    </w:p>
    <w:p w14:paraId="2CBB3DC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Benefits:</w:t>
      </w:r>
    </w:p>
    <w:p w14:paraId="263D57DB" w14:textId="77777777" w:rsidR="00994332" w:rsidRPr="00994332" w:rsidRDefault="00994332" w:rsidP="0099433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Better security</w:t>
      </w:r>
    </w:p>
    <w:p w14:paraId="1A602342" w14:textId="77777777" w:rsidR="00994332" w:rsidRPr="00994332" w:rsidRDefault="00994332" w:rsidP="0099433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Controlled SSH access</w:t>
      </w:r>
    </w:p>
    <w:p w14:paraId="75356561" w14:textId="77777777" w:rsidR="00994332" w:rsidRPr="00994332" w:rsidRDefault="00994332" w:rsidP="00994332">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Protects private servers</w:t>
      </w:r>
    </w:p>
    <w:p w14:paraId="1C7F223E"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52A8B69B">
          <v:rect id="_x0000_i1057" style="width:0;height:1.5pt" o:hralign="center" o:hrstd="t" o:hr="t" fillcolor="#a0a0a0" stroked="f"/>
        </w:pict>
      </w:r>
    </w:p>
    <w:p w14:paraId="54515C7E"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24. Broadcast Communication Example</w:t>
      </w:r>
    </w:p>
    <w:p w14:paraId="505641E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Suppose network:</w:t>
      </w:r>
    </w:p>
    <w:p w14:paraId="182B7651"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192.168.1.0/24</w:t>
      </w:r>
    </w:p>
    <w:p w14:paraId="5666BFC4"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Devices:</w:t>
      </w:r>
    </w:p>
    <w:p w14:paraId="3ED7A0D7"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71421B63"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192.168.1.20</w:t>
      </w:r>
    </w:p>
    <w:p w14:paraId="1021A984"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192.168.1.30</w:t>
      </w:r>
    </w:p>
    <w:p w14:paraId="7670ECDD"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Broadcast address:</w:t>
      </w:r>
    </w:p>
    <w:p w14:paraId="653BD82A"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192.168.1.255</w:t>
      </w:r>
    </w:p>
    <w:p w14:paraId="43E0A317"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If device:</w:t>
      </w:r>
    </w:p>
    <w:p w14:paraId="1BDD8F69"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192.168.1.10</w:t>
      </w:r>
    </w:p>
    <w:p w14:paraId="1DD371C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sends packet to:</w:t>
      </w:r>
    </w:p>
    <w:p w14:paraId="53BFE54F" w14:textId="77777777" w:rsidR="00994332" w:rsidRPr="00994332" w:rsidRDefault="00994332" w:rsidP="009943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94332">
        <w:rPr>
          <w:rFonts w:ascii="Courier New" w:eastAsia="Times New Roman" w:hAnsi="Courier New" w:cs="Courier New"/>
          <w:kern w:val="0"/>
          <w:sz w:val="20"/>
          <w:szCs w:val="20"/>
          <w:lang w:eastAsia="en-IN"/>
          <w14:ligatures w14:val="none"/>
        </w:rPr>
        <w:t>192.168.1.255</w:t>
      </w:r>
    </w:p>
    <w:p w14:paraId="03CCECA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then:</w:t>
      </w:r>
    </w:p>
    <w:p w14:paraId="679EA9AA" w14:textId="77777777" w:rsidR="00994332" w:rsidRPr="00994332" w:rsidRDefault="00994332" w:rsidP="0099433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.20 receives it</w:t>
      </w:r>
    </w:p>
    <w:p w14:paraId="4CDFBC0B" w14:textId="77777777" w:rsidR="00994332" w:rsidRPr="00994332" w:rsidRDefault="00994332" w:rsidP="0099433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.30 receives it</w:t>
      </w:r>
    </w:p>
    <w:p w14:paraId="3E3DD14E" w14:textId="77777777" w:rsidR="00994332" w:rsidRPr="00994332" w:rsidRDefault="00994332" w:rsidP="00994332">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all devices receive it</w:t>
      </w:r>
    </w:p>
    <w:p w14:paraId="649378F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This is called broadcast communication.</w:t>
      </w:r>
    </w:p>
    <w:p w14:paraId="0894C7EB"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2D724B7A">
          <v:rect id="_x0000_i1058" style="width:0;height:1.5pt" o:hralign="center" o:hrstd="t" o:hr="t" fillcolor="#a0a0a0" stroked="f"/>
        </w:pict>
      </w:r>
    </w:p>
    <w:p w14:paraId="4EC64595"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25. Important Networking Rules</w:t>
      </w:r>
    </w:p>
    <w:p w14:paraId="27683C59"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Rule 1</w:t>
      </w:r>
    </w:p>
    <w:p w14:paraId="64DFE64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All host bits = 0</w:t>
      </w:r>
    </w:p>
    <w:p w14:paraId="7C929B6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 Network Address</w:t>
      </w:r>
    </w:p>
    <w:p w14:paraId="1F613F59"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4C641C4">
          <v:rect id="_x0000_i1059" style="width:0;height:1.5pt" o:hralign="center" o:hrstd="t" o:hr="t" fillcolor="#a0a0a0" stroked="f"/>
        </w:pict>
      </w:r>
    </w:p>
    <w:p w14:paraId="70C80D53"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Rule 2</w:t>
      </w:r>
    </w:p>
    <w:p w14:paraId="45B41ABE"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All host bits = 1</w:t>
      </w:r>
    </w:p>
    <w:p w14:paraId="2972D2F3"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 Broadcast Address</w:t>
      </w:r>
    </w:p>
    <w:p w14:paraId="35138BA5"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14D5C9C2">
          <v:rect id="_x0000_i1060" style="width:0;height:1.5pt" o:hralign="center" o:hrstd="t" o:hr="t" fillcolor="#a0a0a0" stroked="f"/>
        </w:pict>
      </w:r>
    </w:p>
    <w:p w14:paraId="49E10AD6" w14:textId="77777777" w:rsidR="00994332" w:rsidRPr="00994332" w:rsidRDefault="00994332" w:rsidP="0099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94332">
        <w:rPr>
          <w:rFonts w:ascii="Times New Roman" w:eastAsia="Times New Roman" w:hAnsi="Times New Roman" w:cs="Times New Roman"/>
          <w:b/>
          <w:bCs/>
          <w:kern w:val="0"/>
          <w:sz w:val="36"/>
          <w:szCs w:val="36"/>
          <w:lang w:eastAsia="en-IN"/>
          <w14:ligatures w14:val="none"/>
        </w:rPr>
        <w:t>Rule 3</w:t>
      </w:r>
    </w:p>
    <w:p w14:paraId="5969A20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Anything between network and broadcast addresses:</w:t>
      </w:r>
    </w:p>
    <w:p w14:paraId="447A1B7F"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 Usable host/device IPs</w:t>
      </w:r>
    </w:p>
    <w:p w14:paraId="1B7DA404"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68A9CAE0">
          <v:rect id="_x0000_i1061" style="width:0;height:1.5pt" o:hralign="center" o:hrstd="t" o:hr="t" fillcolor="#a0a0a0" stroked="f"/>
        </w:pict>
      </w:r>
    </w:p>
    <w:p w14:paraId="3E09EEDE"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26. Important AWS Networking Concepts Built on These Fundamentals</w:t>
      </w:r>
    </w:p>
    <w:p w14:paraId="1E1D8415"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All advanced AWS networking services use these concepts.</w:t>
      </w:r>
    </w:p>
    <w:p w14:paraId="6D60CD67"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Examples:</w:t>
      </w:r>
    </w:p>
    <w:p w14:paraId="35B4D5F7"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VPC</w:t>
      </w:r>
    </w:p>
    <w:p w14:paraId="75812DC8"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Subnets</w:t>
      </w:r>
    </w:p>
    <w:p w14:paraId="77C655AD"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lastRenderedPageBreak/>
        <w:t>Route Tables</w:t>
      </w:r>
    </w:p>
    <w:p w14:paraId="0ED1D027"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Internet Gateway</w:t>
      </w:r>
    </w:p>
    <w:p w14:paraId="222B16DA"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NAT Gateway</w:t>
      </w:r>
    </w:p>
    <w:p w14:paraId="6A1862E3"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Security Groups</w:t>
      </w:r>
    </w:p>
    <w:p w14:paraId="4496996C"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NACLs</w:t>
      </w:r>
    </w:p>
    <w:p w14:paraId="6088A0D8"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Load Balancers</w:t>
      </w:r>
    </w:p>
    <w:p w14:paraId="748F6BC9"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Route 53</w:t>
      </w:r>
    </w:p>
    <w:p w14:paraId="3D26FEBF"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Auto Scaling</w:t>
      </w:r>
    </w:p>
    <w:p w14:paraId="1C07C1A0" w14:textId="77777777" w:rsidR="00994332" w:rsidRPr="00994332" w:rsidRDefault="00994332" w:rsidP="00994332">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Kubernetes Networking</w:t>
      </w:r>
    </w:p>
    <w:p w14:paraId="709BE19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Understanding networking fundamentals is mandatory for mastering AWS Cloud.</w:t>
      </w:r>
    </w:p>
    <w:p w14:paraId="272ABFEA" w14:textId="77777777" w:rsidR="00994332" w:rsidRPr="00994332" w:rsidRDefault="00994332" w:rsidP="00994332">
      <w:pPr>
        <w:spacing w:after="0"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pict w14:anchorId="54D8E471">
          <v:rect id="_x0000_i1062" style="width:0;height:1.5pt" o:hralign="center" o:hrstd="t" o:hr="t" fillcolor="#a0a0a0" stroked="f"/>
        </w:pict>
      </w:r>
    </w:p>
    <w:p w14:paraId="2E114E4C" w14:textId="77777777" w:rsidR="00994332" w:rsidRPr="00994332" w:rsidRDefault="00994332" w:rsidP="009943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94332">
        <w:rPr>
          <w:rFonts w:ascii="Times New Roman" w:eastAsia="Times New Roman" w:hAnsi="Times New Roman" w:cs="Times New Roman"/>
          <w:b/>
          <w:bCs/>
          <w:kern w:val="36"/>
          <w:sz w:val="48"/>
          <w:szCs w:val="48"/>
          <w:lang w:eastAsia="en-IN"/>
          <w14:ligatures w14:val="none"/>
        </w:rPr>
        <w:t>Conclusion</w:t>
      </w:r>
    </w:p>
    <w:p w14:paraId="68F58EBA"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Networking is the core foundation of AWS Cloud.</w:t>
      </w:r>
    </w:p>
    <w:p w14:paraId="2F715C99"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Before learning advanced cloud services, it is important to clearly understand:</w:t>
      </w:r>
    </w:p>
    <w:p w14:paraId="2AFA2A0E"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IP addressing</w:t>
      </w:r>
    </w:p>
    <w:p w14:paraId="5A2C3812"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and host concepts</w:t>
      </w:r>
    </w:p>
    <w:p w14:paraId="6D6FF456"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 masks</w:t>
      </w:r>
    </w:p>
    <w:p w14:paraId="7AFD735C"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CIDR notation</w:t>
      </w:r>
    </w:p>
    <w:p w14:paraId="683F94D1"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IPv4 classes</w:t>
      </w:r>
    </w:p>
    <w:p w14:paraId="6A3D14A1"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Network address</w:t>
      </w:r>
    </w:p>
    <w:p w14:paraId="444D443F"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Broadcast address</w:t>
      </w:r>
    </w:p>
    <w:p w14:paraId="634003F8"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Subnetting</w:t>
      </w:r>
    </w:p>
    <w:p w14:paraId="29E52E31" w14:textId="77777777" w:rsidR="00994332" w:rsidRPr="00994332" w:rsidRDefault="00994332" w:rsidP="00994332">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Public and private networking</w:t>
      </w:r>
    </w:p>
    <w:p w14:paraId="5829D342" w14:textId="77777777" w:rsidR="00994332" w:rsidRPr="00994332" w:rsidRDefault="00994332" w:rsidP="0099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94332">
        <w:rPr>
          <w:rFonts w:ascii="Times New Roman" w:eastAsia="Times New Roman" w:hAnsi="Times New Roman" w:cs="Times New Roman"/>
          <w:kern w:val="0"/>
          <w:lang w:eastAsia="en-IN"/>
          <w14:ligatures w14:val="none"/>
        </w:rPr>
        <w:t>These concepts are directly used in AWS VPC architecture and almost every cloud networking service.</w:t>
      </w:r>
    </w:p>
    <w:p w14:paraId="5EFAF596" w14:textId="77777777" w:rsidR="00994332" w:rsidRPr="000E2846" w:rsidRDefault="00994332" w:rsidP="009A0A5B">
      <w:pPr>
        <w:jc w:val="center"/>
        <w:rPr>
          <w:b/>
          <w:bCs/>
          <w:sz w:val="40"/>
          <w:szCs w:val="40"/>
        </w:rPr>
      </w:pPr>
    </w:p>
    <w:p w14:paraId="09992A66" w14:textId="77777777" w:rsidR="00FD667E" w:rsidRDefault="00FD667E"/>
    <w:sectPr w:rsidR="00FD6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92E"/>
    <w:multiLevelType w:val="multilevel"/>
    <w:tmpl w:val="487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5CBC"/>
    <w:multiLevelType w:val="multilevel"/>
    <w:tmpl w:val="B6FC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1947"/>
    <w:multiLevelType w:val="multilevel"/>
    <w:tmpl w:val="F37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A5C3E"/>
    <w:multiLevelType w:val="multilevel"/>
    <w:tmpl w:val="209E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F5BF7"/>
    <w:multiLevelType w:val="multilevel"/>
    <w:tmpl w:val="B1F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425EF"/>
    <w:multiLevelType w:val="multilevel"/>
    <w:tmpl w:val="E67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70AD1"/>
    <w:multiLevelType w:val="multilevel"/>
    <w:tmpl w:val="4B4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36C23"/>
    <w:multiLevelType w:val="multilevel"/>
    <w:tmpl w:val="AFC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10142"/>
    <w:multiLevelType w:val="multilevel"/>
    <w:tmpl w:val="E244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0107A"/>
    <w:multiLevelType w:val="multilevel"/>
    <w:tmpl w:val="93C4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454D5"/>
    <w:multiLevelType w:val="multilevel"/>
    <w:tmpl w:val="904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A63D1"/>
    <w:multiLevelType w:val="multilevel"/>
    <w:tmpl w:val="386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73C0B"/>
    <w:multiLevelType w:val="multilevel"/>
    <w:tmpl w:val="5EE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3773B"/>
    <w:multiLevelType w:val="multilevel"/>
    <w:tmpl w:val="C38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06222"/>
    <w:multiLevelType w:val="multilevel"/>
    <w:tmpl w:val="1C3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854C6"/>
    <w:multiLevelType w:val="multilevel"/>
    <w:tmpl w:val="0E0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02B12"/>
    <w:multiLevelType w:val="multilevel"/>
    <w:tmpl w:val="158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61D67"/>
    <w:multiLevelType w:val="multilevel"/>
    <w:tmpl w:val="79C0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26559"/>
    <w:multiLevelType w:val="multilevel"/>
    <w:tmpl w:val="AC6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279D3"/>
    <w:multiLevelType w:val="multilevel"/>
    <w:tmpl w:val="A8AA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C4B71"/>
    <w:multiLevelType w:val="multilevel"/>
    <w:tmpl w:val="E70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B2ACB"/>
    <w:multiLevelType w:val="multilevel"/>
    <w:tmpl w:val="BA1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50BA6"/>
    <w:multiLevelType w:val="multilevel"/>
    <w:tmpl w:val="27E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05343"/>
    <w:multiLevelType w:val="multilevel"/>
    <w:tmpl w:val="DA5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C30F0"/>
    <w:multiLevelType w:val="multilevel"/>
    <w:tmpl w:val="567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779CB"/>
    <w:multiLevelType w:val="multilevel"/>
    <w:tmpl w:val="7CB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D70F1"/>
    <w:multiLevelType w:val="multilevel"/>
    <w:tmpl w:val="30F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A786F"/>
    <w:multiLevelType w:val="multilevel"/>
    <w:tmpl w:val="3B2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77C09"/>
    <w:multiLevelType w:val="multilevel"/>
    <w:tmpl w:val="55E4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E042B"/>
    <w:multiLevelType w:val="multilevel"/>
    <w:tmpl w:val="065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414F1"/>
    <w:multiLevelType w:val="multilevel"/>
    <w:tmpl w:val="1ED4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666875">
    <w:abstractNumId w:val="22"/>
  </w:num>
  <w:num w:numId="2" w16cid:durableId="1396321847">
    <w:abstractNumId w:val="9"/>
  </w:num>
  <w:num w:numId="3" w16cid:durableId="125972945">
    <w:abstractNumId w:val="14"/>
  </w:num>
  <w:num w:numId="4" w16cid:durableId="2100327100">
    <w:abstractNumId w:val="23"/>
  </w:num>
  <w:num w:numId="5" w16cid:durableId="1095711851">
    <w:abstractNumId w:val="28"/>
  </w:num>
  <w:num w:numId="6" w16cid:durableId="1926382816">
    <w:abstractNumId w:val="8"/>
  </w:num>
  <w:num w:numId="7" w16cid:durableId="1057127965">
    <w:abstractNumId w:val="29"/>
  </w:num>
  <w:num w:numId="8" w16cid:durableId="1602646295">
    <w:abstractNumId w:val="0"/>
  </w:num>
  <w:num w:numId="9" w16cid:durableId="481779670">
    <w:abstractNumId w:val="27"/>
  </w:num>
  <w:num w:numId="10" w16cid:durableId="1566798108">
    <w:abstractNumId w:val="26"/>
  </w:num>
  <w:num w:numId="11" w16cid:durableId="1282415822">
    <w:abstractNumId w:val="10"/>
  </w:num>
  <w:num w:numId="12" w16cid:durableId="1869828519">
    <w:abstractNumId w:val="15"/>
  </w:num>
  <w:num w:numId="13" w16cid:durableId="1677877929">
    <w:abstractNumId w:val="17"/>
  </w:num>
  <w:num w:numId="14" w16cid:durableId="1331636501">
    <w:abstractNumId w:val="19"/>
  </w:num>
  <w:num w:numId="15" w16cid:durableId="1520124111">
    <w:abstractNumId w:val="20"/>
  </w:num>
  <w:num w:numId="16" w16cid:durableId="1958903395">
    <w:abstractNumId w:val="6"/>
  </w:num>
  <w:num w:numId="17" w16cid:durableId="1560090555">
    <w:abstractNumId w:val="1"/>
  </w:num>
  <w:num w:numId="18" w16cid:durableId="1894462458">
    <w:abstractNumId w:val="3"/>
  </w:num>
  <w:num w:numId="19" w16cid:durableId="862286158">
    <w:abstractNumId w:val="13"/>
  </w:num>
  <w:num w:numId="20" w16cid:durableId="1036739859">
    <w:abstractNumId w:val="7"/>
  </w:num>
  <w:num w:numId="21" w16cid:durableId="377245696">
    <w:abstractNumId w:val="21"/>
  </w:num>
  <w:num w:numId="22" w16cid:durableId="1914195366">
    <w:abstractNumId w:val="24"/>
  </w:num>
  <w:num w:numId="23" w16cid:durableId="222717354">
    <w:abstractNumId w:val="5"/>
  </w:num>
  <w:num w:numId="24" w16cid:durableId="244262785">
    <w:abstractNumId w:val="11"/>
  </w:num>
  <w:num w:numId="25" w16cid:durableId="2091268342">
    <w:abstractNumId w:val="18"/>
  </w:num>
  <w:num w:numId="26" w16cid:durableId="1262182188">
    <w:abstractNumId w:val="2"/>
  </w:num>
  <w:num w:numId="27" w16cid:durableId="647319777">
    <w:abstractNumId w:val="25"/>
  </w:num>
  <w:num w:numId="28" w16cid:durableId="219755040">
    <w:abstractNumId w:val="30"/>
  </w:num>
  <w:num w:numId="29" w16cid:durableId="789469493">
    <w:abstractNumId w:val="12"/>
  </w:num>
  <w:num w:numId="30" w16cid:durableId="1360813600">
    <w:abstractNumId w:val="4"/>
  </w:num>
  <w:num w:numId="31" w16cid:durableId="21101994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5B"/>
    <w:rsid w:val="001748A0"/>
    <w:rsid w:val="006D4694"/>
    <w:rsid w:val="007E0AC5"/>
    <w:rsid w:val="008B0DF9"/>
    <w:rsid w:val="00994332"/>
    <w:rsid w:val="009A0A5B"/>
    <w:rsid w:val="00B76D49"/>
    <w:rsid w:val="00FD6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B5D8"/>
  <w15:chartTrackingRefBased/>
  <w15:docId w15:val="{FA0800DA-62A5-4E2A-BF12-9AD4E98E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A5B"/>
  </w:style>
  <w:style w:type="paragraph" w:styleId="Heading1">
    <w:name w:val="heading 1"/>
    <w:basedOn w:val="Normal"/>
    <w:next w:val="Normal"/>
    <w:link w:val="Heading1Char"/>
    <w:uiPriority w:val="9"/>
    <w:qFormat/>
    <w:rsid w:val="009A0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A5B"/>
    <w:rPr>
      <w:rFonts w:eastAsiaTheme="majorEastAsia" w:cstheme="majorBidi"/>
      <w:color w:val="272727" w:themeColor="text1" w:themeTint="D8"/>
    </w:rPr>
  </w:style>
  <w:style w:type="paragraph" w:styleId="Title">
    <w:name w:val="Title"/>
    <w:basedOn w:val="Normal"/>
    <w:next w:val="Normal"/>
    <w:link w:val="TitleChar"/>
    <w:uiPriority w:val="10"/>
    <w:qFormat/>
    <w:rsid w:val="009A0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A5B"/>
    <w:pPr>
      <w:spacing w:before="160"/>
      <w:jc w:val="center"/>
    </w:pPr>
    <w:rPr>
      <w:i/>
      <w:iCs/>
      <w:color w:val="404040" w:themeColor="text1" w:themeTint="BF"/>
    </w:rPr>
  </w:style>
  <w:style w:type="character" w:customStyle="1" w:styleId="QuoteChar">
    <w:name w:val="Quote Char"/>
    <w:basedOn w:val="DefaultParagraphFont"/>
    <w:link w:val="Quote"/>
    <w:uiPriority w:val="29"/>
    <w:rsid w:val="009A0A5B"/>
    <w:rPr>
      <w:i/>
      <w:iCs/>
      <w:color w:val="404040" w:themeColor="text1" w:themeTint="BF"/>
    </w:rPr>
  </w:style>
  <w:style w:type="paragraph" w:styleId="ListParagraph">
    <w:name w:val="List Paragraph"/>
    <w:basedOn w:val="Normal"/>
    <w:uiPriority w:val="34"/>
    <w:qFormat/>
    <w:rsid w:val="009A0A5B"/>
    <w:pPr>
      <w:ind w:left="720"/>
      <w:contextualSpacing/>
    </w:pPr>
  </w:style>
  <w:style w:type="character" w:styleId="IntenseEmphasis">
    <w:name w:val="Intense Emphasis"/>
    <w:basedOn w:val="DefaultParagraphFont"/>
    <w:uiPriority w:val="21"/>
    <w:qFormat/>
    <w:rsid w:val="009A0A5B"/>
    <w:rPr>
      <w:i/>
      <w:iCs/>
      <w:color w:val="0F4761" w:themeColor="accent1" w:themeShade="BF"/>
    </w:rPr>
  </w:style>
  <w:style w:type="paragraph" w:styleId="IntenseQuote">
    <w:name w:val="Intense Quote"/>
    <w:basedOn w:val="Normal"/>
    <w:next w:val="Normal"/>
    <w:link w:val="IntenseQuoteChar"/>
    <w:uiPriority w:val="30"/>
    <w:qFormat/>
    <w:rsid w:val="009A0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A5B"/>
    <w:rPr>
      <w:i/>
      <w:iCs/>
      <w:color w:val="0F4761" w:themeColor="accent1" w:themeShade="BF"/>
    </w:rPr>
  </w:style>
  <w:style w:type="character" w:styleId="IntenseReference">
    <w:name w:val="Intense Reference"/>
    <w:basedOn w:val="DefaultParagraphFont"/>
    <w:uiPriority w:val="32"/>
    <w:qFormat/>
    <w:rsid w:val="009A0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17</Pages>
  <Words>1306</Words>
  <Characters>7446</Characters>
  <Application>Microsoft Office Word</Application>
  <DocSecurity>0</DocSecurity>
  <Lines>62</Lines>
  <Paragraphs>17</Paragraphs>
  <ScaleCrop>false</ScaleCrop>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Suresh(UST,IN)</dc:creator>
  <cp:keywords/>
  <dc:description/>
  <cp:lastModifiedBy>Nandana Suresh(UST,IN)</cp:lastModifiedBy>
  <cp:revision>5</cp:revision>
  <dcterms:created xsi:type="dcterms:W3CDTF">2026-05-16T05:18:00Z</dcterms:created>
  <dcterms:modified xsi:type="dcterms:W3CDTF">2026-05-16T06:11:00Z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2026-05-16T05:19:13Z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78633bce-a1ad-4e09-bbe7-1f918e7b66fc</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