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200" w:rsidRDefault="007C6DB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2011680</wp:posOffset>
                </wp:positionV>
                <wp:extent cx="1215390" cy="906780"/>
                <wp:effectExtent l="19050" t="0" r="22860" b="26670"/>
                <wp:wrapNone/>
                <wp:docPr id="1770592454" name="Hex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90678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B3" w:rsidRPr="007C6DB3" w:rsidRDefault="007C6DB3" w:rsidP="007C6DB3">
                            <w:pPr>
                              <w:pStyle w:val="Heading1"/>
                            </w:pPr>
                            <w:r w:rsidRPr="007C6DB3">
                              <w:t>Analysis</w:t>
                            </w:r>
                            <w:r>
                              <w:t xml:space="preserve">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9" o:spid="_x0000_s1026" type="#_x0000_t9" style="position:absolute;margin-left:291.3pt;margin-top:158.4pt;width:95.7pt;height:7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" adj="4029" fillcolor="white [3201]" strokecolor="black [3200]" strokeweight="1pt">
                <v:textbox>
                  <w:txbxContent>
                    <w:p w:rsidR="007C6DB3" w:rsidRPr="007C6DB3" w:rsidRDefault="007C6DB3" w:rsidP="007C6DB3">
                      <w:pPr>
                        <w:pStyle w:val="Heading1"/>
                      </w:pPr>
                      <w:r w:rsidRPr="007C6DB3">
                        <w:t>Analysis</w:t>
                      </w:r>
                      <w:r>
                        <w:t xml:space="preserve"> of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2682240</wp:posOffset>
                </wp:positionV>
                <wp:extent cx="1383030" cy="746760"/>
                <wp:effectExtent l="19050" t="0" r="45720" b="15240"/>
                <wp:wrapNone/>
                <wp:docPr id="260390026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746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B3" w:rsidRPr="007C6DB3" w:rsidRDefault="007C6DB3" w:rsidP="007C6DB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Supervised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10" o:spid="_x0000_s1027" type="#_x0000_t9" style="position:absolute;margin-left:184.8pt;margin-top:211.2pt;width:108.9pt;height:5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" adj="2916" fillcolor="white [3201]" strokecolor="black [3200]" strokeweight="1pt">
                <v:textbox>
                  <w:txbxContent>
                    <w:p w:rsidR="007C6DB3" w:rsidRPr="007C6DB3" w:rsidRDefault="007C6DB3" w:rsidP="007C6DB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Supervised Algorithms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701040</wp:posOffset>
                </wp:positionV>
                <wp:extent cx="1283970" cy="1013460"/>
                <wp:effectExtent l="19050" t="0" r="30480" b="15240"/>
                <wp:wrapNone/>
                <wp:docPr id="1265561381" name="Hex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10134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B3" w:rsidRPr="007C6DB3" w:rsidRDefault="007C6DB3" w:rsidP="007C6DB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6DB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Predicted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8" o:spid="_x0000_s1028" type="#_x0000_t9" style="position:absolute;margin-left:80.4pt;margin-top:55.2pt;width:101.1pt;height:7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" adj="4262" fillcolor="white [3201]" strokecolor="black [3200]" strokeweight="1pt">
                <v:textbox>
                  <w:txbxContent>
                    <w:p w:rsidR="007C6DB3" w:rsidRPr="007C6DB3" w:rsidRDefault="007C6DB3" w:rsidP="007C6DB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C6DB3">
                        <w:rPr>
                          <w:b/>
                          <w:bCs/>
                          <w:sz w:val="28"/>
                          <w:szCs w:val="28"/>
                        </w:rPr>
                        <w:t>Predicted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2026920</wp:posOffset>
                </wp:positionV>
                <wp:extent cx="1268730" cy="914400"/>
                <wp:effectExtent l="19050" t="0" r="26670" b="19050"/>
                <wp:wrapNone/>
                <wp:docPr id="931377105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914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B3" w:rsidRPr="007C6DB3" w:rsidRDefault="007C6DB3" w:rsidP="007C6DB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6DB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Accurate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11" o:spid="_x0000_s1029" type="#_x0000_t9" style="position:absolute;margin-left:79.2pt;margin-top:159.6pt;width:99.9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" adj="3892" fillcolor="white [3201]" strokecolor="black [3200]" strokeweight="1pt">
                <v:textbox>
                  <w:txbxContent>
                    <w:p w:rsidR="007C6DB3" w:rsidRPr="007C6DB3" w:rsidRDefault="007C6DB3" w:rsidP="007C6DB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C6DB3">
                        <w:rPr>
                          <w:b/>
                          <w:bCs/>
                          <w:sz w:val="28"/>
                          <w:szCs w:val="28"/>
                        </w:rPr>
                        <w:t>Accurate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266700</wp:posOffset>
                </wp:positionV>
                <wp:extent cx="1192530" cy="876300"/>
                <wp:effectExtent l="19050" t="0" r="26670" b="19050"/>
                <wp:wrapNone/>
                <wp:docPr id="1637982798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8763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B3" w:rsidRPr="007C6DB3" w:rsidRDefault="007C6DB3" w:rsidP="007C6DB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Weather </w:t>
                            </w:r>
                            <w:r w:rsidRPr="007C6DB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4" o:spid="_x0000_s1030" type="#_x0000_t9" style="position:absolute;margin-left:189.3pt;margin-top:21pt;width:93.9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" adj="3968" fillcolor="white [3201]" strokecolor="black [3200]" strokeweight="1pt">
                <v:textbox>
                  <w:txbxContent>
                    <w:p w:rsidR="007C6DB3" w:rsidRPr="007C6DB3" w:rsidRDefault="007C6DB3" w:rsidP="007C6DB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Weather </w:t>
                      </w:r>
                      <w:r w:rsidRPr="007C6DB3">
                        <w:rPr>
                          <w:b/>
                          <w:bCs/>
                          <w:sz w:val="28"/>
                          <w:szCs w:val="28"/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815340</wp:posOffset>
                </wp:positionV>
                <wp:extent cx="1207770" cy="922020"/>
                <wp:effectExtent l="19050" t="0" r="11430" b="11430"/>
                <wp:wrapNone/>
                <wp:docPr id="372953954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92202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B3" w:rsidRPr="007C6DB3" w:rsidRDefault="007C6DB3" w:rsidP="007C6DB3">
                            <w:pPr>
                              <w:pStyle w:val="BodyText2"/>
                            </w:pPr>
                            <w:r w:rsidRPr="007C6DB3">
                              <w:t>Data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Hexagon 3" o:spid="_x0000_s1031" type="#_x0000_t9" style="position:absolute;margin-left:288.9pt;margin-top:64.2pt;width:95.1pt;height:7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" adj="4122" fillcolor="white [3201]" strokecolor="black [3200]" strokeweight="1pt">
                <v:textbox>
                  <w:txbxContent>
                    <w:p w:rsidR="007C6DB3" w:rsidRPr="007C6DB3" w:rsidRDefault="007C6DB3" w:rsidP="007C6DB3">
                      <w:pPr>
                        <w:pStyle w:val="BodyText2"/>
                      </w:pPr>
                      <w:r w:rsidRPr="007C6DB3">
                        <w:t>Data Cleaning</w:t>
                      </w:r>
                    </w:p>
                  </w:txbxContent>
                </v:textbox>
              </v:shape>
            </w:pict>
          </mc:Fallback>
        </mc:AlternateContent>
      </w:r>
      <w:r w:rsidR="00E45C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2190750</wp:posOffset>
                </wp:positionH>
                <wp:positionV relativeFrom="paragraph">
                  <wp:posOffset>1264920</wp:posOffset>
                </wp:positionV>
                <wp:extent cx="1596390" cy="1249680"/>
                <wp:effectExtent l="19050" t="0" r="41910" b="26670"/>
                <wp:wrapNone/>
                <wp:docPr id="127984695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1249680"/>
                        </a:xfrm>
                        <a:prstGeom prst="hexag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B3" w:rsidRPr="007C6DB3" w:rsidRDefault="007C6DB3" w:rsidP="007C6DB3">
                            <w:pPr>
                              <w:pStyle w:val="BodyText"/>
                            </w:pPr>
                            <w:r w:rsidRPr="007C6DB3">
                              <w:t>Interface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2" o:spid="_x0000_s1032" type="#_x0000_t9" style="position:absolute;margin-left:172.5pt;margin-top:99.6pt;width:125.7pt;height:98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" adj="4227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6DB3" w:rsidRPr="007C6DB3" w:rsidRDefault="007C6DB3" w:rsidP="007C6DB3">
                      <w:pPr>
                        <w:pStyle w:val="BodyText"/>
                      </w:pPr>
                      <w:r w:rsidRPr="007C6DB3">
                        <w:t>Interface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95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E8"/>
    <w:rsid w:val="003B7625"/>
    <w:rsid w:val="007C6DB3"/>
    <w:rsid w:val="00D95200"/>
    <w:rsid w:val="00E4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12F3"/>
  <w15:chartTrackingRefBased/>
  <w15:docId w15:val="{F70B90AB-DAA2-45C7-82EF-7B37F8CE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DB3"/>
    <w:pPr>
      <w:keepNext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7C6DB3"/>
    <w:pPr>
      <w:jc w:val="center"/>
    </w:pPr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7C6DB3"/>
    <w:rPr>
      <w:b/>
      <w:bCs/>
      <w:sz w:val="32"/>
      <w:szCs w:val="32"/>
    </w:rPr>
  </w:style>
  <w:style w:type="paragraph" w:styleId="BodyText2">
    <w:name w:val="Body Text 2"/>
    <w:basedOn w:val="Normal"/>
    <w:link w:val="BodyText2Char"/>
    <w:uiPriority w:val="99"/>
    <w:unhideWhenUsed/>
    <w:rsid w:val="007C6DB3"/>
    <w:pPr>
      <w:jc w:val="center"/>
    </w:pPr>
    <w:rPr>
      <w:b/>
      <w:bCs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7C6DB3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C6DB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Gorla Nandini</dc:creator>
  <cp:keywords/>
  <dc:description/>
  <cp:lastModifiedBy>Gorla Nandini</cp:lastModifiedBy>
  <cp:revision>1</cp:revision>
  <dcterms:created xsi:type="dcterms:W3CDTF">2023-05-13T18:24:00Z</dcterms:created>
  <dcterms:modified xsi:type="dcterms:W3CDTF">2023-05-13T18:45:00Z</dcterms:modified>
</cp:coreProperties>
</file>