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E6BC9" w14:paraId="296FC1CC" w14:textId="77777777" w:rsidTr="00AE6BC9">
        <w:tc>
          <w:tcPr>
            <w:tcW w:w="2337" w:type="dxa"/>
          </w:tcPr>
          <w:p w14:paraId="0DD3C6D1" w14:textId="77777777" w:rsidR="00AE6BC9" w:rsidRDefault="00AE6BC9">
            <w:r>
              <w:t>BUG ID</w:t>
            </w:r>
          </w:p>
        </w:tc>
        <w:tc>
          <w:tcPr>
            <w:tcW w:w="2337" w:type="dxa"/>
          </w:tcPr>
          <w:p w14:paraId="107F09F5" w14:textId="77777777" w:rsidR="00AE6BC9" w:rsidRDefault="00AE6BC9">
            <w:r>
              <w:t>BUG TITLE</w:t>
            </w:r>
          </w:p>
        </w:tc>
        <w:tc>
          <w:tcPr>
            <w:tcW w:w="2338" w:type="dxa"/>
          </w:tcPr>
          <w:p w14:paraId="74ADC129" w14:textId="77777777" w:rsidR="00AE6BC9" w:rsidRDefault="00AE6BC9">
            <w:r>
              <w:t>WHO FOUND IT</w:t>
            </w:r>
          </w:p>
        </w:tc>
        <w:tc>
          <w:tcPr>
            <w:tcW w:w="2338" w:type="dxa"/>
          </w:tcPr>
          <w:p w14:paraId="48D834D6" w14:textId="77777777" w:rsidR="00AE6BC9" w:rsidRDefault="00AE6BC9">
            <w:r>
              <w:t>PRIORITY</w:t>
            </w:r>
          </w:p>
        </w:tc>
      </w:tr>
      <w:tr w:rsidR="00AE6BC9" w14:paraId="39167729" w14:textId="77777777" w:rsidTr="00AE6BC9">
        <w:tc>
          <w:tcPr>
            <w:tcW w:w="2337" w:type="dxa"/>
          </w:tcPr>
          <w:p w14:paraId="3F6A7099" w14:textId="14EEB6B1" w:rsidR="00AE6BC9" w:rsidRDefault="005B0502">
            <w:r>
              <w:t>1</w:t>
            </w:r>
          </w:p>
        </w:tc>
        <w:tc>
          <w:tcPr>
            <w:tcW w:w="2337" w:type="dxa"/>
          </w:tcPr>
          <w:p w14:paraId="716E6DFA" w14:textId="00ED9BF8" w:rsidR="00AE6BC9" w:rsidRDefault="005B0502">
            <w:r>
              <w:t xml:space="preserve">Missing Part of email </w:t>
            </w:r>
            <w:r w:rsidR="002208DC">
              <w:t xml:space="preserve">id is accepting </w:t>
            </w:r>
            <w:r>
              <w:t xml:space="preserve"> while sign up</w:t>
            </w:r>
          </w:p>
        </w:tc>
        <w:tc>
          <w:tcPr>
            <w:tcW w:w="2338" w:type="dxa"/>
          </w:tcPr>
          <w:p w14:paraId="347E0C34" w14:textId="51DD0BAF" w:rsidR="00AE6BC9" w:rsidRDefault="005B0502">
            <w:r>
              <w:t>Sruthi</w:t>
            </w:r>
          </w:p>
        </w:tc>
        <w:tc>
          <w:tcPr>
            <w:tcW w:w="2338" w:type="dxa"/>
          </w:tcPr>
          <w:p w14:paraId="62A6EE72" w14:textId="5D378F04" w:rsidR="00AE6BC9" w:rsidRDefault="005B0502">
            <w:r>
              <w:t>1</w:t>
            </w:r>
          </w:p>
        </w:tc>
      </w:tr>
      <w:tr w:rsidR="00AE6BC9" w14:paraId="141CC4B2" w14:textId="77777777" w:rsidTr="00AE6BC9">
        <w:tc>
          <w:tcPr>
            <w:tcW w:w="2337" w:type="dxa"/>
          </w:tcPr>
          <w:p w14:paraId="2DE64161" w14:textId="7FFB9B33" w:rsidR="00AE6BC9" w:rsidRDefault="00367496">
            <w:r>
              <w:t>2</w:t>
            </w:r>
          </w:p>
        </w:tc>
        <w:tc>
          <w:tcPr>
            <w:tcW w:w="2337" w:type="dxa"/>
          </w:tcPr>
          <w:p w14:paraId="7566E5C6" w14:textId="01BCA31C" w:rsidR="00AE6BC9" w:rsidRDefault="00367496">
            <w:r>
              <w:t>There is no back button in verify email page.</w:t>
            </w:r>
          </w:p>
        </w:tc>
        <w:tc>
          <w:tcPr>
            <w:tcW w:w="2338" w:type="dxa"/>
          </w:tcPr>
          <w:p w14:paraId="0789DE56" w14:textId="006D6AF8" w:rsidR="00AE6BC9" w:rsidRDefault="00367496">
            <w:r>
              <w:t>Sruthi</w:t>
            </w:r>
          </w:p>
        </w:tc>
        <w:tc>
          <w:tcPr>
            <w:tcW w:w="2338" w:type="dxa"/>
          </w:tcPr>
          <w:p w14:paraId="4F233107" w14:textId="03E7DF44" w:rsidR="00AE6BC9" w:rsidRDefault="00367496">
            <w:r>
              <w:t>2</w:t>
            </w:r>
          </w:p>
        </w:tc>
      </w:tr>
      <w:tr w:rsidR="00AE6BC9" w14:paraId="328C5E1F" w14:textId="77777777" w:rsidTr="00AE6BC9">
        <w:tc>
          <w:tcPr>
            <w:tcW w:w="2337" w:type="dxa"/>
          </w:tcPr>
          <w:p w14:paraId="2EB28A67" w14:textId="77777777" w:rsidR="00AE6BC9" w:rsidRDefault="00AE6BC9"/>
        </w:tc>
        <w:tc>
          <w:tcPr>
            <w:tcW w:w="2337" w:type="dxa"/>
          </w:tcPr>
          <w:p w14:paraId="12744B91" w14:textId="77777777" w:rsidR="00AE6BC9" w:rsidRDefault="00AE6BC9"/>
        </w:tc>
        <w:tc>
          <w:tcPr>
            <w:tcW w:w="2338" w:type="dxa"/>
          </w:tcPr>
          <w:p w14:paraId="1283AB5B" w14:textId="77777777" w:rsidR="00AE6BC9" w:rsidRDefault="00AE6BC9"/>
        </w:tc>
        <w:tc>
          <w:tcPr>
            <w:tcW w:w="2338" w:type="dxa"/>
          </w:tcPr>
          <w:p w14:paraId="605185F1" w14:textId="77777777" w:rsidR="00AE6BC9" w:rsidRDefault="00AE6BC9"/>
        </w:tc>
      </w:tr>
      <w:tr w:rsidR="00AE6BC9" w14:paraId="4A39F432" w14:textId="77777777" w:rsidTr="00AE6BC9">
        <w:tc>
          <w:tcPr>
            <w:tcW w:w="2337" w:type="dxa"/>
          </w:tcPr>
          <w:p w14:paraId="4E03907F" w14:textId="77777777" w:rsidR="00AE6BC9" w:rsidRDefault="00AE6BC9"/>
        </w:tc>
        <w:tc>
          <w:tcPr>
            <w:tcW w:w="2337" w:type="dxa"/>
          </w:tcPr>
          <w:p w14:paraId="79CB2BAE" w14:textId="77777777" w:rsidR="00AE6BC9" w:rsidRDefault="00AE6BC9"/>
        </w:tc>
        <w:tc>
          <w:tcPr>
            <w:tcW w:w="2338" w:type="dxa"/>
          </w:tcPr>
          <w:p w14:paraId="0257A05C" w14:textId="77777777" w:rsidR="00AE6BC9" w:rsidRDefault="00AE6BC9"/>
        </w:tc>
        <w:tc>
          <w:tcPr>
            <w:tcW w:w="2338" w:type="dxa"/>
          </w:tcPr>
          <w:p w14:paraId="76AF9D7E" w14:textId="77777777" w:rsidR="00AE6BC9" w:rsidRDefault="00AE6BC9"/>
        </w:tc>
      </w:tr>
      <w:tr w:rsidR="00AE6BC9" w14:paraId="101B5999" w14:textId="77777777" w:rsidTr="00AE6BC9">
        <w:tc>
          <w:tcPr>
            <w:tcW w:w="2337" w:type="dxa"/>
          </w:tcPr>
          <w:p w14:paraId="2C59F1AA" w14:textId="77777777" w:rsidR="00AE6BC9" w:rsidRDefault="00AE6BC9"/>
        </w:tc>
        <w:tc>
          <w:tcPr>
            <w:tcW w:w="2337" w:type="dxa"/>
          </w:tcPr>
          <w:p w14:paraId="1198D5E3" w14:textId="77777777" w:rsidR="00AE6BC9" w:rsidRDefault="00AE6BC9"/>
        </w:tc>
        <w:tc>
          <w:tcPr>
            <w:tcW w:w="2338" w:type="dxa"/>
          </w:tcPr>
          <w:p w14:paraId="2F5211C0" w14:textId="77777777" w:rsidR="00AE6BC9" w:rsidRDefault="00AE6BC9"/>
        </w:tc>
        <w:tc>
          <w:tcPr>
            <w:tcW w:w="2338" w:type="dxa"/>
          </w:tcPr>
          <w:p w14:paraId="7A7FB3A2" w14:textId="77777777" w:rsidR="00AE6BC9" w:rsidRDefault="00AE6BC9"/>
        </w:tc>
      </w:tr>
      <w:tr w:rsidR="00AE6BC9" w14:paraId="03A176CD" w14:textId="77777777" w:rsidTr="00AE6BC9">
        <w:tc>
          <w:tcPr>
            <w:tcW w:w="2337" w:type="dxa"/>
          </w:tcPr>
          <w:p w14:paraId="0448ECEC" w14:textId="77777777" w:rsidR="00AE6BC9" w:rsidRDefault="00AE6BC9"/>
        </w:tc>
        <w:tc>
          <w:tcPr>
            <w:tcW w:w="2337" w:type="dxa"/>
          </w:tcPr>
          <w:p w14:paraId="7CB5BEE5" w14:textId="77777777" w:rsidR="00AE6BC9" w:rsidRDefault="00AE6BC9"/>
        </w:tc>
        <w:tc>
          <w:tcPr>
            <w:tcW w:w="2338" w:type="dxa"/>
          </w:tcPr>
          <w:p w14:paraId="63695AFD" w14:textId="77777777" w:rsidR="00AE6BC9" w:rsidRDefault="00AE6BC9"/>
        </w:tc>
        <w:tc>
          <w:tcPr>
            <w:tcW w:w="2338" w:type="dxa"/>
          </w:tcPr>
          <w:p w14:paraId="5BD4893B" w14:textId="77777777" w:rsidR="00AE6BC9" w:rsidRDefault="00AE6BC9"/>
        </w:tc>
      </w:tr>
      <w:tr w:rsidR="00AE6BC9" w14:paraId="7111B027" w14:textId="77777777" w:rsidTr="00AE6BC9">
        <w:tc>
          <w:tcPr>
            <w:tcW w:w="2337" w:type="dxa"/>
          </w:tcPr>
          <w:p w14:paraId="64574C32" w14:textId="77777777" w:rsidR="00AE6BC9" w:rsidRDefault="00AE6BC9"/>
        </w:tc>
        <w:tc>
          <w:tcPr>
            <w:tcW w:w="2337" w:type="dxa"/>
          </w:tcPr>
          <w:p w14:paraId="0412FD13" w14:textId="77777777" w:rsidR="00AE6BC9" w:rsidRDefault="00AE6BC9"/>
        </w:tc>
        <w:tc>
          <w:tcPr>
            <w:tcW w:w="2338" w:type="dxa"/>
          </w:tcPr>
          <w:p w14:paraId="67836C62" w14:textId="77777777" w:rsidR="00AE6BC9" w:rsidRDefault="00AE6BC9"/>
        </w:tc>
        <w:tc>
          <w:tcPr>
            <w:tcW w:w="2338" w:type="dxa"/>
          </w:tcPr>
          <w:p w14:paraId="37E1EB6E" w14:textId="77777777" w:rsidR="00AE6BC9" w:rsidRDefault="00AE6BC9"/>
        </w:tc>
      </w:tr>
    </w:tbl>
    <w:p w14:paraId="4E9FB62A" w14:textId="77777777" w:rsidR="008D6E56" w:rsidRDefault="008D6E56"/>
    <w:sectPr w:rsidR="008D6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BC9"/>
    <w:rsid w:val="002208DC"/>
    <w:rsid w:val="00367496"/>
    <w:rsid w:val="005B0502"/>
    <w:rsid w:val="008D6E56"/>
    <w:rsid w:val="00AE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17F09"/>
  <w15:chartTrackingRefBased/>
  <w15:docId w15:val="{8E6FD80A-429A-44A0-89E5-881564A64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6B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Sruthi</cp:lastModifiedBy>
  <cp:revision>4</cp:revision>
  <dcterms:created xsi:type="dcterms:W3CDTF">2023-04-20T20:39:00Z</dcterms:created>
  <dcterms:modified xsi:type="dcterms:W3CDTF">2023-04-20T21:23:00Z</dcterms:modified>
</cp:coreProperties>
</file>