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="142" w:tblpY="1"/>
        <w:tblOverlap w:val="never"/>
        <w:tblW w:w="114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20"/>
      </w:tblGrid>
      <w:tr w:rsidR="000367A5" w14:paraId="3ADEB59E" w14:textId="77777777" w:rsidTr="00D54A7E">
        <w:tc>
          <w:tcPr>
            <w:tcW w:w="11420" w:type="dxa"/>
            <w:tcBorders>
              <w:top w:val="nil"/>
              <w:left w:val="nil"/>
              <w:bottom w:val="nil"/>
              <w:right w:val="nil"/>
            </w:tcBorders>
          </w:tcPr>
          <w:p w14:paraId="15808F7C" w14:textId="3197DC76" w:rsidR="00AA428D" w:rsidRPr="003055D6" w:rsidRDefault="000367A5" w:rsidP="00AA428D">
            <w:pPr>
              <w:jc w:val="center"/>
              <w:rPr>
                <w:rFonts w:cstheme="minorHAnsi"/>
                <w:b/>
                <w:u w:val="single"/>
              </w:rPr>
            </w:pPr>
            <w:r>
              <w:rPr>
                <w:rFonts w:ascii="Times New Roman" w:hAnsi="Times New Roman" w:cs="Times New Roman"/>
                <w:b/>
                <w:u w:val="single"/>
              </w:rPr>
              <w:t xml:space="preserve"> </w:t>
            </w:r>
            <w:r w:rsidR="00AA428D" w:rsidRPr="003055D6">
              <w:rPr>
                <w:rFonts w:cstheme="minorHAnsi"/>
                <w:b/>
                <w:u w:val="single"/>
              </w:rPr>
              <w:t xml:space="preserve"> TRANSKRIP </w:t>
            </w:r>
            <w:r w:rsidR="00AA428D">
              <w:rPr>
                <w:rFonts w:cstheme="minorHAnsi"/>
                <w:b/>
                <w:u w:val="single"/>
              </w:rPr>
              <w:t>AKADEMIK</w:t>
            </w:r>
          </w:p>
          <w:p w14:paraId="000D56BA" w14:textId="77777777" w:rsidR="00AA428D" w:rsidRDefault="00AA428D" w:rsidP="00AA428D">
            <w:pPr>
              <w:jc w:val="center"/>
              <w:rPr>
                <w:rFonts w:cstheme="minorHAnsi"/>
                <w:i/>
              </w:rPr>
            </w:pPr>
            <w:r w:rsidRPr="003055D6">
              <w:rPr>
                <w:rFonts w:cstheme="minorHAnsi"/>
                <w:i/>
              </w:rPr>
              <w:t>Transcripts</w:t>
            </w:r>
            <w:r>
              <w:rPr>
                <w:rFonts w:cstheme="minorHAnsi"/>
                <w:i/>
              </w:rPr>
              <w:t xml:space="preserve"> Academic</w:t>
            </w:r>
          </w:p>
          <w:p w14:paraId="1AC4C669" w14:textId="77777777" w:rsidR="00AA428D" w:rsidRDefault="00AA428D" w:rsidP="00AA428D">
            <w:pPr>
              <w:jc w:val="center"/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</w:pP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PROGRAM STUDI </w:t>
            </w:r>
            <w:r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S1 </w:t>
            </w: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>KEPERAWATAN</w:t>
            </w:r>
          </w:p>
          <w:p w14:paraId="38DD4EAF" w14:textId="77777777" w:rsidR="000367A5" w:rsidRDefault="00AA428D" w:rsidP="00AA428D">
            <w:pPr>
              <w:jc w:val="center"/>
              <w:rPr>
                <w:rFonts w:cstheme="minorHAnsi"/>
                <w:i/>
                <w:sz w:val="18"/>
                <w:szCs w:val="18"/>
              </w:rPr>
            </w:pPr>
            <w:r w:rsidRPr="001D090C">
              <w:rPr>
                <w:rFonts w:cstheme="minorHAnsi"/>
                <w:i/>
                <w:sz w:val="18"/>
                <w:szCs w:val="18"/>
              </w:rPr>
              <w:t>Bachelors of Nursing</w:t>
            </w:r>
            <w:r>
              <w:rPr>
                <w:rFonts w:cstheme="minorHAnsi"/>
                <w:i/>
                <w:sz w:val="18"/>
                <w:szCs w:val="18"/>
              </w:rPr>
              <w:t xml:space="preserve"> Study </w:t>
            </w:r>
            <w:r w:rsidRPr="001D090C">
              <w:rPr>
                <w:rFonts w:cstheme="minorHAnsi"/>
                <w:i/>
                <w:sz w:val="18"/>
                <w:szCs w:val="18"/>
              </w:rPr>
              <w:t>Progra</w:t>
            </w:r>
            <w:r>
              <w:rPr>
                <w:rFonts w:cstheme="minorHAnsi"/>
                <w:i/>
                <w:sz w:val="18"/>
                <w:szCs w:val="18"/>
              </w:rPr>
              <w:t>m</w:t>
            </w:r>
          </w:p>
          <w:p w14:paraId="44CB007E" w14:textId="09FC5D67" w:rsidR="00AD7CA8" w:rsidRPr="001B5242" w:rsidRDefault="00AD7CA8" w:rsidP="00AA428D">
            <w:pPr>
              <w:jc w:val="center"/>
              <w:rPr>
                <w:rFonts w:ascii="Times New Roman" w:hAnsi="Times New Roman" w:cs="Times New Roman"/>
                <w:i/>
              </w:rPr>
            </w:pPr>
          </w:p>
        </w:tc>
      </w:tr>
    </w:tbl>
    <w:tbl>
      <w:tblPr>
        <w:tblStyle w:val="TableGrid"/>
        <w:tblpPr w:leftFromText="180" w:rightFromText="180" w:vertAnchor="text" w:tblpXSpec="center" w:tblpY="1"/>
        <w:tblOverlap w:val="never"/>
        <w:tblW w:w="111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1103"/>
        <w:gridCol w:w="1012"/>
        <w:gridCol w:w="4136"/>
        <w:gridCol w:w="589"/>
        <w:gridCol w:w="900"/>
        <w:gridCol w:w="727"/>
        <w:gridCol w:w="265"/>
        <w:gridCol w:w="990"/>
        <w:gridCol w:w="898"/>
      </w:tblGrid>
      <w:tr w:rsidR="00AA428D" w:rsidRPr="004F4C48" w14:paraId="6D5F0D2C" w14:textId="77777777" w:rsidTr="00AA428D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192FF2" w14:textId="33CD5E39" w:rsidR="00AA428D" w:rsidRPr="004F4C48" w:rsidRDefault="00AA428D" w:rsidP="00AA428D">
            <w:pPr>
              <w:rPr>
                <w:rFonts w:cs="Times New Roman"/>
                <w:b/>
                <w:sz w:val="16"/>
                <w:szCs w:val="16"/>
              </w:rPr>
            </w:pPr>
            <w:r w:rsidRPr="004F4C48">
              <w:rPr>
                <w:rFonts w:cs="Times New Roman"/>
                <w:b/>
                <w:sz w:val="16"/>
                <w:szCs w:val="16"/>
              </w:rPr>
              <w:t>Nama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511B3F" w14:textId="4F20E026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sz w:val="16"/>
                <w:szCs w:val="16"/>
              </w:rPr>
              <w:t xml:space="preserve">: </w:t>
            </w:r>
            <w:r w:rsidRPr="004F4C48">
              <w:rPr>
                <w:rFonts w:ascii="Times New Roman" w:hAnsi="Times New Roman" w:cs="Times New Roman"/>
                <w:sz w:val="16"/>
                <w:szCs w:val="16"/>
              </w:rPr>
              <w:fldChar w:fldCharType="begin"/>
            </w:r>
            <w:r w:rsidRPr="004F4C48">
              <w:rPr>
                <w:rFonts w:ascii="Times New Roman" w:hAnsi="Times New Roman" w:cs="Times New Roman"/>
                <w:sz w:val="16"/>
                <w:szCs w:val="16"/>
              </w:rPr>
              <w:instrText xml:space="preserve"> MERGEFIELD NAMA_MAHASISWA </w:instrText>
            </w:r>
            <w:r w:rsidRPr="004F4C48">
              <w:rPr>
                <w:rFonts w:ascii="Times New Roman" w:hAnsi="Times New Roman" w:cs="Times New Roman"/>
                <w:sz w:val="16"/>
                <w:szCs w:val="16"/>
              </w:rPr>
              <w:fldChar w:fldCharType="separate"/>
            </w:r>
            <w:r w:rsidR="00C10812" w:rsidRPr="0044165D">
              <w:rPr>
                <w:rFonts w:ascii="Times New Roman" w:hAnsi="Times New Roman" w:cs="Times New Roman"/>
                <w:noProof/>
                <w:sz w:val="16"/>
                <w:szCs w:val="16"/>
              </w:rPr>
              <w:t>Yolanda F</w:t>
            </w:r>
            <w:r w:rsidRPr="004F4C48">
              <w:rPr>
                <w:rFonts w:ascii="Times New Roman" w:hAnsi="Times New Roman" w:cs="Times New Roman"/>
                <w:sz w:val="16"/>
                <w:szCs w:val="16"/>
              </w:rPr>
              <w:fldChar w:fldCharType="end"/>
            </w: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8F32E6" w14:textId="0A8C583C" w:rsidR="00AA428D" w:rsidRPr="004F4C48" w:rsidRDefault="00AA428D" w:rsidP="00AA428D">
            <w:pPr>
              <w:rPr>
                <w:rFonts w:cs="Times New Roman"/>
                <w:b/>
                <w:sz w:val="16"/>
                <w:szCs w:val="16"/>
              </w:rPr>
            </w:pPr>
            <w:r w:rsidRPr="004F4C48">
              <w:rPr>
                <w:rFonts w:cstheme="minorHAnsi"/>
                <w:b/>
                <w:sz w:val="16"/>
                <w:szCs w:val="16"/>
              </w:rPr>
              <w:t xml:space="preserve">No. Seri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Transkrip</w:t>
            </w:r>
            <w:proofErr w:type="spellEnd"/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A09ACA" w14:textId="5D456B34" w:rsidR="00AA428D" w:rsidRPr="004F4C48" w:rsidRDefault="00AA428D" w:rsidP="00AA428D">
            <w:pPr>
              <w:rPr>
                <w:rFonts w:cs="Times New Roman"/>
                <w:sz w:val="16"/>
                <w:szCs w:val="16"/>
                <w:lang w:val="id-ID"/>
              </w:rPr>
            </w:pPr>
            <w:r w:rsidRPr="004F4C48">
              <w:rPr>
                <w:rFonts w:cs="Times New Roman"/>
                <w:sz w:val="16"/>
                <w:szCs w:val="16"/>
              </w:rPr>
              <w:t xml:space="preserve">: </w:t>
            </w:r>
            <w:r w:rsidRPr="004F4C48">
              <w:rPr>
                <w:rFonts w:cs="Times New Roman"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sz w:val="16"/>
                <w:szCs w:val="16"/>
              </w:rPr>
              <w:instrText xml:space="preserve"> MERGEFIELD No_Transkip </w:instrText>
            </w:r>
            <w:r w:rsidRPr="004F4C48">
              <w:rPr>
                <w:rFonts w:cs="Times New Roman"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995 / 11 / V / 2025</w:t>
            </w:r>
            <w:r w:rsidRPr="004F4C48">
              <w:rPr>
                <w:rFonts w:cs="Times New Roman"/>
                <w:sz w:val="16"/>
                <w:szCs w:val="16"/>
              </w:rPr>
              <w:fldChar w:fldCharType="end"/>
            </w:r>
          </w:p>
        </w:tc>
      </w:tr>
      <w:tr w:rsidR="00AA428D" w:rsidRPr="004F4C48" w14:paraId="45770FB8" w14:textId="77777777" w:rsidTr="00AA428D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89505C" w14:textId="37A9D121" w:rsidR="00AA428D" w:rsidRPr="004F4C48" w:rsidRDefault="00AA428D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="Times New Roman"/>
                <w:i/>
                <w:sz w:val="16"/>
                <w:szCs w:val="16"/>
              </w:rPr>
              <w:t>Student Name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DCD189" w14:textId="77777777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5F2ED6" w14:textId="08C8A653" w:rsidR="00AA428D" w:rsidRPr="004F4C48" w:rsidRDefault="00AA428D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Transcripts Serial Number</w:t>
            </w:r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94BF2D" w14:textId="77777777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</w:p>
        </w:tc>
      </w:tr>
      <w:tr w:rsidR="00AA428D" w:rsidRPr="004F4C48" w14:paraId="750D5CE1" w14:textId="77777777" w:rsidTr="00AA428D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A2CEAE" w14:textId="14A16EA2" w:rsidR="00AA428D" w:rsidRPr="004F4C48" w:rsidRDefault="00AA428D" w:rsidP="00AA428D">
            <w:pPr>
              <w:rPr>
                <w:rFonts w:cs="Times New Roman"/>
                <w:b/>
                <w:sz w:val="16"/>
                <w:szCs w:val="16"/>
              </w:rPr>
            </w:pP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Tempat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&amp;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Tanggal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Lahir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F8B9B" w14:textId="7A07A1FB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  <w:r w:rsidRPr="004F4C48">
              <w:rPr>
                <w:rFonts w:cs="Times New Roman"/>
                <w:sz w:val="16"/>
                <w:szCs w:val="16"/>
              </w:rPr>
              <w:t xml:space="preserve">: </w:t>
            </w:r>
            <w:r w:rsidRPr="004F4C48">
              <w:rPr>
                <w:rFonts w:cs="Times New Roman"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sz w:val="16"/>
                <w:szCs w:val="16"/>
              </w:rPr>
              <w:instrText xml:space="preserve"> MERGEFIELD Tempat_Lahir </w:instrText>
            </w:r>
            <w:r w:rsidRPr="004F4C48">
              <w:rPr>
                <w:rFonts w:cs="Times New Roman"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Lahat</w:t>
            </w:r>
            <w:r w:rsidRPr="004F4C48">
              <w:rPr>
                <w:rFonts w:cs="Times New Roman"/>
                <w:sz w:val="16"/>
                <w:szCs w:val="16"/>
              </w:rPr>
              <w:fldChar w:fldCharType="end"/>
            </w:r>
            <w:r w:rsidRPr="004F4C48">
              <w:rPr>
                <w:rFonts w:cs="Times New Roman"/>
                <w:sz w:val="16"/>
                <w:szCs w:val="16"/>
              </w:rPr>
              <w:t>,</w:t>
            </w:r>
            <w:r w:rsidRPr="004F4C48">
              <w:rPr>
                <w:rFonts w:cs="Times New Roman"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sz w:val="16"/>
                <w:szCs w:val="16"/>
              </w:rPr>
              <w:instrText xml:space="preserve"> MERGEFIELD Tanggal_Lahir </w:instrText>
            </w:r>
            <w:r w:rsidRPr="004F4C48">
              <w:rPr>
                <w:rFonts w:cs="Times New Roman"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21 Desember 1996</w:t>
            </w:r>
            <w:r w:rsidRPr="004F4C48">
              <w:rPr>
                <w:rFonts w:cs="Times New Roman"/>
                <w:sz w:val="16"/>
                <w:szCs w:val="16"/>
              </w:rPr>
              <w:fldChar w:fldCharType="end"/>
            </w: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FB7B18" w14:textId="6A9915A8" w:rsidR="00AA428D" w:rsidRPr="004F4C48" w:rsidRDefault="00AA428D" w:rsidP="00AA428D">
            <w:pPr>
              <w:rPr>
                <w:rFonts w:cs="Times New Roman"/>
                <w:b/>
                <w:sz w:val="16"/>
                <w:szCs w:val="16"/>
              </w:rPr>
            </w:pP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Tahun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Terdaftar</w:t>
            </w:r>
            <w:proofErr w:type="spellEnd"/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AE33FD" w14:textId="617EF583" w:rsidR="00AA428D" w:rsidRPr="004F4C48" w:rsidRDefault="00AA428D" w:rsidP="00AA428D">
            <w:pPr>
              <w:tabs>
                <w:tab w:val="center" w:pos="881"/>
              </w:tabs>
              <w:rPr>
                <w:rFonts w:cs="Times New Roman"/>
                <w:sz w:val="16"/>
                <w:szCs w:val="16"/>
                <w:lang w:val="en-ID"/>
              </w:rPr>
            </w:pPr>
            <w:r w:rsidRPr="004F4C48">
              <w:rPr>
                <w:rFonts w:cs="Times New Roman"/>
                <w:sz w:val="16"/>
                <w:szCs w:val="16"/>
                <w:lang w:val="id-ID"/>
              </w:rPr>
              <w:t>: 202</w:t>
            </w:r>
            <w:r w:rsidR="00B9760E">
              <w:rPr>
                <w:rFonts w:cs="Times New Roman"/>
                <w:sz w:val="16"/>
                <w:szCs w:val="16"/>
                <w:lang w:val="id-ID"/>
              </w:rPr>
              <w:t>3</w:t>
            </w:r>
          </w:p>
        </w:tc>
      </w:tr>
      <w:tr w:rsidR="00AA428D" w:rsidRPr="004F4C48" w14:paraId="7CBA681C" w14:textId="77777777" w:rsidTr="00AA428D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B11A21" w14:textId="00583362" w:rsidR="00AA428D" w:rsidRPr="004F4C48" w:rsidRDefault="00AA428D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Place &amp; Date of Birth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44172A" w14:textId="77777777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39826C" w14:textId="52B7EECC" w:rsidR="00AA428D" w:rsidRPr="004F4C48" w:rsidRDefault="00AA428D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Years of Enrollment</w:t>
            </w:r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4D2CC0" w14:textId="77777777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</w:p>
        </w:tc>
      </w:tr>
      <w:tr w:rsidR="00AA428D" w:rsidRPr="004F4C48" w14:paraId="30E1A747" w14:textId="77777777" w:rsidTr="00AA428D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38FA61" w14:textId="7550EACA" w:rsidR="00AA428D" w:rsidRPr="004F4C48" w:rsidRDefault="00AA428D" w:rsidP="00AA428D">
            <w:pPr>
              <w:rPr>
                <w:rFonts w:cs="Times New Roman"/>
                <w:b/>
                <w:sz w:val="16"/>
                <w:szCs w:val="16"/>
              </w:rPr>
            </w:pP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Nomor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Induk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Mahasiswa</w:t>
            </w:r>
            <w:proofErr w:type="spellEnd"/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EA06A0" w14:textId="513B7E2E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  <w:r w:rsidRPr="004F4C48">
              <w:rPr>
                <w:rFonts w:cs="Times New Roman"/>
                <w:sz w:val="16"/>
                <w:szCs w:val="16"/>
                <w:lang w:val="id-ID"/>
              </w:rPr>
              <w:t>:</w:t>
            </w:r>
            <w:r w:rsidR="0000147C">
              <w:rPr>
                <w:rFonts w:cs="Times New Roman"/>
                <w:sz w:val="16"/>
                <w:szCs w:val="16"/>
                <w:lang w:val="id-ID"/>
              </w:rPr>
              <w:t xml:space="preserve"> </w:t>
            </w:r>
            <w:r w:rsidRPr="004F4C48">
              <w:rPr>
                <w:rFonts w:cs="Times New Roman"/>
                <w:sz w:val="16"/>
                <w:szCs w:val="16"/>
                <w:lang w:val="id-ID"/>
              </w:rPr>
              <w:fldChar w:fldCharType="begin"/>
            </w:r>
            <w:r w:rsidRPr="004F4C48">
              <w:rPr>
                <w:rFonts w:cs="Times New Roman"/>
                <w:sz w:val="16"/>
                <w:szCs w:val="16"/>
                <w:lang w:val="id-ID"/>
              </w:rPr>
              <w:instrText xml:space="preserve"> MERGEFIELD NIM </w:instrText>
            </w:r>
            <w:r w:rsidRPr="004F4C48">
              <w:rPr>
                <w:rFonts w:cs="Times New Roman"/>
                <w:sz w:val="16"/>
                <w:szCs w:val="16"/>
                <w:lang w:val="id-ID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  <w:lang w:val="id-ID"/>
              </w:rPr>
              <w:t>172312058</w:t>
            </w:r>
            <w:r w:rsidRPr="004F4C48">
              <w:rPr>
                <w:rFonts w:cs="Times New Roman"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0CE220" w14:textId="531011EF" w:rsidR="00AA428D" w:rsidRPr="004F4C48" w:rsidRDefault="00AA428D" w:rsidP="00AA428D">
            <w:pPr>
              <w:rPr>
                <w:rFonts w:cs="Times New Roman"/>
                <w:b/>
                <w:sz w:val="16"/>
                <w:szCs w:val="16"/>
              </w:rPr>
            </w:pP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Tanggal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Kelulusan</w:t>
            </w:r>
            <w:proofErr w:type="spellEnd"/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4B895E" w14:textId="31E9B5C9" w:rsidR="00AA428D" w:rsidRPr="004F4C48" w:rsidRDefault="0000147C" w:rsidP="00AA428D">
            <w:pPr>
              <w:rPr>
                <w:rFonts w:cs="Times New Roman"/>
                <w:sz w:val="16"/>
                <w:szCs w:val="16"/>
                <w:lang w:val="id-ID"/>
              </w:rPr>
            </w:pPr>
            <w:r>
              <w:rPr>
                <w:rFonts w:cs="Times New Roman"/>
                <w:sz w:val="16"/>
                <w:szCs w:val="16"/>
              </w:rPr>
              <w:t xml:space="preserve">: </w:t>
            </w:r>
            <w:r>
              <w:rPr>
                <w:rFonts w:cs="Times New Roman"/>
                <w:sz w:val="16"/>
                <w:szCs w:val="16"/>
              </w:rPr>
              <w:fldChar w:fldCharType="begin"/>
            </w:r>
            <w:r>
              <w:rPr>
                <w:rFonts w:cs="Times New Roman"/>
                <w:sz w:val="16"/>
                <w:szCs w:val="16"/>
              </w:rPr>
              <w:instrText xml:space="preserve"> MERGEFIELD Tanggal_Kelulusan </w:instrText>
            </w:r>
            <w:r>
              <w:rPr>
                <w:rFonts w:cs="Times New Roman"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23 Mei 2025</w:t>
            </w:r>
            <w:r>
              <w:rPr>
                <w:rFonts w:cs="Times New Roman"/>
                <w:sz w:val="16"/>
                <w:szCs w:val="16"/>
              </w:rPr>
              <w:fldChar w:fldCharType="end"/>
            </w:r>
          </w:p>
        </w:tc>
      </w:tr>
      <w:tr w:rsidR="00AA428D" w:rsidRPr="004F4C48" w14:paraId="6ACD5293" w14:textId="77777777" w:rsidTr="00AA428D">
        <w:tc>
          <w:tcPr>
            <w:tcW w:w="2655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5BDB173F" w14:textId="7984F78E" w:rsidR="00AA428D" w:rsidRPr="004F4C48" w:rsidRDefault="00AA428D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Student Registered Number</w:t>
            </w:r>
          </w:p>
        </w:tc>
        <w:tc>
          <w:tcPr>
            <w:tcW w:w="4136" w:type="dxa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7F17BE86" w14:textId="77777777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216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7190E7CB" w14:textId="7D19F4C6" w:rsidR="00AA428D" w:rsidRPr="004F4C48" w:rsidRDefault="00AA428D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Graduation Date</w:t>
            </w:r>
          </w:p>
        </w:tc>
        <w:tc>
          <w:tcPr>
            <w:tcW w:w="2153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5F195B38" w14:textId="77777777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</w:p>
        </w:tc>
      </w:tr>
      <w:tr w:rsidR="00AA428D" w:rsidRPr="004F4C48" w14:paraId="1D9B76E0" w14:textId="77777777" w:rsidTr="00AA428D">
        <w:trPr>
          <w:trHeight w:val="220"/>
        </w:trPr>
        <w:tc>
          <w:tcPr>
            <w:tcW w:w="540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1E5CC6F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</w:rPr>
              <w:t>NO.</w:t>
            </w:r>
          </w:p>
        </w:tc>
        <w:tc>
          <w:tcPr>
            <w:tcW w:w="1103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7E0A20E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</w:rPr>
              <w:t>KODE</w:t>
            </w:r>
          </w:p>
          <w:p w14:paraId="0FB5C3DD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i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i/>
                <w:noProof/>
                <w:sz w:val="16"/>
                <w:szCs w:val="16"/>
              </w:rPr>
              <w:t>Code</w:t>
            </w:r>
          </w:p>
        </w:tc>
        <w:tc>
          <w:tcPr>
            <w:tcW w:w="5737" w:type="dxa"/>
            <w:gridSpan w:val="3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B27A16B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</w:rPr>
              <w:t>MATA KULIAH</w:t>
            </w:r>
          </w:p>
          <w:p w14:paraId="4A685F2F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i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i/>
                <w:noProof/>
                <w:sz w:val="16"/>
                <w:szCs w:val="16"/>
              </w:rPr>
              <w:t>Subject</w:t>
            </w:r>
          </w:p>
        </w:tc>
        <w:tc>
          <w:tcPr>
            <w:tcW w:w="900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1187BB2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</w:rPr>
              <w:t>KREDIT</w:t>
            </w:r>
          </w:p>
          <w:p w14:paraId="434E2B8A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i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i/>
                <w:noProof/>
                <w:sz w:val="16"/>
                <w:szCs w:val="16"/>
              </w:rPr>
              <w:t>Credits</w:t>
            </w:r>
          </w:p>
        </w:tc>
        <w:tc>
          <w:tcPr>
            <w:tcW w:w="1982" w:type="dxa"/>
            <w:gridSpan w:val="3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8E918BD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</w:rPr>
              <w:t>NILAI</w:t>
            </w:r>
          </w:p>
          <w:p w14:paraId="1166C8B4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i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i/>
                <w:noProof/>
                <w:sz w:val="16"/>
                <w:szCs w:val="16"/>
              </w:rPr>
              <w:t>Mark</w:t>
            </w:r>
          </w:p>
        </w:tc>
        <w:tc>
          <w:tcPr>
            <w:tcW w:w="89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2F2E6427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</w:rPr>
              <w:t>JUMLAH</w:t>
            </w:r>
          </w:p>
          <w:p w14:paraId="21C4FFF1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i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i/>
                <w:noProof/>
                <w:sz w:val="16"/>
                <w:szCs w:val="16"/>
              </w:rPr>
              <w:t>Total</w:t>
            </w:r>
          </w:p>
        </w:tc>
      </w:tr>
      <w:tr w:rsidR="00AA428D" w:rsidRPr="004F4C48" w14:paraId="6C388936" w14:textId="77777777" w:rsidTr="00AA428D">
        <w:trPr>
          <w:trHeight w:val="113"/>
        </w:trPr>
        <w:tc>
          <w:tcPr>
            <w:tcW w:w="11160" w:type="dxa"/>
            <w:gridSpan w:val="10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702C3D4C" w14:textId="77777777" w:rsidR="00AA428D" w:rsidRPr="004F4C48" w:rsidRDefault="00AA428D" w:rsidP="00AA428D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</w:t>
            </w:r>
          </w:p>
        </w:tc>
      </w:tr>
      <w:tr w:rsidR="00AA428D" w:rsidRPr="004F4C48" w14:paraId="06B050F4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4FF4DF84" w14:textId="3298F5B0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</w:t>
            </w:r>
          </w:p>
        </w:tc>
        <w:tc>
          <w:tcPr>
            <w:tcW w:w="1103" w:type="dxa"/>
            <w:vAlign w:val="center"/>
          </w:tcPr>
          <w:p w14:paraId="002FB162" w14:textId="672BD211" w:rsidR="00AA428D" w:rsidRPr="004F4C48" w:rsidRDefault="00AA428D" w:rsidP="00AA428D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F4C48">
              <w:rPr>
                <w:rFonts w:cstheme="minorHAnsi"/>
                <w:color w:val="000000"/>
                <w:sz w:val="16"/>
                <w:szCs w:val="16"/>
              </w:rPr>
              <w:t>RPLKPA101</w:t>
            </w:r>
          </w:p>
        </w:tc>
        <w:tc>
          <w:tcPr>
            <w:tcW w:w="5737" w:type="dxa"/>
            <w:gridSpan w:val="3"/>
            <w:vAlign w:val="center"/>
          </w:tcPr>
          <w:p w14:paraId="61E31298" w14:textId="77777777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Falsafah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Dan Teori Keperawatan </w:t>
            </w:r>
          </w:p>
          <w:p w14:paraId="40B4BBB1" w14:textId="2F4E668D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4F4C4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Nursing Philosophy and Theory</w:t>
            </w:r>
          </w:p>
        </w:tc>
        <w:tc>
          <w:tcPr>
            <w:tcW w:w="900" w:type="dxa"/>
            <w:vAlign w:val="center"/>
          </w:tcPr>
          <w:p w14:paraId="70914CE4" w14:textId="1B7A5380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13FBC05" w14:textId="5ECACA5D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51CC297" w14:textId="09089B1A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4B61EC3A" w14:textId="63BEA690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7D5D3E04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51E58FD" w14:textId="3852EEF6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2</w:t>
            </w:r>
          </w:p>
        </w:tc>
        <w:tc>
          <w:tcPr>
            <w:tcW w:w="1103" w:type="dxa"/>
            <w:vAlign w:val="center"/>
          </w:tcPr>
          <w:p w14:paraId="6848AC29" w14:textId="08815089" w:rsidR="00AA428D" w:rsidRPr="004F4C48" w:rsidRDefault="00AA428D" w:rsidP="00AA428D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F4C48">
              <w:rPr>
                <w:rFonts w:cstheme="minorHAnsi"/>
                <w:color w:val="000000"/>
                <w:sz w:val="16"/>
                <w:szCs w:val="16"/>
              </w:rPr>
              <w:t>RPLKPA102</w:t>
            </w:r>
          </w:p>
        </w:tc>
        <w:tc>
          <w:tcPr>
            <w:tcW w:w="5737" w:type="dxa"/>
            <w:gridSpan w:val="3"/>
            <w:vAlign w:val="center"/>
          </w:tcPr>
          <w:p w14:paraId="21BEF9E6" w14:textId="77777777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</w:pP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Informasi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</w:p>
          <w:p w14:paraId="4701A152" w14:textId="70AFCBEB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  <w:lang w:val="sv-SE"/>
              </w:rPr>
            </w:pPr>
            <w:proofErr w:type="spellStart"/>
            <w:r w:rsidRPr="004F4C4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  <w:lang w:val="sv-SE"/>
              </w:rPr>
              <w:t>Nursing</w:t>
            </w:r>
            <w:proofErr w:type="spellEnd"/>
            <w:r w:rsidRPr="004F4C4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  <w:lang w:val="sv-SE"/>
              </w:rPr>
              <w:t xml:space="preserve"> Information System</w:t>
            </w:r>
          </w:p>
        </w:tc>
        <w:tc>
          <w:tcPr>
            <w:tcW w:w="900" w:type="dxa"/>
            <w:vAlign w:val="center"/>
          </w:tcPr>
          <w:p w14:paraId="2496AD5E" w14:textId="52F767C1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385BC2D" w14:textId="271FF5B7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C90D9B1" w14:textId="08E48120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5BFC6937" w14:textId="31E0E533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2B8CFFA1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D2113E3" w14:textId="786735A8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3</w:t>
            </w:r>
          </w:p>
        </w:tc>
        <w:tc>
          <w:tcPr>
            <w:tcW w:w="1103" w:type="dxa"/>
            <w:vAlign w:val="center"/>
          </w:tcPr>
          <w:p w14:paraId="7904F627" w14:textId="5BED5335" w:rsidR="00AA428D" w:rsidRPr="004F4C48" w:rsidRDefault="00AA428D" w:rsidP="00AA428D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F4C48">
              <w:rPr>
                <w:rFonts w:cstheme="minorHAnsi"/>
                <w:color w:val="000000"/>
                <w:sz w:val="16"/>
                <w:szCs w:val="16"/>
              </w:rPr>
              <w:t>RPLKPA103</w:t>
            </w:r>
          </w:p>
        </w:tc>
        <w:tc>
          <w:tcPr>
            <w:tcW w:w="5737" w:type="dxa"/>
            <w:gridSpan w:val="3"/>
            <w:vAlign w:val="center"/>
          </w:tcPr>
          <w:p w14:paraId="5B3A9CA2" w14:textId="77777777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Menjelang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Ajal Dan </w:t>
            </w: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Paliatif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4E643EC3" w14:textId="48126BC1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4F4C4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End-of-Life and Palliative Care</w:t>
            </w:r>
          </w:p>
        </w:tc>
        <w:tc>
          <w:tcPr>
            <w:tcW w:w="900" w:type="dxa"/>
            <w:vAlign w:val="center"/>
          </w:tcPr>
          <w:p w14:paraId="76C89DC5" w14:textId="0EAADE0B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9599418" w14:textId="6DA30843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B+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C930435" w14:textId="2C7A3475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3.5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F153487" w14:textId="1FE15A6B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22BB4708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5B377C22" w14:textId="1652B619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4</w:t>
            </w:r>
          </w:p>
        </w:tc>
        <w:tc>
          <w:tcPr>
            <w:tcW w:w="1103" w:type="dxa"/>
            <w:vAlign w:val="center"/>
          </w:tcPr>
          <w:p w14:paraId="7AA20A7A" w14:textId="5DE0E895" w:rsidR="00AA428D" w:rsidRPr="004F4C48" w:rsidRDefault="00AA428D" w:rsidP="00AA428D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F4C48">
              <w:rPr>
                <w:rFonts w:cstheme="minorHAnsi"/>
                <w:color w:val="000000"/>
                <w:sz w:val="16"/>
                <w:szCs w:val="16"/>
              </w:rPr>
              <w:t>RPLKPA104</w:t>
            </w:r>
          </w:p>
        </w:tc>
        <w:tc>
          <w:tcPr>
            <w:tcW w:w="5737" w:type="dxa"/>
            <w:gridSpan w:val="3"/>
            <w:vAlign w:val="center"/>
          </w:tcPr>
          <w:p w14:paraId="2EA9D1FD" w14:textId="77777777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Kesehatan Matra Laut </w:t>
            </w:r>
          </w:p>
          <w:p w14:paraId="3578DA44" w14:textId="1565FABC" w:rsidR="00AA428D" w:rsidRPr="004F4C48" w:rsidRDefault="00D2247B" w:rsidP="00AA428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D2247B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Maritime Health</w:t>
            </w:r>
          </w:p>
        </w:tc>
        <w:tc>
          <w:tcPr>
            <w:tcW w:w="900" w:type="dxa"/>
            <w:vAlign w:val="center"/>
          </w:tcPr>
          <w:p w14:paraId="785A2490" w14:textId="665FE682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3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5399B8E" w14:textId="23C93568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E115825" w14:textId="6A1FE1BA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7A6F812B" w14:textId="4EFB57BE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12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2A06B113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5A0D3DA" w14:textId="71D6EC47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5</w:t>
            </w:r>
          </w:p>
        </w:tc>
        <w:tc>
          <w:tcPr>
            <w:tcW w:w="1103" w:type="dxa"/>
            <w:vAlign w:val="center"/>
          </w:tcPr>
          <w:p w14:paraId="05EC12CA" w14:textId="48A18888" w:rsidR="00AA428D" w:rsidRPr="004F4C48" w:rsidRDefault="00AA428D" w:rsidP="00AA428D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F4C48">
              <w:rPr>
                <w:rFonts w:cstheme="minorHAnsi"/>
                <w:color w:val="000000"/>
                <w:sz w:val="16"/>
                <w:szCs w:val="16"/>
              </w:rPr>
              <w:t>RPLKPA105</w:t>
            </w:r>
          </w:p>
        </w:tc>
        <w:tc>
          <w:tcPr>
            <w:tcW w:w="5737" w:type="dxa"/>
            <w:gridSpan w:val="3"/>
            <w:vAlign w:val="center"/>
          </w:tcPr>
          <w:p w14:paraId="4C997286" w14:textId="37A33359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Toefl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And </w:t>
            </w: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Ielts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Preparation of </w:t>
            </w: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Nusing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Journal</w:t>
            </w:r>
          </w:p>
        </w:tc>
        <w:tc>
          <w:tcPr>
            <w:tcW w:w="900" w:type="dxa"/>
            <w:vAlign w:val="center"/>
          </w:tcPr>
          <w:p w14:paraId="35CB5FCA" w14:textId="38C98755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6268B71" w14:textId="200F3601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FC05DB2" w14:textId="75E907DF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1D741DE" w14:textId="15802C06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41C3FD60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A1A71A5" w14:textId="55509404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6</w:t>
            </w:r>
          </w:p>
        </w:tc>
        <w:tc>
          <w:tcPr>
            <w:tcW w:w="1103" w:type="dxa"/>
            <w:vAlign w:val="center"/>
          </w:tcPr>
          <w:p w14:paraId="33868283" w14:textId="34EDAB7C" w:rsidR="00AA428D" w:rsidRPr="004F4C48" w:rsidRDefault="00AA428D" w:rsidP="00AA428D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F4C48">
              <w:rPr>
                <w:rFonts w:cstheme="minorHAnsi"/>
                <w:color w:val="000000"/>
                <w:sz w:val="16"/>
                <w:szCs w:val="16"/>
              </w:rPr>
              <w:t>RPLKPA106</w:t>
            </w:r>
          </w:p>
        </w:tc>
        <w:tc>
          <w:tcPr>
            <w:tcW w:w="5737" w:type="dxa"/>
            <w:gridSpan w:val="3"/>
            <w:vAlign w:val="center"/>
          </w:tcPr>
          <w:p w14:paraId="2B8BA973" w14:textId="77777777" w:rsidR="00AA428D" w:rsidRPr="004F4C48" w:rsidRDefault="00AA428D" w:rsidP="00AA428D">
            <w:pPr>
              <w:rPr>
                <w:rFonts w:eastAsia="Times New Roman" w:cstheme="minorHAnsi"/>
                <w:i/>
                <w:iCs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Kesehatan </w:t>
            </w: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Reproduksi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4A499E93" w14:textId="3F549958" w:rsidR="00AA428D" w:rsidRPr="004F4C48" w:rsidRDefault="00AA428D" w:rsidP="00AA428D">
            <w:pPr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4F4C4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Reproductive Health Nursing</w:t>
            </w:r>
          </w:p>
        </w:tc>
        <w:tc>
          <w:tcPr>
            <w:tcW w:w="900" w:type="dxa"/>
            <w:vAlign w:val="center"/>
          </w:tcPr>
          <w:p w14:paraId="05555615" w14:textId="30BE1882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5D40D97" w14:textId="0239AFE3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31A28E8" w14:textId="0BE850D2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DA017F6" w14:textId="6F6EB087" w:rsidR="00AA428D" w:rsidRPr="004F4C48" w:rsidRDefault="00AA428D" w:rsidP="00AA428D">
            <w:pPr>
              <w:tabs>
                <w:tab w:val="center" w:pos="466"/>
              </w:tabs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3BEF4B02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04AEE26" w14:textId="55DB45DE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7</w:t>
            </w:r>
          </w:p>
        </w:tc>
        <w:tc>
          <w:tcPr>
            <w:tcW w:w="1103" w:type="dxa"/>
            <w:vAlign w:val="center"/>
          </w:tcPr>
          <w:p w14:paraId="059F23F7" w14:textId="2BAFAE11" w:rsidR="00AA428D" w:rsidRPr="004F4C48" w:rsidRDefault="00AA428D" w:rsidP="00AA428D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F4C48">
              <w:rPr>
                <w:rFonts w:cstheme="minorHAnsi"/>
                <w:color w:val="000000"/>
                <w:sz w:val="16"/>
                <w:szCs w:val="16"/>
              </w:rPr>
              <w:t>RPLKPA107</w:t>
            </w:r>
          </w:p>
        </w:tc>
        <w:tc>
          <w:tcPr>
            <w:tcW w:w="5737" w:type="dxa"/>
            <w:gridSpan w:val="3"/>
            <w:vAlign w:val="center"/>
          </w:tcPr>
          <w:p w14:paraId="4D32CCE0" w14:textId="77777777" w:rsidR="00AA428D" w:rsidRPr="00077975" w:rsidRDefault="00AA428D" w:rsidP="00AA428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</w:pPr>
            <w:proofErr w:type="spellStart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Dewasa</w:t>
            </w:r>
            <w:proofErr w:type="spellEnd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1 (</w:t>
            </w:r>
            <w:proofErr w:type="spellStart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kardiovaskuler</w:t>
            </w:r>
            <w:proofErr w:type="spellEnd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Respirasi</w:t>
            </w:r>
            <w:proofErr w:type="spellEnd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, Hematologi, Endokrin, </w:t>
            </w:r>
            <w:proofErr w:type="spellStart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Pencernaan</w:t>
            </w:r>
            <w:proofErr w:type="spellEnd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dan </w:t>
            </w:r>
            <w:proofErr w:type="spellStart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Perkemihan</w:t>
            </w:r>
            <w:proofErr w:type="spellEnd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) </w:t>
            </w:r>
          </w:p>
          <w:p w14:paraId="45336D75" w14:textId="30CDB518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4F4C4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Adult Nursing 1 (Cardiovascular, Respiratory, Hematology, Endocrine, Digestive and Urinary Systems)</w:t>
            </w:r>
          </w:p>
        </w:tc>
        <w:tc>
          <w:tcPr>
            <w:tcW w:w="900" w:type="dxa"/>
            <w:vAlign w:val="center"/>
          </w:tcPr>
          <w:p w14:paraId="60FAFA38" w14:textId="105506AF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75E1295" w14:textId="296F3492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B+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EFBA89C" w14:textId="346B77DB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3.5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67803146" w14:textId="726B4A64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08AFAC26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2585DC2D" w14:textId="45CFCA56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8</w:t>
            </w:r>
          </w:p>
        </w:tc>
        <w:tc>
          <w:tcPr>
            <w:tcW w:w="1103" w:type="dxa"/>
            <w:vAlign w:val="center"/>
          </w:tcPr>
          <w:p w14:paraId="1B5C81DE" w14:textId="2613C3BA" w:rsidR="00AA428D" w:rsidRPr="004F4C48" w:rsidRDefault="00AA428D" w:rsidP="00AA428D">
            <w:pPr>
              <w:jc w:val="center"/>
              <w:rPr>
                <w:sz w:val="16"/>
                <w:szCs w:val="16"/>
                <w:lang w:val="id-ID"/>
              </w:rPr>
            </w:pPr>
            <w:r w:rsidRPr="004F4C48">
              <w:rPr>
                <w:sz w:val="16"/>
                <w:szCs w:val="16"/>
                <w:lang w:val="id-ID"/>
              </w:rPr>
              <w:t>RPLKPA108</w:t>
            </w:r>
          </w:p>
        </w:tc>
        <w:tc>
          <w:tcPr>
            <w:tcW w:w="5737" w:type="dxa"/>
            <w:gridSpan w:val="3"/>
            <w:vAlign w:val="center"/>
          </w:tcPr>
          <w:p w14:paraId="188B5065" w14:textId="77777777" w:rsidR="00AA428D" w:rsidRPr="004F4C48" w:rsidRDefault="00AA428D" w:rsidP="00AA428D">
            <w:pPr>
              <w:jc w:val="both"/>
              <w:rPr>
                <w:sz w:val="16"/>
                <w:szCs w:val="16"/>
              </w:rPr>
            </w:pPr>
            <w:proofErr w:type="spellStart"/>
            <w:r w:rsidRPr="004F4C48">
              <w:rPr>
                <w:sz w:val="16"/>
                <w:szCs w:val="16"/>
              </w:rPr>
              <w:t>Keperawatan</w:t>
            </w:r>
            <w:proofErr w:type="spellEnd"/>
            <w:r w:rsidRPr="004F4C48">
              <w:rPr>
                <w:sz w:val="16"/>
                <w:szCs w:val="16"/>
              </w:rPr>
              <w:t xml:space="preserve"> Anak </w:t>
            </w:r>
          </w:p>
          <w:p w14:paraId="46EEDB1E" w14:textId="586B6BF1" w:rsidR="00AA428D" w:rsidRPr="004F4C48" w:rsidRDefault="00AA428D" w:rsidP="00AA428D">
            <w:pPr>
              <w:jc w:val="both"/>
              <w:rPr>
                <w:sz w:val="12"/>
                <w:szCs w:val="12"/>
              </w:rPr>
            </w:pPr>
            <w:r w:rsidRPr="004F4C48">
              <w:rPr>
                <w:i/>
                <w:iCs/>
                <w:sz w:val="12"/>
                <w:szCs w:val="12"/>
              </w:rPr>
              <w:t>Pediatric Nursing</w:t>
            </w:r>
          </w:p>
        </w:tc>
        <w:tc>
          <w:tcPr>
            <w:tcW w:w="900" w:type="dxa"/>
            <w:vAlign w:val="center"/>
          </w:tcPr>
          <w:p w14:paraId="5458F3F3" w14:textId="2009DD29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3939A40" w14:textId="34EEC241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0917573" w14:textId="0CF0B6E8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67537B57" w14:textId="3CC28D75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0916A709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58D3B7CB" w14:textId="201BD0C5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9</w:t>
            </w:r>
          </w:p>
        </w:tc>
        <w:tc>
          <w:tcPr>
            <w:tcW w:w="1103" w:type="dxa"/>
            <w:vAlign w:val="center"/>
          </w:tcPr>
          <w:p w14:paraId="4D3ED2F1" w14:textId="4310E01A" w:rsidR="00AA428D" w:rsidRPr="004F4C48" w:rsidRDefault="00AA428D" w:rsidP="00AA428D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4F4C48">
              <w:rPr>
                <w:rFonts w:cstheme="minorHAnsi"/>
                <w:sz w:val="16"/>
                <w:szCs w:val="16"/>
                <w:lang w:val="id-ID"/>
              </w:rPr>
              <w:t>RPLKPA109</w:t>
            </w:r>
          </w:p>
        </w:tc>
        <w:tc>
          <w:tcPr>
            <w:tcW w:w="5737" w:type="dxa"/>
            <w:gridSpan w:val="3"/>
            <w:vAlign w:val="center"/>
          </w:tcPr>
          <w:p w14:paraId="6956C3E6" w14:textId="77777777" w:rsidR="00AA428D" w:rsidRPr="004F4C48" w:rsidRDefault="00AA428D" w:rsidP="00AA428D">
            <w:pPr>
              <w:jc w:val="both"/>
              <w:rPr>
                <w:rFonts w:cstheme="minorHAnsi"/>
                <w:sz w:val="16"/>
                <w:szCs w:val="16"/>
                <w:lang w:val="id-ID"/>
              </w:rPr>
            </w:pPr>
            <w:r w:rsidRPr="004F4C48">
              <w:rPr>
                <w:rFonts w:cstheme="minorHAnsi"/>
                <w:sz w:val="16"/>
                <w:szCs w:val="16"/>
                <w:lang w:val="id-ID"/>
              </w:rPr>
              <w:t xml:space="preserve">Metodologi Penelitian </w:t>
            </w:r>
          </w:p>
          <w:p w14:paraId="7E2F4C7A" w14:textId="51699A8A" w:rsidR="00AA428D" w:rsidRPr="005F4E74" w:rsidRDefault="00AA428D" w:rsidP="00AA428D">
            <w:pPr>
              <w:jc w:val="both"/>
              <w:rPr>
                <w:rFonts w:cstheme="minorHAnsi"/>
                <w:sz w:val="12"/>
                <w:szCs w:val="12"/>
                <w:lang w:val="id-ID"/>
              </w:rPr>
            </w:pPr>
            <w:r w:rsidRPr="005F4E74">
              <w:rPr>
                <w:rFonts w:cstheme="minorHAnsi"/>
                <w:i/>
                <w:iCs/>
                <w:sz w:val="12"/>
                <w:szCs w:val="12"/>
                <w:lang w:val="id-ID"/>
              </w:rPr>
              <w:t>Research methodology</w:t>
            </w:r>
          </w:p>
        </w:tc>
        <w:tc>
          <w:tcPr>
            <w:tcW w:w="900" w:type="dxa"/>
            <w:vAlign w:val="center"/>
          </w:tcPr>
          <w:p w14:paraId="7795D7DB" w14:textId="0890879B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3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A86F05B" w14:textId="255A3CBA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B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5BFC061" w14:textId="1BA9457E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3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1844239B" w14:textId="21F066A2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9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6232FAF0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EA740CD" w14:textId="680C02DE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10</w:t>
            </w:r>
          </w:p>
        </w:tc>
        <w:tc>
          <w:tcPr>
            <w:tcW w:w="1103" w:type="dxa"/>
            <w:vAlign w:val="center"/>
          </w:tcPr>
          <w:p w14:paraId="716DED48" w14:textId="4D2BC020" w:rsidR="00AA428D" w:rsidRPr="004F4C48" w:rsidRDefault="00AA428D" w:rsidP="00AA428D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4F4C48">
              <w:rPr>
                <w:rFonts w:cstheme="minorHAnsi"/>
                <w:sz w:val="16"/>
                <w:szCs w:val="16"/>
                <w:lang w:val="id-ID"/>
              </w:rPr>
              <w:t>RPLKPA110</w:t>
            </w:r>
          </w:p>
        </w:tc>
        <w:tc>
          <w:tcPr>
            <w:tcW w:w="5737" w:type="dxa"/>
            <w:gridSpan w:val="3"/>
            <w:vAlign w:val="center"/>
          </w:tcPr>
          <w:p w14:paraId="4309499C" w14:textId="77777777" w:rsidR="00AA428D" w:rsidRPr="004F4C48" w:rsidRDefault="00AA428D" w:rsidP="00AA428D">
            <w:pPr>
              <w:jc w:val="both"/>
              <w:rPr>
                <w:rFonts w:cstheme="minorHAnsi"/>
                <w:sz w:val="16"/>
                <w:szCs w:val="16"/>
                <w:lang w:val="id-ID"/>
              </w:rPr>
            </w:pPr>
            <w:r w:rsidRPr="004F4C48">
              <w:rPr>
                <w:rFonts w:cstheme="minorHAnsi"/>
                <w:sz w:val="16"/>
                <w:szCs w:val="16"/>
                <w:lang w:val="id-ID"/>
              </w:rPr>
              <w:t xml:space="preserve">Biostatistik </w:t>
            </w:r>
          </w:p>
          <w:p w14:paraId="2134EA41" w14:textId="3BD1D6ED" w:rsidR="00AA428D" w:rsidRPr="004F4C48" w:rsidRDefault="00AA428D" w:rsidP="00AA428D">
            <w:pPr>
              <w:jc w:val="both"/>
              <w:rPr>
                <w:rFonts w:cstheme="minorHAnsi"/>
                <w:sz w:val="12"/>
                <w:szCs w:val="12"/>
                <w:lang w:val="id-ID"/>
              </w:rPr>
            </w:pPr>
            <w:r w:rsidRPr="004F4C48">
              <w:rPr>
                <w:rFonts w:cstheme="minorHAnsi"/>
                <w:i/>
                <w:iCs/>
                <w:sz w:val="12"/>
                <w:szCs w:val="12"/>
                <w:lang w:val="id-ID"/>
              </w:rPr>
              <w:t>Biostatistics</w:t>
            </w:r>
          </w:p>
        </w:tc>
        <w:tc>
          <w:tcPr>
            <w:tcW w:w="900" w:type="dxa"/>
            <w:vAlign w:val="center"/>
          </w:tcPr>
          <w:p w14:paraId="060B8646" w14:textId="12A61B20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32AE9ED" w14:textId="403F5F37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B+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05CC8F2" w14:textId="1B2E286F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3.5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2295A6F6" w14:textId="07B9B2F3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0EAB98B1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63EABDBE" w14:textId="75E4BDEE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11</w:t>
            </w:r>
          </w:p>
        </w:tc>
        <w:tc>
          <w:tcPr>
            <w:tcW w:w="1103" w:type="dxa"/>
            <w:vAlign w:val="center"/>
          </w:tcPr>
          <w:p w14:paraId="3F7E059A" w14:textId="3A278726" w:rsidR="00AA428D" w:rsidRPr="004F4C48" w:rsidRDefault="00AA428D" w:rsidP="00AA428D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4F4C48">
              <w:rPr>
                <w:rFonts w:cstheme="minorHAnsi"/>
                <w:sz w:val="16"/>
                <w:szCs w:val="16"/>
                <w:lang w:val="id-ID"/>
              </w:rPr>
              <w:t>RPLKPA111</w:t>
            </w:r>
          </w:p>
        </w:tc>
        <w:tc>
          <w:tcPr>
            <w:tcW w:w="5737" w:type="dxa"/>
            <w:gridSpan w:val="3"/>
            <w:vAlign w:val="center"/>
          </w:tcPr>
          <w:p w14:paraId="4E735AF9" w14:textId="77777777" w:rsidR="00AA428D" w:rsidRPr="004F4C48" w:rsidRDefault="00AA428D" w:rsidP="00AA428D">
            <w:pPr>
              <w:jc w:val="both"/>
              <w:rPr>
                <w:rFonts w:cstheme="minorHAnsi"/>
                <w:sz w:val="16"/>
                <w:szCs w:val="16"/>
                <w:lang w:val="id-ID"/>
              </w:rPr>
            </w:pPr>
            <w:r w:rsidRPr="004F4C48">
              <w:rPr>
                <w:rFonts w:cstheme="minorHAnsi"/>
                <w:sz w:val="16"/>
                <w:szCs w:val="16"/>
                <w:lang w:val="id-ID"/>
              </w:rPr>
              <w:t xml:space="preserve">Asuhan Keperawatan Penyakit Tropis dan Degeneratif </w:t>
            </w:r>
          </w:p>
          <w:p w14:paraId="60A9CE25" w14:textId="37B127F4" w:rsidR="00AA428D" w:rsidRPr="004F4C48" w:rsidRDefault="00AA428D" w:rsidP="00AA428D">
            <w:pPr>
              <w:jc w:val="both"/>
              <w:rPr>
                <w:rFonts w:cstheme="minorHAnsi"/>
                <w:sz w:val="12"/>
                <w:szCs w:val="12"/>
                <w:lang w:val="id-ID"/>
              </w:rPr>
            </w:pPr>
            <w:r w:rsidRPr="004F4C48">
              <w:rPr>
                <w:rFonts w:cstheme="minorHAnsi"/>
                <w:i/>
                <w:iCs/>
                <w:sz w:val="12"/>
                <w:szCs w:val="12"/>
                <w:lang w:val="id-ID"/>
              </w:rPr>
              <w:t>Nursing Care for Tropical and Degenerative Diseases</w:t>
            </w:r>
          </w:p>
        </w:tc>
        <w:tc>
          <w:tcPr>
            <w:tcW w:w="900" w:type="dxa"/>
            <w:vAlign w:val="center"/>
          </w:tcPr>
          <w:p w14:paraId="6D563C2D" w14:textId="423BF52C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F61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04F8947" w14:textId="667D7F11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652373F" w14:textId="38F95088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F60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B1E262E" w14:textId="43033179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F62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6980E8E4" w14:textId="77777777" w:rsidTr="00AA428D">
        <w:trPr>
          <w:trHeight w:val="131"/>
        </w:trPr>
        <w:tc>
          <w:tcPr>
            <w:tcW w:w="11160" w:type="dxa"/>
            <w:gridSpan w:val="10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4ECEAAF2" w14:textId="5B1F61BA" w:rsidR="00AA428D" w:rsidRPr="004F4C48" w:rsidRDefault="00AA428D" w:rsidP="00AA428D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II</w:t>
            </w:r>
          </w:p>
        </w:tc>
      </w:tr>
      <w:tr w:rsidR="00AA428D" w:rsidRPr="004F4C48" w14:paraId="3BA26B02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CCCC794" w14:textId="2BC5828D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12</w:t>
            </w:r>
          </w:p>
        </w:tc>
        <w:tc>
          <w:tcPr>
            <w:tcW w:w="1103" w:type="dxa"/>
            <w:vAlign w:val="center"/>
          </w:tcPr>
          <w:p w14:paraId="271124D3" w14:textId="371553C8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RPLKPA201</w:t>
            </w:r>
          </w:p>
        </w:tc>
        <w:tc>
          <w:tcPr>
            <w:tcW w:w="5737" w:type="dxa"/>
            <w:gridSpan w:val="3"/>
            <w:vAlign w:val="center"/>
          </w:tcPr>
          <w:p w14:paraId="6D69B019" w14:textId="77777777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Psikiatri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57BE84FF" w14:textId="21723AB0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Psychiatric Nursing</w:t>
            </w:r>
          </w:p>
        </w:tc>
        <w:tc>
          <w:tcPr>
            <w:tcW w:w="900" w:type="dxa"/>
            <w:vAlign w:val="center"/>
          </w:tcPr>
          <w:p w14:paraId="43011C61" w14:textId="74665AB7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F66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C10812" w:rsidRPr="0044165D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CAA84BD" w14:textId="1222EEC4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F64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C10812" w:rsidRPr="0044165D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A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4B315C9" w14:textId="338EB424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F65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C10812" w:rsidRPr="0044165D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4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755792AA" w14:textId="1F3D43D5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F67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4A40D823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11737103" w14:textId="2C357553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13</w:t>
            </w:r>
          </w:p>
        </w:tc>
        <w:tc>
          <w:tcPr>
            <w:tcW w:w="1103" w:type="dxa"/>
            <w:vAlign w:val="center"/>
          </w:tcPr>
          <w:p w14:paraId="14C32F13" w14:textId="3F76F8A2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RPLKPA202</w:t>
            </w:r>
          </w:p>
        </w:tc>
        <w:tc>
          <w:tcPr>
            <w:tcW w:w="5737" w:type="dxa"/>
            <w:gridSpan w:val="3"/>
            <w:vAlign w:val="center"/>
          </w:tcPr>
          <w:p w14:paraId="270B87F7" w14:textId="77777777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Luka Modern </w:t>
            </w:r>
          </w:p>
          <w:p w14:paraId="1EF19B1C" w14:textId="268D580C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Modern Wound Care</w:t>
            </w:r>
          </w:p>
        </w:tc>
        <w:tc>
          <w:tcPr>
            <w:tcW w:w="900" w:type="dxa"/>
            <w:vAlign w:val="center"/>
          </w:tcPr>
          <w:p w14:paraId="35D84548" w14:textId="3A992432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F71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C10812" w:rsidRPr="0044165D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4E6B944" w14:textId="53822FD7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F69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C10812" w:rsidRPr="0044165D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A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25E44EF" w14:textId="0CD9626A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F70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C10812" w:rsidRPr="0044165D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4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55877FDB" w14:textId="5764B33F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F72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3470E448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4BA979F4" w14:textId="2C3EE7B2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14</w:t>
            </w:r>
          </w:p>
        </w:tc>
        <w:tc>
          <w:tcPr>
            <w:tcW w:w="1103" w:type="dxa"/>
            <w:vAlign w:val="center"/>
          </w:tcPr>
          <w:p w14:paraId="3FB86B9E" w14:textId="31F8B1B0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RPLKPA203</w:t>
            </w:r>
          </w:p>
        </w:tc>
        <w:tc>
          <w:tcPr>
            <w:tcW w:w="5737" w:type="dxa"/>
            <w:gridSpan w:val="3"/>
            <w:vAlign w:val="center"/>
          </w:tcPr>
          <w:p w14:paraId="42A14A6F" w14:textId="77777777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Agregat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Komunitas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21056E68" w14:textId="601A1D6F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Community Aggregate Nursing</w:t>
            </w:r>
          </w:p>
        </w:tc>
        <w:tc>
          <w:tcPr>
            <w:tcW w:w="900" w:type="dxa"/>
            <w:vAlign w:val="center"/>
          </w:tcPr>
          <w:p w14:paraId="686955BC" w14:textId="1F21E915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F76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C10812" w:rsidRPr="0044165D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C0AF1DA" w14:textId="22D500C4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F74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C10812" w:rsidRPr="0044165D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B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AED08E5" w14:textId="256CDBB1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F75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C10812" w:rsidRPr="0044165D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3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27B04B8" w14:textId="326B4688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F77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6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5A23534E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4B09FEA" w14:textId="5DE68CAE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15</w:t>
            </w:r>
          </w:p>
        </w:tc>
        <w:tc>
          <w:tcPr>
            <w:tcW w:w="1103" w:type="dxa"/>
            <w:vAlign w:val="center"/>
          </w:tcPr>
          <w:p w14:paraId="76F3AEBE" w14:textId="1427DFC8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RPLKPA204</w:t>
            </w:r>
          </w:p>
        </w:tc>
        <w:tc>
          <w:tcPr>
            <w:tcW w:w="5737" w:type="dxa"/>
            <w:gridSpan w:val="3"/>
            <w:vAlign w:val="center"/>
          </w:tcPr>
          <w:p w14:paraId="622148F2" w14:textId="77777777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Dewasa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2 (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Imunologi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Muskuloskeletal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Integumen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Persepsi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Sensori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Dan Persarafan)</w:t>
            </w:r>
          </w:p>
          <w:p w14:paraId="7D83ADF3" w14:textId="3787A67C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Adult Nursing 2 (Immunology, Musculoskeletal, Integumentary, Sensory Perception and Nervous System)</w:t>
            </w:r>
          </w:p>
        </w:tc>
        <w:tc>
          <w:tcPr>
            <w:tcW w:w="900" w:type="dxa"/>
            <w:vAlign w:val="center"/>
          </w:tcPr>
          <w:p w14:paraId="3FB53817" w14:textId="1CC95130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F81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C10812" w:rsidRPr="0044165D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635AB17" w14:textId="65209FD3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F79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C10812" w:rsidRPr="0044165D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B+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3F157EF" w14:textId="6B7BE548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F80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C10812" w:rsidRPr="0044165D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3.5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0CC77013" w14:textId="049D647C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F82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34E94391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183FBF57" w14:textId="2472D5DE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16</w:t>
            </w:r>
          </w:p>
        </w:tc>
        <w:tc>
          <w:tcPr>
            <w:tcW w:w="1103" w:type="dxa"/>
            <w:vAlign w:val="center"/>
          </w:tcPr>
          <w:p w14:paraId="609C2493" w14:textId="6DFEC8CF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RPLKPA205</w:t>
            </w:r>
          </w:p>
        </w:tc>
        <w:tc>
          <w:tcPr>
            <w:tcW w:w="5737" w:type="dxa"/>
            <w:gridSpan w:val="3"/>
            <w:vAlign w:val="center"/>
          </w:tcPr>
          <w:p w14:paraId="1EE33468" w14:textId="77777777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Keluarga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61340F8A" w14:textId="3A47B344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Family Nursing</w:t>
            </w:r>
          </w:p>
        </w:tc>
        <w:tc>
          <w:tcPr>
            <w:tcW w:w="900" w:type="dxa"/>
            <w:vAlign w:val="center"/>
          </w:tcPr>
          <w:p w14:paraId="25450FCE" w14:textId="54441019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F86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657C102D" w14:textId="6F51455E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F84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B+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3856CFB" w14:textId="433691BC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F85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3.5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10B2C2D6" w14:textId="4531DF60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F87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004383B8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3D1D183" w14:textId="226B7F58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17</w:t>
            </w:r>
          </w:p>
        </w:tc>
        <w:tc>
          <w:tcPr>
            <w:tcW w:w="1103" w:type="dxa"/>
            <w:vAlign w:val="center"/>
          </w:tcPr>
          <w:p w14:paraId="535F8580" w14:textId="2EA9DEF9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RPLKPA206</w:t>
            </w:r>
          </w:p>
        </w:tc>
        <w:tc>
          <w:tcPr>
            <w:tcW w:w="5737" w:type="dxa"/>
            <w:gridSpan w:val="3"/>
            <w:vAlign w:val="center"/>
          </w:tcPr>
          <w:p w14:paraId="716849BB" w14:textId="77777777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Kritis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12916388" w14:textId="1A554B5B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Critical Care Nursing</w:t>
            </w:r>
          </w:p>
        </w:tc>
        <w:tc>
          <w:tcPr>
            <w:tcW w:w="900" w:type="dxa"/>
            <w:vAlign w:val="center"/>
          </w:tcPr>
          <w:p w14:paraId="6EA41EB0" w14:textId="12AEBFF7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93A2E50" w14:textId="544EDD78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F89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B+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80F8DF4" w14:textId="691BBD80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3.5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47C589C7" w14:textId="3A85FE94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596C7DB5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920D6F4" w14:textId="7332691D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18</w:t>
            </w:r>
          </w:p>
        </w:tc>
        <w:tc>
          <w:tcPr>
            <w:tcW w:w="1103" w:type="dxa"/>
            <w:vAlign w:val="center"/>
          </w:tcPr>
          <w:p w14:paraId="3BE30F75" w14:textId="47B781A9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RPLKPA207</w:t>
            </w:r>
          </w:p>
        </w:tc>
        <w:tc>
          <w:tcPr>
            <w:tcW w:w="5737" w:type="dxa"/>
            <w:gridSpan w:val="3"/>
            <w:vAlign w:val="center"/>
          </w:tcPr>
          <w:p w14:paraId="0F1995AC" w14:textId="77777777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Gerontik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10D4C1F1" w14:textId="77407544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Gerontological Nursing</w:t>
            </w:r>
          </w:p>
        </w:tc>
        <w:tc>
          <w:tcPr>
            <w:tcW w:w="900" w:type="dxa"/>
            <w:vAlign w:val="center"/>
          </w:tcPr>
          <w:p w14:paraId="4D20E423" w14:textId="19AD1EDB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F96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C10812" w:rsidRPr="0044165D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1DCE54A" w14:textId="15183DA8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B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25501CE" w14:textId="29F1EAEB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3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6232FEF9" w14:textId="4F240939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6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77FF0966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21F6E22" w14:textId="018BF0D9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19</w:t>
            </w:r>
          </w:p>
        </w:tc>
        <w:tc>
          <w:tcPr>
            <w:tcW w:w="1103" w:type="dxa"/>
            <w:vAlign w:val="center"/>
          </w:tcPr>
          <w:p w14:paraId="7AD0DEF9" w14:textId="68CBF667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RPLKPA208</w:t>
            </w:r>
          </w:p>
        </w:tc>
        <w:tc>
          <w:tcPr>
            <w:tcW w:w="5737" w:type="dxa"/>
            <w:gridSpan w:val="3"/>
            <w:vAlign w:val="center"/>
          </w:tcPr>
          <w:p w14:paraId="1918AB72" w14:textId="77777777" w:rsidR="00AA428D" w:rsidRPr="004F4C48" w:rsidRDefault="00AA428D" w:rsidP="00AA428D">
            <w:pPr>
              <w:tabs>
                <w:tab w:val="left" w:pos="2300"/>
              </w:tabs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Bencana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3A06E161" w14:textId="64F2B776" w:rsidR="00AA428D" w:rsidRPr="004F4C48" w:rsidRDefault="00AA428D" w:rsidP="00AA428D">
            <w:pPr>
              <w:tabs>
                <w:tab w:val="left" w:pos="2300"/>
              </w:tabs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Disaster Nursing</w:t>
            </w:r>
          </w:p>
        </w:tc>
        <w:tc>
          <w:tcPr>
            <w:tcW w:w="900" w:type="dxa"/>
            <w:vAlign w:val="center"/>
          </w:tcPr>
          <w:p w14:paraId="350127DF" w14:textId="7F094FC1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863637E" w14:textId="3AECD63D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7EC8534" w14:textId="6F1185BD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77BF1113" w14:textId="4AAAB7C5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6D134F96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E1885DE" w14:textId="45A0CA7F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20</w:t>
            </w:r>
          </w:p>
        </w:tc>
        <w:tc>
          <w:tcPr>
            <w:tcW w:w="1103" w:type="dxa"/>
            <w:vAlign w:val="center"/>
          </w:tcPr>
          <w:p w14:paraId="5DD45A35" w14:textId="512AE592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RPLKPA209</w:t>
            </w:r>
          </w:p>
        </w:tc>
        <w:tc>
          <w:tcPr>
            <w:tcW w:w="5737" w:type="dxa"/>
            <w:gridSpan w:val="3"/>
            <w:vAlign w:val="center"/>
          </w:tcPr>
          <w:p w14:paraId="6095C444" w14:textId="77777777" w:rsidR="00AA428D" w:rsidRPr="004F4C48" w:rsidRDefault="00AA428D" w:rsidP="00AA428D">
            <w:pPr>
              <w:jc w:val="both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t xml:space="preserve">Kewirausahaan Dalam Keperawatan </w:t>
            </w:r>
          </w:p>
          <w:p w14:paraId="369584D0" w14:textId="7AF0BEDA" w:rsidR="00AA428D" w:rsidRPr="004F4C48" w:rsidRDefault="00AA428D" w:rsidP="00AA428D">
            <w:pPr>
              <w:jc w:val="both"/>
              <w:rPr>
                <w:rFonts w:cs="Times New Roman"/>
                <w:noProof/>
                <w:sz w:val="12"/>
                <w:szCs w:val="12"/>
              </w:rPr>
            </w:pPr>
            <w:r w:rsidRPr="004F4C48">
              <w:rPr>
                <w:rFonts w:cs="Times New Roman"/>
                <w:i/>
                <w:iCs/>
                <w:noProof/>
                <w:sz w:val="12"/>
                <w:szCs w:val="12"/>
              </w:rPr>
              <w:t>Entrepreneurship in Nursing</w:t>
            </w:r>
          </w:p>
        </w:tc>
        <w:tc>
          <w:tcPr>
            <w:tcW w:w="900" w:type="dxa"/>
            <w:vAlign w:val="center"/>
          </w:tcPr>
          <w:p w14:paraId="2114E612" w14:textId="517624E2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9CB1775" w14:textId="1BADB34B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F4FB1F4" w14:textId="184F5B10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6F6ABE4C" w14:textId="25E10420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518E8EE4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151E63A2" w14:textId="477C6045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21</w:t>
            </w:r>
          </w:p>
        </w:tc>
        <w:tc>
          <w:tcPr>
            <w:tcW w:w="1103" w:type="dxa"/>
            <w:vAlign w:val="center"/>
          </w:tcPr>
          <w:p w14:paraId="49E10B41" w14:textId="089D76EE" w:rsidR="00AA428D" w:rsidRPr="004F4C48" w:rsidRDefault="00AA428D" w:rsidP="00AA428D">
            <w:pPr>
              <w:jc w:val="center"/>
              <w:rPr>
                <w:rFonts w:cstheme="minorHAnsi"/>
                <w:sz w:val="16"/>
                <w:szCs w:val="16"/>
              </w:rPr>
            </w:pPr>
            <w:r w:rsidRPr="004F4C48">
              <w:rPr>
                <w:rFonts w:cstheme="minorHAnsi"/>
                <w:sz w:val="16"/>
                <w:szCs w:val="16"/>
              </w:rPr>
              <w:t>RPLKPA210</w:t>
            </w:r>
          </w:p>
        </w:tc>
        <w:tc>
          <w:tcPr>
            <w:tcW w:w="5737" w:type="dxa"/>
            <w:gridSpan w:val="3"/>
            <w:vAlign w:val="center"/>
          </w:tcPr>
          <w:p w14:paraId="0304B820" w14:textId="77777777" w:rsidR="00AA428D" w:rsidRPr="004F4C48" w:rsidRDefault="00AA428D" w:rsidP="00AA428D">
            <w:pPr>
              <w:tabs>
                <w:tab w:val="center" w:pos="2760"/>
              </w:tabs>
              <w:jc w:val="both"/>
              <w:rPr>
                <w:sz w:val="16"/>
                <w:szCs w:val="16"/>
              </w:rPr>
            </w:pPr>
            <w:proofErr w:type="spellStart"/>
            <w:r w:rsidRPr="004F4C48">
              <w:rPr>
                <w:sz w:val="16"/>
                <w:szCs w:val="16"/>
              </w:rPr>
              <w:t>Manajemen</w:t>
            </w:r>
            <w:proofErr w:type="spellEnd"/>
            <w:r w:rsidRPr="004F4C48">
              <w:rPr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sz w:val="16"/>
                <w:szCs w:val="16"/>
              </w:rPr>
              <w:t>Keperawatan</w:t>
            </w:r>
            <w:proofErr w:type="spellEnd"/>
            <w:r w:rsidRPr="004F4C48">
              <w:rPr>
                <w:sz w:val="16"/>
                <w:szCs w:val="16"/>
              </w:rPr>
              <w:t xml:space="preserve"> </w:t>
            </w:r>
          </w:p>
          <w:p w14:paraId="59798871" w14:textId="4799E537" w:rsidR="00AA428D" w:rsidRPr="004F4C48" w:rsidRDefault="00AA428D" w:rsidP="00AA428D">
            <w:pPr>
              <w:tabs>
                <w:tab w:val="center" w:pos="2760"/>
              </w:tabs>
              <w:jc w:val="both"/>
              <w:rPr>
                <w:sz w:val="12"/>
                <w:szCs w:val="12"/>
              </w:rPr>
            </w:pPr>
            <w:r w:rsidRPr="004F4C48">
              <w:rPr>
                <w:i/>
                <w:iCs/>
                <w:sz w:val="12"/>
                <w:szCs w:val="12"/>
              </w:rPr>
              <w:t>Nursing Management</w:t>
            </w:r>
          </w:p>
        </w:tc>
        <w:tc>
          <w:tcPr>
            <w:tcW w:w="900" w:type="dxa"/>
            <w:vAlign w:val="center"/>
          </w:tcPr>
          <w:p w14:paraId="26742A00" w14:textId="758CC17C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F111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17BF866" w14:textId="17D84FAD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B+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BF535F3" w14:textId="0236D56C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F110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3.5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29237D67" w14:textId="08C06D1E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F112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37E32E20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4A228457" w14:textId="7526FE43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22</w:t>
            </w:r>
          </w:p>
        </w:tc>
        <w:tc>
          <w:tcPr>
            <w:tcW w:w="1103" w:type="dxa"/>
            <w:vAlign w:val="center"/>
          </w:tcPr>
          <w:p w14:paraId="293BE4B5" w14:textId="079D8D2B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RPLKPA211</w:t>
            </w:r>
          </w:p>
        </w:tc>
        <w:tc>
          <w:tcPr>
            <w:tcW w:w="5737" w:type="dxa"/>
            <w:gridSpan w:val="3"/>
            <w:vAlign w:val="center"/>
          </w:tcPr>
          <w:p w14:paraId="2DC67B9E" w14:textId="77777777" w:rsidR="00AA428D" w:rsidRPr="004F4C48" w:rsidRDefault="00AA428D" w:rsidP="00AA428D">
            <w:pPr>
              <w:tabs>
                <w:tab w:val="left" w:pos="870"/>
              </w:tabs>
              <w:jc w:val="both"/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Skripsi</w:t>
            </w:r>
            <w:proofErr w:type="spellEnd"/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</w:p>
          <w:p w14:paraId="79C1CB31" w14:textId="44451C01" w:rsidR="00AA428D" w:rsidRPr="004F4C48" w:rsidRDefault="00AA428D" w:rsidP="00AA428D">
            <w:pPr>
              <w:tabs>
                <w:tab w:val="left" w:pos="870"/>
              </w:tabs>
              <w:jc w:val="both"/>
              <w:rPr>
                <w:rFonts w:ascii="Calibri" w:hAnsi="Calibri"/>
                <w:color w:val="000000"/>
                <w:sz w:val="12"/>
                <w:szCs w:val="12"/>
              </w:rPr>
            </w:pPr>
            <w:r w:rsidRPr="004F4C48">
              <w:rPr>
                <w:rFonts w:ascii="Calibri" w:hAnsi="Calibri"/>
                <w:i/>
                <w:iCs/>
                <w:color w:val="000000"/>
                <w:sz w:val="12"/>
                <w:szCs w:val="12"/>
              </w:rPr>
              <w:t>Thesis</w:t>
            </w:r>
          </w:p>
        </w:tc>
        <w:tc>
          <w:tcPr>
            <w:tcW w:w="900" w:type="dxa"/>
            <w:vAlign w:val="center"/>
          </w:tcPr>
          <w:p w14:paraId="1A9D1608" w14:textId="5E0A8A56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F116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762F4DE" w14:textId="09D1B621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B+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A58B8D2" w14:textId="5BF1F65C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F115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48B737C4" w14:textId="714866B3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F117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10812" w:rsidRPr="0044165D">
              <w:rPr>
                <w:rFonts w:cs="Times New Roman"/>
                <w:noProof/>
                <w:sz w:val="16"/>
                <w:szCs w:val="16"/>
              </w:rPr>
              <w:t>16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82979" w14:paraId="3FE7B56D" w14:textId="77777777" w:rsidTr="00AA428D">
        <w:trPr>
          <w:trHeight w:val="469"/>
        </w:trPr>
        <w:tc>
          <w:tcPr>
            <w:tcW w:w="1643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3DEBB66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</w:rPr>
              <w:t>Judul Skripsi</w:t>
            </w:r>
          </w:p>
        </w:tc>
        <w:tc>
          <w:tcPr>
            <w:tcW w:w="9517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896B3EF" w14:textId="13149EDA" w:rsidR="00CE4C09" w:rsidRPr="00631379" w:rsidRDefault="00AA428D" w:rsidP="00E05D7F">
            <w:pPr>
              <w:rPr>
                <w:rFonts w:cs="Times New Roman"/>
                <w:b/>
                <w:noProof/>
                <w:sz w:val="16"/>
                <w:szCs w:val="16"/>
                <w:lang w:val="sv-SE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  <w:lang w:val="sv-SE"/>
              </w:rPr>
              <w:fldChar w:fldCharType="begin"/>
            </w:r>
            <w:r w:rsidRPr="00631379">
              <w:rPr>
                <w:rFonts w:cs="Times New Roman"/>
                <w:b/>
                <w:noProof/>
                <w:sz w:val="16"/>
                <w:szCs w:val="16"/>
                <w:lang w:val="sv-SE"/>
              </w:rPr>
              <w:instrText xml:space="preserve"> MERGEFIELD Judul </w:instrText>
            </w:r>
            <w:r w:rsidRPr="004F4C48">
              <w:rPr>
                <w:rFonts w:cs="Times New Roman"/>
                <w:b/>
                <w:noProof/>
                <w:sz w:val="16"/>
                <w:szCs w:val="16"/>
                <w:lang w:val="sv-SE"/>
              </w:rPr>
              <w:fldChar w:fldCharType="separate"/>
            </w:r>
            <w:r w:rsidR="00C10812" w:rsidRPr="0044165D">
              <w:rPr>
                <w:rFonts w:cs="Times New Roman"/>
                <w:b/>
                <w:noProof/>
                <w:sz w:val="16"/>
                <w:szCs w:val="16"/>
                <w:lang w:val="sv-SE"/>
              </w:rPr>
              <w:t>Perbandingan Efektivitas Familiar Auditory Sensory Training (FAST) Dan Terapi Murottal Terhadap Tingkat Kesadaran Pada Pasien Stroke Ruang ICU RSUD Kota Tanjungpinang</w:t>
            </w:r>
            <w:r w:rsidRPr="004F4C48">
              <w:rPr>
                <w:rFonts w:cs="Times New Roman"/>
                <w:b/>
                <w:noProof/>
                <w:sz w:val="16"/>
                <w:szCs w:val="16"/>
                <w:lang w:val="sv-SE"/>
              </w:rPr>
              <w:fldChar w:fldCharType="end"/>
            </w:r>
            <w:r w:rsidR="00CE4C09" w:rsidRPr="00631379">
              <w:rPr>
                <w:rFonts w:cs="Times New Roman"/>
                <w:b/>
                <w:noProof/>
                <w:sz w:val="16"/>
                <w:szCs w:val="16"/>
                <w:lang w:val="sv-SE"/>
              </w:rPr>
              <w:t xml:space="preserve"> </w:t>
            </w:r>
          </w:p>
          <w:p w14:paraId="32C80EAC" w14:textId="621E9028" w:rsidR="00AA428D" w:rsidRPr="00CE4C09" w:rsidRDefault="00CE4C09" w:rsidP="00E05D7F">
            <w:pPr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</w:pPr>
            <w:r w:rsidRPr="00CE4C09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t>(</w:t>
            </w:r>
            <w:r w:rsidRPr="00CE4C09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fldChar w:fldCharType="begin"/>
            </w:r>
            <w:r w:rsidRPr="00CE4C09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instrText xml:space="preserve"> MERGEFIELD Judul_Inggris </w:instrText>
            </w:r>
            <w:r w:rsidRPr="00CE4C09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fldChar w:fldCharType="separate"/>
            </w:r>
            <w:r w:rsidR="00C10812" w:rsidRPr="0044165D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t>Comparison of the Effectiveness of FAST (Familiar Auditory Sensory Training) and Murottal Therapy on Consciousness Levels of Stroke Patients in the ICU of RSUD Tanjungpinang</w:t>
            </w:r>
            <w:r w:rsidRPr="00CE4C09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fldChar w:fldCharType="end"/>
            </w:r>
            <w:r w:rsidRPr="00CE4C09">
              <w:rPr>
                <w:rFonts w:cs="Times New Roman"/>
                <w:b/>
                <w:i/>
                <w:iCs/>
                <w:noProof/>
                <w:sz w:val="12"/>
                <w:szCs w:val="12"/>
              </w:rPr>
              <w:t>)</w:t>
            </w:r>
          </w:p>
        </w:tc>
      </w:tr>
    </w:tbl>
    <w:tbl>
      <w:tblPr>
        <w:tblStyle w:val="TableGrid"/>
        <w:tblpPr w:leftFromText="180" w:rightFromText="180" w:vertAnchor="text" w:horzAnchor="margin" w:tblpXSpec="center" w:tblpY="23"/>
        <w:tblW w:w="112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20"/>
        <w:gridCol w:w="163"/>
        <w:gridCol w:w="288"/>
        <w:gridCol w:w="1516"/>
        <w:gridCol w:w="4417"/>
      </w:tblGrid>
      <w:tr w:rsidR="00D54A7E" w:rsidRPr="00482979" w14:paraId="73317507" w14:textId="77777777" w:rsidTr="00EB1052">
        <w:tc>
          <w:tcPr>
            <w:tcW w:w="4983" w:type="dxa"/>
            <w:gridSpan w:val="2"/>
          </w:tcPr>
          <w:p w14:paraId="3727E161" w14:textId="77777777" w:rsidR="00D54A7E" w:rsidRPr="00CE4C09" w:rsidRDefault="00D54A7E" w:rsidP="00D54A7E">
            <w:pPr>
              <w:rPr>
                <w:rFonts w:cs="Times New Roman"/>
                <w:sz w:val="10"/>
                <w:szCs w:val="10"/>
              </w:rPr>
            </w:pPr>
          </w:p>
        </w:tc>
        <w:tc>
          <w:tcPr>
            <w:tcW w:w="288" w:type="dxa"/>
          </w:tcPr>
          <w:p w14:paraId="0FFE045B" w14:textId="77777777" w:rsidR="00D54A7E" w:rsidRPr="00CE4C09" w:rsidRDefault="00D54A7E" w:rsidP="00D54A7E">
            <w:pPr>
              <w:rPr>
                <w:rFonts w:cs="Times New Roman"/>
                <w:sz w:val="10"/>
                <w:szCs w:val="10"/>
              </w:rPr>
            </w:pPr>
          </w:p>
        </w:tc>
        <w:tc>
          <w:tcPr>
            <w:tcW w:w="5933" w:type="dxa"/>
            <w:gridSpan w:val="2"/>
          </w:tcPr>
          <w:p w14:paraId="1EF9E0CA" w14:textId="77777777" w:rsidR="00D54A7E" w:rsidRPr="00CE4C09" w:rsidRDefault="00D54A7E" w:rsidP="00D54A7E">
            <w:pPr>
              <w:rPr>
                <w:rFonts w:cs="Times New Roman"/>
                <w:b/>
                <w:sz w:val="10"/>
                <w:szCs w:val="10"/>
              </w:rPr>
            </w:pPr>
          </w:p>
        </w:tc>
      </w:tr>
      <w:tr w:rsidR="00D54A7E" w:rsidRPr="00191F47" w14:paraId="48A784D5" w14:textId="77777777" w:rsidTr="00EB1052">
        <w:tc>
          <w:tcPr>
            <w:tcW w:w="4983" w:type="dxa"/>
            <w:gridSpan w:val="2"/>
          </w:tcPr>
          <w:p w14:paraId="4B6390F8" w14:textId="77777777" w:rsidR="00D54A7E" w:rsidRPr="00191F47" w:rsidRDefault="00D54A7E" w:rsidP="00D54A7E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Jumlah</w:t>
            </w:r>
            <w:proofErr w:type="spellEnd"/>
            <w:r w:rsidRPr="00191F47">
              <w:rPr>
                <w:rFonts w:cs="Times New Roman"/>
              </w:rPr>
              <w:t xml:space="preserve"> Nilai </w:t>
            </w:r>
            <w:r>
              <w:rPr>
                <w:rFonts w:cs="Times New Roman"/>
                <w:b/>
                <w:i/>
              </w:rPr>
              <w:t>(Total Score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88" w:type="dxa"/>
          </w:tcPr>
          <w:p w14:paraId="45BD44A6" w14:textId="77777777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933" w:type="dxa"/>
            <w:gridSpan w:val="2"/>
          </w:tcPr>
          <w:p w14:paraId="08FF63E2" w14:textId="02F8A872" w:rsidR="00D54A7E" w:rsidRPr="002A3E96" w:rsidRDefault="00F33C42" w:rsidP="00D54A7E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JN </w:instrText>
            </w:r>
            <w:r>
              <w:rPr>
                <w:rFonts w:cs="Times New Roman"/>
                <w:b/>
              </w:rPr>
              <w:fldChar w:fldCharType="separate"/>
            </w:r>
            <w:r w:rsidR="00C10812" w:rsidRPr="0044165D">
              <w:rPr>
                <w:rFonts w:cs="Times New Roman"/>
                <w:b/>
                <w:noProof/>
              </w:rPr>
              <w:t>178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D54A7E" w:rsidRPr="00191F47" w14:paraId="4A244B13" w14:textId="77777777" w:rsidTr="00EB1052">
        <w:tc>
          <w:tcPr>
            <w:tcW w:w="4983" w:type="dxa"/>
            <w:gridSpan w:val="2"/>
          </w:tcPr>
          <w:p w14:paraId="5D9FADE7" w14:textId="77777777" w:rsidR="00D54A7E" w:rsidRPr="00191F47" w:rsidRDefault="00D54A7E" w:rsidP="00D54A7E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Jumlah</w:t>
            </w:r>
            <w:proofErr w:type="spellEnd"/>
            <w:r w:rsidRPr="00191F47">
              <w:rPr>
                <w:rFonts w:cs="Times New Roman"/>
              </w:rPr>
              <w:t xml:space="preserve"> SKS </w:t>
            </w:r>
            <w:r>
              <w:rPr>
                <w:rFonts w:cs="Times New Roman"/>
                <w:b/>
                <w:i/>
              </w:rPr>
              <w:t>(Total Credit Unit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88" w:type="dxa"/>
          </w:tcPr>
          <w:p w14:paraId="51DF5E8B" w14:textId="77777777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933" w:type="dxa"/>
            <w:gridSpan w:val="2"/>
          </w:tcPr>
          <w:p w14:paraId="013ADC5B" w14:textId="04E77A33" w:rsidR="00D54A7E" w:rsidRPr="002A3E96" w:rsidRDefault="00F33C42" w:rsidP="00D54A7E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JB </w:instrText>
            </w:r>
            <w:r>
              <w:rPr>
                <w:rFonts w:cs="Times New Roman"/>
                <w:b/>
              </w:rPr>
              <w:fldChar w:fldCharType="separate"/>
            </w:r>
            <w:r w:rsidR="00C10812" w:rsidRPr="0044165D">
              <w:rPr>
                <w:rFonts w:cs="Times New Roman"/>
                <w:b/>
                <w:noProof/>
              </w:rPr>
              <w:t>48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D54A7E" w:rsidRPr="00191F47" w14:paraId="0808F0E3" w14:textId="77777777" w:rsidTr="00EB1052">
        <w:tc>
          <w:tcPr>
            <w:tcW w:w="4983" w:type="dxa"/>
            <w:gridSpan w:val="2"/>
          </w:tcPr>
          <w:p w14:paraId="6D6104B2" w14:textId="77777777" w:rsidR="00D54A7E" w:rsidRPr="00613058" w:rsidRDefault="00D54A7E" w:rsidP="00D54A7E">
            <w:pPr>
              <w:rPr>
                <w:rFonts w:cs="Times New Roman"/>
                <w:lang w:val="fr-FR"/>
              </w:rPr>
            </w:pPr>
            <w:proofErr w:type="spellStart"/>
            <w:r w:rsidRPr="00613058">
              <w:rPr>
                <w:rFonts w:cs="Times New Roman"/>
                <w:lang w:val="fr-FR"/>
              </w:rPr>
              <w:t>Indeks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proofErr w:type="spellStart"/>
            <w:r w:rsidRPr="00613058">
              <w:rPr>
                <w:rFonts w:cs="Times New Roman"/>
                <w:lang w:val="fr-FR"/>
              </w:rPr>
              <w:t>Prestasi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proofErr w:type="spellStart"/>
            <w:r w:rsidRPr="00613058">
              <w:rPr>
                <w:rFonts w:cs="Times New Roman"/>
                <w:lang w:val="fr-FR"/>
              </w:rPr>
              <w:t>Kumulatif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r w:rsidRPr="00613058">
              <w:rPr>
                <w:rFonts w:cs="Times New Roman"/>
                <w:b/>
                <w:i/>
                <w:lang w:val="fr-FR"/>
              </w:rPr>
              <w:t xml:space="preserve">(Grade Point </w:t>
            </w:r>
            <w:proofErr w:type="spellStart"/>
            <w:r w:rsidRPr="00613058">
              <w:rPr>
                <w:rFonts w:cs="Times New Roman"/>
                <w:b/>
                <w:i/>
                <w:lang w:val="fr-FR"/>
              </w:rPr>
              <w:t>Average</w:t>
            </w:r>
            <w:proofErr w:type="spellEnd"/>
            <w:r w:rsidRPr="00613058">
              <w:rPr>
                <w:rFonts w:cs="Times New Roman"/>
                <w:b/>
                <w:i/>
                <w:lang w:val="fr-FR"/>
              </w:rPr>
              <w:t>)</w:t>
            </w:r>
          </w:p>
        </w:tc>
        <w:tc>
          <w:tcPr>
            <w:tcW w:w="288" w:type="dxa"/>
          </w:tcPr>
          <w:p w14:paraId="3DFE2271" w14:textId="77777777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933" w:type="dxa"/>
            <w:gridSpan w:val="2"/>
          </w:tcPr>
          <w:p w14:paraId="597C139A" w14:textId="4AC07455" w:rsidR="00D54A7E" w:rsidRPr="002A3E96" w:rsidRDefault="000425B8" w:rsidP="00027690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IPK </w:instrText>
            </w:r>
            <w:r w:rsidR="00EF463E">
              <w:rPr>
                <w:rFonts w:cs="Times New Roman"/>
                <w:b/>
              </w:rPr>
              <w:instrText>\##.00</w:instrText>
            </w:r>
            <w:r>
              <w:rPr>
                <w:rFonts w:cs="Times New Roman"/>
                <w:b/>
              </w:rPr>
              <w:fldChar w:fldCharType="separate"/>
            </w:r>
            <w:r w:rsidR="00C10812">
              <w:rPr>
                <w:rFonts w:cs="Times New Roman"/>
                <w:b/>
                <w:noProof/>
              </w:rPr>
              <w:t>3.71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D54A7E" w:rsidRPr="00191F47" w14:paraId="01369102" w14:textId="77777777" w:rsidTr="00EB1052">
        <w:tc>
          <w:tcPr>
            <w:tcW w:w="4983" w:type="dxa"/>
            <w:gridSpan w:val="2"/>
          </w:tcPr>
          <w:p w14:paraId="5A0DE431" w14:textId="30215CAA" w:rsidR="00D54A7E" w:rsidRPr="00191F47" w:rsidRDefault="00D54A7E" w:rsidP="00D54A7E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Predikat</w:t>
            </w:r>
            <w:proofErr w:type="spellEnd"/>
            <w:r w:rsidRPr="00191F47">
              <w:rPr>
                <w:rFonts w:cs="Times New Roman"/>
              </w:rPr>
              <w:t xml:space="preserve"> </w:t>
            </w:r>
            <w:proofErr w:type="spellStart"/>
            <w:r w:rsidRPr="00191F47">
              <w:rPr>
                <w:rFonts w:cs="Times New Roman"/>
              </w:rPr>
              <w:t>Kelulusan</w:t>
            </w:r>
            <w:proofErr w:type="spellEnd"/>
            <w:r w:rsidRPr="00191F47">
              <w:rPr>
                <w:rFonts w:cs="Times New Roman"/>
              </w:rPr>
              <w:t xml:space="preserve"> </w:t>
            </w:r>
            <w:r>
              <w:rPr>
                <w:rFonts w:cs="Times New Roman"/>
                <w:b/>
                <w:i/>
              </w:rPr>
              <w:t>(</w:t>
            </w:r>
            <w:r w:rsidRPr="00191F47">
              <w:rPr>
                <w:rFonts w:cs="Times New Roman"/>
                <w:b/>
                <w:i/>
              </w:rPr>
              <w:t>L</w:t>
            </w:r>
            <w:r>
              <w:rPr>
                <w:rFonts w:cs="Times New Roman"/>
                <w:b/>
                <w:i/>
              </w:rPr>
              <w:t>evel of Proficiency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88" w:type="dxa"/>
          </w:tcPr>
          <w:p w14:paraId="070AE791" w14:textId="0A5231AB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933" w:type="dxa"/>
            <w:gridSpan w:val="2"/>
          </w:tcPr>
          <w:p w14:paraId="4862612B" w14:textId="6CF5155B" w:rsidR="00D9793A" w:rsidRPr="009650A9" w:rsidRDefault="00EF463E" w:rsidP="00434D24">
            <w:pPr>
              <w:rPr>
                <w:rFonts w:cs="Times New Roman"/>
                <w:b/>
                <w:i/>
                <w:lang w:val="id-ID"/>
              </w:rPr>
            </w:pPr>
            <w:r w:rsidRPr="00EF463E">
              <w:rPr>
                <w:rFonts w:cs="Times New Roman"/>
                <w:b/>
                <w:iCs/>
                <w:lang w:val="id-ID"/>
              </w:rPr>
              <w:fldChar w:fldCharType="begin"/>
            </w:r>
            <w:r w:rsidRPr="00EF463E">
              <w:rPr>
                <w:rFonts w:cs="Times New Roman"/>
                <w:b/>
                <w:iCs/>
                <w:lang w:val="id-ID"/>
              </w:rPr>
              <w:instrText xml:space="preserve"> MERGEFIELD Predikat </w:instrText>
            </w:r>
            <w:r w:rsidRPr="00EF463E">
              <w:rPr>
                <w:rFonts w:cs="Times New Roman"/>
                <w:b/>
                <w:iCs/>
                <w:lang w:val="id-ID"/>
              </w:rPr>
              <w:fldChar w:fldCharType="separate"/>
            </w:r>
            <w:r w:rsidR="00C10812" w:rsidRPr="0044165D">
              <w:rPr>
                <w:rFonts w:cs="Times New Roman"/>
                <w:b/>
                <w:iCs/>
                <w:noProof/>
                <w:lang w:val="id-ID"/>
              </w:rPr>
              <w:t>Cum Laude</w:t>
            </w:r>
            <w:r w:rsidRPr="00EF463E">
              <w:rPr>
                <w:rFonts w:cs="Times New Roman"/>
                <w:b/>
                <w:iCs/>
                <w:lang w:val="id-ID"/>
              </w:rPr>
              <w:fldChar w:fldCharType="end"/>
            </w:r>
            <w:r>
              <w:rPr>
                <w:rFonts w:cs="Times New Roman"/>
                <w:b/>
                <w:i/>
                <w:lang w:val="id-ID"/>
              </w:rPr>
              <w:t>(</w:t>
            </w:r>
            <w:r w:rsidR="00F33C42">
              <w:rPr>
                <w:rFonts w:cs="Times New Roman"/>
                <w:b/>
                <w:i/>
                <w:lang w:val="id-ID"/>
              </w:rPr>
              <w:fldChar w:fldCharType="begin"/>
            </w:r>
            <w:r w:rsidR="00F33C42">
              <w:rPr>
                <w:rFonts w:cs="Times New Roman"/>
                <w:b/>
                <w:i/>
                <w:lang w:val="id-ID"/>
              </w:rPr>
              <w:instrText xml:space="preserve"> MERGEFIELD Predita_Inggris </w:instrText>
            </w:r>
            <w:r w:rsidR="00F33C42">
              <w:rPr>
                <w:rFonts w:cs="Times New Roman"/>
                <w:b/>
                <w:i/>
                <w:lang w:val="id-ID"/>
              </w:rPr>
              <w:fldChar w:fldCharType="separate"/>
            </w:r>
            <w:r w:rsidR="00C10812" w:rsidRPr="0044165D">
              <w:rPr>
                <w:rFonts w:cs="Times New Roman"/>
                <w:b/>
                <w:i/>
                <w:noProof/>
                <w:lang w:val="id-ID"/>
              </w:rPr>
              <w:t>Excellent</w:t>
            </w:r>
            <w:r w:rsidR="00F33C42">
              <w:rPr>
                <w:rFonts w:cs="Times New Roman"/>
                <w:b/>
                <w:i/>
                <w:lang w:val="id-ID"/>
              </w:rPr>
              <w:fldChar w:fldCharType="end"/>
            </w:r>
            <w:r>
              <w:rPr>
                <w:rFonts w:cs="Times New Roman"/>
                <w:b/>
                <w:i/>
                <w:lang w:val="id-ID"/>
              </w:rPr>
              <w:t>)</w:t>
            </w:r>
          </w:p>
        </w:tc>
      </w:tr>
      <w:tr w:rsidR="00AD123F" w:rsidRPr="00191F47" w14:paraId="2C868578" w14:textId="77777777" w:rsidTr="00EB1052">
        <w:tc>
          <w:tcPr>
            <w:tcW w:w="4983" w:type="dxa"/>
            <w:gridSpan w:val="2"/>
          </w:tcPr>
          <w:p w14:paraId="2CDE19CB" w14:textId="77777777" w:rsidR="00AD123F" w:rsidRPr="00191F47" w:rsidRDefault="00AD123F" w:rsidP="00D54A7E">
            <w:pPr>
              <w:rPr>
                <w:rFonts w:cs="Times New Roman"/>
              </w:rPr>
            </w:pPr>
          </w:p>
        </w:tc>
        <w:tc>
          <w:tcPr>
            <w:tcW w:w="288" w:type="dxa"/>
          </w:tcPr>
          <w:p w14:paraId="5F904993" w14:textId="77777777" w:rsidR="00AD123F" w:rsidRPr="00191F47" w:rsidRDefault="00AD123F" w:rsidP="00D54A7E">
            <w:pPr>
              <w:rPr>
                <w:rFonts w:cs="Times New Roman"/>
              </w:rPr>
            </w:pPr>
          </w:p>
        </w:tc>
        <w:tc>
          <w:tcPr>
            <w:tcW w:w="5933" w:type="dxa"/>
            <w:gridSpan w:val="2"/>
          </w:tcPr>
          <w:p w14:paraId="3D637B85" w14:textId="77777777" w:rsidR="00AD123F" w:rsidRPr="00EF463E" w:rsidRDefault="00AD123F" w:rsidP="00434D24">
            <w:pPr>
              <w:rPr>
                <w:rFonts w:cs="Times New Roman"/>
                <w:b/>
                <w:iCs/>
                <w:lang w:val="id-ID"/>
              </w:rPr>
            </w:pPr>
          </w:p>
        </w:tc>
      </w:tr>
      <w:tr w:rsidR="00AD123F" w:rsidRPr="00191F47" w14:paraId="2BD531EF" w14:textId="77777777" w:rsidTr="00EB1052">
        <w:tc>
          <w:tcPr>
            <w:tcW w:w="4983" w:type="dxa"/>
            <w:gridSpan w:val="2"/>
          </w:tcPr>
          <w:p w14:paraId="2079A5A1" w14:textId="77777777" w:rsidR="00AD123F" w:rsidRPr="00191F47" w:rsidRDefault="00AD123F" w:rsidP="00D54A7E">
            <w:pPr>
              <w:rPr>
                <w:rFonts w:cs="Times New Roman"/>
              </w:rPr>
            </w:pPr>
          </w:p>
        </w:tc>
        <w:tc>
          <w:tcPr>
            <w:tcW w:w="288" w:type="dxa"/>
          </w:tcPr>
          <w:p w14:paraId="75D3CBC8" w14:textId="77777777" w:rsidR="00AD123F" w:rsidRPr="00191F47" w:rsidRDefault="00AD123F" w:rsidP="00D54A7E">
            <w:pPr>
              <w:rPr>
                <w:rFonts w:cs="Times New Roman"/>
              </w:rPr>
            </w:pPr>
          </w:p>
        </w:tc>
        <w:tc>
          <w:tcPr>
            <w:tcW w:w="5933" w:type="dxa"/>
            <w:gridSpan w:val="2"/>
          </w:tcPr>
          <w:p w14:paraId="593D9DA2" w14:textId="77777777" w:rsidR="00AD123F" w:rsidRPr="00EF463E" w:rsidRDefault="00AD123F" w:rsidP="00434D24">
            <w:pPr>
              <w:rPr>
                <w:rFonts w:cs="Times New Roman"/>
                <w:b/>
                <w:iCs/>
                <w:lang w:val="id-ID"/>
              </w:rPr>
            </w:pPr>
          </w:p>
        </w:tc>
      </w:tr>
      <w:tr w:rsidR="004F4C48" w:rsidRPr="00191F47" w14:paraId="255080B6" w14:textId="77777777" w:rsidTr="00D409DF">
        <w:tc>
          <w:tcPr>
            <w:tcW w:w="4820" w:type="dxa"/>
          </w:tcPr>
          <w:p w14:paraId="65A4B6D6" w14:textId="77777777" w:rsidR="004F4C48" w:rsidRDefault="004F4C48" w:rsidP="004F4C48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</w:p>
          <w:p w14:paraId="7B0709BA" w14:textId="3256FE1D" w:rsidR="004F4C48" w:rsidRPr="009B0EC8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>K</w:t>
            </w: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epala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 xml:space="preserve"> Pro</w:t>
            </w:r>
            <w:r w:rsidRPr="009B0EC8">
              <w:rPr>
                <w:rFonts w:cstheme="minorHAnsi"/>
                <w:b/>
                <w:sz w:val="20"/>
                <w:szCs w:val="20"/>
              </w:rPr>
              <w:t xml:space="preserve">gram Studi </w:t>
            </w:r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4254A4">
              <w:rPr>
                <w:rFonts w:cstheme="minorHAnsi"/>
                <w:b/>
                <w:i/>
                <w:iCs/>
                <w:sz w:val="20"/>
                <w:szCs w:val="20"/>
              </w:rPr>
              <w:t>Head of Study Program</w:t>
            </w:r>
          </w:p>
          <w:p w14:paraId="580D2A8A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0C25E7A6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253473EB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684FC314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56FBC5C2" w14:textId="77777777" w:rsidR="004F4C48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Meily </w:t>
            </w:r>
            <w:proofErr w:type="spellStart"/>
            <w:r>
              <w:rPr>
                <w:rFonts w:cstheme="minorHAnsi"/>
                <w:sz w:val="20"/>
                <w:szCs w:val="20"/>
              </w:rPr>
              <w:t>Nirnasari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S.Kep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 xml:space="preserve">, Ns.,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M.Biomed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>.</w:t>
            </w:r>
          </w:p>
          <w:p w14:paraId="0D4BC55D" w14:textId="13DE881C" w:rsidR="004F4C48" w:rsidRPr="00191F47" w:rsidRDefault="004F4C48" w:rsidP="004F4C48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>
              <w:rPr>
                <w:rFonts w:cs="Times New Roman"/>
                <w:lang w:val="id-ID"/>
              </w:rPr>
              <w:t>NIK.11063</w:t>
            </w:r>
          </w:p>
        </w:tc>
        <w:tc>
          <w:tcPr>
            <w:tcW w:w="1967" w:type="dxa"/>
            <w:gridSpan w:val="3"/>
          </w:tcPr>
          <w:p w14:paraId="027D59F7" w14:textId="6BB972CB" w:rsidR="004F4C48" w:rsidRDefault="004F4C48" w:rsidP="004F4C48">
            <w:pPr>
              <w:tabs>
                <w:tab w:val="left" w:pos="1641"/>
              </w:tabs>
              <w:rPr>
                <w:rFonts w:cs="Times New Roman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5230B45" wp14:editId="5A15FFC1">
                      <wp:simplePos x="0" y="0"/>
                      <wp:positionH relativeFrom="column">
                        <wp:posOffset>658633</wp:posOffset>
                      </wp:positionH>
                      <wp:positionV relativeFrom="page">
                        <wp:posOffset>161925</wp:posOffset>
                      </wp:positionV>
                      <wp:extent cx="816610" cy="1278255"/>
                      <wp:effectExtent l="0" t="0" r="21590" b="17145"/>
                      <wp:wrapNone/>
                      <wp:docPr id="14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6610" cy="127825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E144EBA" w14:textId="6E2989E0" w:rsidR="004F4C48" w:rsidRDefault="00AD123F" w:rsidP="00C670AB">
                                  <w:pPr>
                                    <w:jc w:val="center"/>
                                  </w:pPr>
                                  <w:fldSimple w:instr=" MERGEFIELD NAMA_MAHASISWA ">
                                    <w:r w:rsidR="00C10812">
                                      <w:rPr>
                                        <w:noProof/>
                                      </w:rPr>
                                      <w:t>Yolanda F</w:t>
                                    </w:r>
                                  </w:fldSimple>
                                  <w:r w:rsidR="004F4C48"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45230B45" id="AutoShape 2" o:spid="_x0000_s1026" style="position:absolute;margin-left:51.85pt;margin-top:12.75pt;width:64.3pt;height:100.6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I6pIQIAAEUEAAAOAAAAZHJzL2Uyb0RvYy54bWysU9uO0zAQfUfiHyy/0zRRL7tR09WqSxHS&#10;chELH+DYzgUcj7HdJuXrGTtp6QJPCD9YMx7PmZkzM5u7oVPkKK1rQRc0nc0pkZqDaHVd0C+f969u&#10;KHGeacEUaFnQk3T0bvvyxaY3ucygASWkJQiiXd6bgjbemzxJHG9kx9wMjNRorMB2zKNq60RY1iN6&#10;p5JsPl8lPVhhLHDpHL4+jEa6jfhVJbn/UFVOeqIKirn5eNt4l+FOthuW15aZpuVTGuwfsuhYqzHo&#10;BeqBeUYOtv0Dqmu5BQeVn3HoEqiqlstYA1aTzn+r5qlhRsZakBxnLjS5/wfL3x+fzEcbUnfmEfg3&#10;RzTsGqZreW8t9I1kAsOlgaikNy6/OATFoSsp+3cgsLXs4CFyMFS2C4BYHRki1acL1XLwhOPjTbpa&#10;pdgQjqY0W99ky2UMwfKzt7HOv5HQkSAU1MJBi0/YzxiCHR+dj3wLolkXoouvlFSdwu4dmSIIv1pP&#10;iNPnhOVnzFguqFbsW6WiYutypyxB14Lu45mc3fU3pUlf0NtltoxZPLO5a4h5PH+DiHXEqQvUvtYi&#10;yp61apQxS6UnrgO9YZJd7odywI9BLEGckHUL4yzj7qHQgP1BSY9zXFD3/cCspES91di523SxCIMf&#10;lcVynaFiry3ltYVpjlAF9ZSM4s6Py3Iwtq0bjJTGyjXcY7er1p/HYsxqyhtnFaVny3Ctx1+/tn/7&#10;EwAA//8DAFBLAwQUAAYACAAAACEABIjbCN0AAAAKAQAADwAAAGRycy9kb3ducmV2LnhtbEyPwU6E&#10;MBCG7ya+QzMm3tzWEtaVpWyMiV6N6MFjoRXI0inbFhZ9eseT3ubPfPnnm/KwupEtNsTBo4LbjQBm&#10;sfVmwE7B+9vTzQ5YTBqNHj1aBV82wqG6vCh1YfwZX+1Sp45RCcZCK+hTmgrOY9tbp+PGTxZp9+mD&#10;04li6LgJ+kzlbuRSiC13ekC60OvJPva2PdazU9AaMYvwsbzcN3mqv5f5hPz5pNT11fqwB5bsmv5g&#10;+NUndajIqfEzmshGyiK7I1SBzHNgBMhMZsAaGuR2B7wq+f8Xqh8AAAD//wMAUEsBAi0AFAAGAAgA&#10;AAAhALaDOJL+AAAA4QEAABMAAAAAAAAAAAAAAAAAAAAAAFtDb250ZW50X1R5cGVzXS54bWxQSwEC&#10;LQAUAAYACAAAACEAOP0h/9YAAACUAQAACwAAAAAAAAAAAAAAAAAvAQAAX3JlbHMvLnJlbHNQSwEC&#10;LQAUAAYACAAAACEALlSOqSECAABFBAAADgAAAAAAAAAAAAAAAAAuAgAAZHJzL2Uyb0RvYy54bWxQ&#10;SwECLQAUAAYACAAAACEABIjbCN0AAAAKAQAADwAAAAAAAAAAAAAAAAB7BAAAZHJzL2Rvd25yZXYu&#10;eG1sUEsFBgAAAAAEAAQA8wAAAIUFAAAAAA==&#10;">
                      <v:textbox>
                        <w:txbxContent>
                          <w:p w14:paraId="4E144EBA" w14:textId="6E2989E0" w:rsidR="004F4C48" w:rsidRDefault="00AD123F" w:rsidP="00C670AB">
                            <w:pPr>
                              <w:jc w:val="center"/>
                            </w:pPr>
                            <w:fldSimple w:instr=" MERGEFIELD NAMA_MAHASISWA ">
                              <w:r w:rsidR="00C10812">
                                <w:rPr>
                                  <w:noProof/>
                                </w:rPr>
                                <w:t>Yolanda F</w:t>
                              </w:r>
                            </w:fldSimple>
                            <w:r w:rsidR="004F4C48">
                              <w:t xml:space="preserve"> </w:t>
                            </w:r>
                          </w:p>
                        </w:txbxContent>
                      </v:textbox>
                      <w10:wrap anchory="page"/>
                    </v:roundrect>
                  </w:pict>
                </mc:Fallback>
              </mc:AlternateContent>
            </w:r>
          </w:p>
          <w:p w14:paraId="2EDF2E0B" w14:textId="165C3DBF" w:rsidR="004F4C48" w:rsidRPr="00191F47" w:rsidRDefault="004F4C48" w:rsidP="004F4C48">
            <w:pPr>
              <w:tabs>
                <w:tab w:val="left" w:pos="1641"/>
              </w:tabs>
              <w:rPr>
                <w:rFonts w:cs="Times New Roman"/>
              </w:rPr>
            </w:pPr>
          </w:p>
        </w:tc>
        <w:tc>
          <w:tcPr>
            <w:tcW w:w="4417" w:type="dxa"/>
          </w:tcPr>
          <w:p w14:paraId="41DCF7C1" w14:textId="77777777" w:rsidR="004F4C48" w:rsidRPr="009874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proofErr w:type="spellStart"/>
            <w:r w:rsidRPr="009874A1">
              <w:rPr>
                <w:rFonts w:cstheme="minorHAnsi"/>
                <w:sz w:val="20"/>
                <w:szCs w:val="20"/>
              </w:rPr>
              <w:t>Tanjungpinang</w:t>
            </w:r>
            <w:proofErr w:type="spellEnd"/>
            <w:r w:rsidRPr="009874A1">
              <w:rPr>
                <w:rFonts w:cstheme="minorHAnsi"/>
                <w:sz w:val="20"/>
                <w:szCs w:val="20"/>
              </w:rPr>
              <w:t xml:space="preserve">, 18 </w:t>
            </w:r>
            <w:proofErr w:type="spellStart"/>
            <w:r w:rsidRPr="009874A1">
              <w:rPr>
                <w:rFonts w:cstheme="minorHAnsi"/>
                <w:sz w:val="20"/>
                <w:szCs w:val="20"/>
              </w:rPr>
              <w:t>Desember</w:t>
            </w:r>
            <w:proofErr w:type="spellEnd"/>
            <w:r w:rsidRPr="009874A1">
              <w:rPr>
                <w:rFonts w:cstheme="minorHAnsi"/>
                <w:sz w:val="20"/>
                <w:szCs w:val="20"/>
              </w:rPr>
              <w:t xml:space="preserve"> 2025</w:t>
            </w:r>
          </w:p>
          <w:p w14:paraId="55197590" w14:textId="17D98273" w:rsidR="004F4C48" w:rsidRPr="009B0EC8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Ketua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Head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Of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The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Institution</w:t>
            </w:r>
          </w:p>
          <w:p w14:paraId="4CBFF5F8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7B4C1111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3037C18C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6608E1D0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7DCBCD1D" w14:textId="77777777" w:rsidR="004F4C48" w:rsidRPr="009B0EC8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  <w:lang w:val="sv-SE"/>
              </w:rPr>
            </w:pPr>
            <w:proofErr w:type="spellStart"/>
            <w:r w:rsidRPr="009B0EC8">
              <w:rPr>
                <w:rFonts w:cstheme="minorHAnsi"/>
                <w:sz w:val="20"/>
                <w:szCs w:val="20"/>
                <w:lang w:val="sv-SE"/>
              </w:rPr>
              <w:t>apt</w:t>
            </w:r>
            <w:proofErr w:type="spellEnd"/>
            <w:r w:rsidRPr="009B0EC8">
              <w:rPr>
                <w:rFonts w:cstheme="minorHAnsi"/>
                <w:sz w:val="20"/>
                <w:szCs w:val="20"/>
                <w:lang w:val="sv-SE"/>
              </w:rPr>
              <w:t>. Dra. Mila Abdullah, M.M.</w:t>
            </w:r>
          </w:p>
          <w:p w14:paraId="0E88C899" w14:textId="77777777" w:rsidR="004F4C48" w:rsidRPr="009B0EC8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Kolonel Laut (K/W) Purn</w:t>
            </w:r>
          </w:p>
          <w:p w14:paraId="1D17637D" w14:textId="30846130" w:rsidR="004F4C48" w:rsidRPr="00191F47" w:rsidRDefault="004F4C48" w:rsidP="004F4C48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 w:rsidRPr="009B0EC8">
              <w:rPr>
                <w:rFonts w:cstheme="minorHAnsi"/>
                <w:sz w:val="20"/>
                <w:szCs w:val="20"/>
              </w:rPr>
              <w:t>NIK. 12060</w:t>
            </w:r>
          </w:p>
        </w:tc>
      </w:tr>
    </w:tbl>
    <w:p w14:paraId="1B29B9A0" w14:textId="6A9F0065" w:rsidR="000367A5" w:rsidRPr="00C82FCB" w:rsidRDefault="000367A5" w:rsidP="004F1043">
      <w:pPr>
        <w:rPr>
          <w:rFonts w:ascii="Times New Roman" w:hAnsi="Times New Roman" w:cs="Times New Roman"/>
        </w:rPr>
      </w:pPr>
    </w:p>
    <w:sectPr w:rsidR="000367A5" w:rsidRPr="00C82FCB" w:rsidSect="00FF62A6">
      <w:headerReference w:type="even" r:id="rId7"/>
      <w:headerReference w:type="default" r:id="rId8"/>
      <w:headerReference w:type="first" r:id="rId9"/>
      <w:pgSz w:w="12242" w:h="20163" w:code="5"/>
      <w:pgMar w:top="615" w:right="284" w:bottom="284" w:left="28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55C400" w14:textId="77777777" w:rsidR="00B623C9" w:rsidRDefault="00B623C9" w:rsidP="00A77A51">
      <w:pPr>
        <w:spacing w:after="0" w:line="240" w:lineRule="auto"/>
      </w:pPr>
      <w:r>
        <w:separator/>
      </w:r>
    </w:p>
  </w:endnote>
  <w:endnote w:type="continuationSeparator" w:id="0">
    <w:p w14:paraId="67C48CFA" w14:textId="77777777" w:rsidR="00B623C9" w:rsidRDefault="00B623C9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3D248F" w14:textId="77777777" w:rsidR="00B623C9" w:rsidRDefault="00B623C9" w:rsidP="00A77A51">
      <w:pPr>
        <w:spacing w:after="0" w:line="240" w:lineRule="auto"/>
      </w:pPr>
      <w:r>
        <w:separator/>
      </w:r>
    </w:p>
  </w:footnote>
  <w:footnote w:type="continuationSeparator" w:id="0">
    <w:p w14:paraId="007FC275" w14:textId="77777777" w:rsidR="00B623C9" w:rsidRDefault="00B623C9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EFE29" w14:textId="77777777" w:rsidR="008C07E9" w:rsidRDefault="00B623C9">
    <w:pPr>
      <w:pStyle w:val="Header"/>
    </w:pPr>
    <w:r>
      <w:rPr>
        <w:noProof/>
      </w:rPr>
      <w:pict w14:anchorId="6230557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6" type="#_x0000_t75" style="position:absolute;margin-left:0;margin-top:0;width:422.6pt;height:421.1pt;z-index:-25165977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4DD88" w14:textId="77777777" w:rsidR="008C07E9" w:rsidRPr="000D1DB6" w:rsidRDefault="00B623C9">
    <w:pPr>
      <w:pStyle w:val="Header"/>
      <w:rPr>
        <w:sz w:val="12"/>
        <w:szCs w:val="12"/>
      </w:rPr>
    </w:pPr>
    <w:r>
      <w:rPr>
        <w:noProof/>
        <w:sz w:val="12"/>
        <w:szCs w:val="12"/>
      </w:rPr>
      <w:pict w14:anchorId="734C331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1027" type="#_x0000_t75" style="position:absolute;margin-left:0;margin-top:0;width:422.6pt;height:421.1pt;z-index:-251658752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  <w:tbl>
    <w:tblPr>
      <w:tblW w:w="11126" w:type="dxa"/>
      <w:jc w:val="center"/>
      <w:tblLayout w:type="fixed"/>
      <w:tblLook w:val="01E0" w:firstRow="1" w:lastRow="1" w:firstColumn="1" w:lastColumn="1" w:noHBand="0" w:noVBand="0"/>
    </w:tblPr>
    <w:tblGrid>
      <w:gridCol w:w="1988"/>
      <w:gridCol w:w="9138"/>
    </w:tblGrid>
    <w:tr w:rsidR="00F252F9" w:rsidRPr="000C5DB6" w14:paraId="53F80F9E" w14:textId="77777777" w:rsidTr="00FF62A6">
      <w:trPr>
        <w:trHeight w:val="124"/>
        <w:jc w:val="center"/>
      </w:trPr>
      <w:tc>
        <w:tcPr>
          <w:tcW w:w="1988" w:type="dxa"/>
        </w:tcPr>
        <w:p w14:paraId="551BABCE" w14:textId="77777777" w:rsidR="00F252F9" w:rsidRDefault="00F252F9" w:rsidP="00F252F9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60800" behindDoc="0" locked="0" layoutInCell="1" allowOverlap="1" wp14:anchorId="6E7C1103" wp14:editId="28A5A085">
                <wp:simplePos x="0" y="0"/>
                <wp:positionH relativeFrom="column">
                  <wp:posOffset>105410</wp:posOffset>
                </wp:positionH>
                <wp:positionV relativeFrom="paragraph">
                  <wp:posOffset>107950</wp:posOffset>
                </wp:positionV>
                <wp:extent cx="902335" cy="893445"/>
                <wp:effectExtent l="0" t="0" r="0" b="1905"/>
                <wp:wrapSquare wrapText="bothSides"/>
                <wp:docPr id="1360777718" name="Picture 1360777718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2335" cy="893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9138" w:type="dxa"/>
        </w:tcPr>
        <w:p w14:paraId="506A0A51" w14:textId="77777777" w:rsidR="00F252F9" w:rsidRPr="00753C11" w:rsidRDefault="00F252F9" w:rsidP="00EE2EF5">
          <w:pPr>
            <w:spacing w:before="240" w:after="0"/>
            <w:jc w:val="center"/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</w:pPr>
          <w:r w:rsidRPr="00753C11"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  <w:t xml:space="preserve">STIKES HANG TUAH </w:t>
          </w:r>
          <w:r w:rsidRPr="00753C11">
            <w:rPr>
              <w:rFonts w:ascii="Times New Roman" w:hAnsi="Times New Roman" w:cs="Times New Roman"/>
              <w:b/>
              <w:sz w:val="40"/>
              <w:szCs w:val="40"/>
              <w:lang w:val="sv-SE"/>
            </w:rPr>
            <w:t>TANJUNGPINANG</w:t>
          </w:r>
        </w:p>
        <w:p w14:paraId="0F1A96CD" w14:textId="77777777" w:rsidR="00F252F9" w:rsidRPr="003F46C7" w:rsidRDefault="00F252F9" w:rsidP="00F252F9">
          <w:pPr>
            <w:spacing w:after="0" w:line="240" w:lineRule="auto"/>
            <w:jc w:val="center"/>
            <w:rPr>
              <w:rFonts w:ascii="Brush Script MT" w:hAnsi="Brush Script MT" w:cs="Arial"/>
              <w:szCs w:val="28"/>
              <w:lang w:val="sv-SE"/>
            </w:rPr>
          </w:pP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. W.R. </w:t>
          </w:r>
          <w:proofErr w:type="spellStart"/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Supratman,Tanjungpinang</w:t>
          </w:r>
          <w:proofErr w:type="spellEnd"/>
          <w:proofErr w:type="gram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>, Kot</w:t>
          </w:r>
          <w:r>
            <w:rPr>
              <w:rFonts w:ascii="Brush Script MT" w:hAnsi="Brush Script MT" w:cs="Arial"/>
              <w:szCs w:val="28"/>
              <w:lang w:val="sv-SE"/>
            </w:rPr>
            <w:t xml:space="preserve">a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,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Kepualuan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 Riau</w:t>
          </w:r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29125</w:t>
          </w:r>
          <w:proofErr w:type="gramEnd"/>
        </w:p>
        <w:p w14:paraId="0A17F3FE" w14:textId="7711EF9C" w:rsidR="00F252F9" w:rsidRPr="000C5DB6" w:rsidRDefault="00FF62A6" w:rsidP="00F252F9">
          <w:pPr>
            <w:spacing w:after="0" w:line="360" w:lineRule="auto"/>
            <w:jc w:val="center"/>
            <w:rPr>
              <w:rFonts w:ascii="Brush Script MT" w:hAnsi="Brush Script MT" w:cs="Arial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824" behindDoc="0" locked="0" layoutInCell="1" allowOverlap="1" wp14:anchorId="750BCEAD" wp14:editId="35875B03">
                    <wp:simplePos x="0" y="0"/>
                    <wp:positionH relativeFrom="column">
                      <wp:posOffset>-1367790</wp:posOffset>
                    </wp:positionH>
                    <wp:positionV relativeFrom="paragraph">
                      <wp:posOffset>420538</wp:posOffset>
                    </wp:positionV>
                    <wp:extent cx="7152433" cy="4445"/>
                    <wp:effectExtent l="0" t="19050" r="29845" b="33655"/>
                    <wp:wrapNone/>
                    <wp:docPr id="1995872648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152433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281098CA" id="Line 3" o:spid="_x0000_s1026" style="position:absolute;flip:y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7.7pt,33.1pt" to="455.5pt,3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dCLxgEAAGcDAAAOAAAAZHJzL2Uyb0RvYy54bWysU01v2zAMvQ/YfxB0X2wn6VYYcXpI1126&#10;LUCz3RV92EIlURCV2Pn3k1Qv3cdtmA8CKZJPj4/05m6yhpxlQA2uo82ipkQ6DkK7vqPfDg/vbinB&#10;yJxgBpzs6EUivdu+fbMZfSuXMIARMpAE4rAdfUeHGH1bVcgHaRkuwEuXggqCZTG5oa9EYGNCt6Za&#10;1vX7aoQgfAAuEdPt/UuQbgu+UpLHr0qhjMR0NHGL5QzlPOaz2m5Y2wfmB81nGuwfWFimXXr0CnXP&#10;IiOnoP+CspoHQFBxwcFWoJTmsvSQumnqP7p5GpiXpZckDvqrTPj/YPmX887tQ6bOJ/fkH4E/I3Gw&#10;G5jrZSFwuPg0uCZLVY0e22tJdtDvAzmOn0GkHHaKUFSYVLBEGe2/58IMnjolU5H9cpVdTpHwdPmh&#10;uVmuVytKeIqt1+ub8hRrM0qu9QHjJwmWZKOjRrssCmvZ+RFjZvWakq8dPGhjymCNI2NHV7dNnWbP&#10;rRcdjYN2hzTs5wKBYLTI6bkQQ3/cmUDOLC9L+WYmv6UFODlR4AfJxMfZjkybFzvRMW7WKsuTdxHb&#10;I4jLPvzUME2z8J43L6/Lr36pfv0/tj8AAAD//wMAUEsDBBQABgAIAAAAIQCauzqT3gAAAAoBAAAP&#10;AAAAZHJzL2Rvd25yZXYueG1sTI/BToNAEIbvJr7DZky8tQukEoosjanxarTWqLcpjEDKzpLdLYW3&#10;d3uyx5n58s/3F5tJ92Ik6zrDCuJlBIK4MnXHjYL9x8siA+E8co29YVIwk4NNeXtTYF6bM7/TuPON&#10;CCHsclTQej/kUrqqJY1uaQbicPs1VqMPo21kbfEcwnUvkyhKpcaOw4cWB9q2VB13J63gC58/t9+0&#10;enP7H2mPYzZn9nVW6v5uenoE4Wny/zBc9IM6lMHpYE5cO9ErWCTxwyqwCtI0ARGIdRyHdofLYg2y&#10;LOR1hfIPAAD//wMAUEsBAi0AFAAGAAgAAAAhALaDOJL+AAAA4QEAABMAAAAAAAAAAAAAAAAAAAAA&#10;AFtDb250ZW50X1R5cGVzXS54bWxQSwECLQAUAAYACAAAACEAOP0h/9YAAACUAQAACwAAAAAAAAAA&#10;AAAAAAAvAQAAX3JlbHMvLnJlbHNQSwECLQAUAAYACAAAACEAIcnQi8YBAABnAwAADgAAAAAAAAAA&#10;AAAAAAAuAgAAZHJzL2Uyb0RvYy54bWxQSwECLQAUAAYACAAAACEAmrs6k94AAAAKAQAADwAAAAAA&#10;AAAAAAAAAAAgBAAAZHJzL2Rvd25yZXYueG1sUEsFBgAAAAAEAAQA8wAAACsFAAAAAA==&#10;" strokeweight="3pt">
                    <v:stroke linestyle="thinThick"/>
                  </v:line>
                </w:pict>
              </mc:Fallback>
            </mc:AlternateContent>
          </w:r>
          <w:r w:rsidR="00F252F9" w:rsidRPr="003F46C7">
            <w:rPr>
              <w:rFonts w:ascii="Brush Script MT" w:hAnsi="Brush Script MT" w:cs="Arial"/>
              <w:szCs w:val="28"/>
            </w:rPr>
            <w:t>Telp/Fax (0771</w:t>
          </w:r>
          <w:r w:rsidR="00F252F9" w:rsidRPr="003F46C7">
            <w:rPr>
              <w:rFonts w:ascii="Brush Script MT" w:hAnsi="Brush Script MT" w:cs="Arial"/>
              <w:i/>
              <w:szCs w:val="28"/>
            </w:rPr>
            <w:t>)</w:t>
          </w:r>
          <w:r w:rsidR="00F252F9" w:rsidRPr="003F46C7">
            <w:rPr>
              <w:rFonts w:ascii="Brush Script MT" w:hAnsi="Brush Script MT" w:cs="Arial"/>
              <w:szCs w:val="28"/>
            </w:rPr>
            <w:t xml:space="preserve"> – 4440071</w:t>
          </w:r>
          <w:r w:rsidR="00F252F9">
            <w:rPr>
              <w:rFonts w:ascii="Calibri" w:hAnsi="Calibri" w:cs="Arial"/>
              <w:sz w:val="24"/>
              <w:szCs w:val="28"/>
            </w:rPr>
            <w:t xml:space="preserve"> </w:t>
          </w:r>
          <w:proofErr w:type="spellStart"/>
          <w:proofErr w:type="gramStart"/>
          <w:r w:rsidR="00F252F9" w:rsidRPr="003F46C7">
            <w:rPr>
              <w:rFonts w:ascii="Brush Script MT" w:hAnsi="Brush Script MT" w:cs="Arial"/>
            </w:rPr>
            <w:t>Webside</w:t>
          </w:r>
          <w:proofErr w:type="spellEnd"/>
          <w:r w:rsidR="00F252F9" w:rsidRPr="003F46C7">
            <w:rPr>
              <w:rFonts w:ascii="Brush Script MT" w:hAnsi="Brush Script MT" w:cs="Arial"/>
            </w:rPr>
            <w:t xml:space="preserve"> :</w:t>
          </w:r>
          <w:proofErr w:type="gramEnd"/>
          <w:r w:rsidR="00F252F9" w:rsidRPr="003F46C7">
            <w:rPr>
              <w:rFonts w:ascii="Brush Script MT" w:hAnsi="Brush Script MT" w:cs="Arial"/>
            </w:rPr>
            <w:t xml:space="preserve"> www.stikeshangtuah-tpi</w:t>
          </w:r>
          <w:r w:rsidR="00F252F9">
            <w:rPr>
              <w:rFonts w:ascii="Brush Script MT" w:hAnsi="Brush Script MT" w:cs="Arial"/>
              <w:lang w:val="id-ID"/>
            </w:rPr>
            <w:t>.ac.id</w:t>
          </w:r>
        </w:p>
      </w:tc>
    </w:tr>
  </w:tbl>
  <w:p w14:paraId="36F360C6" w14:textId="15CD1100" w:rsidR="008C07E9" w:rsidRPr="00F252F9" w:rsidRDefault="008C07E9" w:rsidP="00070539">
    <w:pPr>
      <w:pStyle w:val="Header"/>
      <w:rPr>
        <w:sz w:val="10"/>
        <w:szCs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5FABC" w14:textId="77777777" w:rsidR="008C07E9" w:rsidRDefault="00B623C9">
    <w:pPr>
      <w:pStyle w:val="Header"/>
    </w:pPr>
    <w:r>
      <w:rPr>
        <w:noProof/>
      </w:rPr>
      <w:pict w14:anchorId="022AE2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5" type="#_x0000_t75" style="position:absolute;margin-left:0;margin-top:0;width:422.6pt;height:421.1pt;z-index:-251657728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 Nilai 2025\S1 Keperawatan\RPL\RPL 2\Transkip Nilai RPL2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ranskip$`"/>
    <w:dataSource r:id="rId1"/>
    <w:viewMergedData/>
    <w:activeRecord w:val="39"/>
    <w:odso>
      <w:udl w:val="Provider=Microsoft.ACE.OLEDB.12.0;User ID=Admin;Data Source=C:\Users\Nando\Documents\Stikes\Transkip Nilai 2025\S1 Keperawatan\RPL\RPL 2\Transkip Nilai RPL2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ranskip$"/>
      <w:src r:id="rId2"/>
      <w:colDelim w:val="9"/>
      <w:type w:val="database"/>
      <w:fHdr/>
      <w:fieldMapData>
        <w:column w:val="0"/>
        <w:lid w:val="en-US"/>
      </w:fieldMapData>
      <w:fieldMapData>
        <w:type w:val="dbColumn"/>
        <w:name w:val="Judul"/>
        <w:mappedName w:val="Courtesy Title"/>
        <w:column w:val="127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zcwMzc2sTS3MLU0NjZX0lEKTi0uzszPAykwrgUA4SVz8ywAAAA="/>
  </w:docVars>
  <w:rsids>
    <w:rsidRoot w:val="00A77A51"/>
    <w:rsid w:val="0000147C"/>
    <w:rsid w:val="0000718E"/>
    <w:rsid w:val="0000728E"/>
    <w:rsid w:val="00011C5F"/>
    <w:rsid w:val="00014219"/>
    <w:rsid w:val="00020321"/>
    <w:rsid w:val="0002357D"/>
    <w:rsid w:val="00024881"/>
    <w:rsid w:val="00024F9A"/>
    <w:rsid w:val="00027690"/>
    <w:rsid w:val="00034CA3"/>
    <w:rsid w:val="000367A5"/>
    <w:rsid w:val="000401F9"/>
    <w:rsid w:val="000425B8"/>
    <w:rsid w:val="00043486"/>
    <w:rsid w:val="00044115"/>
    <w:rsid w:val="0004552C"/>
    <w:rsid w:val="00053D91"/>
    <w:rsid w:val="000552C1"/>
    <w:rsid w:val="000569C8"/>
    <w:rsid w:val="0005754B"/>
    <w:rsid w:val="00057C13"/>
    <w:rsid w:val="000637D4"/>
    <w:rsid w:val="00070539"/>
    <w:rsid w:val="000706B7"/>
    <w:rsid w:val="00070A1C"/>
    <w:rsid w:val="0007239F"/>
    <w:rsid w:val="00075596"/>
    <w:rsid w:val="00075653"/>
    <w:rsid w:val="00075BFB"/>
    <w:rsid w:val="00077975"/>
    <w:rsid w:val="000824C5"/>
    <w:rsid w:val="00082D6B"/>
    <w:rsid w:val="000846D4"/>
    <w:rsid w:val="0008785D"/>
    <w:rsid w:val="00091301"/>
    <w:rsid w:val="00097B02"/>
    <w:rsid w:val="000A3A90"/>
    <w:rsid w:val="000B3C30"/>
    <w:rsid w:val="000B77BE"/>
    <w:rsid w:val="000C594D"/>
    <w:rsid w:val="000D1DB6"/>
    <w:rsid w:val="000E05A3"/>
    <w:rsid w:val="000F2111"/>
    <w:rsid w:val="000F57A0"/>
    <w:rsid w:val="000F71F3"/>
    <w:rsid w:val="0010347E"/>
    <w:rsid w:val="001058A6"/>
    <w:rsid w:val="00106BFB"/>
    <w:rsid w:val="001129B3"/>
    <w:rsid w:val="00132463"/>
    <w:rsid w:val="00132A77"/>
    <w:rsid w:val="00135C7B"/>
    <w:rsid w:val="0014363B"/>
    <w:rsid w:val="00144056"/>
    <w:rsid w:val="00151FB0"/>
    <w:rsid w:val="00156636"/>
    <w:rsid w:val="001575DD"/>
    <w:rsid w:val="00167763"/>
    <w:rsid w:val="00177029"/>
    <w:rsid w:val="0018068D"/>
    <w:rsid w:val="00181466"/>
    <w:rsid w:val="00186184"/>
    <w:rsid w:val="00186A80"/>
    <w:rsid w:val="00190472"/>
    <w:rsid w:val="0019118A"/>
    <w:rsid w:val="00191F47"/>
    <w:rsid w:val="00195187"/>
    <w:rsid w:val="0019581F"/>
    <w:rsid w:val="00196B58"/>
    <w:rsid w:val="001B5242"/>
    <w:rsid w:val="001B7575"/>
    <w:rsid w:val="001C03B5"/>
    <w:rsid w:val="001D45C4"/>
    <w:rsid w:val="001D7A44"/>
    <w:rsid w:val="001E5AD8"/>
    <w:rsid w:val="001F12E9"/>
    <w:rsid w:val="00211660"/>
    <w:rsid w:val="002206E3"/>
    <w:rsid w:val="0022125D"/>
    <w:rsid w:val="002231D7"/>
    <w:rsid w:val="0022452D"/>
    <w:rsid w:val="0022536D"/>
    <w:rsid w:val="00233CCB"/>
    <w:rsid w:val="00236C24"/>
    <w:rsid w:val="00236F24"/>
    <w:rsid w:val="002413E1"/>
    <w:rsid w:val="00241EA4"/>
    <w:rsid w:val="00261828"/>
    <w:rsid w:val="002636F1"/>
    <w:rsid w:val="00264CB4"/>
    <w:rsid w:val="0026636A"/>
    <w:rsid w:val="002679EC"/>
    <w:rsid w:val="002828BE"/>
    <w:rsid w:val="00282917"/>
    <w:rsid w:val="00282BE6"/>
    <w:rsid w:val="0028429E"/>
    <w:rsid w:val="00291185"/>
    <w:rsid w:val="00291BE1"/>
    <w:rsid w:val="00293938"/>
    <w:rsid w:val="002943EF"/>
    <w:rsid w:val="002948DA"/>
    <w:rsid w:val="002A2F8E"/>
    <w:rsid w:val="002A3E96"/>
    <w:rsid w:val="002A403D"/>
    <w:rsid w:val="002A529A"/>
    <w:rsid w:val="002A70ED"/>
    <w:rsid w:val="002B2DC4"/>
    <w:rsid w:val="002B4E20"/>
    <w:rsid w:val="002B5CB3"/>
    <w:rsid w:val="002B5DD9"/>
    <w:rsid w:val="002C047D"/>
    <w:rsid w:val="002C0E1B"/>
    <w:rsid w:val="002C3423"/>
    <w:rsid w:val="002D3879"/>
    <w:rsid w:val="002D64C8"/>
    <w:rsid w:val="002E5262"/>
    <w:rsid w:val="002F5D0F"/>
    <w:rsid w:val="002F6BFD"/>
    <w:rsid w:val="0030158A"/>
    <w:rsid w:val="00303343"/>
    <w:rsid w:val="00303CD4"/>
    <w:rsid w:val="00307681"/>
    <w:rsid w:val="00310BAE"/>
    <w:rsid w:val="00316B9A"/>
    <w:rsid w:val="0032007C"/>
    <w:rsid w:val="00335717"/>
    <w:rsid w:val="00336905"/>
    <w:rsid w:val="00342842"/>
    <w:rsid w:val="0034642E"/>
    <w:rsid w:val="00355E69"/>
    <w:rsid w:val="0036014B"/>
    <w:rsid w:val="00361397"/>
    <w:rsid w:val="00364BBE"/>
    <w:rsid w:val="003714B9"/>
    <w:rsid w:val="00373E7E"/>
    <w:rsid w:val="00392F0F"/>
    <w:rsid w:val="00396A13"/>
    <w:rsid w:val="003A0B73"/>
    <w:rsid w:val="003A593A"/>
    <w:rsid w:val="003A723F"/>
    <w:rsid w:val="003B5F0A"/>
    <w:rsid w:val="003B768D"/>
    <w:rsid w:val="003C367B"/>
    <w:rsid w:val="003C5A49"/>
    <w:rsid w:val="003C5B09"/>
    <w:rsid w:val="003D2DDA"/>
    <w:rsid w:val="003D325E"/>
    <w:rsid w:val="003D3E13"/>
    <w:rsid w:val="003D5C2A"/>
    <w:rsid w:val="003E1A8A"/>
    <w:rsid w:val="003E716A"/>
    <w:rsid w:val="003F0F45"/>
    <w:rsid w:val="003F1844"/>
    <w:rsid w:val="003F2289"/>
    <w:rsid w:val="003F5C7A"/>
    <w:rsid w:val="003F63B5"/>
    <w:rsid w:val="00414F4E"/>
    <w:rsid w:val="004206C4"/>
    <w:rsid w:val="00430BF5"/>
    <w:rsid w:val="004317C6"/>
    <w:rsid w:val="00434D24"/>
    <w:rsid w:val="0044604D"/>
    <w:rsid w:val="0044627B"/>
    <w:rsid w:val="00452674"/>
    <w:rsid w:val="0046015E"/>
    <w:rsid w:val="00471CB7"/>
    <w:rsid w:val="00477B6B"/>
    <w:rsid w:val="00480152"/>
    <w:rsid w:val="00482979"/>
    <w:rsid w:val="00485FE1"/>
    <w:rsid w:val="00487F6B"/>
    <w:rsid w:val="0049397F"/>
    <w:rsid w:val="00497FCD"/>
    <w:rsid w:val="004A071C"/>
    <w:rsid w:val="004A3CA2"/>
    <w:rsid w:val="004B0EEC"/>
    <w:rsid w:val="004B7446"/>
    <w:rsid w:val="004C192C"/>
    <w:rsid w:val="004C2317"/>
    <w:rsid w:val="004D2D3B"/>
    <w:rsid w:val="004D6321"/>
    <w:rsid w:val="004E712D"/>
    <w:rsid w:val="004F0263"/>
    <w:rsid w:val="004F1043"/>
    <w:rsid w:val="004F4C48"/>
    <w:rsid w:val="004F4F8B"/>
    <w:rsid w:val="005017F4"/>
    <w:rsid w:val="005031F9"/>
    <w:rsid w:val="00506E91"/>
    <w:rsid w:val="005114CF"/>
    <w:rsid w:val="0051515E"/>
    <w:rsid w:val="005153BC"/>
    <w:rsid w:val="00515E1B"/>
    <w:rsid w:val="0051613E"/>
    <w:rsid w:val="00524944"/>
    <w:rsid w:val="00525A42"/>
    <w:rsid w:val="005332C8"/>
    <w:rsid w:val="005357A8"/>
    <w:rsid w:val="0054174C"/>
    <w:rsid w:val="0054348C"/>
    <w:rsid w:val="00544F53"/>
    <w:rsid w:val="00545876"/>
    <w:rsid w:val="00547049"/>
    <w:rsid w:val="00547FA1"/>
    <w:rsid w:val="005557CF"/>
    <w:rsid w:val="00556FAD"/>
    <w:rsid w:val="0056159E"/>
    <w:rsid w:val="005619B9"/>
    <w:rsid w:val="0056550B"/>
    <w:rsid w:val="00570156"/>
    <w:rsid w:val="0057260C"/>
    <w:rsid w:val="00573984"/>
    <w:rsid w:val="00574619"/>
    <w:rsid w:val="00583015"/>
    <w:rsid w:val="005962F2"/>
    <w:rsid w:val="0059765E"/>
    <w:rsid w:val="005A25E2"/>
    <w:rsid w:val="005A5085"/>
    <w:rsid w:val="005A7B6F"/>
    <w:rsid w:val="005B74DD"/>
    <w:rsid w:val="005C37A0"/>
    <w:rsid w:val="005C4361"/>
    <w:rsid w:val="005D288B"/>
    <w:rsid w:val="005D41F4"/>
    <w:rsid w:val="005D6C03"/>
    <w:rsid w:val="005F4E74"/>
    <w:rsid w:val="005F5894"/>
    <w:rsid w:val="006028C7"/>
    <w:rsid w:val="00604D51"/>
    <w:rsid w:val="006126AA"/>
    <w:rsid w:val="00612D8E"/>
    <w:rsid w:val="00613058"/>
    <w:rsid w:val="006165DD"/>
    <w:rsid w:val="00616F82"/>
    <w:rsid w:val="0062039D"/>
    <w:rsid w:val="006269D8"/>
    <w:rsid w:val="00630B5F"/>
    <w:rsid w:val="00631379"/>
    <w:rsid w:val="006331BA"/>
    <w:rsid w:val="0064046D"/>
    <w:rsid w:val="00640E48"/>
    <w:rsid w:val="006412E8"/>
    <w:rsid w:val="00642EAB"/>
    <w:rsid w:val="00647ECC"/>
    <w:rsid w:val="00652B42"/>
    <w:rsid w:val="00653FAA"/>
    <w:rsid w:val="00655131"/>
    <w:rsid w:val="00670859"/>
    <w:rsid w:val="00677655"/>
    <w:rsid w:val="006805AF"/>
    <w:rsid w:val="00684564"/>
    <w:rsid w:val="006866F5"/>
    <w:rsid w:val="00692292"/>
    <w:rsid w:val="00692309"/>
    <w:rsid w:val="006952CD"/>
    <w:rsid w:val="00697975"/>
    <w:rsid w:val="00697CBA"/>
    <w:rsid w:val="006A74F1"/>
    <w:rsid w:val="006B722B"/>
    <w:rsid w:val="006C2726"/>
    <w:rsid w:val="006D0604"/>
    <w:rsid w:val="006D061C"/>
    <w:rsid w:val="006E3CF9"/>
    <w:rsid w:val="006F1D42"/>
    <w:rsid w:val="006F216E"/>
    <w:rsid w:val="006F43FB"/>
    <w:rsid w:val="006F7244"/>
    <w:rsid w:val="00701540"/>
    <w:rsid w:val="00704918"/>
    <w:rsid w:val="00704FA6"/>
    <w:rsid w:val="00706BD1"/>
    <w:rsid w:val="00711969"/>
    <w:rsid w:val="0071506A"/>
    <w:rsid w:val="007161B1"/>
    <w:rsid w:val="00717E87"/>
    <w:rsid w:val="0072028E"/>
    <w:rsid w:val="00720E4B"/>
    <w:rsid w:val="00723AB3"/>
    <w:rsid w:val="00724A8C"/>
    <w:rsid w:val="0072572E"/>
    <w:rsid w:val="007263C0"/>
    <w:rsid w:val="00731CF3"/>
    <w:rsid w:val="0073571A"/>
    <w:rsid w:val="00743187"/>
    <w:rsid w:val="0074483B"/>
    <w:rsid w:val="00756E91"/>
    <w:rsid w:val="00757135"/>
    <w:rsid w:val="00762AC0"/>
    <w:rsid w:val="00762EC0"/>
    <w:rsid w:val="0076585A"/>
    <w:rsid w:val="00767331"/>
    <w:rsid w:val="00773C8A"/>
    <w:rsid w:val="0078207A"/>
    <w:rsid w:val="00784C39"/>
    <w:rsid w:val="0078562D"/>
    <w:rsid w:val="007953AB"/>
    <w:rsid w:val="00797934"/>
    <w:rsid w:val="007A4148"/>
    <w:rsid w:val="007A4167"/>
    <w:rsid w:val="007B691B"/>
    <w:rsid w:val="007C1341"/>
    <w:rsid w:val="007C25A1"/>
    <w:rsid w:val="007C709B"/>
    <w:rsid w:val="007D65F5"/>
    <w:rsid w:val="007D6CA0"/>
    <w:rsid w:val="007D7988"/>
    <w:rsid w:val="007D7DA8"/>
    <w:rsid w:val="007F45E3"/>
    <w:rsid w:val="007F50AA"/>
    <w:rsid w:val="00805AE4"/>
    <w:rsid w:val="0080626E"/>
    <w:rsid w:val="008103CA"/>
    <w:rsid w:val="00811CB9"/>
    <w:rsid w:val="00816B9A"/>
    <w:rsid w:val="00820744"/>
    <w:rsid w:val="0082292E"/>
    <w:rsid w:val="00825FC5"/>
    <w:rsid w:val="00840F56"/>
    <w:rsid w:val="00845B91"/>
    <w:rsid w:val="00850086"/>
    <w:rsid w:val="00851B49"/>
    <w:rsid w:val="00853759"/>
    <w:rsid w:val="00854E2A"/>
    <w:rsid w:val="00855F28"/>
    <w:rsid w:val="0086086C"/>
    <w:rsid w:val="00863C83"/>
    <w:rsid w:val="00863CD4"/>
    <w:rsid w:val="00873A57"/>
    <w:rsid w:val="00874726"/>
    <w:rsid w:val="008765F9"/>
    <w:rsid w:val="00881A1C"/>
    <w:rsid w:val="00894251"/>
    <w:rsid w:val="008A2D9E"/>
    <w:rsid w:val="008B31F9"/>
    <w:rsid w:val="008B633C"/>
    <w:rsid w:val="008C07A9"/>
    <w:rsid w:val="008C07E9"/>
    <w:rsid w:val="008C7DAB"/>
    <w:rsid w:val="008D14B3"/>
    <w:rsid w:val="008D451C"/>
    <w:rsid w:val="008E1A06"/>
    <w:rsid w:val="008E1FC4"/>
    <w:rsid w:val="008E3B29"/>
    <w:rsid w:val="008E4DE6"/>
    <w:rsid w:val="008E7B4B"/>
    <w:rsid w:val="008F7B79"/>
    <w:rsid w:val="009016F5"/>
    <w:rsid w:val="00904B1F"/>
    <w:rsid w:val="009073BF"/>
    <w:rsid w:val="00912981"/>
    <w:rsid w:val="00916157"/>
    <w:rsid w:val="0092152C"/>
    <w:rsid w:val="0092412C"/>
    <w:rsid w:val="00931F0A"/>
    <w:rsid w:val="00933900"/>
    <w:rsid w:val="0093593B"/>
    <w:rsid w:val="00937192"/>
    <w:rsid w:val="00942639"/>
    <w:rsid w:val="00951DA0"/>
    <w:rsid w:val="00952C3D"/>
    <w:rsid w:val="009539A4"/>
    <w:rsid w:val="00956010"/>
    <w:rsid w:val="009567F4"/>
    <w:rsid w:val="00964768"/>
    <w:rsid w:val="009650A9"/>
    <w:rsid w:val="00971DE2"/>
    <w:rsid w:val="009751EC"/>
    <w:rsid w:val="00975500"/>
    <w:rsid w:val="00976738"/>
    <w:rsid w:val="00981050"/>
    <w:rsid w:val="00981567"/>
    <w:rsid w:val="009843B9"/>
    <w:rsid w:val="00991B00"/>
    <w:rsid w:val="00993F65"/>
    <w:rsid w:val="00997596"/>
    <w:rsid w:val="009A7296"/>
    <w:rsid w:val="009B082A"/>
    <w:rsid w:val="009B3CA4"/>
    <w:rsid w:val="009B52F5"/>
    <w:rsid w:val="009B54F4"/>
    <w:rsid w:val="009B704C"/>
    <w:rsid w:val="009C0F46"/>
    <w:rsid w:val="009C4D8D"/>
    <w:rsid w:val="009C6079"/>
    <w:rsid w:val="009C6D05"/>
    <w:rsid w:val="009D054A"/>
    <w:rsid w:val="009D062C"/>
    <w:rsid w:val="009D6972"/>
    <w:rsid w:val="009E55A2"/>
    <w:rsid w:val="009F4E55"/>
    <w:rsid w:val="009F5B25"/>
    <w:rsid w:val="009F5B31"/>
    <w:rsid w:val="009F704A"/>
    <w:rsid w:val="00A03C17"/>
    <w:rsid w:val="00A057EE"/>
    <w:rsid w:val="00A20C17"/>
    <w:rsid w:val="00A24D47"/>
    <w:rsid w:val="00A315F3"/>
    <w:rsid w:val="00A31F1E"/>
    <w:rsid w:val="00A32F04"/>
    <w:rsid w:val="00A40696"/>
    <w:rsid w:val="00A4187E"/>
    <w:rsid w:val="00A503B4"/>
    <w:rsid w:val="00A521C5"/>
    <w:rsid w:val="00A540DF"/>
    <w:rsid w:val="00A543B1"/>
    <w:rsid w:val="00A54FC3"/>
    <w:rsid w:val="00A6098A"/>
    <w:rsid w:val="00A60C85"/>
    <w:rsid w:val="00A60E70"/>
    <w:rsid w:val="00A618CD"/>
    <w:rsid w:val="00A63702"/>
    <w:rsid w:val="00A70BDB"/>
    <w:rsid w:val="00A77A51"/>
    <w:rsid w:val="00A82A69"/>
    <w:rsid w:val="00A8573F"/>
    <w:rsid w:val="00A92018"/>
    <w:rsid w:val="00A95AEC"/>
    <w:rsid w:val="00AA3E74"/>
    <w:rsid w:val="00AA428D"/>
    <w:rsid w:val="00AB0BE8"/>
    <w:rsid w:val="00AB5021"/>
    <w:rsid w:val="00AB5CD9"/>
    <w:rsid w:val="00AC4413"/>
    <w:rsid w:val="00AC6422"/>
    <w:rsid w:val="00AC6547"/>
    <w:rsid w:val="00AD123F"/>
    <w:rsid w:val="00AD7CA8"/>
    <w:rsid w:val="00AE354D"/>
    <w:rsid w:val="00AE3F1B"/>
    <w:rsid w:val="00AE417E"/>
    <w:rsid w:val="00AE79F6"/>
    <w:rsid w:val="00AF504A"/>
    <w:rsid w:val="00AF551F"/>
    <w:rsid w:val="00B006B8"/>
    <w:rsid w:val="00B035D1"/>
    <w:rsid w:val="00B03AF1"/>
    <w:rsid w:val="00B048CA"/>
    <w:rsid w:val="00B05A9D"/>
    <w:rsid w:val="00B06B2F"/>
    <w:rsid w:val="00B078A6"/>
    <w:rsid w:val="00B1383E"/>
    <w:rsid w:val="00B16F15"/>
    <w:rsid w:val="00B223E6"/>
    <w:rsid w:val="00B24AB6"/>
    <w:rsid w:val="00B31ADC"/>
    <w:rsid w:val="00B339C3"/>
    <w:rsid w:val="00B427C8"/>
    <w:rsid w:val="00B42D42"/>
    <w:rsid w:val="00B50063"/>
    <w:rsid w:val="00B6025C"/>
    <w:rsid w:val="00B623C9"/>
    <w:rsid w:val="00B62C1A"/>
    <w:rsid w:val="00B76795"/>
    <w:rsid w:val="00B90172"/>
    <w:rsid w:val="00B92CD7"/>
    <w:rsid w:val="00B9760E"/>
    <w:rsid w:val="00B976A1"/>
    <w:rsid w:val="00BA45C8"/>
    <w:rsid w:val="00BA7869"/>
    <w:rsid w:val="00BB0575"/>
    <w:rsid w:val="00BC0925"/>
    <w:rsid w:val="00BC277B"/>
    <w:rsid w:val="00BC2A0F"/>
    <w:rsid w:val="00BC3098"/>
    <w:rsid w:val="00BC7E98"/>
    <w:rsid w:val="00BE41C5"/>
    <w:rsid w:val="00BF3A1B"/>
    <w:rsid w:val="00C0111F"/>
    <w:rsid w:val="00C0738C"/>
    <w:rsid w:val="00C10812"/>
    <w:rsid w:val="00C214D2"/>
    <w:rsid w:val="00C218E9"/>
    <w:rsid w:val="00C2303B"/>
    <w:rsid w:val="00C25E34"/>
    <w:rsid w:val="00C26771"/>
    <w:rsid w:val="00C26F05"/>
    <w:rsid w:val="00C31D57"/>
    <w:rsid w:val="00C37710"/>
    <w:rsid w:val="00C43FDC"/>
    <w:rsid w:val="00C53CED"/>
    <w:rsid w:val="00C5579B"/>
    <w:rsid w:val="00C76CF6"/>
    <w:rsid w:val="00C77422"/>
    <w:rsid w:val="00C82FCB"/>
    <w:rsid w:val="00C83DD3"/>
    <w:rsid w:val="00C846B1"/>
    <w:rsid w:val="00C856C6"/>
    <w:rsid w:val="00C90AEB"/>
    <w:rsid w:val="00C91582"/>
    <w:rsid w:val="00C91805"/>
    <w:rsid w:val="00CA4C11"/>
    <w:rsid w:val="00CA5CB8"/>
    <w:rsid w:val="00CA6495"/>
    <w:rsid w:val="00CA6D71"/>
    <w:rsid w:val="00CC0D15"/>
    <w:rsid w:val="00CC7C04"/>
    <w:rsid w:val="00CD5E0B"/>
    <w:rsid w:val="00CD659A"/>
    <w:rsid w:val="00CD7365"/>
    <w:rsid w:val="00CD759B"/>
    <w:rsid w:val="00CE29ED"/>
    <w:rsid w:val="00CE3C26"/>
    <w:rsid w:val="00CE4C09"/>
    <w:rsid w:val="00CE5C8F"/>
    <w:rsid w:val="00CF088B"/>
    <w:rsid w:val="00CF0B2E"/>
    <w:rsid w:val="00CF0C64"/>
    <w:rsid w:val="00D0592B"/>
    <w:rsid w:val="00D05BFC"/>
    <w:rsid w:val="00D067FE"/>
    <w:rsid w:val="00D10C80"/>
    <w:rsid w:val="00D114A9"/>
    <w:rsid w:val="00D12927"/>
    <w:rsid w:val="00D2247B"/>
    <w:rsid w:val="00D32A0B"/>
    <w:rsid w:val="00D409DF"/>
    <w:rsid w:val="00D51DE0"/>
    <w:rsid w:val="00D54A7E"/>
    <w:rsid w:val="00D647CB"/>
    <w:rsid w:val="00D67332"/>
    <w:rsid w:val="00D707D6"/>
    <w:rsid w:val="00D720DE"/>
    <w:rsid w:val="00D75045"/>
    <w:rsid w:val="00D77069"/>
    <w:rsid w:val="00D80FB7"/>
    <w:rsid w:val="00D81C01"/>
    <w:rsid w:val="00D82B1C"/>
    <w:rsid w:val="00D83632"/>
    <w:rsid w:val="00D83E83"/>
    <w:rsid w:val="00D84909"/>
    <w:rsid w:val="00D86786"/>
    <w:rsid w:val="00D930EE"/>
    <w:rsid w:val="00D975F9"/>
    <w:rsid w:val="00D9793A"/>
    <w:rsid w:val="00DA666B"/>
    <w:rsid w:val="00DB4C95"/>
    <w:rsid w:val="00DB5747"/>
    <w:rsid w:val="00DB5D14"/>
    <w:rsid w:val="00DD294B"/>
    <w:rsid w:val="00DD38A8"/>
    <w:rsid w:val="00DD3CBE"/>
    <w:rsid w:val="00DD4490"/>
    <w:rsid w:val="00DE2DF6"/>
    <w:rsid w:val="00DE3B68"/>
    <w:rsid w:val="00DE4097"/>
    <w:rsid w:val="00DE4C7E"/>
    <w:rsid w:val="00DF0B41"/>
    <w:rsid w:val="00DF2531"/>
    <w:rsid w:val="00DF72B6"/>
    <w:rsid w:val="00E01828"/>
    <w:rsid w:val="00E039F2"/>
    <w:rsid w:val="00E03EE4"/>
    <w:rsid w:val="00E05D7F"/>
    <w:rsid w:val="00E1004A"/>
    <w:rsid w:val="00E11FFA"/>
    <w:rsid w:val="00E13C90"/>
    <w:rsid w:val="00E17C8C"/>
    <w:rsid w:val="00E244B4"/>
    <w:rsid w:val="00E25A02"/>
    <w:rsid w:val="00E42DD2"/>
    <w:rsid w:val="00E57F5B"/>
    <w:rsid w:val="00E7226B"/>
    <w:rsid w:val="00E75F34"/>
    <w:rsid w:val="00E80CA7"/>
    <w:rsid w:val="00E868FF"/>
    <w:rsid w:val="00E9252D"/>
    <w:rsid w:val="00E92F59"/>
    <w:rsid w:val="00E93E43"/>
    <w:rsid w:val="00E96457"/>
    <w:rsid w:val="00E97B78"/>
    <w:rsid w:val="00EA6941"/>
    <w:rsid w:val="00EA701D"/>
    <w:rsid w:val="00EB1052"/>
    <w:rsid w:val="00EB5863"/>
    <w:rsid w:val="00ED79D3"/>
    <w:rsid w:val="00EE2EF5"/>
    <w:rsid w:val="00EE4691"/>
    <w:rsid w:val="00EF178B"/>
    <w:rsid w:val="00EF2FF1"/>
    <w:rsid w:val="00EF377B"/>
    <w:rsid w:val="00EF463E"/>
    <w:rsid w:val="00EF5C0B"/>
    <w:rsid w:val="00F03BBE"/>
    <w:rsid w:val="00F04C2A"/>
    <w:rsid w:val="00F0747B"/>
    <w:rsid w:val="00F124EB"/>
    <w:rsid w:val="00F252F9"/>
    <w:rsid w:val="00F32757"/>
    <w:rsid w:val="00F331CC"/>
    <w:rsid w:val="00F33C42"/>
    <w:rsid w:val="00F37458"/>
    <w:rsid w:val="00F442CD"/>
    <w:rsid w:val="00F475B8"/>
    <w:rsid w:val="00F6174E"/>
    <w:rsid w:val="00F628D2"/>
    <w:rsid w:val="00F662FE"/>
    <w:rsid w:val="00F725AC"/>
    <w:rsid w:val="00F82A55"/>
    <w:rsid w:val="00F86FE8"/>
    <w:rsid w:val="00FA6287"/>
    <w:rsid w:val="00FB27DA"/>
    <w:rsid w:val="00FB4488"/>
    <w:rsid w:val="00FB4989"/>
    <w:rsid w:val="00FC3704"/>
    <w:rsid w:val="00FC5A0A"/>
    <w:rsid w:val="00FC7519"/>
    <w:rsid w:val="00FD21A4"/>
    <w:rsid w:val="00FE282D"/>
    <w:rsid w:val="00FE62FB"/>
    <w:rsid w:val="00FF028A"/>
    <w:rsid w:val="00FF11EB"/>
    <w:rsid w:val="00FF362C"/>
    <w:rsid w:val="00FF6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B1CD9D"/>
  <w15:docId w15:val="{30751751-C7DC-464C-AAD7-558A636F4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Nando\Documents\Stikes\Transkip%20Nilai%202025\S1%20Keperawatan\RPL\RPL%202\Transkip%20Nilai%20RPL2.xlsx" TargetMode="External"/><Relationship Id="rId1" Type="http://schemas.openxmlformats.org/officeDocument/2006/relationships/mailMergeSource" Target="file:///C:\Users\Nando\Documents\Stikes\Transkip%20Nilai%202025\S1%20Keperawatan\RPL\RPL%202\Transkip%20Nilai%20RPL2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F53B51-E996-43D5-89BA-E3F2281A04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</TotalTime>
  <Pages>1</Pages>
  <Words>780</Words>
  <Characters>4452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FERNANDO NURZAMAN</cp:lastModifiedBy>
  <cp:revision>23</cp:revision>
  <cp:lastPrinted>2025-12-05T11:20:00Z</cp:lastPrinted>
  <dcterms:created xsi:type="dcterms:W3CDTF">2025-11-28T01:23:00Z</dcterms:created>
  <dcterms:modified xsi:type="dcterms:W3CDTF">2025-12-05T12:13:00Z</dcterms:modified>
</cp:coreProperties>
</file>