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center" w:tblpY="1"/>
        <w:tblOverlap w:val="never"/>
        <w:tblW w:w="11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1275"/>
        <w:gridCol w:w="678"/>
        <w:gridCol w:w="4412"/>
        <w:gridCol w:w="180"/>
        <w:gridCol w:w="992"/>
        <w:gridCol w:w="542"/>
        <w:gridCol w:w="444"/>
        <w:gridCol w:w="901"/>
        <w:gridCol w:w="1081"/>
      </w:tblGrid>
      <w:tr w:rsidR="000C554D" w14:paraId="610CD865" w14:textId="77777777" w:rsidTr="001B4F69">
        <w:trPr>
          <w:trHeight w:val="810"/>
        </w:trPr>
        <w:tc>
          <w:tcPr>
            <w:tcW w:w="1107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6E62C33" w14:textId="77777777" w:rsidR="001D090C" w:rsidRPr="003055D6" w:rsidRDefault="001D090C" w:rsidP="001D090C">
            <w:pPr>
              <w:jc w:val="center"/>
              <w:rPr>
                <w:rFonts w:cstheme="minorHAnsi"/>
                <w:b/>
                <w:u w:val="single"/>
              </w:rPr>
            </w:pPr>
            <w:r w:rsidRPr="003055D6">
              <w:rPr>
                <w:rFonts w:cstheme="minorHAnsi"/>
                <w:b/>
                <w:u w:val="single"/>
              </w:rPr>
              <w:t xml:space="preserve">TRANSKRIP </w:t>
            </w:r>
            <w:r>
              <w:rPr>
                <w:rFonts w:cstheme="minorHAnsi"/>
                <w:b/>
                <w:u w:val="single"/>
              </w:rPr>
              <w:t>AKADEMIK</w:t>
            </w:r>
          </w:p>
          <w:p w14:paraId="473A4278" w14:textId="77777777" w:rsidR="001D090C" w:rsidRDefault="001D090C" w:rsidP="001D090C">
            <w:pPr>
              <w:jc w:val="center"/>
              <w:rPr>
                <w:rFonts w:cstheme="minorHAnsi"/>
                <w:i/>
              </w:rPr>
            </w:pPr>
            <w:r w:rsidRPr="003055D6">
              <w:rPr>
                <w:rFonts w:cstheme="minorHAnsi"/>
                <w:i/>
              </w:rPr>
              <w:t>Transcripts</w:t>
            </w:r>
            <w:r>
              <w:rPr>
                <w:rFonts w:cstheme="minorHAnsi"/>
                <w:i/>
              </w:rPr>
              <w:t xml:space="preserve"> Academic</w:t>
            </w:r>
          </w:p>
          <w:p w14:paraId="067DC129" w14:textId="77777777" w:rsidR="003E3158" w:rsidRDefault="001D090C" w:rsidP="001D090C">
            <w:pPr>
              <w:jc w:val="center"/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</w:pPr>
            <w:r w:rsidRPr="00753C11"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 xml:space="preserve">PROGRAM STUDI </w:t>
            </w:r>
            <w:r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 xml:space="preserve">S1 </w:t>
            </w:r>
            <w:r w:rsidRPr="00753C11"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>KEPERAWATAN</w:t>
            </w:r>
          </w:p>
          <w:p w14:paraId="01E8F508" w14:textId="027FA3B0" w:rsidR="001B4F69" w:rsidRPr="00B76199" w:rsidRDefault="001D090C" w:rsidP="001D090C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  <w:r w:rsidRPr="001D090C">
              <w:rPr>
                <w:rFonts w:cstheme="minorHAnsi"/>
                <w:i/>
                <w:sz w:val="18"/>
                <w:szCs w:val="18"/>
              </w:rPr>
              <w:t>Bachelors of Nursing</w:t>
            </w:r>
            <w:r>
              <w:rPr>
                <w:rFonts w:cstheme="minorHAnsi"/>
                <w:i/>
                <w:sz w:val="18"/>
                <w:szCs w:val="18"/>
              </w:rPr>
              <w:t xml:space="preserve"> Study </w:t>
            </w:r>
            <w:r w:rsidRPr="001D090C">
              <w:rPr>
                <w:rFonts w:cstheme="minorHAnsi"/>
                <w:i/>
                <w:sz w:val="18"/>
                <w:szCs w:val="18"/>
              </w:rPr>
              <w:t>Progra</w:t>
            </w:r>
            <w:r>
              <w:rPr>
                <w:rFonts w:cstheme="minorHAnsi"/>
                <w:i/>
                <w:sz w:val="18"/>
                <w:szCs w:val="18"/>
              </w:rPr>
              <w:t>m</w:t>
            </w:r>
          </w:p>
        </w:tc>
      </w:tr>
      <w:tr w:rsidR="000C554D" w14:paraId="74E4EFB0" w14:textId="77777777" w:rsidTr="001B4F69">
        <w:tc>
          <w:tcPr>
            <w:tcW w:w="1107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4D68624" w14:textId="77777777" w:rsidR="000C554D" w:rsidRPr="009B386B" w:rsidRDefault="000C554D" w:rsidP="00204AA0">
            <w:pPr>
              <w:jc w:val="center"/>
              <w:rPr>
                <w:rFonts w:ascii="Times New Roman" w:hAnsi="Times New Roman" w:cs="Times New Roman"/>
                <w:sz w:val="2"/>
                <w:u w:val="single"/>
              </w:rPr>
            </w:pPr>
          </w:p>
        </w:tc>
      </w:tr>
      <w:tr w:rsidR="00B76199" w:rsidRPr="00AB5CD9" w14:paraId="599349B6" w14:textId="77777777" w:rsidTr="001B4F69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D81538" w14:textId="77777777" w:rsidR="00B76199" w:rsidRPr="00E81D64" w:rsidRDefault="00B76199" w:rsidP="00201593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1EB2B3A7" w14:textId="77777777" w:rsidR="00B76199" w:rsidRDefault="00B76199" w:rsidP="0020159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A2CAE2" w14:textId="77777777" w:rsidR="00B76199" w:rsidRPr="00852F19" w:rsidRDefault="00B76199" w:rsidP="00201593">
            <w:pPr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24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84E294D" w14:textId="77777777" w:rsidR="00B76199" w:rsidRDefault="00B76199" w:rsidP="00201593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1F42D3" w:rsidRPr="00AB5CD9" w14:paraId="102FAB7F" w14:textId="77777777" w:rsidTr="001B4F69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E7E20F" w14:textId="77777777" w:rsidR="001F42D3" w:rsidRPr="00E81D64" w:rsidRDefault="001F42D3" w:rsidP="00201593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7FD856A7" w14:textId="77777777" w:rsidR="001F42D3" w:rsidRDefault="001F42D3" w:rsidP="0020159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813284" w14:textId="77777777" w:rsidR="001F42D3" w:rsidRPr="00852F19" w:rsidRDefault="001F42D3" w:rsidP="00201593">
            <w:pPr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24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7BB084" w14:textId="77777777" w:rsidR="001F42D3" w:rsidRDefault="001F42D3" w:rsidP="00201593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201593" w:rsidRPr="00AB5CD9" w14:paraId="28F1D240" w14:textId="77777777" w:rsidTr="001B4F69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B76854" w14:textId="0BADF07F" w:rsidR="00201593" w:rsidRPr="00AB5CD9" w:rsidRDefault="00201593" w:rsidP="002015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1D64">
              <w:rPr>
                <w:rFonts w:cs="Times New Roman"/>
                <w:b/>
                <w:sz w:val="20"/>
                <w:szCs w:val="20"/>
              </w:rPr>
              <w:t>Nama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0DCC2043" w14:textId="47AD30AC" w:rsidR="00201593" w:rsidRPr="00AB5CD9" w:rsidRDefault="00F06E5E" w:rsidP="002015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NAMA_MAHASISWA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526F89" w:rsidRPr="0022425A">
              <w:rPr>
                <w:rFonts w:ascii="Times New Roman" w:hAnsi="Times New Roman" w:cs="Times New Roman"/>
                <w:noProof/>
                <w:sz w:val="20"/>
                <w:szCs w:val="20"/>
              </w:rPr>
              <w:t>R. Meeta Anggiana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FE5E6A" w14:textId="515F9582" w:rsidR="00201593" w:rsidRPr="00E81D64" w:rsidRDefault="00201593" w:rsidP="00201593">
            <w:pPr>
              <w:rPr>
                <w:rFonts w:cs="Times New Roman"/>
                <w:b/>
                <w:sz w:val="20"/>
                <w:szCs w:val="20"/>
              </w:rPr>
            </w:pPr>
            <w:r w:rsidRPr="00852F19">
              <w:rPr>
                <w:rFonts w:cstheme="minorHAnsi"/>
                <w:b/>
                <w:sz w:val="18"/>
                <w:szCs w:val="18"/>
              </w:rPr>
              <w:t xml:space="preserve">No. Seri </w:t>
            </w:r>
            <w:proofErr w:type="spellStart"/>
            <w:r w:rsidRPr="00852F19">
              <w:rPr>
                <w:rFonts w:cstheme="minorHAnsi"/>
                <w:b/>
                <w:sz w:val="18"/>
                <w:szCs w:val="18"/>
              </w:rPr>
              <w:t>Transkrip</w:t>
            </w:r>
            <w:proofErr w:type="spellEnd"/>
          </w:p>
        </w:tc>
        <w:tc>
          <w:tcPr>
            <w:tcW w:w="24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78EB90" w14:textId="40C8FBF8" w:rsidR="00201593" w:rsidRPr="00C2303B" w:rsidRDefault="00F06E5E" w:rsidP="00201593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: </w:t>
            </w:r>
            <w:r>
              <w:rPr>
                <w:rFonts w:cs="Times New Roman"/>
                <w:sz w:val="20"/>
                <w:szCs w:val="20"/>
              </w:rPr>
              <w:fldChar w:fldCharType="begin"/>
            </w:r>
            <w:r>
              <w:rPr>
                <w:rFonts w:cs="Times New Roman"/>
                <w:sz w:val="20"/>
                <w:szCs w:val="20"/>
              </w:rPr>
              <w:instrText xml:space="preserve"> MERGEFIELD No_Transkip_Nilai </w:instrText>
            </w:r>
            <w:r>
              <w:rPr>
                <w:rFonts w:cs="Times New Roman"/>
                <w:sz w:val="20"/>
                <w:szCs w:val="20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20"/>
                <w:szCs w:val="20"/>
              </w:rPr>
              <w:t>910/ 11 / V / 2025</w: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</w:p>
        </w:tc>
      </w:tr>
      <w:tr w:rsidR="00201593" w:rsidRPr="00AB5CD9" w14:paraId="6A8B4BBF" w14:textId="77777777" w:rsidTr="001B4F69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1B9A0B" w14:textId="6367D11D" w:rsidR="00201593" w:rsidRPr="00E81D64" w:rsidRDefault="00201593" w:rsidP="00201593">
            <w:pPr>
              <w:rPr>
                <w:rFonts w:cs="Times New Roman"/>
                <w:b/>
                <w:sz w:val="20"/>
                <w:szCs w:val="20"/>
              </w:rPr>
            </w:pPr>
            <w:r w:rsidRPr="00260097">
              <w:rPr>
                <w:rFonts w:cs="Times New Roman"/>
                <w:i/>
                <w:sz w:val="20"/>
                <w:szCs w:val="20"/>
              </w:rPr>
              <w:t>Student Name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1DF18C10" w14:textId="77777777" w:rsidR="00201593" w:rsidRPr="00260097" w:rsidRDefault="00201593" w:rsidP="00201593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970326" w14:textId="20CE2226" w:rsidR="00201593" w:rsidRPr="00260097" w:rsidRDefault="00201593" w:rsidP="00201593">
            <w:pPr>
              <w:rPr>
                <w:rFonts w:cs="Times New Roman"/>
                <w:sz w:val="20"/>
                <w:szCs w:val="20"/>
              </w:rPr>
            </w:pPr>
            <w:r w:rsidRPr="00852F19">
              <w:rPr>
                <w:rFonts w:cstheme="minorHAnsi"/>
                <w:i/>
                <w:sz w:val="18"/>
                <w:szCs w:val="18"/>
              </w:rPr>
              <w:t>Transcripts Serial Number</w:t>
            </w:r>
          </w:p>
        </w:tc>
        <w:tc>
          <w:tcPr>
            <w:tcW w:w="24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0B1A0" w14:textId="77777777" w:rsidR="00201593" w:rsidRPr="00260097" w:rsidRDefault="00201593" w:rsidP="00201593">
            <w:pPr>
              <w:ind w:left="162" w:hanging="162"/>
              <w:rPr>
                <w:rFonts w:cs="Times New Roman"/>
                <w:sz w:val="20"/>
                <w:szCs w:val="20"/>
              </w:rPr>
            </w:pPr>
          </w:p>
        </w:tc>
      </w:tr>
      <w:tr w:rsidR="00201593" w:rsidRPr="00AB5CD9" w14:paraId="31269BC5" w14:textId="77777777" w:rsidTr="001B4F69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E5CBB4" w14:textId="1F00D2C4" w:rsidR="00201593" w:rsidRPr="00E81D64" w:rsidRDefault="00201593" w:rsidP="00201593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Tempat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&amp;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Tanggal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Lahir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16C4B91F" w14:textId="26B5230A" w:rsidR="00201593" w:rsidRPr="00260097" w:rsidRDefault="00F06E5E" w:rsidP="00201593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: </w:t>
            </w:r>
            <w:r>
              <w:rPr>
                <w:rFonts w:cs="Times New Roman"/>
                <w:sz w:val="20"/>
                <w:szCs w:val="20"/>
              </w:rPr>
              <w:fldChar w:fldCharType="begin"/>
            </w:r>
            <w:r>
              <w:rPr>
                <w:rFonts w:cs="Times New Roman"/>
                <w:sz w:val="20"/>
                <w:szCs w:val="20"/>
              </w:rPr>
              <w:instrText xml:space="preserve"> MERGEFIELD Tempat_Lahir </w:instrText>
            </w:r>
            <w:r>
              <w:rPr>
                <w:rFonts w:cs="Times New Roman"/>
                <w:sz w:val="20"/>
                <w:szCs w:val="20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20"/>
                <w:szCs w:val="20"/>
              </w:rPr>
              <w:t>Tanjung Batu Kundur</w: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>
              <w:rPr>
                <w:rFonts w:cs="Times New Roman"/>
                <w:sz w:val="20"/>
                <w:szCs w:val="20"/>
              </w:rPr>
              <w:t>,</w:t>
            </w:r>
            <w:r>
              <w:rPr>
                <w:rFonts w:cs="Times New Roman"/>
                <w:sz w:val="20"/>
                <w:szCs w:val="20"/>
              </w:rPr>
              <w:fldChar w:fldCharType="begin"/>
            </w:r>
            <w:r>
              <w:rPr>
                <w:rFonts w:cs="Times New Roman"/>
                <w:sz w:val="20"/>
                <w:szCs w:val="20"/>
              </w:rPr>
              <w:instrText xml:space="preserve"> MERGEFIELD Tanggal_Lahir </w:instrText>
            </w:r>
            <w:r>
              <w:rPr>
                <w:rFonts w:cs="Times New Roman"/>
                <w:sz w:val="20"/>
                <w:szCs w:val="20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20"/>
                <w:szCs w:val="20"/>
              </w:rPr>
              <w:t>28 Januari 2002</w: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FE9023" w14:textId="58DE6FFA" w:rsidR="00201593" w:rsidRPr="00E81D64" w:rsidRDefault="00201593" w:rsidP="00201593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Tahun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Terdaftar</w:t>
            </w:r>
            <w:proofErr w:type="spellEnd"/>
          </w:p>
        </w:tc>
        <w:tc>
          <w:tcPr>
            <w:tcW w:w="24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EC5932" w14:textId="0644C4B2" w:rsidR="00201593" w:rsidRPr="003305C1" w:rsidRDefault="00F06E5E" w:rsidP="00201593">
            <w:pPr>
              <w:rPr>
                <w:rFonts w:cs="Times New Roman"/>
                <w:sz w:val="20"/>
                <w:szCs w:val="20"/>
                <w:lang w:val="id-ID"/>
              </w:rPr>
            </w:pPr>
            <w:r>
              <w:rPr>
                <w:rFonts w:cs="Times New Roman"/>
                <w:sz w:val="20"/>
                <w:szCs w:val="20"/>
                <w:lang w:val="id-ID"/>
              </w:rPr>
              <w:t>: 20</w:t>
            </w:r>
            <w:r w:rsidR="00350CD9">
              <w:rPr>
                <w:rFonts w:cs="Times New Roman"/>
                <w:sz w:val="20"/>
                <w:szCs w:val="20"/>
                <w:lang w:val="id-ID"/>
              </w:rPr>
              <w:t>19</w:t>
            </w:r>
          </w:p>
        </w:tc>
      </w:tr>
      <w:tr w:rsidR="00201593" w:rsidRPr="00AB5CD9" w14:paraId="1104CCD7" w14:textId="77777777" w:rsidTr="001B4F69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32AEC8" w14:textId="45440C4A" w:rsidR="00201593" w:rsidRPr="00260097" w:rsidRDefault="00201593" w:rsidP="00201593">
            <w:pPr>
              <w:rPr>
                <w:rFonts w:cs="Times New Roman"/>
                <w:i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Place &amp; Date of Birth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0067FCD0" w14:textId="77777777" w:rsidR="00201593" w:rsidRPr="00260097" w:rsidRDefault="00201593" w:rsidP="00201593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5A55FC" w14:textId="5E984839" w:rsidR="00201593" w:rsidRPr="00260097" w:rsidRDefault="00201593" w:rsidP="00201593">
            <w:pPr>
              <w:rPr>
                <w:rFonts w:cs="Times New Roman"/>
                <w:i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Years of Enrollment</w:t>
            </w:r>
          </w:p>
        </w:tc>
        <w:tc>
          <w:tcPr>
            <w:tcW w:w="24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A174A6" w14:textId="77777777" w:rsidR="00201593" w:rsidRPr="00260097" w:rsidRDefault="00201593" w:rsidP="00201593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201593" w:rsidRPr="00AB5CD9" w14:paraId="4208510A" w14:textId="77777777" w:rsidTr="001B4F69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3300FE" w14:textId="1317AEA4" w:rsidR="00201593" w:rsidRPr="00E81D64" w:rsidRDefault="00201593" w:rsidP="00201593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Nomor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Induk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3FB9BC2F" w14:textId="65C95787" w:rsidR="00201593" w:rsidRPr="00DE3988" w:rsidRDefault="00F06E5E" w:rsidP="00201593">
            <w:pPr>
              <w:rPr>
                <w:rFonts w:cs="Times New Roman"/>
                <w:sz w:val="20"/>
                <w:szCs w:val="20"/>
                <w:lang w:val="id-ID"/>
              </w:rPr>
            </w:pPr>
            <w:r>
              <w:rPr>
                <w:rFonts w:cs="Times New Roman"/>
                <w:sz w:val="20"/>
                <w:szCs w:val="20"/>
                <w:lang w:val="id-ID"/>
              </w:rPr>
              <w:t>:</w:t>
            </w:r>
            <w:r w:rsidR="00FC35D0">
              <w:rPr>
                <w:rFonts w:cs="Times New Roman"/>
                <w:sz w:val="20"/>
                <w:szCs w:val="20"/>
                <w:lang w:val="id-ID"/>
              </w:rPr>
              <w:t xml:space="preserve"> </w:t>
            </w:r>
            <w:r>
              <w:rPr>
                <w:rFonts w:cs="Times New Roman"/>
                <w:sz w:val="20"/>
                <w:szCs w:val="20"/>
                <w:lang w:val="id-ID"/>
              </w:rPr>
              <w:fldChar w:fldCharType="begin"/>
            </w:r>
            <w:r>
              <w:rPr>
                <w:rFonts w:cs="Times New Roman"/>
                <w:sz w:val="20"/>
                <w:szCs w:val="20"/>
                <w:lang w:val="id-ID"/>
              </w:rPr>
              <w:instrText xml:space="preserve"> MERGEFIELD NIM </w:instrText>
            </w:r>
            <w:r>
              <w:rPr>
                <w:rFonts w:cs="Times New Roman"/>
                <w:sz w:val="20"/>
                <w:szCs w:val="20"/>
                <w:lang w:val="id-ID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20"/>
                <w:szCs w:val="20"/>
                <w:lang w:val="id-ID"/>
              </w:rPr>
              <w:t>131911017</w:t>
            </w:r>
            <w:r>
              <w:rPr>
                <w:rFonts w:cs="Times New Roman"/>
                <w:sz w:val="20"/>
                <w:szCs w:val="20"/>
                <w:lang w:val="id-ID"/>
              </w:rPr>
              <w:fldChar w:fldCharType="end"/>
            </w:r>
          </w:p>
        </w:tc>
        <w:tc>
          <w:tcPr>
            <w:tcW w:w="1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751B7C" w14:textId="4DAF770C" w:rsidR="00201593" w:rsidRPr="00E81D64" w:rsidRDefault="00201593" w:rsidP="00201593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Tanggal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Kelulusan</w:t>
            </w:r>
            <w:proofErr w:type="spellEnd"/>
          </w:p>
        </w:tc>
        <w:tc>
          <w:tcPr>
            <w:tcW w:w="24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AC460D" w14:textId="50AA0ED0" w:rsidR="00201593" w:rsidRPr="00C2303B" w:rsidRDefault="00F06E5E" w:rsidP="00201593">
            <w:pPr>
              <w:tabs>
                <w:tab w:val="center" w:pos="881"/>
              </w:tabs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: </w:t>
            </w:r>
            <w:r w:rsidR="005354C9">
              <w:rPr>
                <w:rFonts w:cs="Times New Roman"/>
                <w:sz w:val="20"/>
                <w:szCs w:val="20"/>
              </w:rPr>
              <w:fldChar w:fldCharType="begin"/>
            </w:r>
            <w:r w:rsidR="005354C9">
              <w:rPr>
                <w:rFonts w:cs="Times New Roman"/>
                <w:sz w:val="20"/>
                <w:szCs w:val="20"/>
              </w:rPr>
              <w:instrText xml:space="preserve"> MERGEFIELD Tanggal_Lulus </w:instrText>
            </w:r>
            <w:r w:rsidR="005354C9">
              <w:rPr>
                <w:rFonts w:cs="Times New Roman"/>
                <w:sz w:val="20"/>
                <w:szCs w:val="20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20"/>
                <w:szCs w:val="20"/>
              </w:rPr>
              <w:t>23 Mei 2025</w:t>
            </w:r>
            <w:r w:rsidR="005354C9">
              <w:rPr>
                <w:rFonts w:cs="Times New Roman"/>
                <w:sz w:val="20"/>
                <w:szCs w:val="20"/>
              </w:rPr>
              <w:fldChar w:fldCharType="end"/>
            </w:r>
          </w:p>
        </w:tc>
      </w:tr>
      <w:tr w:rsidR="00201593" w:rsidRPr="00AB5CD9" w14:paraId="3FB25453" w14:textId="77777777" w:rsidTr="001B4F69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19D130" w14:textId="6F7929E3" w:rsidR="00201593" w:rsidRPr="00C2303B" w:rsidRDefault="00201593" w:rsidP="00201593">
            <w:pPr>
              <w:rPr>
                <w:rFonts w:cs="Times New Roman"/>
                <w:i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Student Registered Number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7D7AEF22" w14:textId="77777777" w:rsidR="00201593" w:rsidRPr="00C2303B" w:rsidRDefault="00201593" w:rsidP="00201593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34DD3D" w14:textId="1648CD0C" w:rsidR="00201593" w:rsidRPr="00C2303B" w:rsidRDefault="00201593" w:rsidP="00201593">
            <w:pPr>
              <w:rPr>
                <w:rFonts w:cs="Times New Roman"/>
                <w:i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Graduation Date</w:t>
            </w:r>
          </w:p>
        </w:tc>
        <w:tc>
          <w:tcPr>
            <w:tcW w:w="24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1870F6" w14:textId="77777777" w:rsidR="00201593" w:rsidRPr="00C2303B" w:rsidRDefault="00201593" w:rsidP="00201593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201593" w:rsidRPr="001D7A44" w14:paraId="4E7DBF9D" w14:textId="77777777" w:rsidTr="001B4F69">
        <w:trPr>
          <w:trHeight w:val="470"/>
        </w:trPr>
        <w:tc>
          <w:tcPr>
            <w:tcW w:w="565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8A8C49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No</w:t>
            </w:r>
            <w:r>
              <w:rPr>
                <w:rFonts w:cs="Times New Roman"/>
                <w:b/>
                <w:noProof/>
                <w:sz w:val="20"/>
                <w:szCs w:val="20"/>
              </w:rPr>
              <w:t>.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348C36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KODE</w:t>
            </w:r>
          </w:p>
          <w:p w14:paraId="0DF3B63B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Code</w:t>
            </w:r>
          </w:p>
        </w:tc>
        <w:tc>
          <w:tcPr>
            <w:tcW w:w="5270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A2BB44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MATA KULIAH</w:t>
            </w:r>
          </w:p>
          <w:p w14:paraId="52F704A1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Subject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798807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KREDIT</w:t>
            </w:r>
          </w:p>
          <w:p w14:paraId="766451D3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Credit</w:t>
            </w:r>
            <w:r>
              <w:rPr>
                <w:rFonts w:cs="Times New Roman"/>
                <w:b/>
                <w:i/>
                <w:noProof/>
                <w:sz w:val="20"/>
                <w:szCs w:val="20"/>
              </w:rPr>
              <w:t>s</w:t>
            </w:r>
          </w:p>
        </w:tc>
        <w:tc>
          <w:tcPr>
            <w:tcW w:w="1887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A41154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NILAI</w:t>
            </w:r>
          </w:p>
          <w:p w14:paraId="0E3978CB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Mark</w:t>
            </w:r>
          </w:p>
        </w:tc>
        <w:tc>
          <w:tcPr>
            <w:tcW w:w="1081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DDBBCD8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JUMLAH</w:t>
            </w:r>
          </w:p>
          <w:p w14:paraId="01E8792F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Total</w:t>
            </w:r>
          </w:p>
        </w:tc>
      </w:tr>
      <w:tr w:rsidR="00201593" w:rsidRPr="001D7A44" w14:paraId="55914EFB" w14:textId="77777777" w:rsidTr="001B4F69">
        <w:trPr>
          <w:trHeight w:val="163"/>
        </w:trPr>
        <w:tc>
          <w:tcPr>
            <w:tcW w:w="11070" w:type="dxa"/>
            <w:gridSpan w:val="10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92CC513" w14:textId="77777777" w:rsidR="00201593" w:rsidRPr="004175DD" w:rsidRDefault="00201593" w:rsidP="00201593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</w:pPr>
            <w:r w:rsidRPr="004175DD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I</w:t>
            </w:r>
          </w:p>
        </w:tc>
      </w:tr>
      <w:tr w:rsidR="00201593" w:rsidRPr="001D7A44" w14:paraId="250E3477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428FCE4C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</w:t>
            </w:r>
          </w:p>
        </w:tc>
        <w:tc>
          <w:tcPr>
            <w:tcW w:w="1275" w:type="dxa"/>
            <w:vAlign w:val="center"/>
          </w:tcPr>
          <w:p w14:paraId="21EA0EA8" w14:textId="7B885BBA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101</w:t>
            </w:r>
          </w:p>
        </w:tc>
        <w:tc>
          <w:tcPr>
            <w:tcW w:w="5270" w:type="dxa"/>
            <w:gridSpan w:val="3"/>
            <w:vAlign w:val="center"/>
          </w:tcPr>
          <w:p w14:paraId="64C40D3D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Bahasa Indonesia </w:t>
            </w:r>
          </w:p>
          <w:p w14:paraId="2B40FCBA" w14:textId="487E1C0C" w:rsidR="00201593" w:rsidRPr="004175DD" w:rsidRDefault="00201593" w:rsidP="00201593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  <w:t>Indonesia Language</w:t>
            </w:r>
          </w:p>
        </w:tc>
        <w:tc>
          <w:tcPr>
            <w:tcW w:w="992" w:type="dxa"/>
            <w:vAlign w:val="center"/>
          </w:tcPr>
          <w:p w14:paraId="772C4029" w14:textId="1209E518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77A667DE" w14:textId="6E5FDAC6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45EB9CF8" w14:textId="2A556F32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7AF1B087" w14:textId="23E34254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2519E207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2CFF71CE" w14:textId="0C4DF1E0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2</w:t>
            </w:r>
          </w:p>
        </w:tc>
        <w:tc>
          <w:tcPr>
            <w:tcW w:w="1275" w:type="dxa"/>
            <w:vAlign w:val="center"/>
          </w:tcPr>
          <w:p w14:paraId="5EBDA4A1" w14:textId="54363032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102</w:t>
            </w:r>
          </w:p>
        </w:tc>
        <w:tc>
          <w:tcPr>
            <w:tcW w:w="5270" w:type="dxa"/>
            <w:gridSpan w:val="3"/>
            <w:vAlign w:val="center"/>
          </w:tcPr>
          <w:p w14:paraId="036A9AD8" w14:textId="77777777" w:rsidR="00201593" w:rsidRPr="004175DD" w:rsidRDefault="00201593" w:rsidP="00201593">
            <w:pPr>
              <w:jc w:val="both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Keperawatan Dasar I </w:t>
            </w:r>
          </w:p>
          <w:p w14:paraId="2C61A88E" w14:textId="7427A4D3" w:rsidR="00201593" w:rsidRPr="004175DD" w:rsidRDefault="00201593" w:rsidP="00201593">
            <w:pPr>
              <w:jc w:val="both"/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  <w:t>Basic Of Nursing I</w:t>
            </w:r>
          </w:p>
        </w:tc>
        <w:tc>
          <w:tcPr>
            <w:tcW w:w="992" w:type="dxa"/>
            <w:vAlign w:val="center"/>
          </w:tcPr>
          <w:p w14:paraId="398C10ED" w14:textId="73FA2E90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4D72168F" w14:textId="78DC29D8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C+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2CD84A36" w14:textId="30F0BC8B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2.5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00A3C06E" w14:textId="6F80140D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7.5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49C6EF1A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6D00E482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3</w:t>
            </w:r>
          </w:p>
        </w:tc>
        <w:tc>
          <w:tcPr>
            <w:tcW w:w="1275" w:type="dxa"/>
            <w:vAlign w:val="center"/>
          </w:tcPr>
          <w:p w14:paraId="564B3CE2" w14:textId="26BB59A2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103</w:t>
            </w:r>
          </w:p>
        </w:tc>
        <w:tc>
          <w:tcPr>
            <w:tcW w:w="5270" w:type="dxa"/>
            <w:gridSpan w:val="3"/>
            <w:vAlign w:val="center"/>
          </w:tcPr>
          <w:p w14:paraId="6A6A2B91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Konsep Dasar Keperawatan I </w:t>
            </w:r>
          </w:p>
          <w:p w14:paraId="1F6B90AE" w14:textId="78748D02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cstheme="minorHAnsi"/>
                <w:i/>
                <w:iCs/>
                <w:sz w:val="12"/>
                <w:szCs w:val="12"/>
              </w:rPr>
              <w:t>Nursing Basic Concepts</w:t>
            </w: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992" w:type="dxa"/>
            <w:vAlign w:val="center"/>
          </w:tcPr>
          <w:p w14:paraId="7C9A303C" w14:textId="55616015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42396382" w14:textId="6675D826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2EAB59DB" w14:textId="2EEB337C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7EA2E20C" w14:textId="4DDE1A7D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516FB0C1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6FCFA550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4</w:t>
            </w:r>
          </w:p>
        </w:tc>
        <w:tc>
          <w:tcPr>
            <w:tcW w:w="1275" w:type="dxa"/>
            <w:vAlign w:val="center"/>
          </w:tcPr>
          <w:p w14:paraId="0C05EB59" w14:textId="242ADFB4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104</w:t>
            </w:r>
          </w:p>
        </w:tc>
        <w:tc>
          <w:tcPr>
            <w:tcW w:w="5270" w:type="dxa"/>
            <w:gridSpan w:val="3"/>
            <w:vAlign w:val="center"/>
          </w:tcPr>
          <w:p w14:paraId="3C2D9E85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Agama </w:t>
            </w:r>
          </w:p>
          <w:p w14:paraId="5A225D6B" w14:textId="2245302A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</w:rPr>
              <w:t>Religion</w:t>
            </w:r>
          </w:p>
        </w:tc>
        <w:tc>
          <w:tcPr>
            <w:tcW w:w="992" w:type="dxa"/>
            <w:vAlign w:val="center"/>
          </w:tcPr>
          <w:p w14:paraId="7366B287" w14:textId="63B6B1B6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45DBCB05" w14:textId="15C063C3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1C0860E6" w14:textId="602E9E52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087A287B" w14:textId="3B639848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62C626EB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44DCAD30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5</w:t>
            </w:r>
          </w:p>
        </w:tc>
        <w:tc>
          <w:tcPr>
            <w:tcW w:w="1275" w:type="dxa"/>
            <w:vAlign w:val="center"/>
          </w:tcPr>
          <w:p w14:paraId="60ECD271" w14:textId="1662FFF5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105</w:t>
            </w:r>
          </w:p>
        </w:tc>
        <w:tc>
          <w:tcPr>
            <w:tcW w:w="5270" w:type="dxa"/>
            <w:gridSpan w:val="3"/>
            <w:vAlign w:val="center"/>
          </w:tcPr>
          <w:p w14:paraId="110442C6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proofErr w:type="spellStart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Ilmu</w:t>
            </w:r>
            <w:proofErr w:type="spellEnd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Dasar </w:t>
            </w:r>
            <w:proofErr w:type="spellStart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Keperawatan</w:t>
            </w:r>
            <w:proofErr w:type="spellEnd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I </w:t>
            </w:r>
          </w:p>
          <w:p w14:paraId="7852283E" w14:textId="00F4F03E" w:rsidR="00201593" w:rsidRPr="004175DD" w:rsidRDefault="00201593" w:rsidP="00201593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</w:rPr>
              <w:t>Basic Science of Nursing I</w:t>
            </w:r>
          </w:p>
        </w:tc>
        <w:tc>
          <w:tcPr>
            <w:tcW w:w="992" w:type="dxa"/>
            <w:vAlign w:val="center"/>
          </w:tcPr>
          <w:p w14:paraId="02DEC1A5" w14:textId="291CBA2A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36B798CE" w14:textId="6DD7404D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C6DE3B7" w14:textId="3A8A1835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5EC5BBE5" w14:textId="731F7B9A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72571C76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66CFE055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6</w:t>
            </w:r>
          </w:p>
        </w:tc>
        <w:tc>
          <w:tcPr>
            <w:tcW w:w="1275" w:type="dxa"/>
            <w:vAlign w:val="center"/>
          </w:tcPr>
          <w:p w14:paraId="4FDE0A59" w14:textId="3E559B3F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106</w:t>
            </w:r>
          </w:p>
        </w:tc>
        <w:tc>
          <w:tcPr>
            <w:tcW w:w="5270" w:type="dxa"/>
            <w:gridSpan w:val="3"/>
            <w:vAlign w:val="center"/>
          </w:tcPr>
          <w:p w14:paraId="5DB12B7A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proofErr w:type="spellStart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Ilmu</w:t>
            </w:r>
            <w:proofErr w:type="spellEnd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Dasar </w:t>
            </w:r>
            <w:proofErr w:type="spellStart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Keperawatan</w:t>
            </w:r>
            <w:proofErr w:type="spellEnd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II </w:t>
            </w:r>
          </w:p>
          <w:p w14:paraId="143FE0A3" w14:textId="0B473A05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</w:rPr>
              <w:t>Basic Science of Nursing II</w:t>
            </w:r>
          </w:p>
        </w:tc>
        <w:tc>
          <w:tcPr>
            <w:tcW w:w="992" w:type="dxa"/>
            <w:vAlign w:val="center"/>
          </w:tcPr>
          <w:p w14:paraId="71997AB2" w14:textId="39D2A38A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804E252" w14:textId="13EFCEBF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5E6B2DBE" w14:textId="3D2176BD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50C6B694" w14:textId="4698BF79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27735E4F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12EBCCC3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7</w:t>
            </w:r>
          </w:p>
        </w:tc>
        <w:tc>
          <w:tcPr>
            <w:tcW w:w="1275" w:type="dxa"/>
            <w:vAlign w:val="center"/>
          </w:tcPr>
          <w:p w14:paraId="7B1B0BE9" w14:textId="32F3A5D7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107</w:t>
            </w:r>
          </w:p>
        </w:tc>
        <w:tc>
          <w:tcPr>
            <w:tcW w:w="5270" w:type="dxa"/>
            <w:gridSpan w:val="3"/>
            <w:vAlign w:val="center"/>
          </w:tcPr>
          <w:p w14:paraId="72E28674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Falsafah &amp; Teori Keperawatan </w:t>
            </w:r>
          </w:p>
          <w:p w14:paraId="57A4D6E4" w14:textId="774D0B65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cstheme="minorHAnsi"/>
                <w:i/>
                <w:iCs/>
                <w:sz w:val="12"/>
                <w:szCs w:val="12"/>
              </w:rPr>
              <w:t>Philosophy and Nursing Theory</w:t>
            </w:r>
          </w:p>
        </w:tc>
        <w:tc>
          <w:tcPr>
            <w:tcW w:w="992" w:type="dxa"/>
            <w:vAlign w:val="center"/>
          </w:tcPr>
          <w:p w14:paraId="69D4BC5F" w14:textId="31A22636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14B76A9" w14:textId="6E6C4BD5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6713E551" w14:textId="0149E0BF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01514FE9" w14:textId="4DD981A9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0848B971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0FF5CD2D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8</w:t>
            </w:r>
          </w:p>
        </w:tc>
        <w:tc>
          <w:tcPr>
            <w:tcW w:w="1275" w:type="dxa"/>
            <w:vAlign w:val="center"/>
          </w:tcPr>
          <w:p w14:paraId="63CCF978" w14:textId="1E45B96D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109</w:t>
            </w:r>
          </w:p>
        </w:tc>
        <w:tc>
          <w:tcPr>
            <w:tcW w:w="5270" w:type="dxa"/>
            <w:gridSpan w:val="3"/>
            <w:vAlign w:val="center"/>
          </w:tcPr>
          <w:p w14:paraId="498B690A" w14:textId="016E76E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Basic English </w:t>
            </w:r>
            <w:proofErr w:type="gramStart"/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For</w:t>
            </w:r>
            <w:proofErr w:type="gramEnd"/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Nursing</w:t>
            </w:r>
          </w:p>
        </w:tc>
        <w:tc>
          <w:tcPr>
            <w:tcW w:w="992" w:type="dxa"/>
            <w:vAlign w:val="center"/>
          </w:tcPr>
          <w:p w14:paraId="04499122" w14:textId="30208AAE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1551796E" w14:textId="38C34C04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71AC2DA6" w14:textId="4AD3F78C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75603E73" w14:textId="777F34C9" w:rsidR="00201593" w:rsidRPr="004175DD" w:rsidRDefault="005354C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1417E249" w14:textId="77777777" w:rsidTr="001B4F69">
        <w:trPr>
          <w:trHeight w:val="175"/>
        </w:trPr>
        <w:tc>
          <w:tcPr>
            <w:tcW w:w="11070" w:type="dxa"/>
            <w:gridSpan w:val="10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8FEDAAC" w14:textId="77777777" w:rsidR="00201593" w:rsidRPr="004175DD" w:rsidRDefault="00201593" w:rsidP="00201593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</w:pPr>
            <w:r w:rsidRPr="004175DD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II</w:t>
            </w:r>
          </w:p>
        </w:tc>
      </w:tr>
      <w:tr w:rsidR="00201593" w:rsidRPr="001D7A44" w14:paraId="330FA2BE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7350D046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9</w:t>
            </w:r>
          </w:p>
        </w:tc>
        <w:tc>
          <w:tcPr>
            <w:tcW w:w="1275" w:type="dxa"/>
            <w:vAlign w:val="center"/>
          </w:tcPr>
          <w:p w14:paraId="7E5311C0" w14:textId="739F13BF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201</w:t>
            </w:r>
          </w:p>
        </w:tc>
        <w:tc>
          <w:tcPr>
            <w:tcW w:w="5270" w:type="dxa"/>
            <w:gridSpan w:val="3"/>
            <w:vAlign w:val="center"/>
          </w:tcPr>
          <w:p w14:paraId="5F8379C5" w14:textId="77777777" w:rsidR="00201593" w:rsidRPr="004175DD" w:rsidRDefault="00201593" w:rsidP="00201593">
            <w:pPr>
              <w:pStyle w:val="HTMLPreformatted"/>
              <w:shd w:val="clear" w:color="auto" w:fill="F8F9FA"/>
              <w:rPr>
                <w:rFonts w:ascii="Calibri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 w:cs="Times New Roman"/>
                <w:color w:val="000000"/>
                <w:sz w:val="16"/>
                <w:szCs w:val="16"/>
              </w:rPr>
              <w:t xml:space="preserve">Komunikasi dalam Keperawatan I </w:t>
            </w:r>
          </w:p>
          <w:p w14:paraId="53DCEA8F" w14:textId="18A2D189" w:rsidR="00201593" w:rsidRPr="004175DD" w:rsidRDefault="00201593" w:rsidP="00201593">
            <w:pPr>
              <w:pStyle w:val="HTMLPreformatted"/>
              <w:shd w:val="clear" w:color="auto" w:fill="F8F9FA"/>
              <w:rPr>
                <w:rFonts w:ascii="inherit" w:hAnsi="inherit"/>
                <w:color w:val="202124"/>
                <w:sz w:val="12"/>
                <w:szCs w:val="12"/>
              </w:rPr>
            </w:pPr>
            <w:r w:rsidRPr="004175DD">
              <w:rPr>
                <w:rFonts w:asciiTheme="minorHAnsi" w:hAnsiTheme="minorHAnsi"/>
                <w:i/>
                <w:iCs/>
                <w:color w:val="202124"/>
                <w:sz w:val="12"/>
                <w:szCs w:val="12"/>
                <w:lang w:val="en"/>
              </w:rPr>
              <w:t>Communication In Nursing</w:t>
            </w:r>
            <w:r w:rsidRPr="004175DD">
              <w:rPr>
                <w:rFonts w:asciiTheme="minorHAnsi" w:hAnsiTheme="minorHAnsi"/>
                <w:i/>
                <w:iCs/>
                <w:color w:val="202124"/>
                <w:sz w:val="12"/>
                <w:szCs w:val="12"/>
              </w:rPr>
              <w:t xml:space="preserve"> I</w:t>
            </w:r>
          </w:p>
        </w:tc>
        <w:tc>
          <w:tcPr>
            <w:tcW w:w="992" w:type="dxa"/>
            <w:vAlign w:val="center"/>
          </w:tcPr>
          <w:p w14:paraId="5D1F5ADF" w14:textId="0B257CC2" w:rsidR="00201593" w:rsidRPr="004175DD" w:rsidRDefault="00C238F9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id-ID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val="id-ID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id-ID"/>
              </w:rPr>
              <w:instrText xml:space="preserve"> MERGEFIELD F51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id-ID"/>
              </w:rPr>
              <w:fldChar w:fldCharType="separate"/>
            </w:r>
            <w:r w:rsidR="00526F89" w:rsidRPr="0022425A">
              <w:rPr>
                <w:rFonts w:eastAsia="Times New Roman" w:cs="Times New Roman"/>
                <w:noProof/>
                <w:color w:val="000000"/>
                <w:sz w:val="16"/>
                <w:szCs w:val="16"/>
                <w:lang w:val="id-ID"/>
              </w:rPr>
              <w:t>2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16EDFE92" w14:textId="2AA55AB2" w:rsidR="00201593" w:rsidRPr="004175DD" w:rsidRDefault="00C238F9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instrText xml:space="preserve"> MERGEFIELD F49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separate"/>
            </w:r>
            <w:r w:rsidR="00526F89" w:rsidRPr="0022425A"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w:t>A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434BED8C" w14:textId="660DA966" w:rsidR="00201593" w:rsidRPr="004175DD" w:rsidRDefault="00C238F9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instrText xml:space="preserve"> MERGEFIELD F50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separate"/>
            </w:r>
            <w:r w:rsidR="00526F89" w:rsidRPr="0022425A"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w:t>4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52E4EAC6" w14:textId="1431FF0F" w:rsidR="00201593" w:rsidRPr="004175DD" w:rsidRDefault="00C238F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8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3EE3C972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79E333AD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10</w:t>
            </w:r>
          </w:p>
        </w:tc>
        <w:tc>
          <w:tcPr>
            <w:tcW w:w="1275" w:type="dxa"/>
            <w:vAlign w:val="center"/>
          </w:tcPr>
          <w:p w14:paraId="1C428031" w14:textId="1F60CDD7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202</w:t>
            </w:r>
          </w:p>
        </w:tc>
        <w:tc>
          <w:tcPr>
            <w:tcW w:w="5270" w:type="dxa"/>
            <w:gridSpan w:val="3"/>
            <w:vAlign w:val="center"/>
          </w:tcPr>
          <w:p w14:paraId="1AB730B0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Pancasila </w:t>
            </w:r>
          </w:p>
          <w:p w14:paraId="3E3C9385" w14:textId="3B5A8543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  <w:t>Pancasila</w:t>
            </w:r>
          </w:p>
        </w:tc>
        <w:tc>
          <w:tcPr>
            <w:tcW w:w="992" w:type="dxa"/>
            <w:vAlign w:val="center"/>
          </w:tcPr>
          <w:p w14:paraId="34F4263D" w14:textId="6E00C1DF" w:rsidR="00201593" w:rsidRPr="004175DD" w:rsidRDefault="00C238F9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instrText xml:space="preserve"> MERGEFIELD "F56"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separate"/>
            </w:r>
            <w:r w:rsidR="00526F89" w:rsidRPr="0022425A"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w:t>2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156BD299" w14:textId="4AA9178F" w:rsidR="00201593" w:rsidRPr="004175DD" w:rsidRDefault="00C238F9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instrText xml:space="preserve"> MERGEFIELD F54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separate"/>
            </w:r>
            <w:r w:rsidR="00526F89" w:rsidRPr="0022425A"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w:t>B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647AE24A" w14:textId="087F66F8" w:rsidR="00201593" w:rsidRPr="004175DD" w:rsidRDefault="00C238F9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instrText xml:space="preserve"> MERGEFIELD "F55"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separate"/>
            </w:r>
            <w:r w:rsidR="00526F89" w:rsidRPr="0022425A"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w:t>3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59481F40" w14:textId="335E2CC1" w:rsidR="00201593" w:rsidRPr="004175DD" w:rsidRDefault="00C238F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1F9D4346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43B3E32B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11</w:t>
            </w:r>
          </w:p>
        </w:tc>
        <w:tc>
          <w:tcPr>
            <w:tcW w:w="1275" w:type="dxa"/>
            <w:vAlign w:val="center"/>
          </w:tcPr>
          <w:p w14:paraId="671ED0C5" w14:textId="4CE40235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203</w:t>
            </w:r>
          </w:p>
        </w:tc>
        <w:tc>
          <w:tcPr>
            <w:tcW w:w="5270" w:type="dxa"/>
            <w:gridSpan w:val="3"/>
            <w:vAlign w:val="center"/>
          </w:tcPr>
          <w:p w14:paraId="2559CC94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Keperawatan Dasar II </w:t>
            </w:r>
          </w:p>
          <w:p w14:paraId="243C01D7" w14:textId="34546956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  <w:t>Basic Of Nursing II</w:t>
            </w:r>
          </w:p>
        </w:tc>
        <w:tc>
          <w:tcPr>
            <w:tcW w:w="992" w:type="dxa"/>
            <w:vAlign w:val="center"/>
          </w:tcPr>
          <w:p w14:paraId="2D1F5AA4" w14:textId="64185ADA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8C15FF">
              <w:rPr>
                <w:rFonts w:cs="Times New Roman"/>
                <w:noProof/>
                <w:sz w:val="16"/>
                <w:szCs w:val="16"/>
              </w:rPr>
              <w:t>3</w:t>
            </w:r>
          </w:p>
        </w:tc>
        <w:tc>
          <w:tcPr>
            <w:tcW w:w="986" w:type="dxa"/>
            <w:gridSpan w:val="2"/>
            <w:vAlign w:val="center"/>
          </w:tcPr>
          <w:p w14:paraId="26E50EA3" w14:textId="7DCADF9C" w:rsidR="00201593" w:rsidRPr="004175DD" w:rsidRDefault="00C82914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"F59"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C6F3A83" w14:textId="27064EA3" w:rsidR="00201593" w:rsidRPr="004175DD" w:rsidRDefault="00C82914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"F60"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12248F61" w14:textId="62401604" w:rsidR="00201593" w:rsidRPr="004175DD" w:rsidRDefault="00C82914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"F62"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1749FD90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6F2A8F65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12</w:t>
            </w:r>
          </w:p>
        </w:tc>
        <w:tc>
          <w:tcPr>
            <w:tcW w:w="1275" w:type="dxa"/>
            <w:vAlign w:val="center"/>
          </w:tcPr>
          <w:p w14:paraId="4ECC1405" w14:textId="61A31062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204</w:t>
            </w:r>
          </w:p>
        </w:tc>
        <w:tc>
          <w:tcPr>
            <w:tcW w:w="5270" w:type="dxa"/>
            <w:gridSpan w:val="3"/>
            <w:vAlign w:val="center"/>
          </w:tcPr>
          <w:p w14:paraId="4830A231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Konsep Dasar Keperawatan II </w:t>
            </w:r>
          </w:p>
          <w:p w14:paraId="0628E740" w14:textId="5D2D03F5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</w:rPr>
            </w:pPr>
            <w:r w:rsidRPr="004175DD">
              <w:rPr>
                <w:rFonts w:cstheme="minorHAnsi"/>
                <w:i/>
                <w:iCs/>
                <w:sz w:val="12"/>
                <w:szCs w:val="12"/>
              </w:rPr>
              <w:t>Nursing Basic Concepts</w:t>
            </w: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992" w:type="dxa"/>
            <w:vAlign w:val="center"/>
          </w:tcPr>
          <w:p w14:paraId="6A3C3726" w14:textId="0F9287B1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31C8FC9" w14:textId="5CC39968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19C4E9D7" w14:textId="246CCB85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324B8C16" w14:textId="5D9712E2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8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067F78E9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0C91416D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13</w:t>
            </w:r>
          </w:p>
        </w:tc>
        <w:tc>
          <w:tcPr>
            <w:tcW w:w="1275" w:type="dxa"/>
            <w:vAlign w:val="center"/>
          </w:tcPr>
          <w:p w14:paraId="3B87AA58" w14:textId="4B0720EB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205</w:t>
            </w:r>
          </w:p>
        </w:tc>
        <w:tc>
          <w:tcPr>
            <w:tcW w:w="5270" w:type="dxa"/>
            <w:gridSpan w:val="3"/>
            <w:vAlign w:val="center"/>
          </w:tcPr>
          <w:p w14:paraId="7C332C10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proofErr w:type="spellStart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Ilmu</w:t>
            </w:r>
            <w:proofErr w:type="spellEnd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Dasar </w:t>
            </w:r>
            <w:proofErr w:type="spellStart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Keperawatan</w:t>
            </w:r>
            <w:proofErr w:type="spellEnd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III </w:t>
            </w:r>
          </w:p>
          <w:p w14:paraId="5E9ED133" w14:textId="57CC4CB3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</w:rPr>
              <w:t>Basic of Nursing Science III</w:t>
            </w:r>
          </w:p>
        </w:tc>
        <w:tc>
          <w:tcPr>
            <w:tcW w:w="992" w:type="dxa"/>
            <w:vAlign w:val="center"/>
          </w:tcPr>
          <w:p w14:paraId="0DCC8C90" w14:textId="045022DA" w:rsidR="00201593" w:rsidRPr="004175DD" w:rsidRDefault="008C15FF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instrText xml:space="preserve"> MERGEFIELD F71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separate"/>
            </w:r>
            <w:r w:rsidR="00526F89" w:rsidRPr="0022425A"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w:t>4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7B392D87" w14:textId="48086D35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5B947D3E" w14:textId="5F2E9E48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6A958E42" w14:textId="6301C131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6F6692AE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634E2A94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14</w:t>
            </w:r>
          </w:p>
        </w:tc>
        <w:tc>
          <w:tcPr>
            <w:tcW w:w="1275" w:type="dxa"/>
            <w:vAlign w:val="center"/>
          </w:tcPr>
          <w:p w14:paraId="48C468D9" w14:textId="21FB83DE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206</w:t>
            </w:r>
          </w:p>
        </w:tc>
        <w:tc>
          <w:tcPr>
            <w:tcW w:w="5270" w:type="dxa"/>
            <w:gridSpan w:val="3"/>
            <w:vAlign w:val="center"/>
          </w:tcPr>
          <w:p w14:paraId="55F083CF" w14:textId="77777777" w:rsidR="00201593" w:rsidRPr="004175DD" w:rsidRDefault="00201593" w:rsidP="00201593">
            <w:pPr>
              <w:pStyle w:val="HTMLPreformatted"/>
              <w:shd w:val="clear" w:color="auto" w:fill="F8F9FA"/>
              <w:rPr>
                <w:rFonts w:ascii="Calibri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 w:cs="Times New Roman"/>
                <w:color w:val="000000"/>
                <w:sz w:val="16"/>
                <w:szCs w:val="16"/>
              </w:rPr>
              <w:t xml:space="preserve">Promosi Kesehatan &amp; Pendidikan Kesehatan </w:t>
            </w:r>
          </w:p>
          <w:p w14:paraId="31F73B0D" w14:textId="0785065A" w:rsidR="00201593" w:rsidRPr="004175DD" w:rsidRDefault="00201593" w:rsidP="00201593">
            <w:pPr>
              <w:pStyle w:val="HTMLPreformatted"/>
              <w:shd w:val="clear" w:color="auto" w:fill="F8F9FA"/>
              <w:rPr>
                <w:rFonts w:ascii="inherit" w:hAnsi="inherit"/>
                <w:color w:val="202124"/>
                <w:sz w:val="12"/>
                <w:szCs w:val="12"/>
              </w:rPr>
            </w:pPr>
            <w:r w:rsidRPr="004175DD">
              <w:rPr>
                <w:rStyle w:val="y2iqfc"/>
                <w:rFonts w:asciiTheme="minorHAnsi" w:hAnsiTheme="minorHAnsi"/>
                <w:i/>
                <w:iCs/>
                <w:color w:val="202124"/>
                <w:sz w:val="12"/>
                <w:szCs w:val="12"/>
                <w:lang w:val="en"/>
              </w:rPr>
              <w:t>Health Promotion &amp; Health Education</w:t>
            </w:r>
          </w:p>
        </w:tc>
        <w:tc>
          <w:tcPr>
            <w:tcW w:w="992" w:type="dxa"/>
            <w:vAlign w:val="center"/>
          </w:tcPr>
          <w:p w14:paraId="74A142FA" w14:textId="6B31FBA9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6993682E" w14:textId="3247C95B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57109430" w14:textId="63E27DFE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3211C95C" w14:textId="3F558B3D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45851918" w14:textId="77777777" w:rsidTr="001B4F69">
        <w:tc>
          <w:tcPr>
            <w:tcW w:w="565" w:type="dxa"/>
            <w:tcBorders>
              <w:left w:val="single" w:sz="18" w:space="0" w:color="auto"/>
            </w:tcBorders>
          </w:tcPr>
          <w:p w14:paraId="4D160942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15</w:t>
            </w:r>
          </w:p>
        </w:tc>
        <w:tc>
          <w:tcPr>
            <w:tcW w:w="1275" w:type="dxa"/>
          </w:tcPr>
          <w:p w14:paraId="616E001E" w14:textId="1792B35E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207</w:t>
            </w:r>
          </w:p>
        </w:tc>
        <w:tc>
          <w:tcPr>
            <w:tcW w:w="5270" w:type="dxa"/>
            <w:gridSpan w:val="3"/>
            <w:vAlign w:val="center"/>
          </w:tcPr>
          <w:p w14:paraId="58F1316E" w14:textId="77777777" w:rsidR="00201593" w:rsidRPr="004175DD" w:rsidRDefault="00201593" w:rsidP="00201593">
            <w:pPr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 xml:space="preserve">Etika &amp; Hukum Keperawatan </w:t>
            </w:r>
          </w:p>
          <w:p w14:paraId="54076241" w14:textId="449668CD" w:rsidR="00201593" w:rsidRPr="004175DD" w:rsidRDefault="00201593" w:rsidP="00201593">
            <w:pPr>
              <w:rPr>
                <w:rFonts w:cs="Times New Roman"/>
                <w:noProof/>
                <w:sz w:val="12"/>
                <w:szCs w:val="12"/>
                <w:lang w:val="id-ID"/>
              </w:rPr>
            </w:pPr>
            <w:r w:rsidRPr="004175DD">
              <w:rPr>
                <w:rFonts w:cs="Times New Roman"/>
                <w:i/>
                <w:iCs/>
                <w:noProof/>
                <w:sz w:val="12"/>
                <w:szCs w:val="12"/>
                <w:lang w:val="id-ID"/>
              </w:rPr>
              <w:t>Nursing Ethics &amp; Law</w:t>
            </w:r>
          </w:p>
        </w:tc>
        <w:tc>
          <w:tcPr>
            <w:tcW w:w="992" w:type="dxa"/>
            <w:vAlign w:val="center"/>
          </w:tcPr>
          <w:p w14:paraId="3A512BE9" w14:textId="59DDDB9B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570E4A62" w14:textId="63BC6AB7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5A48690B" w14:textId="2C66E5E8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26F2A3DD" w14:textId="6B863C32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1493C8C6" w14:textId="77777777" w:rsidTr="001B4F69">
        <w:tc>
          <w:tcPr>
            <w:tcW w:w="565" w:type="dxa"/>
            <w:tcBorders>
              <w:left w:val="single" w:sz="18" w:space="0" w:color="auto"/>
            </w:tcBorders>
          </w:tcPr>
          <w:p w14:paraId="42CD6F01" w14:textId="048A10C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16</w:t>
            </w:r>
          </w:p>
        </w:tc>
        <w:tc>
          <w:tcPr>
            <w:tcW w:w="1275" w:type="dxa"/>
          </w:tcPr>
          <w:p w14:paraId="5E285958" w14:textId="3B015567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SKPA 208 </w:t>
            </w:r>
          </w:p>
        </w:tc>
        <w:tc>
          <w:tcPr>
            <w:tcW w:w="5270" w:type="dxa"/>
            <w:gridSpan w:val="3"/>
            <w:vAlign w:val="center"/>
          </w:tcPr>
          <w:p w14:paraId="4CF878F5" w14:textId="3F94E9C7" w:rsidR="00201593" w:rsidRPr="004175DD" w:rsidRDefault="00201593" w:rsidP="00201593">
            <w:pPr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 xml:space="preserve">Psikologi 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>d</w:t>
            </w: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alam Keperawatan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 xml:space="preserve"> </w:t>
            </w:r>
            <w:r w:rsidRPr="004175DD">
              <w:rPr>
                <w:rFonts w:cs="Times New Roman"/>
                <w:i/>
                <w:iCs/>
                <w:noProof/>
                <w:sz w:val="16"/>
                <w:szCs w:val="16"/>
              </w:rPr>
              <w:br/>
            </w:r>
            <w:r w:rsidRPr="004175DD">
              <w:rPr>
                <w:rFonts w:cs="Times New Roman"/>
                <w:i/>
                <w:iCs/>
                <w:noProof/>
                <w:sz w:val="12"/>
                <w:szCs w:val="12"/>
              </w:rPr>
              <w:t>Psychology in Nursing</w:t>
            </w:r>
          </w:p>
        </w:tc>
        <w:tc>
          <w:tcPr>
            <w:tcW w:w="992" w:type="dxa"/>
            <w:vAlign w:val="center"/>
          </w:tcPr>
          <w:p w14:paraId="73452FBC" w14:textId="03E0DF31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40452C3E" w14:textId="32AE431E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8BF248F" w14:textId="1ADEA097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17EA5A38" w14:textId="370EDC5C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7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63339124" w14:textId="77777777" w:rsidTr="001B4F69">
        <w:trPr>
          <w:trHeight w:val="220"/>
        </w:trPr>
        <w:tc>
          <w:tcPr>
            <w:tcW w:w="11070" w:type="dxa"/>
            <w:gridSpan w:val="10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E209652" w14:textId="5DA78C64" w:rsidR="00201593" w:rsidRPr="004175DD" w:rsidRDefault="00201593" w:rsidP="00201593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  <w:lang w:val="id-ID"/>
              </w:rPr>
            </w:pPr>
            <w:r w:rsidRPr="004175DD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 xml:space="preserve">SEMESTER III  </w:t>
            </w:r>
          </w:p>
        </w:tc>
      </w:tr>
      <w:tr w:rsidR="00201593" w:rsidRPr="00C82914" w14:paraId="2206C728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4C540B9D" w14:textId="19F16023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17</w:t>
            </w:r>
          </w:p>
        </w:tc>
        <w:tc>
          <w:tcPr>
            <w:tcW w:w="1275" w:type="dxa"/>
            <w:vAlign w:val="center"/>
          </w:tcPr>
          <w:p w14:paraId="4F4E5156" w14:textId="05F2E121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301</w:t>
            </w:r>
          </w:p>
        </w:tc>
        <w:tc>
          <w:tcPr>
            <w:tcW w:w="5270" w:type="dxa"/>
            <w:gridSpan w:val="3"/>
            <w:vAlign w:val="center"/>
          </w:tcPr>
          <w:p w14:paraId="01E7D894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proofErr w:type="spellStart"/>
            <w:r w:rsidRPr="004175DD">
              <w:rPr>
                <w:rFonts w:ascii="Calibri" w:hAnsi="Calibri"/>
                <w:color w:val="000000"/>
                <w:sz w:val="16"/>
                <w:szCs w:val="16"/>
                <w:lang w:val="sv-SE"/>
              </w:rPr>
              <w:t>Sistem</w:t>
            </w:r>
            <w:proofErr w:type="spellEnd"/>
            <w:r w:rsidRPr="004175DD">
              <w:rPr>
                <w:rFonts w:ascii="Calibri" w:hAnsi="Calibri"/>
                <w:color w:val="000000"/>
                <w:sz w:val="16"/>
                <w:szCs w:val="16"/>
                <w:lang w:val="sv-SE"/>
              </w:rPr>
              <w:t xml:space="preserve"> 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Informasi Keperawatan </w:t>
            </w:r>
          </w:p>
          <w:p w14:paraId="0A933F24" w14:textId="77409ED5" w:rsidR="00201593" w:rsidRPr="004175DD" w:rsidRDefault="00201593" w:rsidP="00201593">
            <w:pPr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</w:pPr>
            <w:proofErr w:type="spellStart"/>
            <w:r w:rsidRPr="004175DD">
              <w:rPr>
                <w:rFonts w:cstheme="minorHAnsi"/>
                <w:i/>
                <w:iCs/>
                <w:sz w:val="12"/>
                <w:szCs w:val="12"/>
                <w:lang w:val="sv-SE"/>
              </w:rPr>
              <w:t>Nursing</w:t>
            </w:r>
            <w:proofErr w:type="spellEnd"/>
            <w:r w:rsidRPr="004175DD">
              <w:rPr>
                <w:rFonts w:cstheme="minorHAnsi"/>
                <w:i/>
                <w:iCs/>
                <w:sz w:val="12"/>
                <w:szCs w:val="12"/>
                <w:lang w:val="sv-SE"/>
              </w:rPr>
              <w:t xml:space="preserve"> Information System</w:t>
            </w:r>
          </w:p>
        </w:tc>
        <w:tc>
          <w:tcPr>
            <w:tcW w:w="992" w:type="dxa"/>
            <w:vAlign w:val="center"/>
          </w:tcPr>
          <w:p w14:paraId="4DE9F4F6" w14:textId="02CD2C01" w:rsidR="00201593" w:rsidRPr="00C82914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sv-SE"/>
              </w:rPr>
            </w:pP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instrText xml:space="preserve"> MERGEFIELD F91 </w:instrText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  <w:lang w:val="sv-SE"/>
              </w:rPr>
              <w:t>2</w:t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36753A4" w14:textId="41BF26E2" w:rsidR="00201593" w:rsidRPr="00C82914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sv-SE"/>
              </w:rPr>
            </w:pP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instrText xml:space="preserve"> MERGEFIELD F89 </w:instrText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  <w:lang w:val="sv-SE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4E007EFD" w14:textId="52AC3C17" w:rsidR="00201593" w:rsidRPr="00C82914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sv-SE"/>
              </w:rPr>
            </w:pP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instrText xml:space="preserve"> MERGEFIELD F90 </w:instrText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  <w:lang w:val="sv-SE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04148389" w14:textId="49876027" w:rsidR="00201593" w:rsidRPr="00C82914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sv-SE"/>
              </w:rPr>
            </w:pP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instrText xml:space="preserve"> MERGEFIELD F92 </w:instrText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  <w:lang w:val="sv-SE"/>
              </w:rPr>
              <w:t>7</w:t>
            </w:r>
            <w:r>
              <w:rPr>
                <w:rFonts w:cs="Times New Roman"/>
                <w:noProof/>
                <w:sz w:val="16"/>
                <w:szCs w:val="16"/>
                <w:lang w:val="sv-SE"/>
              </w:rPr>
              <w:fldChar w:fldCharType="end"/>
            </w:r>
          </w:p>
        </w:tc>
      </w:tr>
      <w:tr w:rsidR="00201593" w:rsidRPr="001D7A44" w14:paraId="07F3663F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79131FB2" w14:textId="4C7C3863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18</w:t>
            </w:r>
          </w:p>
        </w:tc>
        <w:tc>
          <w:tcPr>
            <w:tcW w:w="1275" w:type="dxa"/>
            <w:vAlign w:val="center"/>
          </w:tcPr>
          <w:p w14:paraId="6DB3EB85" w14:textId="50E0362A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302</w:t>
            </w:r>
          </w:p>
        </w:tc>
        <w:tc>
          <w:tcPr>
            <w:tcW w:w="5270" w:type="dxa"/>
            <w:gridSpan w:val="3"/>
            <w:vAlign w:val="center"/>
          </w:tcPr>
          <w:p w14:paraId="291F4EE4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Kewarganegaraan &amp; Bela Negara</w:t>
            </w:r>
          </w:p>
          <w:p w14:paraId="2A5F30E6" w14:textId="091D9BED" w:rsidR="00201593" w:rsidRPr="004175DD" w:rsidRDefault="00201593" w:rsidP="00201593">
            <w:pPr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  <w:t>Civica Education &amp; National Defense</w:t>
            </w:r>
          </w:p>
        </w:tc>
        <w:tc>
          <w:tcPr>
            <w:tcW w:w="992" w:type="dxa"/>
            <w:vAlign w:val="center"/>
          </w:tcPr>
          <w:p w14:paraId="20E3AA78" w14:textId="420F750D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590F78F0" w14:textId="4A321BBA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419F63A2" w14:textId="23F6D77F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1ABE0C87" w14:textId="6B11F78A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8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71BA4B77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1FA63224" w14:textId="1B7BB6DB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19</w:t>
            </w:r>
          </w:p>
        </w:tc>
        <w:tc>
          <w:tcPr>
            <w:tcW w:w="1275" w:type="dxa"/>
            <w:vAlign w:val="center"/>
          </w:tcPr>
          <w:p w14:paraId="45DE4BD8" w14:textId="784455BF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303</w:t>
            </w:r>
          </w:p>
        </w:tc>
        <w:tc>
          <w:tcPr>
            <w:tcW w:w="5270" w:type="dxa"/>
            <w:gridSpan w:val="3"/>
            <w:vAlign w:val="center"/>
          </w:tcPr>
          <w:p w14:paraId="4A3FA0F0" w14:textId="77777777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Medikal Bedah I </w:t>
            </w:r>
          </w:p>
          <w:p w14:paraId="7C108338" w14:textId="629C0BEB" w:rsidR="00201593" w:rsidRPr="004175DD" w:rsidRDefault="00201593" w:rsidP="00201593">
            <w:pPr>
              <w:jc w:val="both"/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Medical Surgical of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992" w:type="dxa"/>
            <w:vAlign w:val="center"/>
          </w:tcPr>
          <w:p w14:paraId="2086EECF" w14:textId="5163D3F3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73845197" w14:textId="35785B0A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63AF841" w14:textId="73617671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0F52ACC2" w14:textId="58E20516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16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0EE828A2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12EE0EE4" w14:textId="708799EC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20</w:t>
            </w:r>
          </w:p>
        </w:tc>
        <w:tc>
          <w:tcPr>
            <w:tcW w:w="1275" w:type="dxa"/>
            <w:vAlign w:val="center"/>
          </w:tcPr>
          <w:p w14:paraId="51BE01A4" w14:textId="19EA63B8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304</w:t>
            </w:r>
          </w:p>
        </w:tc>
        <w:tc>
          <w:tcPr>
            <w:tcW w:w="5270" w:type="dxa"/>
            <w:gridSpan w:val="3"/>
            <w:vAlign w:val="center"/>
          </w:tcPr>
          <w:p w14:paraId="37B2A2F7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Maternitas I </w:t>
            </w:r>
          </w:p>
          <w:p w14:paraId="0151CEFE" w14:textId="2305FC74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Maternity of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992" w:type="dxa"/>
            <w:vAlign w:val="center"/>
          </w:tcPr>
          <w:p w14:paraId="3A7E94A8" w14:textId="0F2B3957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519B538" w14:textId="79D0AA2C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6649EF85" w14:textId="451FF568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3D76BAC7" w14:textId="6B303E72" w:rsidR="00201593" w:rsidRPr="004175DD" w:rsidRDefault="008C15FF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3AFF6DA5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7B6B7523" w14:textId="431FDF6C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21</w:t>
            </w:r>
          </w:p>
        </w:tc>
        <w:tc>
          <w:tcPr>
            <w:tcW w:w="1275" w:type="dxa"/>
            <w:vAlign w:val="center"/>
          </w:tcPr>
          <w:p w14:paraId="6479B8F2" w14:textId="58C532F2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305</w:t>
            </w:r>
          </w:p>
        </w:tc>
        <w:tc>
          <w:tcPr>
            <w:tcW w:w="5270" w:type="dxa"/>
            <w:gridSpan w:val="3"/>
            <w:vAlign w:val="center"/>
          </w:tcPr>
          <w:p w14:paraId="2D81F369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Komunikasi dalam Keperawatan II </w:t>
            </w:r>
          </w:p>
          <w:p w14:paraId="2CB91839" w14:textId="2BD0D955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color w:val="202124"/>
                <w:sz w:val="12"/>
                <w:szCs w:val="12"/>
                <w:lang w:val="en"/>
              </w:rPr>
              <w:t>Communication In Nursing</w:t>
            </w:r>
            <w:r w:rsidRPr="004175DD">
              <w:rPr>
                <w:i/>
                <w:iCs/>
                <w:color w:val="202124"/>
                <w:sz w:val="12"/>
                <w:szCs w:val="12"/>
              </w:rPr>
              <w:t xml:space="preserve"> I</w:t>
            </w:r>
            <w:r w:rsidRPr="004175DD">
              <w:rPr>
                <w:i/>
                <w:iCs/>
                <w:color w:val="202124"/>
                <w:sz w:val="12"/>
                <w:szCs w:val="12"/>
                <w:lang w:val="id-ID"/>
              </w:rPr>
              <w:t>I</w:t>
            </w:r>
          </w:p>
        </w:tc>
        <w:tc>
          <w:tcPr>
            <w:tcW w:w="992" w:type="dxa"/>
            <w:vAlign w:val="center"/>
          </w:tcPr>
          <w:p w14:paraId="53E3034B" w14:textId="160466F4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4702441D" w14:textId="13EBFFCB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CFBEDA5" w14:textId="1A0E5EF5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27D89601" w14:textId="0170481C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2C2F4DB4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2DCC50DF" w14:textId="59AC1DE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22</w:t>
            </w:r>
          </w:p>
        </w:tc>
        <w:tc>
          <w:tcPr>
            <w:tcW w:w="1275" w:type="dxa"/>
            <w:vAlign w:val="center"/>
          </w:tcPr>
          <w:p w14:paraId="12474378" w14:textId="38AD961F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A 306 </w:t>
            </w:r>
          </w:p>
        </w:tc>
        <w:tc>
          <w:tcPr>
            <w:tcW w:w="5270" w:type="dxa"/>
            <w:gridSpan w:val="3"/>
            <w:vAlign w:val="center"/>
          </w:tcPr>
          <w:p w14:paraId="3AAB68C3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Psikososial &amp; Budaya dalam Keperawatan </w:t>
            </w:r>
          </w:p>
          <w:p w14:paraId="52F41EDF" w14:textId="6C0ADBCB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cstheme="minorHAnsi"/>
                <w:i/>
                <w:iCs/>
                <w:sz w:val="12"/>
                <w:szCs w:val="12"/>
              </w:rPr>
              <w:t>Psychosocial and Culture in Nursing</w:t>
            </w:r>
          </w:p>
        </w:tc>
        <w:tc>
          <w:tcPr>
            <w:tcW w:w="992" w:type="dxa"/>
            <w:vAlign w:val="center"/>
          </w:tcPr>
          <w:p w14:paraId="7A512767" w14:textId="0D60FDA5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166184D2" w14:textId="287D303F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6311D11" w14:textId="31B2CD7E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1534F889" w14:textId="49C4EB6C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7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3688636B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714B26D1" w14:textId="3B040CBF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23</w:t>
            </w:r>
          </w:p>
        </w:tc>
        <w:tc>
          <w:tcPr>
            <w:tcW w:w="1275" w:type="dxa"/>
            <w:vAlign w:val="center"/>
          </w:tcPr>
          <w:p w14:paraId="6B1D18B5" w14:textId="1996D3E8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307</w:t>
            </w:r>
          </w:p>
        </w:tc>
        <w:tc>
          <w:tcPr>
            <w:tcW w:w="5270" w:type="dxa"/>
            <w:gridSpan w:val="3"/>
            <w:vAlign w:val="center"/>
          </w:tcPr>
          <w:p w14:paraId="2975895F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Keselamatan Pasien &amp; Keselamatan Kesehatan Kerja dalam Keperawatan </w:t>
            </w:r>
          </w:p>
          <w:p w14:paraId="5649D076" w14:textId="7FA38B67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Patient Safety and Occupational Health Safety in Nursing</w:t>
            </w:r>
          </w:p>
        </w:tc>
        <w:tc>
          <w:tcPr>
            <w:tcW w:w="992" w:type="dxa"/>
            <w:vAlign w:val="center"/>
          </w:tcPr>
          <w:p w14:paraId="68CF30AE" w14:textId="64168E33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6F8B800A" w14:textId="156B021F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55BBF100" w14:textId="03255597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26196019" w14:textId="03A36B72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6BF7C594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095D65DB" w14:textId="2569CF75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24</w:t>
            </w:r>
          </w:p>
        </w:tc>
        <w:tc>
          <w:tcPr>
            <w:tcW w:w="1275" w:type="dxa"/>
            <w:vAlign w:val="center"/>
          </w:tcPr>
          <w:p w14:paraId="5F19489D" w14:textId="1C64744F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403</w:t>
            </w:r>
          </w:p>
        </w:tc>
        <w:tc>
          <w:tcPr>
            <w:tcW w:w="5270" w:type="dxa"/>
            <w:gridSpan w:val="3"/>
            <w:vAlign w:val="center"/>
          </w:tcPr>
          <w:p w14:paraId="584D4C3F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Anak I </w:t>
            </w:r>
          </w:p>
          <w:p w14:paraId="6803A8DE" w14:textId="0A665089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Pediatrics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992" w:type="dxa"/>
            <w:vAlign w:val="center"/>
          </w:tcPr>
          <w:p w14:paraId="6F7233D2" w14:textId="56183824" w:rsidR="00201593" w:rsidRPr="00DF3D33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instrText xml:space="preserve"> MERGEFIELD F126 </w:instrTex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0B3B0411" w14:textId="17D24EDB" w:rsidR="00201593" w:rsidRPr="00CD7E53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instrText xml:space="preserve"> MERGEFIELD F124 </w:instrTex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  <w:lang w:val="id-ID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7217AE8E" w14:textId="5053521D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11906823" w14:textId="032DF73B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14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429D9DDE" w14:textId="77777777" w:rsidTr="001B4F69">
        <w:trPr>
          <w:trHeight w:val="139"/>
        </w:trPr>
        <w:tc>
          <w:tcPr>
            <w:tcW w:w="11070" w:type="dxa"/>
            <w:gridSpan w:val="10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41E1F24" w14:textId="77777777" w:rsidR="00201593" w:rsidRPr="004175DD" w:rsidRDefault="00201593" w:rsidP="00201593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</w:pPr>
            <w:r w:rsidRPr="004175DD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IV</w:t>
            </w:r>
          </w:p>
        </w:tc>
      </w:tr>
      <w:tr w:rsidR="00201593" w:rsidRPr="001D7A44" w14:paraId="57C593CE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33BE15CE" w14:textId="2668BEE5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25</w:t>
            </w:r>
          </w:p>
        </w:tc>
        <w:tc>
          <w:tcPr>
            <w:tcW w:w="1275" w:type="dxa"/>
            <w:vAlign w:val="center"/>
          </w:tcPr>
          <w:p w14:paraId="1E57569B" w14:textId="6D763B3D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309</w:t>
            </w:r>
          </w:p>
        </w:tc>
        <w:tc>
          <w:tcPr>
            <w:tcW w:w="5270" w:type="dxa"/>
            <w:gridSpan w:val="3"/>
            <w:vAlign w:val="center"/>
          </w:tcPr>
          <w:p w14:paraId="17A238D3" w14:textId="5C5EC106" w:rsidR="00201593" w:rsidRPr="004175DD" w:rsidRDefault="00201593" w:rsidP="00201593">
            <w:pPr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cstheme="minorHAnsi"/>
                <w:color w:val="000000"/>
                <w:sz w:val="16"/>
                <w:szCs w:val="16"/>
                <w:shd w:val="clear" w:color="auto" w:fill="FFFFFF"/>
              </w:rPr>
              <w:t>TOEFL &amp;</w:t>
            </w:r>
            <w:r w:rsidRPr="004175DD">
              <w:rPr>
                <w:rFonts w:cstheme="minorHAnsi"/>
                <w:color w:val="000000"/>
                <w:sz w:val="16"/>
                <w:szCs w:val="16"/>
                <w:shd w:val="clear" w:color="auto" w:fill="FFFFFF"/>
                <w:lang w:val="id-ID"/>
              </w:rPr>
              <w:t xml:space="preserve"> </w:t>
            </w:r>
            <w:r w:rsidRPr="004175DD">
              <w:rPr>
                <w:rFonts w:cstheme="minorHAnsi"/>
                <w:color w:val="000000"/>
                <w:sz w:val="16"/>
                <w:szCs w:val="16"/>
                <w:shd w:val="clear" w:color="auto" w:fill="FFFFFF"/>
              </w:rPr>
              <w:t>IELTS Preparation and Nursing Journal</w:t>
            </w:r>
          </w:p>
        </w:tc>
        <w:tc>
          <w:tcPr>
            <w:tcW w:w="992" w:type="dxa"/>
            <w:vAlign w:val="center"/>
          </w:tcPr>
          <w:p w14:paraId="456AB930" w14:textId="646B2E7F" w:rsidR="00201593" w:rsidRPr="00CD7E53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instrText xml:space="preserve"> MERGEFIELD F131 </w:instrTex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A4F4BAB" w14:textId="2602E33A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F16A1CF" w14:textId="1D5CBC24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624A4F00" w14:textId="491CDBE7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303D1235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51C439C0" w14:textId="1B7024AB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26</w:t>
            </w:r>
          </w:p>
        </w:tc>
        <w:tc>
          <w:tcPr>
            <w:tcW w:w="1275" w:type="dxa"/>
            <w:vAlign w:val="center"/>
          </w:tcPr>
          <w:p w14:paraId="6FE85483" w14:textId="4306D3CA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401</w:t>
            </w:r>
          </w:p>
        </w:tc>
        <w:tc>
          <w:tcPr>
            <w:tcW w:w="5270" w:type="dxa"/>
            <w:gridSpan w:val="3"/>
            <w:vAlign w:val="center"/>
          </w:tcPr>
          <w:p w14:paraId="4AA84687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Maternitas II </w:t>
            </w:r>
          </w:p>
          <w:p w14:paraId="3EFF16A8" w14:textId="760E6635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Maternity of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992" w:type="dxa"/>
            <w:vAlign w:val="center"/>
          </w:tcPr>
          <w:p w14:paraId="5B15089E" w14:textId="06D5DE51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50F86A37" w14:textId="3818F6B1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650FB17F" w14:textId="24B3D197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26193619" w14:textId="0FC88C54" w:rsidR="00201593" w:rsidRPr="004175DD" w:rsidRDefault="00CD7E5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751D95E8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31F04CC7" w14:textId="383B86EB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27</w:t>
            </w:r>
          </w:p>
        </w:tc>
        <w:tc>
          <w:tcPr>
            <w:tcW w:w="1275" w:type="dxa"/>
            <w:vAlign w:val="center"/>
          </w:tcPr>
          <w:p w14:paraId="6ABE39BE" w14:textId="4A777917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404</w:t>
            </w:r>
          </w:p>
        </w:tc>
        <w:tc>
          <w:tcPr>
            <w:tcW w:w="5270" w:type="dxa"/>
            <w:gridSpan w:val="3"/>
            <w:vAlign w:val="center"/>
          </w:tcPr>
          <w:p w14:paraId="76EE81C6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Kesehatan Jiwa I </w:t>
            </w:r>
          </w:p>
          <w:p w14:paraId="1EBA2ADB" w14:textId="0116F7A8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  <w:t>Mental Health Nursing I</w:t>
            </w:r>
          </w:p>
        </w:tc>
        <w:tc>
          <w:tcPr>
            <w:tcW w:w="992" w:type="dxa"/>
            <w:vAlign w:val="center"/>
          </w:tcPr>
          <w:p w14:paraId="670ADE8F" w14:textId="7B143F75" w:rsidR="00201593" w:rsidRPr="004175DD" w:rsidRDefault="00622504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7090D56" w14:textId="75FC0AD3" w:rsidR="00201593" w:rsidRPr="004175DD" w:rsidRDefault="00622504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2151599C" w14:textId="7D48597A" w:rsidR="00201593" w:rsidRPr="004175DD" w:rsidRDefault="00622504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48E78672" w14:textId="5EB81ED4" w:rsidR="00201593" w:rsidRPr="004175DD" w:rsidRDefault="00622504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49628A1E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0B0CE4F6" w14:textId="5EB3B432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28</w:t>
            </w:r>
          </w:p>
        </w:tc>
        <w:tc>
          <w:tcPr>
            <w:tcW w:w="1275" w:type="dxa"/>
            <w:vAlign w:val="center"/>
          </w:tcPr>
          <w:p w14:paraId="08B878A1" w14:textId="50FA4F59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405</w:t>
            </w:r>
          </w:p>
        </w:tc>
        <w:tc>
          <w:tcPr>
            <w:tcW w:w="5270" w:type="dxa"/>
            <w:gridSpan w:val="3"/>
            <w:vAlign w:val="center"/>
          </w:tcPr>
          <w:p w14:paraId="2F603D95" w14:textId="77777777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HIV-AIDS </w:t>
            </w:r>
          </w:p>
          <w:p w14:paraId="27F86200" w14:textId="706E8EB7" w:rsidR="00201593" w:rsidRPr="004175DD" w:rsidRDefault="00201593" w:rsidP="00201593">
            <w:pPr>
              <w:jc w:val="both"/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HIV-AIDS of Nursing</w:t>
            </w:r>
          </w:p>
        </w:tc>
        <w:tc>
          <w:tcPr>
            <w:tcW w:w="992" w:type="dxa"/>
            <w:vAlign w:val="center"/>
          </w:tcPr>
          <w:p w14:paraId="7ED46599" w14:textId="517DC6AE" w:rsidR="00201593" w:rsidRPr="00CB6406" w:rsidRDefault="00CB146C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instrText xml:space="preserve"> MERGEFIELD F146 </w:instrTex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  <w:lang w:val="id-ID"/>
              </w:rPr>
              <w:t>2</w: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354AA95A" w14:textId="3AFB8C12" w:rsidR="00201593" w:rsidRPr="00622504" w:rsidRDefault="00622504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instrText xml:space="preserve"> MERGEFIELD F144 </w:instrTex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  <w:lang w:val="id-ID"/>
              </w:rPr>
              <w:t>A</w: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0C4FA476" w14:textId="2A503603" w:rsidR="00201593" w:rsidRPr="004175DD" w:rsidRDefault="00622504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6664F046" w14:textId="6AEE0B22" w:rsidR="00201593" w:rsidRPr="004175DD" w:rsidRDefault="00622504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8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37BDC2F5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05C721CF" w14:textId="05ECFD0F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29</w:t>
            </w:r>
          </w:p>
        </w:tc>
        <w:tc>
          <w:tcPr>
            <w:tcW w:w="1275" w:type="dxa"/>
            <w:vAlign w:val="center"/>
          </w:tcPr>
          <w:p w14:paraId="4368C5BF" w14:textId="2B6BFFCF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407</w:t>
            </w:r>
          </w:p>
        </w:tc>
        <w:tc>
          <w:tcPr>
            <w:tcW w:w="5270" w:type="dxa"/>
            <w:gridSpan w:val="3"/>
            <w:vAlign w:val="center"/>
          </w:tcPr>
          <w:p w14:paraId="4D00EDAC" w14:textId="77777777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Perawatan Luka Modern </w:t>
            </w:r>
          </w:p>
          <w:p w14:paraId="257713C8" w14:textId="29C5ABA6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Modern Wound Care</w:t>
            </w:r>
          </w:p>
        </w:tc>
        <w:tc>
          <w:tcPr>
            <w:tcW w:w="992" w:type="dxa"/>
            <w:vAlign w:val="center"/>
          </w:tcPr>
          <w:p w14:paraId="643EA44A" w14:textId="53124D96" w:rsidR="00201593" w:rsidRPr="004175DD" w:rsidRDefault="00CB146C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"F151"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52319368" w14:textId="124BD860" w:rsidR="00201593" w:rsidRPr="004175DD" w:rsidRDefault="00CB146C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52F0E588" w14:textId="1DEBFA8C" w:rsidR="00201593" w:rsidRPr="004175DD" w:rsidRDefault="00CB146C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7EA269B2" w14:textId="321D4292" w:rsidR="00201593" w:rsidRPr="004175DD" w:rsidRDefault="00CB146C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7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05538216" w14:textId="77777777" w:rsidTr="001B4F69">
        <w:tc>
          <w:tcPr>
            <w:tcW w:w="565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4DB3CFE8" w14:textId="0227ECC0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063BDF96" w14:textId="0F719EF7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409</w:t>
            </w:r>
          </w:p>
        </w:tc>
        <w:tc>
          <w:tcPr>
            <w:tcW w:w="5270" w:type="dxa"/>
            <w:gridSpan w:val="3"/>
            <w:tcBorders>
              <w:bottom w:val="single" w:sz="4" w:space="0" w:color="auto"/>
            </w:tcBorders>
            <w:vAlign w:val="center"/>
          </w:tcPr>
          <w:p w14:paraId="5DB64193" w14:textId="77777777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Asuhan Keperawatan Penyakit Tropis &amp; Degeneratif </w:t>
            </w:r>
          </w:p>
          <w:p w14:paraId="41FD2AF9" w14:textId="479C66E8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Nursing Care for Tropical &amp; Degenerative Diseases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866761D" w14:textId="49BCE4A6" w:rsidR="00201593" w:rsidRPr="00CB146C" w:rsidRDefault="00CB146C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instrText xml:space="preserve"> MERGEFIELD F156 </w:instrTex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986" w:type="dxa"/>
            <w:gridSpan w:val="2"/>
            <w:tcBorders>
              <w:bottom w:val="single" w:sz="4" w:space="0" w:color="auto"/>
            </w:tcBorders>
            <w:vAlign w:val="center"/>
          </w:tcPr>
          <w:p w14:paraId="7DCE0056" w14:textId="049B877D" w:rsidR="00201593" w:rsidRPr="004175DD" w:rsidRDefault="00CB146C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tcBorders>
              <w:bottom w:val="single" w:sz="4" w:space="0" w:color="auto"/>
            </w:tcBorders>
            <w:vAlign w:val="center"/>
          </w:tcPr>
          <w:p w14:paraId="62EFE039" w14:textId="51F0E7C3" w:rsidR="00201593" w:rsidRPr="004175DD" w:rsidRDefault="00CB146C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2779C3A6" w14:textId="20BB5991" w:rsidR="00201593" w:rsidRPr="004175DD" w:rsidRDefault="00CB146C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1B112EEE" w14:textId="77777777" w:rsidTr="001B4F69">
        <w:tc>
          <w:tcPr>
            <w:tcW w:w="565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2CD9A11B" w14:textId="5D46BF8C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31</w:t>
            </w:r>
          </w:p>
        </w:tc>
        <w:tc>
          <w:tcPr>
            <w:tcW w:w="1275" w:type="dxa"/>
            <w:tcBorders>
              <w:bottom w:val="single" w:sz="18" w:space="0" w:color="auto"/>
            </w:tcBorders>
            <w:vAlign w:val="center"/>
          </w:tcPr>
          <w:p w14:paraId="34065829" w14:textId="42FAF6FA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410</w:t>
            </w:r>
          </w:p>
        </w:tc>
        <w:tc>
          <w:tcPr>
            <w:tcW w:w="5270" w:type="dxa"/>
            <w:gridSpan w:val="3"/>
            <w:tcBorders>
              <w:bottom w:val="single" w:sz="18" w:space="0" w:color="auto"/>
            </w:tcBorders>
            <w:vAlign w:val="center"/>
          </w:tcPr>
          <w:p w14:paraId="59C63D98" w14:textId="77777777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Medikal Bedah II </w:t>
            </w:r>
          </w:p>
          <w:p w14:paraId="7270DE14" w14:textId="1D1981AA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Medical Surgical of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992" w:type="dxa"/>
            <w:tcBorders>
              <w:bottom w:val="single" w:sz="18" w:space="0" w:color="auto"/>
            </w:tcBorders>
            <w:vAlign w:val="center"/>
          </w:tcPr>
          <w:p w14:paraId="6F04A684" w14:textId="7B1E27EA" w:rsidR="00201593" w:rsidRPr="00CB6406" w:rsidRDefault="00CB146C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instrText xml:space="preserve"> MERGEFIELD F161 </w:instrTex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986" w:type="dxa"/>
            <w:gridSpan w:val="2"/>
            <w:tcBorders>
              <w:bottom w:val="single" w:sz="18" w:space="0" w:color="auto"/>
            </w:tcBorders>
            <w:vAlign w:val="center"/>
          </w:tcPr>
          <w:p w14:paraId="2074FC88" w14:textId="477F7DAE" w:rsidR="00201593" w:rsidRPr="00CB146C" w:rsidRDefault="00CB146C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instrText xml:space="preserve"> MERGEFIELD F159 </w:instrTex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  <w:lang w:val="id-ID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901" w:type="dxa"/>
            <w:tcBorders>
              <w:bottom w:val="single" w:sz="18" w:space="0" w:color="auto"/>
            </w:tcBorders>
            <w:vAlign w:val="center"/>
          </w:tcPr>
          <w:p w14:paraId="4308BA82" w14:textId="0AAC5D4E" w:rsidR="00201593" w:rsidRPr="004175DD" w:rsidRDefault="00CB146C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F160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0E7E38B" w14:textId="1BF11839" w:rsidR="00201593" w:rsidRPr="004175DD" w:rsidRDefault="00CB146C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F167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526F89" w:rsidRPr="0022425A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</w:tbl>
    <w:p w14:paraId="0225AB87" w14:textId="3276AB57" w:rsidR="000E3A2E" w:rsidRPr="000C554D" w:rsidRDefault="000E3A2E" w:rsidP="000C554D"/>
    <w:sectPr w:rsidR="000E3A2E" w:rsidRPr="000C554D" w:rsidSect="009B386B">
      <w:headerReference w:type="even" r:id="rId7"/>
      <w:headerReference w:type="default" r:id="rId8"/>
      <w:headerReference w:type="first" r:id="rId9"/>
      <w:type w:val="continuous"/>
      <w:pgSz w:w="12240" w:h="20160" w:code="5"/>
      <w:pgMar w:top="567" w:right="284" w:bottom="284" w:left="28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7A80E" w14:textId="77777777" w:rsidR="007F18DF" w:rsidRDefault="007F18DF" w:rsidP="00A77A51">
      <w:pPr>
        <w:spacing w:after="0" w:line="240" w:lineRule="auto"/>
      </w:pPr>
      <w:r>
        <w:separator/>
      </w:r>
    </w:p>
  </w:endnote>
  <w:endnote w:type="continuationSeparator" w:id="0">
    <w:p w14:paraId="5EB0880B" w14:textId="77777777" w:rsidR="007F18DF" w:rsidRDefault="007F18DF" w:rsidP="00A7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CDFF0" w14:textId="77777777" w:rsidR="007F18DF" w:rsidRDefault="007F18DF" w:rsidP="00A77A51">
      <w:pPr>
        <w:spacing w:after="0" w:line="240" w:lineRule="auto"/>
      </w:pPr>
      <w:r>
        <w:separator/>
      </w:r>
    </w:p>
  </w:footnote>
  <w:footnote w:type="continuationSeparator" w:id="0">
    <w:p w14:paraId="579344C9" w14:textId="77777777" w:rsidR="007F18DF" w:rsidRDefault="007F18DF" w:rsidP="00A7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BF603" w14:textId="77777777" w:rsidR="00436FD8" w:rsidRDefault="00526F89">
    <w:pPr>
      <w:pStyle w:val="Header"/>
    </w:pPr>
    <w:r>
      <w:rPr>
        <w:noProof/>
      </w:rPr>
      <w:pict w14:anchorId="4130D3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1025" type="#_x0000_t75" style="position:absolute;margin-left:0;margin-top:0;width:422.6pt;height:421.1pt;z-index:-251574784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9FF18" w14:textId="77777777" w:rsidR="00436FD8" w:rsidRDefault="00436FD8">
    <w:pPr>
      <w:pStyle w:val="Header"/>
    </w:pP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1D090C" w:rsidRPr="00F04084" w14:paraId="094D57C4" w14:textId="77777777" w:rsidTr="00DF2531">
      <w:trPr>
        <w:trHeight w:val="1787"/>
        <w:jc w:val="center"/>
      </w:trPr>
      <w:tc>
        <w:tcPr>
          <w:tcW w:w="1889" w:type="dxa"/>
        </w:tcPr>
        <w:p w14:paraId="723C3241" w14:textId="5271E867" w:rsidR="001D090C" w:rsidRDefault="001D090C" w:rsidP="001D090C">
          <w:pPr>
            <w:spacing w:after="0"/>
          </w:pP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745792" behindDoc="0" locked="0" layoutInCell="1" allowOverlap="1" wp14:anchorId="76ED9D8B" wp14:editId="14C1CD71">
                <wp:simplePos x="0" y="0"/>
                <wp:positionH relativeFrom="column">
                  <wp:posOffset>105410</wp:posOffset>
                </wp:positionH>
                <wp:positionV relativeFrom="paragraph">
                  <wp:posOffset>107950</wp:posOffset>
                </wp:positionV>
                <wp:extent cx="902335" cy="893445"/>
                <wp:effectExtent l="0" t="0" r="0" b="1905"/>
                <wp:wrapSquare wrapText="bothSides"/>
                <wp:docPr id="2" name="Picture 2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335" cy="893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180" w:type="dxa"/>
        </w:tcPr>
        <w:p w14:paraId="309BC2E3" w14:textId="77777777" w:rsidR="001D090C" w:rsidRDefault="001D090C" w:rsidP="001D090C">
          <w:pPr>
            <w:spacing w:after="0"/>
            <w:jc w:val="center"/>
            <w:rPr>
              <w:rFonts w:ascii="Times New Roman" w:hAnsi="Times New Roman" w:cs="Times New Roman"/>
              <w:b/>
              <w:sz w:val="32"/>
              <w:szCs w:val="32"/>
              <w:lang w:val="de-DE"/>
            </w:rPr>
          </w:pPr>
        </w:p>
        <w:p w14:paraId="62903FE0" w14:textId="77777777" w:rsidR="001D090C" w:rsidRPr="00753C11" w:rsidRDefault="001D090C" w:rsidP="001D090C">
          <w:pPr>
            <w:spacing w:after="0"/>
            <w:jc w:val="center"/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</w:pPr>
          <w:r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 xml:space="preserve">STIKES HANG TUAH </w:t>
          </w:r>
          <w:r w:rsidRPr="00753C11">
            <w:rPr>
              <w:rFonts w:ascii="Times New Roman" w:hAnsi="Times New Roman" w:cs="Times New Roman"/>
              <w:b/>
              <w:sz w:val="40"/>
              <w:szCs w:val="40"/>
              <w:lang w:val="sv-SE"/>
            </w:rPr>
            <w:t>TANJUNGPINANG</w:t>
          </w:r>
        </w:p>
        <w:p w14:paraId="52EF642B" w14:textId="77777777" w:rsidR="001D090C" w:rsidRPr="003F46C7" w:rsidRDefault="001D090C" w:rsidP="001D090C">
          <w:pPr>
            <w:spacing w:after="0" w:line="240" w:lineRule="auto"/>
            <w:jc w:val="center"/>
            <w:rPr>
              <w:rFonts w:ascii="Brush Script MT" w:hAnsi="Brush Script MT" w:cs="Arial"/>
              <w:szCs w:val="28"/>
              <w:lang w:val="sv-SE"/>
            </w:rPr>
          </w:pP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Jl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. W.R. </w:t>
          </w:r>
          <w:proofErr w:type="spellStart"/>
          <w:proofErr w:type="gramStart"/>
          <w:r w:rsidRPr="003F46C7">
            <w:rPr>
              <w:rFonts w:ascii="Brush Script MT" w:hAnsi="Brush Script MT" w:cs="Arial"/>
              <w:szCs w:val="28"/>
              <w:lang w:val="sv-SE"/>
            </w:rPr>
            <w:t>Supratman,Tanjungpinang</w:t>
          </w:r>
          <w:proofErr w:type="spellEnd"/>
          <w:proofErr w:type="gram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Timur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>, Kot</w:t>
          </w:r>
          <w:r>
            <w:rPr>
              <w:rFonts w:ascii="Brush Script MT" w:hAnsi="Brush Script MT" w:cs="Arial"/>
              <w:szCs w:val="28"/>
              <w:lang w:val="sv-SE"/>
            </w:rPr>
            <w:t xml:space="preserve">a </w:t>
          </w:r>
          <w:proofErr w:type="spellStart"/>
          <w:r>
            <w:rPr>
              <w:rFonts w:ascii="Brush Script MT" w:hAnsi="Brush Script MT" w:cs="Arial"/>
              <w:szCs w:val="28"/>
              <w:lang w:val="sv-SE"/>
            </w:rPr>
            <w:t>Tanjungpinang</w:t>
          </w:r>
          <w:proofErr w:type="spellEnd"/>
          <w:r>
            <w:rPr>
              <w:rFonts w:ascii="Brush Script MT" w:hAnsi="Brush Script MT" w:cs="Arial"/>
              <w:szCs w:val="28"/>
              <w:lang w:val="sv-SE"/>
            </w:rPr>
            <w:t xml:space="preserve">, </w:t>
          </w:r>
          <w:proofErr w:type="spellStart"/>
          <w:r>
            <w:rPr>
              <w:rFonts w:ascii="Brush Script MT" w:hAnsi="Brush Script MT" w:cs="Arial"/>
              <w:szCs w:val="28"/>
              <w:lang w:val="sv-SE"/>
            </w:rPr>
            <w:t>Kepualuan</w:t>
          </w:r>
          <w:proofErr w:type="spellEnd"/>
          <w:r>
            <w:rPr>
              <w:rFonts w:ascii="Brush Script MT" w:hAnsi="Brush Script MT" w:cs="Arial"/>
              <w:szCs w:val="28"/>
              <w:lang w:val="sv-SE"/>
            </w:rPr>
            <w:t xml:space="preserve"> Riau</w:t>
          </w:r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gramStart"/>
          <w:r w:rsidRPr="003F46C7">
            <w:rPr>
              <w:rFonts w:ascii="Brush Script MT" w:hAnsi="Brush Script MT" w:cs="Arial"/>
              <w:szCs w:val="28"/>
              <w:lang w:val="sv-SE"/>
            </w:rPr>
            <w:t>29125</w:t>
          </w:r>
          <w:proofErr w:type="gramEnd"/>
        </w:p>
        <w:p w14:paraId="4A5711A9" w14:textId="44E29FC3" w:rsidR="001D090C" w:rsidRPr="001D090C" w:rsidRDefault="001D090C" w:rsidP="001D090C">
          <w:pPr>
            <w:spacing w:after="0" w:line="360" w:lineRule="auto"/>
            <w:jc w:val="center"/>
            <w:rPr>
              <w:rFonts w:ascii="Brush Script MT" w:hAnsi="Brush Script MT" w:cs="Aria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46816" behindDoc="0" locked="0" layoutInCell="1" allowOverlap="1" wp14:anchorId="4517C306" wp14:editId="3BA18616">
                    <wp:simplePos x="0" y="0"/>
                    <wp:positionH relativeFrom="column">
                      <wp:posOffset>-1302385</wp:posOffset>
                    </wp:positionH>
                    <wp:positionV relativeFrom="paragraph">
                      <wp:posOffset>303676</wp:posOffset>
                    </wp:positionV>
                    <wp:extent cx="7087235" cy="4445"/>
                    <wp:effectExtent l="19685" t="27305" r="27305" b="25400"/>
                    <wp:wrapNone/>
                    <wp:docPr id="390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4591C7AB" id="Line 3" o:spid="_x0000_s1026" style="position:absolute;flip:y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2.55pt,23.9pt" to="455.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EFXLrLfAAAACg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 w:rsidRPr="003F46C7">
            <w:rPr>
              <w:rFonts w:ascii="Brush Script MT" w:hAnsi="Brush Script MT" w:cs="Arial"/>
              <w:szCs w:val="28"/>
            </w:rPr>
            <w:t>Telp/Fax (0771</w:t>
          </w:r>
          <w:r w:rsidRPr="003F46C7">
            <w:rPr>
              <w:rFonts w:ascii="Brush Script MT" w:hAnsi="Brush Script MT" w:cs="Arial"/>
              <w:i/>
              <w:szCs w:val="28"/>
            </w:rPr>
            <w:t>)</w:t>
          </w:r>
          <w:r w:rsidRPr="003F46C7">
            <w:rPr>
              <w:rFonts w:ascii="Brush Script MT" w:hAnsi="Brush Script MT" w:cs="Arial"/>
              <w:szCs w:val="28"/>
            </w:rPr>
            <w:t xml:space="preserve"> – 4440071</w:t>
          </w:r>
          <w:r>
            <w:rPr>
              <w:rFonts w:ascii="Calibri" w:hAnsi="Calibri" w:cs="Arial"/>
              <w:sz w:val="24"/>
              <w:szCs w:val="28"/>
            </w:rPr>
            <w:t xml:space="preserve"> </w:t>
          </w:r>
          <w:proofErr w:type="spellStart"/>
          <w:proofErr w:type="gramStart"/>
          <w:r w:rsidRPr="003F46C7">
            <w:rPr>
              <w:rFonts w:ascii="Brush Script MT" w:hAnsi="Brush Script MT" w:cs="Arial"/>
            </w:rPr>
            <w:t>Webside</w:t>
          </w:r>
          <w:proofErr w:type="spellEnd"/>
          <w:r w:rsidRPr="003F46C7">
            <w:rPr>
              <w:rFonts w:ascii="Brush Script MT" w:hAnsi="Brush Script MT" w:cs="Arial"/>
            </w:rPr>
            <w:t xml:space="preserve"> :</w:t>
          </w:r>
          <w:proofErr w:type="gramEnd"/>
          <w:r w:rsidRPr="003F46C7">
            <w:rPr>
              <w:rFonts w:ascii="Brush Script MT" w:hAnsi="Brush Script MT" w:cs="Arial"/>
            </w:rPr>
            <w:t xml:space="preserve"> www.stikeshangtuah-tpi</w:t>
          </w:r>
          <w:r>
            <w:rPr>
              <w:rFonts w:ascii="Brush Script MT" w:hAnsi="Brush Script MT" w:cs="Arial"/>
              <w:lang w:val="id-ID"/>
            </w:rPr>
            <w:t>.ac.id</w:t>
          </w:r>
        </w:p>
      </w:tc>
    </w:tr>
  </w:tbl>
  <w:p w14:paraId="772CA5BC" w14:textId="0AB6F69C" w:rsidR="00436FD8" w:rsidRDefault="004175DD" w:rsidP="004175DD">
    <w:pPr>
      <w:pStyle w:val="Header"/>
      <w:tabs>
        <w:tab w:val="clear" w:pos="4680"/>
        <w:tab w:val="clear" w:pos="9360"/>
        <w:tab w:val="left" w:pos="1873"/>
        <w:tab w:val="left" w:pos="7432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C8815" w14:textId="77777777" w:rsidR="00436FD8" w:rsidRDefault="00526F89">
    <w:pPr>
      <w:pStyle w:val="Header"/>
    </w:pPr>
    <w:r>
      <w:rPr>
        <w:noProof/>
      </w:rPr>
      <w:pict w14:anchorId="694FEF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1027" type="#_x0000_t75" style="position:absolute;margin-left:0;margin-top:0;width:422.6pt;height:421.1pt;z-index:-251572736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C:\Users\Nando\Documents\Stikes\Transkip Nilai 2025\S1 Keperawatan\Reguler\Transkip Nilai R Met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ranskip$`"/>
    <w:dataSource r:id="rId1"/>
    <w:viewMergedData/>
    <w:activeRecord w:val="2"/>
    <w:odso>
      <w:udl w:val="Provider=Microsoft.ACE.OLEDB.12.0;User ID=Admin;Data Source=C:\Users\Nando\Documents\Stikes\Transkip Nilai 2025\S1 Keperawatan\Reguler\Transkip Nilai R Met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ranskip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cwMzcwNDAzNDU1NjFW0lEKTi0uzszPAykwrgUAIfMyeCwAAAA="/>
  </w:docVars>
  <w:rsids>
    <w:rsidRoot w:val="00A77A51"/>
    <w:rsid w:val="00002AAF"/>
    <w:rsid w:val="0000728E"/>
    <w:rsid w:val="000118F9"/>
    <w:rsid w:val="00012B9A"/>
    <w:rsid w:val="00014219"/>
    <w:rsid w:val="0001777D"/>
    <w:rsid w:val="000239FA"/>
    <w:rsid w:val="00024C0F"/>
    <w:rsid w:val="00031452"/>
    <w:rsid w:val="00036E91"/>
    <w:rsid w:val="000377F9"/>
    <w:rsid w:val="00041FA2"/>
    <w:rsid w:val="00043855"/>
    <w:rsid w:val="000474A1"/>
    <w:rsid w:val="00047E8F"/>
    <w:rsid w:val="0005472D"/>
    <w:rsid w:val="00063551"/>
    <w:rsid w:val="00066614"/>
    <w:rsid w:val="00075653"/>
    <w:rsid w:val="00080ED5"/>
    <w:rsid w:val="000822C6"/>
    <w:rsid w:val="000846D4"/>
    <w:rsid w:val="00085254"/>
    <w:rsid w:val="00086020"/>
    <w:rsid w:val="00090BC9"/>
    <w:rsid w:val="00093494"/>
    <w:rsid w:val="000A69C2"/>
    <w:rsid w:val="000B597C"/>
    <w:rsid w:val="000B6474"/>
    <w:rsid w:val="000B7BC6"/>
    <w:rsid w:val="000C27A4"/>
    <w:rsid w:val="000C554D"/>
    <w:rsid w:val="000C59FD"/>
    <w:rsid w:val="000D15DB"/>
    <w:rsid w:val="000D4BB9"/>
    <w:rsid w:val="000D4C6E"/>
    <w:rsid w:val="000E05A3"/>
    <w:rsid w:val="000E3A2E"/>
    <w:rsid w:val="000E77CA"/>
    <w:rsid w:val="000F0605"/>
    <w:rsid w:val="000F58EC"/>
    <w:rsid w:val="0010347E"/>
    <w:rsid w:val="0010469B"/>
    <w:rsid w:val="00106F99"/>
    <w:rsid w:val="00110664"/>
    <w:rsid w:val="00114828"/>
    <w:rsid w:val="00115AD3"/>
    <w:rsid w:val="00130733"/>
    <w:rsid w:val="00130914"/>
    <w:rsid w:val="001345CA"/>
    <w:rsid w:val="00135C7B"/>
    <w:rsid w:val="001424A8"/>
    <w:rsid w:val="001475A9"/>
    <w:rsid w:val="001548AC"/>
    <w:rsid w:val="00154DB8"/>
    <w:rsid w:val="0015581C"/>
    <w:rsid w:val="001636E0"/>
    <w:rsid w:val="00174120"/>
    <w:rsid w:val="0017620E"/>
    <w:rsid w:val="00177E6F"/>
    <w:rsid w:val="00180F9D"/>
    <w:rsid w:val="00186DFA"/>
    <w:rsid w:val="00191F47"/>
    <w:rsid w:val="00195187"/>
    <w:rsid w:val="00196CCF"/>
    <w:rsid w:val="001975A3"/>
    <w:rsid w:val="001A0792"/>
    <w:rsid w:val="001A2ED7"/>
    <w:rsid w:val="001B141E"/>
    <w:rsid w:val="001B4F69"/>
    <w:rsid w:val="001B55D8"/>
    <w:rsid w:val="001C2641"/>
    <w:rsid w:val="001D090C"/>
    <w:rsid w:val="001D09B6"/>
    <w:rsid w:val="001D7A44"/>
    <w:rsid w:val="001D7F30"/>
    <w:rsid w:val="001F1677"/>
    <w:rsid w:val="001F42D3"/>
    <w:rsid w:val="001F66D3"/>
    <w:rsid w:val="001F7741"/>
    <w:rsid w:val="00201593"/>
    <w:rsid w:val="00204AA0"/>
    <w:rsid w:val="00205563"/>
    <w:rsid w:val="00210C07"/>
    <w:rsid w:val="0022648A"/>
    <w:rsid w:val="0022780F"/>
    <w:rsid w:val="00230B8F"/>
    <w:rsid w:val="00231B70"/>
    <w:rsid w:val="0024488F"/>
    <w:rsid w:val="00260E8C"/>
    <w:rsid w:val="002636F1"/>
    <w:rsid w:val="00265CD5"/>
    <w:rsid w:val="00271350"/>
    <w:rsid w:val="00272F0C"/>
    <w:rsid w:val="00276A5E"/>
    <w:rsid w:val="002A1498"/>
    <w:rsid w:val="002A6C4B"/>
    <w:rsid w:val="002B4E20"/>
    <w:rsid w:val="002B5CB3"/>
    <w:rsid w:val="002C2E30"/>
    <w:rsid w:val="002D3173"/>
    <w:rsid w:val="002D5712"/>
    <w:rsid w:val="002E0043"/>
    <w:rsid w:val="002F3DE8"/>
    <w:rsid w:val="002F7B63"/>
    <w:rsid w:val="00310BAE"/>
    <w:rsid w:val="0031540E"/>
    <w:rsid w:val="00317B53"/>
    <w:rsid w:val="00320B6D"/>
    <w:rsid w:val="003305C1"/>
    <w:rsid w:val="00331A77"/>
    <w:rsid w:val="0034064F"/>
    <w:rsid w:val="00342842"/>
    <w:rsid w:val="003507E9"/>
    <w:rsid w:val="00350CD9"/>
    <w:rsid w:val="0035241F"/>
    <w:rsid w:val="003531CA"/>
    <w:rsid w:val="003551D1"/>
    <w:rsid w:val="00355E69"/>
    <w:rsid w:val="003566C6"/>
    <w:rsid w:val="00360786"/>
    <w:rsid w:val="00362DD8"/>
    <w:rsid w:val="003714B9"/>
    <w:rsid w:val="00371855"/>
    <w:rsid w:val="00376F76"/>
    <w:rsid w:val="00386488"/>
    <w:rsid w:val="00390471"/>
    <w:rsid w:val="003908B2"/>
    <w:rsid w:val="00393ECF"/>
    <w:rsid w:val="00394407"/>
    <w:rsid w:val="00396A61"/>
    <w:rsid w:val="00397554"/>
    <w:rsid w:val="003979C0"/>
    <w:rsid w:val="003B52FF"/>
    <w:rsid w:val="003B54AA"/>
    <w:rsid w:val="003B5F0A"/>
    <w:rsid w:val="003B611B"/>
    <w:rsid w:val="003C01BC"/>
    <w:rsid w:val="003C367B"/>
    <w:rsid w:val="003C388B"/>
    <w:rsid w:val="003C5A49"/>
    <w:rsid w:val="003C7FE9"/>
    <w:rsid w:val="003D4A3F"/>
    <w:rsid w:val="003D5C2A"/>
    <w:rsid w:val="003E0ED1"/>
    <w:rsid w:val="003E3158"/>
    <w:rsid w:val="003E3279"/>
    <w:rsid w:val="003E6F10"/>
    <w:rsid w:val="003F21B9"/>
    <w:rsid w:val="003F2289"/>
    <w:rsid w:val="003F63B5"/>
    <w:rsid w:val="003F6D41"/>
    <w:rsid w:val="003F72A1"/>
    <w:rsid w:val="00401BE4"/>
    <w:rsid w:val="004035C3"/>
    <w:rsid w:val="004134E1"/>
    <w:rsid w:val="00414F4E"/>
    <w:rsid w:val="004175DD"/>
    <w:rsid w:val="004252A8"/>
    <w:rsid w:val="004265DF"/>
    <w:rsid w:val="004325BF"/>
    <w:rsid w:val="00435E0E"/>
    <w:rsid w:val="00436FD8"/>
    <w:rsid w:val="00444D6C"/>
    <w:rsid w:val="00445B08"/>
    <w:rsid w:val="00454E17"/>
    <w:rsid w:val="0046253A"/>
    <w:rsid w:val="00472E8A"/>
    <w:rsid w:val="004739AE"/>
    <w:rsid w:val="00475E2A"/>
    <w:rsid w:val="00476173"/>
    <w:rsid w:val="004835FD"/>
    <w:rsid w:val="004A3CA2"/>
    <w:rsid w:val="004B61C0"/>
    <w:rsid w:val="004C1060"/>
    <w:rsid w:val="004D5FDB"/>
    <w:rsid w:val="004E10A1"/>
    <w:rsid w:val="004E11C2"/>
    <w:rsid w:val="004E177F"/>
    <w:rsid w:val="004E7259"/>
    <w:rsid w:val="004F0263"/>
    <w:rsid w:val="004F6DE0"/>
    <w:rsid w:val="00504C5F"/>
    <w:rsid w:val="00511B95"/>
    <w:rsid w:val="0051515E"/>
    <w:rsid w:val="005153BC"/>
    <w:rsid w:val="005232CA"/>
    <w:rsid w:val="00526F89"/>
    <w:rsid w:val="005354C9"/>
    <w:rsid w:val="005357A8"/>
    <w:rsid w:val="00535AA9"/>
    <w:rsid w:val="0054211D"/>
    <w:rsid w:val="00542B78"/>
    <w:rsid w:val="00544F53"/>
    <w:rsid w:val="005540BA"/>
    <w:rsid w:val="005553B1"/>
    <w:rsid w:val="005579FB"/>
    <w:rsid w:val="0056309E"/>
    <w:rsid w:val="0056431B"/>
    <w:rsid w:val="00567BCF"/>
    <w:rsid w:val="00573984"/>
    <w:rsid w:val="005859C2"/>
    <w:rsid w:val="00594EEE"/>
    <w:rsid w:val="005B33FD"/>
    <w:rsid w:val="005B496C"/>
    <w:rsid w:val="005D288B"/>
    <w:rsid w:val="005D4367"/>
    <w:rsid w:val="005D5D26"/>
    <w:rsid w:val="005D6FDB"/>
    <w:rsid w:val="005E36E2"/>
    <w:rsid w:val="005E3A7A"/>
    <w:rsid w:val="005E566F"/>
    <w:rsid w:val="005E56BE"/>
    <w:rsid w:val="005E5967"/>
    <w:rsid w:val="005F025C"/>
    <w:rsid w:val="005F301A"/>
    <w:rsid w:val="005F5233"/>
    <w:rsid w:val="005F6128"/>
    <w:rsid w:val="005F7C7B"/>
    <w:rsid w:val="00604541"/>
    <w:rsid w:val="00606FE9"/>
    <w:rsid w:val="006139FF"/>
    <w:rsid w:val="00615A23"/>
    <w:rsid w:val="00616F82"/>
    <w:rsid w:val="00622504"/>
    <w:rsid w:val="0062267F"/>
    <w:rsid w:val="00626438"/>
    <w:rsid w:val="00631BBC"/>
    <w:rsid w:val="00635F83"/>
    <w:rsid w:val="00636D3E"/>
    <w:rsid w:val="00640E48"/>
    <w:rsid w:val="00642EAB"/>
    <w:rsid w:val="0065469E"/>
    <w:rsid w:val="00656876"/>
    <w:rsid w:val="00664CBA"/>
    <w:rsid w:val="00665FD9"/>
    <w:rsid w:val="00667301"/>
    <w:rsid w:val="0067046F"/>
    <w:rsid w:val="0067526D"/>
    <w:rsid w:val="006A194A"/>
    <w:rsid w:val="006B7551"/>
    <w:rsid w:val="006C7E4E"/>
    <w:rsid w:val="006D2299"/>
    <w:rsid w:val="006D2BE3"/>
    <w:rsid w:val="006E0F36"/>
    <w:rsid w:val="006E2946"/>
    <w:rsid w:val="006E33BA"/>
    <w:rsid w:val="006E37A4"/>
    <w:rsid w:val="006E46B4"/>
    <w:rsid w:val="006F4346"/>
    <w:rsid w:val="006F7E88"/>
    <w:rsid w:val="007041D0"/>
    <w:rsid w:val="00705E7E"/>
    <w:rsid w:val="00706174"/>
    <w:rsid w:val="00707AD9"/>
    <w:rsid w:val="00711010"/>
    <w:rsid w:val="00714103"/>
    <w:rsid w:val="00717E87"/>
    <w:rsid w:val="00720E4B"/>
    <w:rsid w:val="00723AB3"/>
    <w:rsid w:val="0072406D"/>
    <w:rsid w:val="0072427A"/>
    <w:rsid w:val="00731F35"/>
    <w:rsid w:val="00736500"/>
    <w:rsid w:val="007370BC"/>
    <w:rsid w:val="0075580F"/>
    <w:rsid w:val="0076206D"/>
    <w:rsid w:val="00765BA2"/>
    <w:rsid w:val="007667A5"/>
    <w:rsid w:val="007671A6"/>
    <w:rsid w:val="007711F3"/>
    <w:rsid w:val="00772E97"/>
    <w:rsid w:val="00785E3A"/>
    <w:rsid w:val="00794E3D"/>
    <w:rsid w:val="007953AB"/>
    <w:rsid w:val="00795E66"/>
    <w:rsid w:val="007A4148"/>
    <w:rsid w:val="007A6417"/>
    <w:rsid w:val="007B691B"/>
    <w:rsid w:val="007C27C2"/>
    <w:rsid w:val="007C6FAF"/>
    <w:rsid w:val="007C709B"/>
    <w:rsid w:val="007D229D"/>
    <w:rsid w:val="007D64DA"/>
    <w:rsid w:val="007E2C9D"/>
    <w:rsid w:val="007F18DF"/>
    <w:rsid w:val="007F49AD"/>
    <w:rsid w:val="008071E5"/>
    <w:rsid w:val="0081656F"/>
    <w:rsid w:val="00816AE9"/>
    <w:rsid w:val="00823C9B"/>
    <w:rsid w:val="00833BA3"/>
    <w:rsid w:val="00834E69"/>
    <w:rsid w:val="008351A8"/>
    <w:rsid w:val="008362C3"/>
    <w:rsid w:val="008419DD"/>
    <w:rsid w:val="00841BD0"/>
    <w:rsid w:val="008448E5"/>
    <w:rsid w:val="00851AA0"/>
    <w:rsid w:val="00861324"/>
    <w:rsid w:val="0086133C"/>
    <w:rsid w:val="0086669B"/>
    <w:rsid w:val="00870316"/>
    <w:rsid w:val="0087410D"/>
    <w:rsid w:val="00880DE2"/>
    <w:rsid w:val="0089116F"/>
    <w:rsid w:val="008921E5"/>
    <w:rsid w:val="008939F0"/>
    <w:rsid w:val="00896C0B"/>
    <w:rsid w:val="00897B24"/>
    <w:rsid w:val="008B4538"/>
    <w:rsid w:val="008B4BA7"/>
    <w:rsid w:val="008B7260"/>
    <w:rsid w:val="008B778F"/>
    <w:rsid w:val="008C00C9"/>
    <w:rsid w:val="008C15FF"/>
    <w:rsid w:val="008C2F19"/>
    <w:rsid w:val="008C3BCD"/>
    <w:rsid w:val="008C3F9E"/>
    <w:rsid w:val="008C6A7C"/>
    <w:rsid w:val="008C779D"/>
    <w:rsid w:val="008D451C"/>
    <w:rsid w:val="008D7C0E"/>
    <w:rsid w:val="008E0D8C"/>
    <w:rsid w:val="008E138C"/>
    <w:rsid w:val="008E2210"/>
    <w:rsid w:val="008E3B29"/>
    <w:rsid w:val="008E4DE6"/>
    <w:rsid w:val="008E795B"/>
    <w:rsid w:val="008F1CBB"/>
    <w:rsid w:val="00900214"/>
    <w:rsid w:val="00904B1F"/>
    <w:rsid w:val="009130CC"/>
    <w:rsid w:val="0092152C"/>
    <w:rsid w:val="00921774"/>
    <w:rsid w:val="00922A38"/>
    <w:rsid w:val="0092412C"/>
    <w:rsid w:val="00930E82"/>
    <w:rsid w:val="00931F0A"/>
    <w:rsid w:val="00937192"/>
    <w:rsid w:val="0093770F"/>
    <w:rsid w:val="009466B1"/>
    <w:rsid w:val="00952157"/>
    <w:rsid w:val="00953A23"/>
    <w:rsid w:val="009567F4"/>
    <w:rsid w:val="00957B66"/>
    <w:rsid w:val="009638E3"/>
    <w:rsid w:val="00964D93"/>
    <w:rsid w:val="00973409"/>
    <w:rsid w:val="00974618"/>
    <w:rsid w:val="0098114D"/>
    <w:rsid w:val="00981567"/>
    <w:rsid w:val="00983309"/>
    <w:rsid w:val="0099422C"/>
    <w:rsid w:val="00996362"/>
    <w:rsid w:val="009A6992"/>
    <w:rsid w:val="009B3438"/>
    <w:rsid w:val="009B386B"/>
    <w:rsid w:val="009B5866"/>
    <w:rsid w:val="009C16F2"/>
    <w:rsid w:val="009C196A"/>
    <w:rsid w:val="009C2B4F"/>
    <w:rsid w:val="009D7BC1"/>
    <w:rsid w:val="009E0E34"/>
    <w:rsid w:val="009E5B21"/>
    <w:rsid w:val="009E5CB5"/>
    <w:rsid w:val="009F2537"/>
    <w:rsid w:val="009F6096"/>
    <w:rsid w:val="00A00172"/>
    <w:rsid w:val="00A02E7C"/>
    <w:rsid w:val="00A14BB9"/>
    <w:rsid w:val="00A167A2"/>
    <w:rsid w:val="00A20C17"/>
    <w:rsid w:val="00A262C7"/>
    <w:rsid w:val="00A450DF"/>
    <w:rsid w:val="00A47746"/>
    <w:rsid w:val="00A47C76"/>
    <w:rsid w:val="00A51B2C"/>
    <w:rsid w:val="00A52285"/>
    <w:rsid w:val="00A535C5"/>
    <w:rsid w:val="00A53B13"/>
    <w:rsid w:val="00A540DF"/>
    <w:rsid w:val="00A55C27"/>
    <w:rsid w:val="00A60207"/>
    <w:rsid w:val="00A618CD"/>
    <w:rsid w:val="00A70BDB"/>
    <w:rsid w:val="00A77A51"/>
    <w:rsid w:val="00A803DF"/>
    <w:rsid w:val="00A86893"/>
    <w:rsid w:val="00A92B9F"/>
    <w:rsid w:val="00A97B93"/>
    <w:rsid w:val="00AA4134"/>
    <w:rsid w:val="00AA6EB6"/>
    <w:rsid w:val="00AB0461"/>
    <w:rsid w:val="00AB06C8"/>
    <w:rsid w:val="00AB13F9"/>
    <w:rsid w:val="00AB5CD9"/>
    <w:rsid w:val="00AC3920"/>
    <w:rsid w:val="00AC5836"/>
    <w:rsid w:val="00AC5906"/>
    <w:rsid w:val="00AC72BF"/>
    <w:rsid w:val="00AC7CE0"/>
    <w:rsid w:val="00AD1255"/>
    <w:rsid w:val="00AD3EC7"/>
    <w:rsid w:val="00AD56D7"/>
    <w:rsid w:val="00AD64B0"/>
    <w:rsid w:val="00AE24A8"/>
    <w:rsid w:val="00AE354D"/>
    <w:rsid w:val="00AE417E"/>
    <w:rsid w:val="00AF661A"/>
    <w:rsid w:val="00AF7813"/>
    <w:rsid w:val="00B04F08"/>
    <w:rsid w:val="00B05FCE"/>
    <w:rsid w:val="00B0601F"/>
    <w:rsid w:val="00B123DE"/>
    <w:rsid w:val="00B1383E"/>
    <w:rsid w:val="00B13BB1"/>
    <w:rsid w:val="00B223E6"/>
    <w:rsid w:val="00B35637"/>
    <w:rsid w:val="00B363E6"/>
    <w:rsid w:val="00B40F30"/>
    <w:rsid w:val="00B51312"/>
    <w:rsid w:val="00B52FD0"/>
    <w:rsid w:val="00B57AAD"/>
    <w:rsid w:val="00B60A73"/>
    <w:rsid w:val="00B63179"/>
    <w:rsid w:val="00B64E2E"/>
    <w:rsid w:val="00B70D89"/>
    <w:rsid w:val="00B73E2B"/>
    <w:rsid w:val="00B76199"/>
    <w:rsid w:val="00B80295"/>
    <w:rsid w:val="00B82290"/>
    <w:rsid w:val="00B84A24"/>
    <w:rsid w:val="00B94C37"/>
    <w:rsid w:val="00BA5D69"/>
    <w:rsid w:val="00BB3252"/>
    <w:rsid w:val="00BB7B42"/>
    <w:rsid w:val="00BC3098"/>
    <w:rsid w:val="00BC703E"/>
    <w:rsid w:val="00BD23AE"/>
    <w:rsid w:val="00BE4708"/>
    <w:rsid w:val="00BE475B"/>
    <w:rsid w:val="00BF3901"/>
    <w:rsid w:val="00BF7991"/>
    <w:rsid w:val="00C0080A"/>
    <w:rsid w:val="00C056ED"/>
    <w:rsid w:val="00C11F25"/>
    <w:rsid w:val="00C2303B"/>
    <w:rsid w:val="00C238F9"/>
    <w:rsid w:val="00C26771"/>
    <w:rsid w:val="00C30F6C"/>
    <w:rsid w:val="00C343AD"/>
    <w:rsid w:val="00C35430"/>
    <w:rsid w:val="00C41241"/>
    <w:rsid w:val="00C43F62"/>
    <w:rsid w:val="00C44066"/>
    <w:rsid w:val="00C45A83"/>
    <w:rsid w:val="00C45D9C"/>
    <w:rsid w:val="00C670AB"/>
    <w:rsid w:val="00C77D26"/>
    <w:rsid w:val="00C81A6B"/>
    <w:rsid w:val="00C82914"/>
    <w:rsid w:val="00C82FCB"/>
    <w:rsid w:val="00C83DD3"/>
    <w:rsid w:val="00C856C6"/>
    <w:rsid w:val="00C87C36"/>
    <w:rsid w:val="00C90AEB"/>
    <w:rsid w:val="00C92B80"/>
    <w:rsid w:val="00C94E41"/>
    <w:rsid w:val="00CA015B"/>
    <w:rsid w:val="00CA04C2"/>
    <w:rsid w:val="00CA0D13"/>
    <w:rsid w:val="00CA2484"/>
    <w:rsid w:val="00CA58DF"/>
    <w:rsid w:val="00CB00D7"/>
    <w:rsid w:val="00CB146C"/>
    <w:rsid w:val="00CB5DD5"/>
    <w:rsid w:val="00CB6406"/>
    <w:rsid w:val="00CD2518"/>
    <w:rsid w:val="00CD7E53"/>
    <w:rsid w:val="00CE5C8F"/>
    <w:rsid w:val="00CE7242"/>
    <w:rsid w:val="00CF0B2E"/>
    <w:rsid w:val="00CF0C64"/>
    <w:rsid w:val="00CF14C6"/>
    <w:rsid w:val="00D011BD"/>
    <w:rsid w:val="00D0592B"/>
    <w:rsid w:val="00D1222F"/>
    <w:rsid w:val="00D128D1"/>
    <w:rsid w:val="00D144F2"/>
    <w:rsid w:val="00D153ED"/>
    <w:rsid w:val="00D17398"/>
    <w:rsid w:val="00D22CB6"/>
    <w:rsid w:val="00D2585B"/>
    <w:rsid w:val="00D25F16"/>
    <w:rsid w:val="00D274F6"/>
    <w:rsid w:val="00D2757C"/>
    <w:rsid w:val="00D316D8"/>
    <w:rsid w:val="00D35B07"/>
    <w:rsid w:val="00D373FE"/>
    <w:rsid w:val="00D40D47"/>
    <w:rsid w:val="00D437D7"/>
    <w:rsid w:val="00D51E57"/>
    <w:rsid w:val="00D64194"/>
    <w:rsid w:val="00D664EB"/>
    <w:rsid w:val="00D668AE"/>
    <w:rsid w:val="00D66D9F"/>
    <w:rsid w:val="00D80FB7"/>
    <w:rsid w:val="00D81C01"/>
    <w:rsid w:val="00D83183"/>
    <w:rsid w:val="00D87303"/>
    <w:rsid w:val="00D9149D"/>
    <w:rsid w:val="00D92FCC"/>
    <w:rsid w:val="00D930EE"/>
    <w:rsid w:val="00D956AE"/>
    <w:rsid w:val="00D97FB1"/>
    <w:rsid w:val="00DB5D14"/>
    <w:rsid w:val="00DC486A"/>
    <w:rsid w:val="00DC6A75"/>
    <w:rsid w:val="00DD0913"/>
    <w:rsid w:val="00DD0B07"/>
    <w:rsid w:val="00DD3209"/>
    <w:rsid w:val="00DE3988"/>
    <w:rsid w:val="00DE580E"/>
    <w:rsid w:val="00DE61B7"/>
    <w:rsid w:val="00DE7498"/>
    <w:rsid w:val="00DF2531"/>
    <w:rsid w:val="00DF3D33"/>
    <w:rsid w:val="00DF7E41"/>
    <w:rsid w:val="00E035AE"/>
    <w:rsid w:val="00E039F2"/>
    <w:rsid w:val="00E12149"/>
    <w:rsid w:val="00E13C90"/>
    <w:rsid w:val="00E14A97"/>
    <w:rsid w:val="00E173CE"/>
    <w:rsid w:val="00E21C93"/>
    <w:rsid w:val="00E256AB"/>
    <w:rsid w:val="00E26B0D"/>
    <w:rsid w:val="00E309D0"/>
    <w:rsid w:val="00E35858"/>
    <w:rsid w:val="00E40778"/>
    <w:rsid w:val="00E42B46"/>
    <w:rsid w:val="00E43043"/>
    <w:rsid w:val="00E43712"/>
    <w:rsid w:val="00E47C86"/>
    <w:rsid w:val="00E51A0F"/>
    <w:rsid w:val="00E546AB"/>
    <w:rsid w:val="00E7226B"/>
    <w:rsid w:val="00E807FA"/>
    <w:rsid w:val="00E81CDF"/>
    <w:rsid w:val="00E81D64"/>
    <w:rsid w:val="00E87808"/>
    <w:rsid w:val="00E87FB9"/>
    <w:rsid w:val="00E92057"/>
    <w:rsid w:val="00E96457"/>
    <w:rsid w:val="00EA5477"/>
    <w:rsid w:val="00EB5FC4"/>
    <w:rsid w:val="00EB7A1D"/>
    <w:rsid w:val="00EC1CC2"/>
    <w:rsid w:val="00EC24C5"/>
    <w:rsid w:val="00EC358E"/>
    <w:rsid w:val="00ED25C6"/>
    <w:rsid w:val="00ED288D"/>
    <w:rsid w:val="00EE2E5C"/>
    <w:rsid w:val="00EE5005"/>
    <w:rsid w:val="00EE5AC8"/>
    <w:rsid w:val="00EF10E7"/>
    <w:rsid w:val="00EF5C0B"/>
    <w:rsid w:val="00EF5D5F"/>
    <w:rsid w:val="00F03BBE"/>
    <w:rsid w:val="00F06E5E"/>
    <w:rsid w:val="00F135BC"/>
    <w:rsid w:val="00F208A3"/>
    <w:rsid w:val="00F247AA"/>
    <w:rsid w:val="00F27E54"/>
    <w:rsid w:val="00F34953"/>
    <w:rsid w:val="00F40802"/>
    <w:rsid w:val="00F460CA"/>
    <w:rsid w:val="00F5068F"/>
    <w:rsid w:val="00F725AC"/>
    <w:rsid w:val="00F82770"/>
    <w:rsid w:val="00F85FE5"/>
    <w:rsid w:val="00F9186D"/>
    <w:rsid w:val="00FA2C39"/>
    <w:rsid w:val="00FA74CF"/>
    <w:rsid w:val="00FB2196"/>
    <w:rsid w:val="00FB74BA"/>
    <w:rsid w:val="00FC35D0"/>
    <w:rsid w:val="00FD1DD5"/>
    <w:rsid w:val="00FD47D9"/>
    <w:rsid w:val="00FD7EC5"/>
    <w:rsid w:val="00FE35AF"/>
    <w:rsid w:val="00FF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F27E"/>
  <w15:docId w15:val="{04B2D763-37DA-4F39-819D-671CD6BB2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1"/>
  </w:style>
  <w:style w:type="paragraph" w:styleId="Footer">
    <w:name w:val="footer"/>
    <w:basedOn w:val="Normal"/>
    <w:link w:val="Foot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1"/>
  </w:style>
  <w:style w:type="paragraph" w:styleId="BalloonText">
    <w:name w:val="Balloon Text"/>
    <w:basedOn w:val="Normal"/>
    <w:link w:val="BalloonTextChar"/>
    <w:uiPriority w:val="99"/>
    <w:semiHidden/>
    <w:unhideWhenUsed/>
    <w:rsid w:val="00A7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F7E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F7E41"/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y2iqfc">
    <w:name w:val="y2iqfc"/>
    <w:basedOn w:val="DefaultParagraphFont"/>
    <w:rsid w:val="00DF7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1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Nando\Documents\Stikes\Transkip%20Nilai%202025\S1%20Keperawatan\Reguler\Transkip%20Nilai%20R%20Meta.xlsx" TargetMode="External"/><Relationship Id="rId1" Type="http://schemas.openxmlformats.org/officeDocument/2006/relationships/mailMergeSource" Target="file:///C:\Users\Nando\Documents\Stikes\Transkip%20Nilai%202025\S1%20Keperawatan\Reguler\Transkip%20Nilai%20R%20Met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798FF4-346E-427B-99CC-49517C82E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FERNANDO NURZAMAN</cp:lastModifiedBy>
  <cp:revision>13</cp:revision>
  <cp:lastPrinted>2025-12-13T04:11:00Z</cp:lastPrinted>
  <dcterms:created xsi:type="dcterms:W3CDTF">2025-12-08T14:21:00Z</dcterms:created>
  <dcterms:modified xsi:type="dcterms:W3CDTF">2025-12-13T04:40:00Z</dcterms:modified>
</cp:coreProperties>
</file>