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E0D6D" w14:textId="77777777" w:rsidR="00181541" w:rsidRPr="003731C6" w:rsidRDefault="00181541" w:rsidP="00181541">
      <w:pPr>
        <w:jc w:val="center"/>
        <w:outlineLvl w:val="0"/>
        <w:rPr>
          <w:rFonts w:ascii="맑은 고딕" w:eastAsia="맑은 고딕" w:hAnsi="맑은 고딕"/>
          <w:b/>
          <w:sz w:val="32"/>
        </w:rPr>
      </w:pPr>
      <w:bookmarkStart w:id="0" w:name="_Toc228787336"/>
      <w:bookmarkStart w:id="1" w:name="_Toc228788041"/>
      <w:r w:rsidRPr="003731C6">
        <w:rPr>
          <w:rFonts w:ascii="맑은 고딕" w:eastAsia="맑은 고딕" w:hAnsi="맑은 고딕" w:hint="eastAsia"/>
          <w:b/>
          <w:sz w:val="56"/>
          <w:u w:val="single"/>
        </w:rPr>
        <w:t>Program Spec</w:t>
      </w:r>
      <w:bookmarkEnd w:id="0"/>
      <w:bookmarkEnd w:id="1"/>
    </w:p>
    <w:p w14:paraId="3CB5BCD4" w14:textId="77777777" w:rsidR="00181541" w:rsidRPr="003731C6" w:rsidRDefault="00181541" w:rsidP="00181541">
      <w:pPr>
        <w:jc w:val="center"/>
        <w:rPr>
          <w:rFonts w:ascii="맑은 고딕" w:eastAsia="맑은 고딕" w:hAnsi="맑은 고딕"/>
          <w:b/>
        </w:rPr>
      </w:pPr>
    </w:p>
    <w:p w14:paraId="2319EDA1" w14:textId="77777777"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14:paraId="34BE0072" w14:textId="77777777"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14:paraId="7823EFC6" w14:textId="77777777"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tbl>
      <w:tblPr>
        <w:tblW w:w="7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5"/>
        <w:gridCol w:w="5320"/>
      </w:tblGrid>
      <w:tr w:rsidR="00181541" w:rsidRPr="003731C6" w14:paraId="1777C12A" w14:textId="77777777" w:rsidTr="00593DA5">
        <w:trPr>
          <w:trHeight w:val="680"/>
          <w:jc w:val="center"/>
        </w:trPr>
        <w:tc>
          <w:tcPr>
            <w:tcW w:w="2355" w:type="dxa"/>
            <w:vAlign w:val="center"/>
          </w:tcPr>
          <w:p w14:paraId="15B28162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5320" w:type="dxa"/>
            <w:vAlign w:val="center"/>
          </w:tcPr>
          <w:p w14:paraId="7C1A4937" w14:textId="05447871" w:rsidR="00181541" w:rsidRPr="003731C6" w:rsidRDefault="00531618" w:rsidP="00593DA5">
            <w:pPr>
              <w:wordWrap/>
              <w:rPr>
                <w:rFonts w:ascii="맑은 고딕" w:eastAsia="맑은 고딕" w:hAnsi="맑은 고딕"/>
                <w:b/>
                <w:bCs/>
                <w:vanish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vanish/>
                <w:sz w:val="24"/>
                <w:szCs w:val="24"/>
              </w:rPr>
              <w:t>S</w:t>
            </w:r>
            <w:r>
              <w:rPr>
                <w:rFonts w:ascii="맑은 고딕" w:eastAsia="맑은 고딕" w:hAnsi="맑은 고딕"/>
                <w:b/>
                <w:bCs/>
                <w:vanish/>
                <w:sz w:val="24"/>
                <w:szCs w:val="24"/>
              </w:rPr>
              <w:t>D</w:t>
            </w:r>
          </w:p>
        </w:tc>
      </w:tr>
      <w:tr w:rsidR="00181541" w:rsidRPr="003731C6" w14:paraId="16B14E0C" w14:textId="77777777" w:rsidTr="00593DA5">
        <w:trPr>
          <w:trHeight w:val="680"/>
          <w:jc w:val="center"/>
        </w:trPr>
        <w:tc>
          <w:tcPr>
            <w:tcW w:w="2355" w:type="dxa"/>
            <w:vAlign w:val="center"/>
          </w:tcPr>
          <w:p w14:paraId="683A173C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Program Name</w:t>
            </w:r>
          </w:p>
        </w:tc>
        <w:tc>
          <w:tcPr>
            <w:tcW w:w="5320" w:type="dxa"/>
            <w:vAlign w:val="center"/>
          </w:tcPr>
          <w:p w14:paraId="179A54BB" w14:textId="1639DCEF" w:rsidR="00181541" w:rsidRPr="003731C6" w:rsidRDefault="00531618" w:rsidP="00593DA5">
            <w:pPr>
              <w:rPr>
                <w:rFonts w:ascii="맑은 고딕" w:eastAsia="맑은 고딕" w:hAnsi="맑은 고딕"/>
                <w:sz w:val="24"/>
                <w:szCs w:val="24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4"/>
                <w:szCs w:val="24"/>
              </w:rPr>
              <w:t>판매오더</w:t>
            </w:r>
            <w:proofErr w:type="spellEnd"/>
            <w:r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 자동생성</w:t>
            </w:r>
          </w:p>
        </w:tc>
      </w:tr>
    </w:tbl>
    <w:p w14:paraId="2B0BDA1C" w14:textId="77777777" w:rsidR="00181541" w:rsidRPr="003731C6" w:rsidRDefault="00181541" w:rsidP="00181541">
      <w:pPr>
        <w:rPr>
          <w:rFonts w:ascii="맑은 고딕" w:eastAsia="맑은 고딕" w:hAnsi="맑은 고딕"/>
          <w:b/>
          <w:sz w:val="28"/>
        </w:rPr>
      </w:pPr>
    </w:p>
    <w:p w14:paraId="00BB1D0C" w14:textId="77777777" w:rsidR="00181541" w:rsidRPr="003731C6" w:rsidRDefault="00181541" w:rsidP="00181541">
      <w:pPr>
        <w:rPr>
          <w:rFonts w:ascii="맑은 고딕" w:eastAsia="맑은 고딕" w:hAnsi="맑은 고딕"/>
          <w:b/>
          <w:sz w:val="28"/>
        </w:rPr>
      </w:pPr>
    </w:p>
    <w:tbl>
      <w:tblPr>
        <w:tblW w:w="77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81"/>
        <w:gridCol w:w="1440"/>
        <w:gridCol w:w="1800"/>
        <w:gridCol w:w="2091"/>
      </w:tblGrid>
      <w:tr w:rsidR="00181541" w:rsidRPr="003731C6" w14:paraId="24BF811A" w14:textId="77777777" w:rsidTr="00593DA5">
        <w:trPr>
          <w:cantSplit/>
          <w:trHeight w:val="784"/>
          <w:jc w:val="center"/>
        </w:trPr>
        <w:tc>
          <w:tcPr>
            <w:tcW w:w="2381" w:type="dxa"/>
            <w:vAlign w:val="center"/>
          </w:tcPr>
          <w:p w14:paraId="255603AB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구    분</w:t>
            </w:r>
          </w:p>
        </w:tc>
        <w:tc>
          <w:tcPr>
            <w:tcW w:w="1440" w:type="dxa"/>
            <w:vAlign w:val="center"/>
          </w:tcPr>
          <w:p w14:paraId="6FD77456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이름</w:t>
            </w:r>
          </w:p>
        </w:tc>
        <w:tc>
          <w:tcPr>
            <w:tcW w:w="1800" w:type="dxa"/>
            <w:vAlign w:val="center"/>
          </w:tcPr>
          <w:p w14:paraId="3796FBF2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서명</w:t>
            </w:r>
          </w:p>
        </w:tc>
        <w:tc>
          <w:tcPr>
            <w:tcW w:w="2091" w:type="dxa"/>
            <w:vAlign w:val="center"/>
          </w:tcPr>
          <w:p w14:paraId="364C35FA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날짜</w:t>
            </w:r>
          </w:p>
        </w:tc>
      </w:tr>
      <w:tr w:rsidR="00181541" w:rsidRPr="003731C6" w14:paraId="7B442823" w14:textId="77777777" w:rsidTr="00593DA5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14:paraId="61C88EA5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작    성</w:t>
            </w:r>
          </w:p>
        </w:tc>
        <w:tc>
          <w:tcPr>
            <w:tcW w:w="1440" w:type="dxa"/>
            <w:vAlign w:val="center"/>
          </w:tcPr>
          <w:p w14:paraId="661545BA" w14:textId="4B2E9E7C" w:rsidR="00181541" w:rsidRPr="003731C6" w:rsidRDefault="00531618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정인준</w:t>
            </w:r>
          </w:p>
        </w:tc>
        <w:tc>
          <w:tcPr>
            <w:tcW w:w="1800" w:type="dxa"/>
            <w:vAlign w:val="center"/>
          </w:tcPr>
          <w:p w14:paraId="5920DF17" w14:textId="77777777" w:rsidR="00181541" w:rsidRPr="003731C6" w:rsidRDefault="00181541" w:rsidP="00593DA5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5D1B4C1F" w14:textId="5682E7C4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  <w:tr w:rsidR="00181541" w:rsidRPr="003731C6" w14:paraId="3C36D9FB" w14:textId="77777777" w:rsidTr="00593DA5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14:paraId="00C4AF9E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검    토</w:t>
            </w:r>
          </w:p>
        </w:tc>
        <w:tc>
          <w:tcPr>
            <w:tcW w:w="1440" w:type="dxa"/>
            <w:vAlign w:val="center"/>
          </w:tcPr>
          <w:p w14:paraId="1491FF44" w14:textId="77777777" w:rsidR="00181541" w:rsidRPr="003731C6" w:rsidRDefault="00181541" w:rsidP="00593DA5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3FFA9664" w14:textId="77777777" w:rsidR="00181541" w:rsidRPr="003731C6" w:rsidRDefault="00181541" w:rsidP="00593DA5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0B6852A2" w14:textId="77777777" w:rsidR="00181541" w:rsidRPr="003731C6" w:rsidRDefault="00181541" w:rsidP="00593DA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  <w:tr w:rsidR="00181541" w:rsidRPr="003731C6" w14:paraId="54C6EEBB" w14:textId="77777777" w:rsidTr="00593DA5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14:paraId="1F5556D1" w14:textId="77777777"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승    인</w:t>
            </w:r>
          </w:p>
        </w:tc>
        <w:tc>
          <w:tcPr>
            <w:tcW w:w="1440" w:type="dxa"/>
            <w:vAlign w:val="center"/>
          </w:tcPr>
          <w:p w14:paraId="27F0413B" w14:textId="77777777" w:rsidR="00181541" w:rsidRPr="003731C6" w:rsidRDefault="00181541" w:rsidP="00593DA5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47033BD7" w14:textId="77777777" w:rsidR="00181541" w:rsidRPr="003731C6" w:rsidRDefault="00181541" w:rsidP="00593DA5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621B84EA" w14:textId="77777777" w:rsidR="00181541" w:rsidRPr="003731C6" w:rsidRDefault="00181541" w:rsidP="00593DA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</w:tbl>
    <w:p w14:paraId="6EC16116" w14:textId="77777777"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14:paraId="0BB66B14" w14:textId="77777777" w:rsidR="00181541" w:rsidRDefault="00181541">
      <w:pPr>
        <w:pStyle w:val="a8"/>
      </w:pPr>
    </w:p>
    <w:p w14:paraId="703688E6" w14:textId="77777777" w:rsidR="00181541" w:rsidRDefault="00181541">
      <w:pPr>
        <w:pStyle w:val="a8"/>
      </w:pPr>
    </w:p>
    <w:p w14:paraId="772EC6F4" w14:textId="77777777" w:rsidR="00181541" w:rsidRDefault="00181541">
      <w:pPr>
        <w:pStyle w:val="a8"/>
      </w:pPr>
    </w:p>
    <w:p w14:paraId="589371F4" w14:textId="77777777" w:rsidR="00181541" w:rsidRDefault="00181541">
      <w:pPr>
        <w:pStyle w:val="a8"/>
      </w:pPr>
    </w:p>
    <w:p w14:paraId="2B878C76" w14:textId="77777777" w:rsidR="00181541" w:rsidRDefault="00181541">
      <w:pPr>
        <w:pStyle w:val="a8"/>
      </w:pPr>
    </w:p>
    <w:p w14:paraId="0A245726" w14:textId="77777777" w:rsidR="00181541" w:rsidRDefault="00181541">
      <w:pPr>
        <w:pStyle w:val="a8"/>
      </w:pPr>
    </w:p>
    <w:p w14:paraId="2F2FFCD6" w14:textId="77777777" w:rsidR="00181541" w:rsidRDefault="00181541">
      <w:pPr>
        <w:pStyle w:val="a8"/>
      </w:pPr>
    </w:p>
    <w:p w14:paraId="5F0361C7" w14:textId="77777777" w:rsidR="00181541" w:rsidRDefault="00181541">
      <w:pPr>
        <w:pStyle w:val="a8"/>
      </w:pPr>
    </w:p>
    <w:p w14:paraId="1FCAE670" w14:textId="77777777" w:rsidR="00181541" w:rsidRDefault="00181541">
      <w:pPr>
        <w:pStyle w:val="a8"/>
      </w:pPr>
    </w:p>
    <w:p w14:paraId="45F713AE" w14:textId="77777777" w:rsidR="00181541" w:rsidRDefault="00181541">
      <w:pPr>
        <w:pStyle w:val="a8"/>
      </w:pPr>
    </w:p>
    <w:p w14:paraId="32BACE82" w14:textId="77777777" w:rsidR="00181541" w:rsidRDefault="00181541">
      <w:pPr>
        <w:pStyle w:val="a8"/>
      </w:pPr>
    </w:p>
    <w:p w14:paraId="439111F7" w14:textId="77777777" w:rsidR="00181541" w:rsidRDefault="00181541">
      <w:pPr>
        <w:pStyle w:val="a8"/>
      </w:pPr>
    </w:p>
    <w:p w14:paraId="2F6B082C" w14:textId="77777777" w:rsidR="00181541" w:rsidRDefault="00181541">
      <w:pPr>
        <w:pStyle w:val="a8"/>
      </w:pPr>
    </w:p>
    <w:p w14:paraId="391FAB90" w14:textId="77777777" w:rsidR="002E414F" w:rsidRDefault="002E414F">
      <w:pPr>
        <w:pStyle w:val="a8"/>
      </w:pPr>
    </w:p>
    <w:p w14:paraId="0F057BD9" w14:textId="77777777" w:rsidR="002E414F" w:rsidRPr="003731C6" w:rsidRDefault="002E414F" w:rsidP="002E414F">
      <w:pPr>
        <w:numPr>
          <w:ilvl w:val="0"/>
          <w:numId w:val="4"/>
        </w:numPr>
        <w:autoSpaceDE/>
        <w:autoSpaceDN/>
        <w:spacing w:before="120" w:after="120" w:line="240" w:lineRule="atLeast"/>
        <w:ind w:left="0" w:firstLine="0"/>
        <w:jc w:val="left"/>
        <w:outlineLvl w:val="0"/>
        <w:rPr>
          <w:rFonts w:ascii="맑은 고딕" w:eastAsia="맑은 고딕" w:hAnsi="맑은 고딕"/>
          <w:b/>
          <w:sz w:val="28"/>
          <w:szCs w:val="28"/>
        </w:rPr>
      </w:pPr>
      <w:bookmarkStart w:id="2" w:name="_Toc228787337"/>
      <w:bookmarkStart w:id="3" w:name="_Toc228788042"/>
      <w:r w:rsidRPr="003731C6">
        <w:rPr>
          <w:rFonts w:ascii="맑은 고딕" w:eastAsia="맑은 고딕" w:hAnsi="맑은 고딕" w:hint="eastAsia"/>
          <w:b/>
          <w:sz w:val="28"/>
          <w:szCs w:val="28"/>
        </w:rPr>
        <w:lastRenderedPageBreak/>
        <w:t>개요</w:t>
      </w:r>
      <w:bookmarkEnd w:id="2"/>
      <w:bookmarkEnd w:id="3"/>
    </w:p>
    <w:tbl>
      <w:tblPr>
        <w:tblW w:w="996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9"/>
        <w:gridCol w:w="2166"/>
        <w:gridCol w:w="1440"/>
        <w:gridCol w:w="1255"/>
        <w:gridCol w:w="1620"/>
        <w:gridCol w:w="1506"/>
      </w:tblGrid>
      <w:tr w:rsidR="002E414F" w:rsidRPr="003731C6" w14:paraId="28D81686" w14:textId="77777777" w:rsidTr="00593DA5">
        <w:trPr>
          <w:cantSplit/>
          <w:trHeight w:val="250"/>
        </w:trPr>
        <w:tc>
          <w:tcPr>
            <w:tcW w:w="19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06CE0B6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프로그램명</w:t>
            </w:r>
          </w:p>
        </w:tc>
        <w:tc>
          <w:tcPr>
            <w:tcW w:w="7987" w:type="dxa"/>
            <w:gridSpan w:val="5"/>
            <w:tcBorders>
              <w:bottom w:val="single" w:sz="6" w:space="0" w:color="auto"/>
            </w:tcBorders>
            <w:vAlign w:val="center"/>
          </w:tcPr>
          <w:p w14:paraId="4BF59EC0" w14:textId="4063868E" w:rsidR="002E414F" w:rsidRPr="003731C6" w:rsidRDefault="00531618" w:rsidP="00593DA5">
            <w:pPr>
              <w:rPr>
                <w:rFonts w:ascii="맑은 고딕" w:eastAsia="맑은 고딕" w:hAnsi="맑은 고딕"/>
                <w:lang w:val="en-GB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val="en-GB"/>
              </w:rPr>
              <w:t>판매오더</w:t>
            </w:r>
            <w:proofErr w:type="spellEnd"/>
            <w:r>
              <w:rPr>
                <w:rFonts w:ascii="맑은 고딕" w:eastAsia="맑은 고딕" w:hAnsi="맑은 고딕" w:hint="eastAsia"/>
                <w:lang w:val="en-GB"/>
              </w:rPr>
              <w:t xml:space="preserve"> 자동생성</w:t>
            </w:r>
          </w:p>
        </w:tc>
      </w:tr>
      <w:tr w:rsidR="002E414F" w:rsidRPr="003731C6" w14:paraId="7F971D5F" w14:textId="77777777" w:rsidTr="00593DA5">
        <w:trPr>
          <w:cantSplit/>
          <w:trHeight w:val="263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04E4E64E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Program ID</w:t>
            </w:r>
          </w:p>
        </w:tc>
        <w:tc>
          <w:tcPr>
            <w:tcW w:w="7987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63E6B9" w14:textId="77777777" w:rsidR="002E414F" w:rsidRPr="003731C6" w:rsidRDefault="002E414F" w:rsidP="00593DA5">
            <w:pPr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2E414F" w:rsidRPr="002E414F" w14:paraId="113DC6C6" w14:textId="77777777" w:rsidTr="00593DA5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634EC15E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상세</w:t>
            </w:r>
          </w:p>
        </w:tc>
        <w:tc>
          <w:tcPr>
            <w:tcW w:w="7987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5D16BA" w14:textId="29BF3A48" w:rsidR="002E414F" w:rsidRPr="00786D9C" w:rsidRDefault="00531618" w:rsidP="00593DA5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양식이 정해진 </w:t>
            </w:r>
            <w:proofErr w:type="spellStart"/>
            <w:r>
              <w:rPr>
                <w:rFonts w:ascii="맑은 고딕" w:eastAsia="맑은 고딕" w:hAnsi="맑은 고딕" w:hint="eastAsia"/>
                <w:lang w:val="en-GB"/>
              </w:rPr>
              <w:t>판매오더를</w:t>
            </w:r>
            <w:proofErr w:type="spellEnd"/>
            <w:r>
              <w:rPr>
                <w:rFonts w:ascii="맑은 고딕" w:eastAsia="맑은 고딕" w:hAnsi="맑은 고딕" w:hint="eastAsia"/>
                <w:lang w:val="en-GB"/>
              </w:rPr>
              <w:t xml:space="preserve"> </w:t>
            </w:r>
            <w:r>
              <w:rPr>
                <w:rFonts w:ascii="맑은 고딕" w:eastAsia="맑은 고딕" w:hAnsi="맑은 고딕"/>
                <w:lang w:val="en-GB"/>
              </w:rPr>
              <w:t>SAP</w:t>
            </w:r>
            <w:r>
              <w:rPr>
                <w:rFonts w:ascii="맑은 고딕" w:eastAsia="맑은 고딕" w:hAnsi="맑은 고딕" w:hint="eastAsia"/>
                <w:lang w:val="en-GB"/>
              </w:rPr>
              <w:t>에 자동 등록</w:t>
            </w:r>
          </w:p>
        </w:tc>
      </w:tr>
      <w:tr w:rsidR="002E414F" w:rsidRPr="003731C6" w14:paraId="70A71967" w14:textId="77777777" w:rsidTr="00593DA5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09FF4E4F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유형</w:t>
            </w:r>
          </w:p>
        </w:tc>
        <w:tc>
          <w:tcPr>
            <w:tcW w:w="216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26BDEE7" w14:textId="69E340A2" w:rsidR="002E414F" w:rsidRPr="003731C6" w:rsidRDefault="00531618" w:rsidP="00593DA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REPORT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F531238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요청인</w:t>
            </w:r>
          </w:p>
        </w:tc>
        <w:tc>
          <w:tcPr>
            <w:tcW w:w="1255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50EEC110" w14:textId="77777777" w:rsidR="002E414F" w:rsidRPr="003731C6" w:rsidRDefault="002E414F" w:rsidP="00593DA5">
            <w:pPr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4" w:space="0" w:color="auto"/>
            </w:tcBorders>
            <w:shd w:val="clear" w:color="auto" w:fill="E0E0E0"/>
            <w:vAlign w:val="center"/>
          </w:tcPr>
          <w:p w14:paraId="72717107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요청일</w:t>
            </w:r>
          </w:p>
        </w:tc>
        <w:tc>
          <w:tcPr>
            <w:tcW w:w="1506" w:type="dxa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050A212B" w14:textId="77777777"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14:paraId="465DDB30" w14:textId="77777777" w:rsidTr="00593DA5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558679C1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T-Code</w:t>
            </w:r>
          </w:p>
        </w:tc>
        <w:tc>
          <w:tcPr>
            <w:tcW w:w="2166" w:type="dxa"/>
            <w:tcBorders>
              <w:right w:val="single" w:sz="4" w:space="0" w:color="auto"/>
            </w:tcBorders>
            <w:vAlign w:val="center"/>
          </w:tcPr>
          <w:p w14:paraId="22F9CC56" w14:textId="77777777"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14:paraId="6420D64F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작성인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vAlign w:val="center"/>
          </w:tcPr>
          <w:p w14:paraId="5ACA7116" w14:textId="77777777" w:rsidR="002E414F" w:rsidRPr="003731C6" w:rsidRDefault="002E414F" w:rsidP="00593DA5">
            <w:pPr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14:paraId="23613169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작성일</w:t>
            </w:r>
          </w:p>
        </w:tc>
        <w:tc>
          <w:tcPr>
            <w:tcW w:w="1506" w:type="dxa"/>
            <w:tcBorders>
              <w:left w:val="single" w:sz="4" w:space="0" w:color="auto"/>
            </w:tcBorders>
            <w:vAlign w:val="center"/>
          </w:tcPr>
          <w:p w14:paraId="62B14982" w14:textId="77777777"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14:paraId="41DB78F9" w14:textId="77777777" w:rsidTr="00593DA5">
        <w:trPr>
          <w:cantSplit/>
          <w:trHeight w:val="18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19AEADE9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/>
                <w:b/>
                <w:bCs/>
              </w:rPr>
              <w:br w:type="page"/>
            </w: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업무 담당자 </w:t>
            </w:r>
          </w:p>
        </w:tc>
        <w:tc>
          <w:tcPr>
            <w:tcW w:w="7987" w:type="dxa"/>
            <w:gridSpan w:val="5"/>
            <w:vAlign w:val="center"/>
          </w:tcPr>
          <w:p w14:paraId="5D528594" w14:textId="4F10AF23"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14:paraId="11C7E21C" w14:textId="77777777" w:rsidTr="00593DA5">
        <w:trPr>
          <w:cantSplit/>
          <w:trHeight w:val="4397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1BBCCC1D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987" w:type="dxa"/>
            <w:gridSpan w:val="5"/>
          </w:tcPr>
          <w:p w14:paraId="3956007D" w14:textId="77777777" w:rsidR="00012869" w:rsidRDefault="00531618" w:rsidP="00531618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일일단위 </w:t>
            </w:r>
            <w:proofErr w:type="spellStart"/>
            <w:r>
              <w:rPr>
                <w:rFonts w:ascii="맑은 고딕" w:eastAsia="맑은 고딕" w:hAnsi="맑은 고딕" w:hint="eastAsia"/>
                <w:lang w:val="en-GB"/>
              </w:rPr>
              <w:t>판매오더를</w:t>
            </w:r>
            <w:proofErr w:type="spellEnd"/>
            <w:r>
              <w:rPr>
                <w:rFonts w:ascii="맑은 고딕" w:eastAsia="맑은 고딕" w:hAnsi="맑은 고딕" w:hint="eastAsia"/>
                <w:lang w:val="en-GB"/>
              </w:rPr>
              <w:t xml:space="preserve"> </w:t>
            </w:r>
            <w:r>
              <w:rPr>
                <w:rFonts w:ascii="맑은 고딕" w:eastAsia="맑은 고딕" w:hAnsi="맑은 고딕"/>
                <w:lang w:val="en-GB"/>
              </w:rPr>
              <w:t>RPA</w:t>
            </w:r>
            <w:r>
              <w:rPr>
                <w:rFonts w:ascii="맑은 고딕" w:eastAsia="맑은 고딕" w:hAnsi="맑은 고딕" w:hint="eastAsia"/>
                <w:lang w:val="en-GB"/>
              </w:rPr>
              <w:t>로 웹에서 자동으로 다운로드</w:t>
            </w:r>
          </w:p>
          <w:p w14:paraId="087C9F36" w14:textId="77777777" w:rsidR="00531618" w:rsidRDefault="00531618" w:rsidP="00531618">
            <w:pPr>
              <w:rPr>
                <w:rFonts w:ascii="맑은 고딕" w:eastAsia="맑은 고딕" w:hAnsi="맑은 고딕"/>
                <w:lang w:val="en-GB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val="en-GB"/>
              </w:rPr>
              <w:t>판매오더</w:t>
            </w:r>
            <w:proofErr w:type="spellEnd"/>
            <w:r>
              <w:rPr>
                <w:rFonts w:ascii="맑은 고딕" w:eastAsia="맑은 고딕" w:hAnsi="맑은 고딕" w:hint="eastAsia"/>
                <w:lang w:val="en-GB"/>
              </w:rPr>
              <w:t xml:space="preserve"> 양식을 </w:t>
            </w:r>
            <w:r>
              <w:rPr>
                <w:rFonts w:ascii="맑은 고딕" w:eastAsia="맑은 고딕" w:hAnsi="맑은 고딕"/>
                <w:lang w:val="en-GB"/>
              </w:rPr>
              <w:t>OCR</w:t>
            </w:r>
            <w:r>
              <w:rPr>
                <w:rFonts w:ascii="맑은 고딕" w:eastAsia="맑은 고딕" w:hAnsi="맑은 고딕" w:hint="eastAsia"/>
                <w:lang w:val="en-GB"/>
              </w:rPr>
              <w:t>을 통해 엑셀로 변환</w:t>
            </w:r>
          </w:p>
          <w:p w14:paraId="229D09E5" w14:textId="0D980D19" w:rsidR="00531618" w:rsidRDefault="00531618" w:rsidP="00531618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변환된 엑셀을 </w:t>
            </w:r>
            <w:r>
              <w:rPr>
                <w:rFonts w:ascii="맑은 고딕" w:eastAsia="맑은 고딕" w:hAnsi="맑은 고딕"/>
                <w:lang w:val="en-GB"/>
              </w:rPr>
              <w:t xml:space="preserve">SAP 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시스템에서 테이블로 일괄 업로드 후 </w:t>
            </w:r>
            <w:proofErr w:type="spellStart"/>
            <w:r>
              <w:rPr>
                <w:rFonts w:ascii="맑은 고딕" w:eastAsia="맑은 고딕" w:hAnsi="맑은 고딕" w:hint="eastAsia"/>
                <w:lang w:val="en-GB"/>
              </w:rPr>
              <w:t>판매오더</w:t>
            </w:r>
            <w:proofErr w:type="spellEnd"/>
            <w:r>
              <w:rPr>
                <w:rFonts w:ascii="맑은 고딕" w:eastAsia="맑은 고딕" w:hAnsi="맑은 고딕" w:hint="eastAsia"/>
                <w:lang w:val="en-GB"/>
              </w:rPr>
              <w:t xml:space="preserve"> 등록</w:t>
            </w:r>
          </w:p>
          <w:p w14:paraId="1D3B39F2" w14:textId="42067F7B" w:rsidR="00403713" w:rsidRDefault="00403713" w:rsidP="00531618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주문 제품과 고객은 클릭 시 해당 정보를 볼 수 있는 화면으로 이동</w:t>
            </w:r>
          </w:p>
          <w:p w14:paraId="7521A4AC" w14:textId="77777777" w:rsidR="00E16705" w:rsidRDefault="00E16705" w:rsidP="00531618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정상적으로 등록에 성공한 </w:t>
            </w:r>
            <w:proofErr w:type="spellStart"/>
            <w:r>
              <w:rPr>
                <w:rFonts w:ascii="맑은 고딕" w:eastAsia="맑은 고딕" w:hAnsi="맑은 고딕" w:hint="eastAsia"/>
                <w:lang w:val="en-GB"/>
              </w:rPr>
              <w:t>판매오더에</w:t>
            </w:r>
            <w:proofErr w:type="spellEnd"/>
            <w:r>
              <w:rPr>
                <w:rFonts w:ascii="맑은 고딕" w:eastAsia="맑은 고딕" w:hAnsi="맑은 고딕" w:hint="eastAsia"/>
                <w:lang w:val="en-GB"/>
              </w:rPr>
              <w:t xml:space="preserve"> 대해 </w:t>
            </w:r>
            <w:r>
              <w:rPr>
                <w:rFonts w:ascii="맑은 고딕" w:eastAsia="맑은 고딕" w:hAnsi="맑은 고딕"/>
                <w:lang w:val="en-GB"/>
              </w:rPr>
              <w:t>PR</w:t>
            </w:r>
            <w:r>
              <w:rPr>
                <w:rFonts w:ascii="맑은 고딕" w:eastAsia="맑은 고딕" w:hAnsi="맑은 고딕" w:hint="eastAsia"/>
                <w:lang w:val="en-GB"/>
              </w:rPr>
              <w:t>생성</w:t>
            </w:r>
            <w:r>
              <w:rPr>
                <w:rFonts w:ascii="맑은 고딕" w:eastAsia="맑은 고딕" w:hAnsi="맑은 고딕"/>
                <w:lang w:val="en-GB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val="en-GB"/>
              </w:rPr>
              <w:t>프로그램에 필요한</w:t>
            </w:r>
          </w:p>
          <w:p w14:paraId="2B69B816" w14:textId="08FDBBB9" w:rsidR="00E16705" w:rsidRPr="003731C6" w:rsidRDefault="00E16705" w:rsidP="00531618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정보를 </w:t>
            </w:r>
            <w:r>
              <w:rPr>
                <w:rFonts w:ascii="맑은 고딕" w:eastAsia="맑은 고딕" w:hAnsi="맑은 고딕"/>
                <w:lang w:val="en-GB"/>
              </w:rPr>
              <w:t>CBO</w:t>
            </w:r>
            <w:r>
              <w:rPr>
                <w:rFonts w:ascii="맑은 고딕" w:eastAsia="맑은 고딕" w:hAnsi="맑은 고딕" w:hint="eastAsia"/>
                <w:lang w:val="en-GB"/>
              </w:rPr>
              <w:t>테이블에 누적</w:t>
            </w:r>
          </w:p>
        </w:tc>
      </w:tr>
      <w:tr w:rsidR="002E414F" w:rsidRPr="00CC7AAA" w14:paraId="1E4328E6" w14:textId="77777777" w:rsidTr="00593DA5">
        <w:trPr>
          <w:cantSplit/>
          <w:trHeight w:val="1790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3C3A15E7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미개발 시 </w:t>
            </w:r>
          </w:p>
          <w:p w14:paraId="1B670E92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예상 문제점</w:t>
            </w:r>
          </w:p>
        </w:tc>
        <w:tc>
          <w:tcPr>
            <w:tcW w:w="7987" w:type="dxa"/>
            <w:gridSpan w:val="5"/>
          </w:tcPr>
          <w:p w14:paraId="5BA6ADBC" w14:textId="7D1BE37C" w:rsidR="002E414F" w:rsidRDefault="00531618" w:rsidP="00593DA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주문량이 많을 경우 </w:t>
            </w:r>
            <w:proofErr w:type="spellStart"/>
            <w:r>
              <w:rPr>
                <w:rFonts w:ascii="맑은 고딕" w:eastAsia="맑은 고딕" w:hAnsi="맑은 고딕" w:hint="eastAsia"/>
              </w:rPr>
              <w:t>판매오더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작성시간이 크게 늘어남</w:t>
            </w:r>
          </w:p>
          <w:p w14:paraId="31F31850" w14:textId="20945A29" w:rsidR="00531618" w:rsidRDefault="00531618" w:rsidP="00593DA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일일단위 종합 시 혹은 </w:t>
            </w:r>
            <w:proofErr w:type="spellStart"/>
            <w:r>
              <w:rPr>
                <w:rFonts w:ascii="맑은 고딕" w:eastAsia="맑은 고딕" w:hAnsi="맑은 고딕" w:hint="eastAsia"/>
              </w:rPr>
              <w:t>판매오더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작성 시 누락 건 발생 가능성</w:t>
            </w:r>
          </w:p>
          <w:p w14:paraId="76538EA3" w14:textId="4D79DE5C" w:rsidR="00531618" w:rsidRDefault="00531618" w:rsidP="00593DA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데이터 입력에 오류 발생 가능성</w:t>
            </w:r>
          </w:p>
          <w:p w14:paraId="1CC99377" w14:textId="77777777" w:rsidR="00531618" w:rsidRDefault="00531618" w:rsidP="00593DA5">
            <w:pPr>
              <w:rPr>
                <w:rFonts w:ascii="맑은 고딕" w:eastAsia="맑은 고딕" w:hAnsi="맑은 고딕"/>
              </w:rPr>
            </w:pPr>
          </w:p>
          <w:p w14:paraId="2463F611" w14:textId="77777777" w:rsidR="002A0420" w:rsidRDefault="002A0420" w:rsidP="00593DA5">
            <w:pPr>
              <w:rPr>
                <w:rFonts w:ascii="맑은 고딕" w:eastAsia="맑은 고딕" w:hAnsi="맑은 고딕"/>
              </w:rPr>
            </w:pPr>
          </w:p>
          <w:p w14:paraId="29E3ABD1" w14:textId="77777777" w:rsidR="00660CB7" w:rsidRPr="007A53B0" w:rsidRDefault="00660CB7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14:paraId="4EDCF1ED" w14:textId="77777777" w:rsidTr="00593DA5">
        <w:trPr>
          <w:cantSplit/>
          <w:trHeight w:val="1803"/>
        </w:trPr>
        <w:tc>
          <w:tcPr>
            <w:tcW w:w="1979" w:type="dxa"/>
            <w:tcBorders>
              <w:top w:val="single" w:sz="6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1184CD55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기타 </w:t>
            </w:r>
          </w:p>
          <w:p w14:paraId="2EC5FE30" w14:textId="77777777"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987" w:type="dxa"/>
            <w:gridSpan w:val="5"/>
          </w:tcPr>
          <w:p w14:paraId="7CB535C6" w14:textId="77777777"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</w:tbl>
    <w:p w14:paraId="0D39FAD3" w14:textId="77777777" w:rsidR="002E414F" w:rsidRDefault="002E414F">
      <w:pPr>
        <w:pStyle w:val="a8"/>
      </w:pPr>
    </w:p>
    <w:p w14:paraId="04582F72" w14:textId="77777777" w:rsidR="002E414F" w:rsidRDefault="002E414F">
      <w:pPr>
        <w:pStyle w:val="a8"/>
      </w:pPr>
    </w:p>
    <w:p w14:paraId="4620E422" w14:textId="77777777" w:rsidR="002E414F" w:rsidRDefault="002E414F">
      <w:pPr>
        <w:pStyle w:val="a8"/>
      </w:pPr>
    </w:p>
    <w:p w14:paraId="76DCBD45" w14:textId="77777777" w:rsidR="002E414F" w:rsidRDefault="002E414F">
      <w:pPr>
        <w:pStyle w:val="a8"/>
      </w:pPr>
    </w:p>
    <w:p w14:paraId="4E7220AE" w14:textId="77777777" w:rsidR="002E414F" w:rsidRDefault="002E414F">
      <w:pPr>
        <w:pStyle w:val="a8"/>
      </w:pPr>
    </w:p>
    <w:p w14:paraId="0B5CA2B5" w14:textId="77777777" w:rsidR="002D1C95" w:rsidRPr="003731C6" w:rsidRDefault="002D1C95" w:rsidP="002D1C95">
      <w:pPr>
        <w:numPr>
          <w:ilvl w:val="0"/>
          <w:numId w:val="4"/>
        </w:numPr>
        <w:autoSpaceDE/>
        <w:autoSpaceDN/>
        <w:spacing w:before="120" w:after="120" w:line="240" w:lineRule="atLeast"/>
        <w:ind w:left="0" w:firstLine="0"/>
        <w:jc w:val="left"/>
        <w:outlineLvl w:val="0"/>
        <w:rPr>
          <w:rFonts w:ascii="맑은 고딕" w:eastAsia="맑은 고딕" w:hAnsi="맑은 고딕"/>
          <w:b/>
          <w:sz w:val="28"/>
          <w:szCs w:val="28"/>
        </w:rPr>
      </w:pPr>
      <w:bookmarkStart w:id="4" w:name="_Toc228788043"/>
      <w:bookmarkStart w:id="5" w:name="_Toc228787338"/>
      <w:proofErr w:type="spellStart"/>
      <w:r w:rsidRPr="003731C6">
        <w:rPr>
          <w:rFonts w:ascii="맑은 고딕" w:eastAsia="맑은 고딕" w:hAnsi="맑은 고딕" w:hint="eastAsia"/>
          <w:b/>
          <w:sz w:val="28"/>
        </w:rPr>
        <w:lastRenderedPageBreak/>
        <w:t>요구사항상세</w:t>
      </w:r>
      <w:proofErr w:type="spellEnd"/>
      <w:r w:rsidRPr="003731C6">
        <w:rPr>
          <w:rFonts w:ascii="맑은 고딕" w:eastAsia="맑은 고딕" w:hAnsi="맑은 고딕" w:hint="eastAsia"/>
          <w:b/>
          <w:sz w:val="28"/>
        </w:rPr>
        <w:t>(Functional Spec)</w:t>
      </w:r>
      <w:bookmarkEnd w:id="4"/>
    </w:p>
    <w:p w14:paraId="7BDAB804" w14:textId="77777777" w:rsidR="002D1C95" w:rsidRPr="003731C6" w:rsidRDefault="002D1C95" w:rsidP="002D1C95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6" w:name="_Toc228788044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 Input</w:t>
      </w:r>
      <w:bookmarkEnd w:id="5"/>
      <w:bookmarkEnd w:id="6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</w:p>
    <w:p w14:paraId="10D26F7C" w14:textId="77777777" w:rsidR="002D1C95" w:rsidRDefault="002D1C95" w:rsidP="002D1C95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7" w:name="_Toc228787339"/>
      <w:bookmarkStart w:id="8" w:name="_Toc228788045"/>
      <w:bookmarkStart w:id="9" w:name="_Hlk36625974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2.1.1 Screen 정의</w:t>
      </w:r>
      <w:bookmarkEnd w:id="7"/>
      <w:bookmarkEnd w:id="8"/>
    </w:p>
    <w:bookmarkEnd w:id="9"/>
    <w:p w14:paraId="55437ED0" w14:textId="161FEE5B" w:rsidR="00CD586D" w:rsidRDefault="00403713" w:rsidP="00CD586D">
      <w:pPr>
        <w:pStyle w:val="a8"/>
      </w:pPr>
      <w:r w:rsidRPr="00A1205B">
        <w:rPr>
          <w:noProof/>
        </w:rPr>
        <w:drawing>
          <wp:inline distT="0" distB="0" distL="0" distR="0" wp14:anchorId="68293B74" wp14:editId="69AEE25C">
            <wp:extent cx="5400675" cy="81764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1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86D">
        <w:tab/>
      </w:r>
      <w:r w:rsidR="00CD586D">
        <w:rPr>
          <w:rFonts w:hint="eastAsia"/>
        </w:rPr>
        <w:t>엑셀파일의 디렉토리를 입력하여 해당 엑셀파일을 S</w:t>
      </w:r>
      <w:r w:rsidR="00CD586D">
        <w:t>AP</w:t>
      </w:r>
      <w:r w:rsidR="00CD586D">
        <w:rPr>
          <w:rFonts w:hint="eastAsia"/>
        </w:rPr>
        <w:t>시스템(인터널테이블)에 업로드</w:t>
      </w:r>
    </w:p>
    <w:p w14:paraId="0A4F51F1" w14:textId="1964D00D" w:rsidR="00CD586D" w:rsidRPr="00CD586D" w:rsidRDefault="00CD586D" w:rsidP="00CD586D"/>
    <w:p w14:paraId="3FF6F8CE" w14:textId="77777777" w:rsidR="00B7379A" w:rsidRPr="003731C6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2.1.2 구성항목 정의(Field Validation)</w:t>
      </w:r>
    </w:p>
    <w:p w14:paraId="00B3DE64" w14:textId="77777777" w:rsidR="00B7379A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10" w:name="_Toc228787341"/>
      <w:bookmarkStart w:id="11" w:name="_Toc228788047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2.1.3 Data Source</w:t>
      </w:r>
      <w:bookmarkEnd w:id="10"/>
      <w:bookmarkEnd w:id="11"/>
    </w:p>
    <w:p w14:paraId="499C0037" w14:textId="77777777" w:rsidR="00CD586D" w:rsidRDefault="00CD586D" w:rsidP="00CD586D">
      <w:pPr>
        <w:pStyle w:val="a8"/>
        <w:ind w:firstLine="800"/>
      </w:pPr>
      <w:r>
        <w:rPr>
          <w:rFonts w:hint="eastAsia"/>
        </w:rPr>
        <w:t>O</w:t>
      </w:r>
      <w:r>
        <w:t>CR</w:t>
      </w:r>
      <w:r>
        <w:rPr>
          <w:rFonts w:hint="eastAsia"/>
        </w:rPr>
        <w:t>로 생성한 엑셀파일의 디렉토리이며 해당 엑셀에는 주문고객,</w:t>
      </w:r>
      <w:r>
        <w:t xml:space="preserve"> </w:t>
      </w:r>
      <w:r>
        <w:rPr>
          <w:rFonts w:hint="eastAsia"/>
        </w:rPr>
        <w:t>주문제품,</w:t>
      </w:r>
      <w:r>
        <w:t xml:space="preserve"> </w:t>
      </w:r>
    </w:p>
    <w:p w14:paraId="2D4D1DB7" w14:textId="00C10757" w:rsidR="00CD586D" w:rsidRDefault="00CD586D" w:rsidP="00CD586D">
      <w:pPr>
        <w:pStyle w:val="a8"/>
        <w:ind w:firstLine="800"/>
      </w:pPr>
      <w:r>
        <w:rPr>
          <w:rFonts w:hint="eastAsia"/>
        </w:rPr>
        <w:t>주문수량,</w:t>
      </w:r>
      <w:r>
        <w:t xml:space="preserve"> </w:t>
      </w:r>
      <w:r>
        <w:rPr>
          <w:rFonts w:hint="eastAsia"/>
        </w:rPr>
        <w:t>주문 별 문서번호 데이터가 있음</w:t>
      </w:r>
    </w:p>
    <w:p w14:paraId="11B25B64" w14:textId="77777777" w:rsidR="00B7379A" w:rsidRDefault="00B7379A">
      <w:pPr>
        <w:pStyle w:val="a8"/>
      </w:pPr>
    </w:p>
    <w:p w14:paraId="0268D2AA" w14:textId="77777777" w:rsidR="000C0CCB" w:rsidRPr="003731C6" w:rsidRDefault="000C0CCB" w:rsidP="000C0CC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2.2 Output 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</w:p>
    <w:p w14:paraId="0A66743D" w14:textId="77777777" w:rsidR="000C0CCB" w:rsidRPr="00323C18" w:rsidRDefault="000C0CCB" w:rsidP="000C0CC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12" w:name="_Toc228787343"/>
      <w:bookmarkStart w:id="13" w:name="_Toc228788049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2.2.1 Screen </w:t>
      </w:r>
      <w:r w:rsidRPr="003731C6">
        <w:rPr>
          <w:rFonts w:ascii="맑은 고딕" w:eastAsia="맑은 고딕" w:hAnsi="맑은 고딕"/>
          <w:b/>
          <w:bCs/>
          <w:sz w:val="24"/>
          <w:szCs w:val="24"/>
        </w:rPr>
        <w:t>정의</w:t>
      </w:r>
      <w:bookmarkEnd w:id="12"/>
      <w:bookmarkEnd w:id="13"/>
    </w:p>
    <w:p w14:paraId="17860FA6" w14:textId="77777777" w:rsidR="00B7379A" w:rsidRDefault="00B7379A">
      <w:pPr>
        <w:pStyle w:val="a8"/>
      </w:pPr>
    </w:p>
    <w:p w14:paraId="0D13025B" w14:textId="530BB73D" w:rsidR="009F5D78" w:rsidRDefault="00CD586D" w:rsidP="00CD586D">
      <w:pPr>
        <w:pStyle w:val="a8"/>
      </w:pPr>
      <w:r>
        <w:rPr>
          <w:rFonts w:hint="eastAsia"/>
        </w:rPr>
        <w:t>엑셀 업로드 성공</w:t>
      </w:r>
      <w:r w:rsidR="009F5D78">
        <w:rPr>
          <w:rFonts w:hint="eastAsia"/>
        </w:rPr>
        <w:t xml:space="preserve"> 화면(</w:t>
      </w:r>
      <w:r w:rsidR="009F5D78">
        <w:t>ALV</w:t>
      </w:r>
      <w:r w:rsidR="009F5D78">
        <w:rPr>
          <w:rFonts w:hint="eastAsia"/>
        </w:rPr>
        <w:t>로 구성)</w:t>
      </w:r>
      <w:r>
        <w:br/>
      </w:r>
    </w:p>
    <w:p w14:paraId="4F7CE599" w14:textId="4B8E2580" w:rsidR="00F108DB" w:rsidRDefault="001A761B" w:rsidP="001A761B">
      <w:pPr>
        <w:pStyle w:val="a8"/>
        <w:jc w:val="center"/>
      </w:pPr>
      <w:r w:rsidRPr="001A761B">
        <w:drawing>
          <wp:inline distT="0" distB="0" distL="0" distR="0" wp14:anchorId="3DEB8026" wp14:editId="191B68BF">
            <wp:extent cx="5400675" cy="157607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C12F" w14:textId="5B1AAD38" w:rsidR="00F108DB" w:rsidRDefault="00F108DB" w:rsidP="00F108DB">
      <w:pPr>
        <w:pStyle w:val="a8"/>
      </w:pPr>
    </w:p>
    <w:p w14:paraId="1D735AE7" w14:textId="77777777" w:rsidR="001A761B" w:rsidRDefault="001A761B" w:rsidP="001A761B">
      <w:pPr>
        <w:pStyle w:val="a8"/>
        <w:ind w:firstLine="800"/>
      </w:pPr>
    </w:p>
    <w:p w14:paraId="71923D22" w14:textId="77777777" w:rsidR="001A761B" w:rsidRDefault="001A761B" w:rsidP="001A761B">
      <w:pPr>
        <w:pStyle w:val="a8"/>
        <w:ind w:firstLine="800"/>
      </w:pPr>
    </w:p>
    <w:p w14:paraId="471CAAF4" w14:textId="77777777" w:rsidR="001A761B" w:rsidRDefault="001A761B" w:rsidP="001A761B">
      <w:pPr>
        <w:pStyle w:val="a8"/>
        <w:ind w:firstLine="800"/>
      </w:pPr>
    </w:p>
    <w:p w14:paraId="25316F1C" w14:textId="77777777" w:rsidR="001A761B" w:rsidRDefault="001A761B" w:rsidP="001A761B">
      <w:pPr>
        <w:pStyle w:val="a8"/>
        <w:ind w:firstLine="800"/>
      </w:pPr>
    </w:p>
    <w:p w14:paraId="4AF04F1C" w14:textId="31D7219E" w:rsidR="006416E4" w:rsidRPr="006416E4" w:rsidRDefault="006416E4" w:rsidP="001A761B">
      <w:pPr>
        <w:pStyle w:val="a8"/>
        <w:ind w:firstLine="800"/>
        <w:rPr>
          <w:rFonts w:hint="eastAsia"/>
        </w:rPr>
      </w:pPr>
      <w:proofErr w:type="spellStart"/>
      <w:r>
        <w:rPr>
          <w:rFonts w:hint="eastAsia"/>
        </w:rPr>
        <w:lastRenderedPageBreak/>
        <w:t>판매오더</w:t>
      </w:r>
      <w:proofErr w:type="spellEnd"/>
      <w:r>
        <w:rPr>
          <w:rFonts w:hint="eastAsia"/>
        </w:rPr>
        <w:t xml:space="preserve"> 생성</w:t>
      </w:r>
    </w:p>
    <w:p w14:paraId="40B39DDC" w14:textId="2702F12E" w:rsidR="00F108DB" w:rsidRDefault="006416E4" w:rsidP="006416E4">
      <w:pPr>
        <w:pStyle w:val="a8"/>
        <w:ind w:left="1155" w:firstLine="445"/>
      </w:pPr>
      <w:r>
        <w:rPr>
          <w:rFonts w:hint="eastAsia"/>
        </w:rPr>
        <w:t>성공 시 메시지 필드에 생성</w:t>
      </w:r>
      <w:r>
        <w:t xml:space="preserve"> </w:t>
      </w:r>
      <w:r>
        <w:rPr>
          <w:rFonts w:hint="eastAsia"/>
        </w:rPr>
        <w:t xml:space="preserve">성공 메시지와 생성된 </w:t>
      </w:r>
      <w:proofErr w:type="spellStart"/>
      <w:r>
        <w:rPr>
          <w:rFonts w:hint="eastAsia"/>
        </w:rPr>
        <w:t>판매오더</w:t>
      </w:r>
      <w:proofErr w:type="spellEnd"/>
      <w:r>
        <w:rPr>
          <w:rFonts w:hint="eastAsia"/>
        </w:rPr>
        <w:t xml:space="preserve"> 번호 출력</w:t>
      </w:r>
    </w:p>
    <w:p w14:paraId="00B7A415" w14:textId="77777777" w:rsidR="006416E4" w:rsidRDefault="006416E4" w:rsidP="00F108DB">
      <w:pPr>
        <w:pStyle w:val="a8"/>
        <w:ind w:left="1155"/>
      </w:pPr>
    </w:p>
    <w:p w14:paraId="60AC5F8D" w14:textId="7FC028B3" w:rsidR="006416E4" w:rsidRDefault="006416E4" w:rsidP="006416E4">
      <w:pPr>
        <w:pStyle w:val="a8"/>
        <w:ind w:left="1155" w:firstLine="445"/>
      </w:pPr>
      <w:proofErr w:type="spellStart"/>
      <w:r>
        <w:rPr>
          <w:rFonts w:hint="eastAsia"/>
        </w:rPr>
        <w:t>판매오더</w:t>
      </w:r>
      <w:proofErr w:type="spellEnd"/>
      <w:r>
        <w:rPr>
          <w:rFonts w:hint="eastAsia"/>
        </w:rPr>
        <w:t xml:space="preserve"> 생성 과정에서 오류가 발생한 경우 오류메시지와 함께 해당 오류가</w:t>
      </w:r>
    </w:p>
    <w:p w14:paraId="09E64F52" w14:textId="0017C559" w:rsidR="006416E4" w:rsidRDefault="006416E4" w:rsidP="006416E4">
      <w:pPr>
        <w:pStyle w:val="a8"/>
        <w:ind w:left="1155" w:firstLine="445"/>
      </w:pPr>
      <w:r>
        <w:rPr>
          <w:rFonts w:hint="eastAsia"/>
        </w:rPr>
        <w:t>발생한 문서번호를 함께 출력</w:t>
      </w:r>
    </w:p>
    <w:p w14:paraId="2AFA8CCC" w14:textId="68F8410E" w:rsidR="006416E4" w:rsidRDefault="006416E4" w:rsidP="00F108DB">
      <w:pPr>
        <w:pStyle w:val="a8"/>
        <w:ind w:left="1155"/>
      </w:pPr>
    </w:p>
    <w:p w14:paraId="75491C8E" w14:textId="49E86C0F" w:rsidR="006416E4" w:rsidRDefault="006416E4" w:rsidP="006416E4">
      <w:pPr>
        <w:pStyle w:val="a8"/>
        <w:ind w:left="1155" w:firstLine="445"/>
      </w:pPr>
      <w:proofErr w:type="spellStart"/>
      <w:r>
        <w:rPr>
          <w:rFonts w:hint="eastAsia"/>
        </w:rPr>
        <w:t>판매오더</w:t>
      </w:r>
      <w:proofErr w:type="spellEnd"/>
      <w:r>
        <w:rPr>
          <w:rFonts w:hint="eastAsia"/>
        </w:rPr>
        <w:t xml:space="preserve"> 생성에 한 건이라도 성공한 경우 </w:t>
      </w:r>
      <w:proofErr w:type="spellStart"/>
      <w:r>
        <w:rPr>
          <w:rFonts w:hint="eastAsia"/>
        </w:rPr>
        <w:t>판매오더</w:t>
      </w:r>
      <w:proofErr w:type="spellEnd"/>
      <w:r>
        <w:rPr>
          <w:rFonts w:hint="eastAsia"/>
        </w:rPr>
        <w:t xml:space="preserve"> 생성 버튼을 잠금</w:t>
      </w:r>
    </w:p>
    <w:p w14:paraId="74866432" w14:textId="62BECFD1" w:rsidR="006416E4" w:rsidRDefault="006416E4" w:rsidP="00F108DB">
      <w:pPr>
        <w:pStyle w:val="a8"/>
        <w:ind w:left="1155"/>
      </w:pPr>
    </w:p>
    <w:p w14:paraId="762245EE" w14:textId="77777777" w:rsidR="006416E4" w:rsidRDefault="006416E4" w:rsidP="006416E4">
      <w:pPr>
        <w:pStyle w:val="a8"/>
        <w:ind w:left="1155" w:firstLine="445"/>
      </w:pPr>
      <w:r>
        <w:rPr>
          <w:rFonts w:hint="eastAsia"/>
        </w:rPr>
        <w:t xml:space="preserve">주문제품 필드와 주문고객 필드의 내용은 클릭 시 해당 주문제품(자재)와 </w:t>
      </w:r>
    </w:p>
    <w:p w14:paraId="4D37764B" w14:textId="2D221831" w:rsidR="006416E4" w:rsidRDefault="006416E4" w:rsidP="006416E4">
      <w:pPr>
        <w:pStyle w:val="a8"/>
        <w:ind w:left="1155" w:firstLine="445"/>
      </w:pPr>
      <w:r>
        <w:rPr>
          <w:rFonts w:hint="eastAsia"/>
        </w:rPr>
        <w:t xml:space="preserve">주문고객 정보를 </w:t>
      </w:r>
      <w:r>
        <w:t>DISPLAY</w:t>
      </w:r>
      <w:r>
        <w:rPr>
          <w:rFonts w:hint="eastAsia"/>
        </w:rPr>
        <w:t>하는 스탠다드 화면으로 이동</w:t>
      </w:r>
    </w:p>
    <w:p w14:paraId="1006DE07" w14:textId="72807E4B" w:rsidR="006416E4" w:rsidRDefault="006416E4" w:rsidP="00F108DB">
      <w:pPr>
        <w:pStyle w:val="a8"/>
        <w:ind w:left="1155"/>
      </w:pPr>
    </w:p>
    <w:p w14:paraId="7AD27C7F" w14:textId="77777777" w:rsidR="006416E4" w:rsidRDefault="006416E4" w:rsidP="006416E4">
      <w:pPr>
        <w:pStyle w:val="a8"/>
        <w:ind w:left="1155" w:firstLine="445"/>
      </w:pPr>
      <w:r>
        <w:rPr>
          <w:rFonts w:hint="eastAsia"/>
        </w:rPr>
        <w:t xml:space="preserve">주문제품 생성에 성공한 건에 대하여 </w:t>
      </w:r>
      <w:r>
        <w:t>SO</w:t>
      </w:r>
      <w:r>
        <w:rPr>
          <w:rFonts w:hint="eastAsia"/>
        </w:rPr>
        <w:t xml:space="preserve">번호와 </w:t>
      </w:r>
      <w:r>
        <w:t>PR</w:t>
      </w:r>
      <w:r>
        <w:rPr>
          <w:rFonts w:hint="eastAsia"/>
        </w:rPr>
        <w:t>처리여부</w:t>
      </w:r>
    </w:p>
    <w:p w14:paraId="650A4DF9" w14:textId="77777777" w:rsidR="006416E4" w:rsidRDefault="006416E4" w:rsidP="006416E4">
      <w:pPr>
        <w:pStyle w:val="a8"/>
        <w:ind w:left="1155" w:firstLine="445"/>
      </w:pPr>
      <w:r>
        <w:rPr>
          <w:rFonts w:hint="eastAsia"/>
        </w:rPr>
        <w:t>(</w:t>
      </w:r>
      <w:r>
        <w:t xml:space="preserve">DEFAULT: </w:t>
      </w:r>
      <w:r>
        <w:rPr>
          <w:rFonts w:hint="eastAsia"/>
        </w:rPr>
        <w:t>처리X</w:t>
      </w:r>
      <w:r>
        <w:t>),</w:t>
      </w:r>
      <w:r>
        <w:rPr>
          <w:rFonts w:hint="eastAsia"/>
        </w:rPr>
        <w:t xml:space="preserve"> 주문제품</w:t>
      </w:r>
      <w:r>
        <w:t xml:space="preserve">, </w:t>
      </w:r>
      <w:r>
        <w:rPr>
          <w:rFonts w:hint="eastAsia"/>
        </w:rPr>
        <w:t>주문수량</w:t>
      </w:r>
      <w:r>
        <w:t xml:space="preserve"> </w:t>
      </w:r>
      <w:r>
        <w:rPr>
          <w:rFonts w:hint="eastAsia"/>
        </w:rPr>
        <w:t>정보를 Z</w:t>
      </w:r>
      <w:r>
        <w:t xml:space="preserve">SO_TABLE_SICS </w:t>
      </w:r>
    </w:p>
    <w:p w14:paraId="29D5E20C" w14:textId="1CA2FD53" w:rsidR="006416E4" w:rsidRDefault="006416E4" w:rsidP="006416E4">
      <w:pPr>
        <w:pStyle w:val="a8"/>
        <w:ind w:left="1155" w:firstLine="445"/>
      </w:pPr>
      <w:r>
        <w:rPr>
          <w:rFonts w:hint="eastAsia"/>
        </w:rPr>
        <w:t>테이블에 누적</w:t>
      </w:r>
    </w:p>
    <w:p w14:paraId="1BEDE351" w14:textId="1036626F" w:rsidR="006416E4" w:rsidRDefault="006416E4" w:rsidP="006416E4">
      <w:pPr>
        <w:pStyle w:val="a8"/>
      </w:pPr>
    </w:p>
    <w:p w14:paraId="6B314B69" w14:textId="77777777" w:rsidR="006416E4" w:rsidRDefault="006416E4" w:rsidP="006416E4">
      <w:pPr>
        <w:pStyle w:val="a8"/>
      </w:pPr>
    </w:p>
    <w:p w14:paraId="387A5A0D" w14:textId="77777777" w:rsidR="006416E4" w:rsidRDefault="006416E4" w:rsidP="006416E4">
      <w:pPr>
        <w:pStyle w:val="a8"/>
      </w:pPr>
    </w:p>
    <w:p w14:paraId="116B0528" w14:textId="2B79C2E1" w:rsidR="006416E4" w:rsidRDefault="006416E4" w:rsidP="006416E4">
      <w:pPr>
        <w:pStyle w:val="a8"/>
      </w:pPr>
      <w:proofErr w:type="spellStart"/>
      <w:r>
        <w:rPr>
          <w:rFonts w:hint="eastAsia"/>
        </w:rPr>
        <w:t>판매오</w:t>
      </w:r>
      <w:r w:rsidR="00DD1CE2">
        <w:rPr>
          <w:rFonts w:hint="eastAsia"/>
        </w:rPr>
        <w:t>더</w:t>
      </w:r>
      <w:proofErr w:type="spellEnd"/>
      <w:r>
        <w:rPr>
          <w:rFonts w:hint="eastAsia"/>
        </w:rPr>
        <w:t xml:space="preserve"> 생성 예시</w:t>
      </w:r>
    </w:p>
    <w:p w14:paraId="6DA34D14" w14:textId="03C13C05" w:rsidR="006D434D" w:rsidRPr="00DC08BD" w:rsidRDefault="00DD1CE2" w:rsidP="002C700D">
      <w:pPr>
        <w:pStyle w:val="a8"/>
        <w:rPr>
          <w:rFonts w:hint="eastAsia"/>
        </w:rPr>
      </w:pPr>
      <w:r w:rsidRPr="00DD1CE2">
        <w:drawing>
          <wp:inline distT="0" distB="0" distL="0" distR="0" wp14:anchorId="27284EE1" wp14:editId="0F29FDFB">
            <wp:extent cx="5400675" cy="156400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34D" w:rsidRPr="00DC08BD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E8C1A" w14:textId="77777777" w:rsidR="00A23B6F" w:rsidRDefault="00A23B6F" w:rsidP="00F979FC">
      <w:r>
        <w:separator/>
      </w:r>
    </w:p>
  </w:endnote>
  <w:endnote w:type="continuationSeparator" w:id="0">
    <w:p w14:paraId="33D0FE75" w14:textId="77777777" w:rsidR="00A23B6F" w:rsidRDefault="00A23B6F" w:rsidP="00F97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DAB20" w14:textId="77777777" w:rsidR="00A23B6F" w:rsidRDefault="00A23B6F" w:rsidP="00F979FC">
      <w:r>
        <w:separator/>
      </w:r>
    </w:p>
  </w:footnote>
  <w:footnote w:type="continuationSeparator" w:id="0">
    <w:p w14:paraId="0E32595B" w14:textId="77777777" w:rsidR="00A23B6F" w:rsidRDefault="00A23B6F" w:rsidP="00F97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30F02"/>
    <w:multiLevelType w:val="hybridMultilevel"/>
    <w:tmpl w:val="96E20306"/>
    <w:lvl w:ilvl="0" w:tplc="8F068556">
      <w:start w:val="1"/>
      <w:numFmt w:val="bullet"/>
      <w:lvlText w:val="-"/>
      <w:lvlJc w:val="left"/>
      <w:pPr>
        <w:ind w:left="1515" w:hanging="360"/>
      </w:pPr>
      <w:rPr>
        <w:rFonts w:ascii="함초롬바탕" w:eastAsia="함초롬바탕" w:hAnsi="함초롬바탕" w:cs="함초롬바탕" w:hint="eastAsia"/>
      </w:rPr>
    </w:lvl>
    <w:lvl w:ilvl="1" w:tplc="04090003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1" w15:restartNumberingAfterBreak="0">
    <w:nsid w:val="3EBE4A3E"/>
    <w:multiLevelType w:val="hybridMultilevel"/>
    <w:tmpl w:val="B8980DCC"/>
    <w:lvl w:ilvl="0" w:tplc="276806E4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584D3A26"/>
    <w:multiLevelType w:val="hybridMultilevel"/>
    <w:tmpl w:val="2626ED4C"/>
    <w:lvl w:ilvl="0" w:tplc="7F3478D6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626D309B"/>
    <w:multiLevelType w:val="multilevel"/>
    <w:tmpl w:val="17EC23DE"/>
    <w:lvl w:ilvl="0">
      <w:start w:val="1"/>
      <w:numFmt w:val="decimal"/>
      <w:lvlText w:val="%1."/>
      <w:lvlJc w:val="left"/>
      <w:pPr>
        <w:ind w:left="820" w:hanging="420"/>
      </w:pPr>
      <w:rPr>
        <w:rFonts w:hAnsi="Verdana" w:hint="default"/>
      </w:rPr>
    </w:lvl>
    <w:lvl w:ilvl="1">
      <w:start w:val="7"/>
      <w:numFmt w:val="decimal"/>
      <w:isLgl/>
      <w:lvlText w:val="%1.%2"/>
      <w:lvlJc w:val="left"/>
      <w:pPr>
        <w:ind w:left="8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4" w15:restartNumberingAfterBreak="0">
    <w:nsid w:val="695E13C8"/>
    <w:multiLevelType w:val="multilevel"/>
    <w:tmpl w:val="4AFAAB7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E9E6B73"/>
    <w:multiLevelType w:val="multilevel"/>
    <w:tmpl w:val="DABCEC7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A6E1135"/>
    <w:multiLevelType w:val="multilevel"/>
    <w:tmpl w:val="A4A869D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>
      <v:stroke endarrow="block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0545"/>
    <w:rsid w:val="00012869"/>
    <w:rsid w:val="00060BA1"/>
    <w:rsid w:val="00065968"/>
    <w:rsid w:val="00084709"/>
    <w:rsid w:val="000C0CCB"/>
    <w:rsid w:val="00157465"/>
    <w:rsid w:val="00181541"/>
    <w:rsid w:val="001A761B"/>
    <w:rsid w:val="001B55EE"/>
    <w:rsid w:val="001C2BA8"/>
    <w:rsid w:val="001F7D9A"/>
    <w:rsid w:val="00216C03"/>
    <w:rsid w:val="0025157A"/>
    <w:rsid w:val="002559B3"/>
    <w:rsid w:val="00255F66"/>
    <w:rsid w:val="002A0420"/>
    <w:rsid w:val="002C700D"/>
    <w:rsid w:val="002D1C95"/>
    <w:rsid w:val="002D772C"/>
    <w:rsid w:val="002E414F"/>
    <w:rsid w:val="002F10AA"/>
    <w:rsid w:val="00325378"/>
    <w:rsid w:val="003350D5"/>
    <w:rsid w:val="0038413A"/>
    <w:rsid w:val="003A70D1"/>
    <w:rsid w:val="00400545"/>
    <w:rsid w:val="00403713"/>
    <w:rsid w:val="00410B36"/>
    <w:rsid w:val="0042324D"/>
    <w:rsid w:val="0043570A"/>
    <w:rsid w:val="004452E6"/>
    <w:rsid w:val="004A3C67"/>
    <w:rsid w:val="004B1E51"/>
    <w:rsid w:val="00531618"/>
    <w:rsid w:val="00534C31"/>
    <w:rsid w:val="005D1658"/>
    <w:rsid w:val="005E3E9C"/>
    <w:rsid w:val="006416E4"/>
    <w:rsid w:val="00660CB7"/>
    <w:rsid w:val="006D434D"/>
    <w:rsid w:val="006D585B"/>
    <w:rsid w:val="006F63DD"/>
    <w:rsid w:val="00707FCD"/>
    <w:rsid w:val="007A3626"/>
    <w:rsid w:val="007A53B0"/>
    <w:rsid w:val="007D3F4B"/>
    <w:rsid w:val="00841A3C"/>
    <w:rsid w:val="00870836"/>
    <w:rsid w:val="00871B1D"/>
    <w:rsid w:val="008B5D81"/>
    <w:rsid w:val="009A19CC"/>
    <w:rsid w:val="009B0EFD"/>
    <w:rsid w:val="009F5D78"/>
    <w:rsid w:val="00A23B6F"/>
    <w:rsid w:val="00AD4744"/>
    <w:rsid w:val="00B52430"/>
    <w:rsid w:val="00B67206"/>
    <w:rsid w:val="00B7379A"/>
    <w:rsid w:val="00C47035"/>
    <w:rsid w:val="00C8043A"/>
    <w:rsid w:val="00CD084C"/>
    <w:rsid w:val="00CD586D"/>
    <w:rsid w:val="00CF5890"/>
    <w:rsid w:val="00D5136C"/>
    <w:rsid w:val="00D71B46"/>
    <w:rsid w:val="00DC08BD"/>
    <w:rsid w:val="00DD1CE2"/>
    <w:rsid w:val="00DD32F9"/>
    <w:rsid w:val="00E01920"/>
    <w:rsid w:val="00E16705"/>
    <w:rsid w:val="00E32A0D"/>
    <w:rsid w:val="00EA12DE"/>
    <w:rsid w:val="00EA5219"/>
    <w:rsid w:val="00EE635A"/>
    <w:rsid w:val="00EF240F"/>
    <w:rsid w:val="00F108DB"/>
    <w:rsid w:val="00F10C1C"/>
    <w:rsid w:val="00F56E61"/>
    <w:rsid w:val="00F750FA"/>
    <w:rsid w:val="00F8679C"/>
    <w:rsid w:val="00F9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line">
      <v:stroke endarrow="block"/>
    </o:shapedefaults>
    <o:shapelayout v:ext="edit">
      <o:idmap v:ext="edit" data="1"/>
    </o:shapelayout>
  </w:shapeDefaults>
  <w:decimalSymbol w:val="."/>
  <w:listSeparator w:val=","/>
  <w14:docId w14:val="2B4332C5"/>
  <w15:docId w15:val="{6995A25E-A295-4D40-8083-7DB65C6B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uiPriority="34" w:qFormat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20">
    <w:name w:val="heading 2"/>
    <w:qFormat/>
    <w:pPr>
      <w:keepNext/>
      <w:widowControl w:val="0"/>
      <w:wordWrap w:val="0"/>
      <w:autoSpaceDE w:val="0"/>
      <w:autoSpaceDN w:val="0"/>
      <w:spacing w:before="240" w:after="60"/>
      <w:jc w:val="both"/>
      <w:outlineLvl w:val="1"/>
    </w:pPr>
    <w:rPr>
      <w:rFonts w:ascii="Arial" w:eastAsia="한컴바탕" w:hAnsi="Arial Unicode MS" w:cs="한컴바탕"/>
      <w:b/>
      <w:bCs/>
      <w:i/>
      <w:iCs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aliases w:val="f,Footer1,ft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aliases w:val="f Char,Footer1 Char,ft Char"/>
    <w:basedOn w:val="a0"/>
    <w:link w:val="a4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BLOCKPARA">
    <w:name w:val="A BLOCK PARA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af">
    <w:name w:val="List Paragraph"/>
    <w:basedOn w:val="a"/>
    <w:uiPriority w:val="34"/>
    <w:qFormat/>
    <w:locked/>
    <w:rsid w:val="00CD586D"/>
    <w:pPr>
      <w:spacing w:after="160" w:line="256" w:lineRule="auto"/>
      <w:ind w:leftChars="400" w:left="800"/>
    </w:pPr>
    <w:rPr>
      <w:rFonts w:asciiTheme="minorHAnsi" w:eastAsiaTheme="minorEastAsia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A998131CD874BB98804B55A9CC207" ma:contentTypeVersion="12" ma:contentTypeDescription="Create a new document." ma:contentTypeScope="" ma:versionID="c0dce216326f9fef2bf9b268783c674c">
  <xsd:schema xmlns:xsd="http://www.w3.org/2001/XMLSchema" xmlns:xs="http://www.w3.org/2001/XMLSchema" xmlns:p="http://schemas.microsoft.com/office/2006/metadata/properties" xmlns:ns2="c0201e57-9ea1-401c-88c2-277d0f515389" xmlns:ns3="025efd7d-4e1d-49ec-b269-b81537660960" targetNamespace="http://schemas.microsoft.com/office/2006/metadata/properties" ma:root="true" ma:fieldsID="1d4a6c778725f46256a334230b6b56db" ns2:_="" ns3:_="">
    <xsd:import namespace="c0201e57-9ea1-401c-88c2-277d0f515389"/>
    <xsd:import namespace="025efd7d-4e1d-49ec-b269-b815376609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01e57-9ea1-401c-88c2-277d0f515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efd7d-4e1d-49ec-b269-b8153766096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C4F6B2-648F-472A-A1E7-7FC4E587D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01e57-9ea1-401c-88c2-277d0f515389"/>
    <ds:schemaRef ds:uri="025efd7d-4e1d-49ec-b269-b815376609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9C3D0A-7246-4CF5-8940-9B5156BE9E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996037-B1B2-4B09-BB06-B0DE88CA09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4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ung</dc:creator>
  <cp:lastModifiedBy>정 태혁</cp:lastModifiedBy>
  <cp:revision>34</cp:revision>
  <dcterms:created xsi:type="dcterms:W3CDTF">2020-03-31T07:12:00Z</dcterms:created>
  <dcterms:modified xsi:type="dcterms:W3CDTF">2021-07-30T01:25:00Z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0x010100281A998131CD874BB98804B55A9CC207</vt:lpwstr>
  </property>
</Properties>
</file>