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4AD5" w14:textId="77777777" w:rsidR="00D85D8F" w:rsidRPr="00060379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17AE4AD6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17AE4AD7" w14:textId="77777777" w:rsidR="001E0E97" w:rsidRPr="00060379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17AE4AD8" w14:textId="77777777" w:rsidR="001E0E97" w:rsidRPr="00060379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17AE4AD9" w14:textId="77777777" w:rsidR="00D85D8F" w:rsidRPr="00060379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060379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060379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060379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060379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17AE4ADA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DB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DC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DD" w14:textId="77777777" w:rsidR="00D85D8F" w:rsidRPr="00060379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Кафедра защиты информации</w:t>
      </w:r>
    </w:p>
    <w:p w14:paraId="17AE4ADE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DF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E0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E1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E2" w14:textId="77777777" w:rsidR="00D85D8F" w:rsidRPr="00060379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060379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17AE4AE3" w14:textId="77777777" w:rsidR="009371A5" w:rsidRPr="00060379" w:rsidRDefault="009371A5" w:rsidP="009371A5">
      <w:pPr>
        <w:spacing w:line="288" w:lineRule="auto"/>
        <w:jc w:val="center"/>
        <w:rPr>
          <w:color w:val="000000"/>
        </w:rPr>
      </w:pPr>
    </w:p>
    <w:p w14:paraId="17AE4AE4" w14:textId="77777777" w:rsidR="001E3C0A" w:rsidRPr="00060379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060379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466C58" w:rsidRPr="00060379">
        <w:rPr>
          <w:rFonts w:ascii="Times New Roman" w:hAnsi="Times New Roman"/>
          <w:b w:val="0"/>
          <w:caps w:val="0"/>
          <w:color w:val="000000"/>
          <w:szCs w:val="36"/>
        </w:rPr>
        <w:t>6</w:t>
      </w:r>
    </w:p>
    <w:p w14:paraId="17AE4AE5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17AE4AE6" w14:textId="77777777" w:rsidR="00466C58" w:rsidRPr="00060379" w:rsidRDefault="000E3752" w:rsidP="00466C58">
      <w:pPr>
        <w:jc w:val="center"/>
        <w:rPr>
          <w:bCs/>
          <w:color w:val="000000"/>
          <w:sz w:val="36"/>
          <w:szCs w:val="36"/>
        </w:rPr>
      </w:pPr>
      <w:r w:rsidRPr="00060379">
        <w:rPr>
          <w:color w:val="000000"/>
          <w:sz w:val="36"/>
          <w:szCs w:val="36"/>
        </w:rPr>
        <w:t>«</w:t>
      </w:r>
      <w:r w:rsidR="00466C58" w:rsidRPr="00060379">
        <w:rPr>
          <w:bCs/>
          <w:color w:val="000000"/>
          <w:sz w:val="36"/>
          <w:szCs w:val="36"/>
        </w:rPr>
        <w:t>Шифрование и расшифрование информации</w:t>
      </w:r>
    </w:p>
    <w:p w14:paraId="17AE4AE7" w14:textId="77777777" w:rsidR="000A5CF2" w:rsidRPr="00060379" w:rsidRDefault="00466C58" w:rsidP="00466C58">
      <w:pPr>
        <w:spacing w:line="288" w:lineRule="auto"/>
        <w:jc w:val="center"/>
        <w:rPr>
          <w:bCs/>
          <w:color w:val="000000"/>
          <w:sz w:val="36"/>
          <w:szCs w:val="36"/>
        </w:rPr>
      </w:pPr>
      <w:r w:rsidRPr="00060379">
        <w:rPr>
          <w:bCs/>
          <w:color w:val="000000"/>
          <w:sz w:val="36"/>
          <w:szCs w:val="36"/>
        </w:rPr>
        <w:t>с использованием шифра Цезаря</w:t>
      </w:r>
      <w:r w:rsidR="002133AB" w:rsidRPr="00060379">
        <w:rPr>
          <w:color w:val="000000"/>
          <w:sz w:val="36"/>
          <w:szCs w:val="36"/>
        </w:rPr>
        <w:t>»</w:t>
      </w:r>
    </w:p>
    <w:p w14:paraId="17AE4AE8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E9" w14:textId="77777777" w:rsidR="00037EC7" w:rsidRPr="00060379" w:rsidRDefault="00037EC7" w:rsidP="00D85D8F">
      <w:pPr>
        <w:spacing w:line="288" w:lineRule="auto"/>
        <w:jc w:val="center"/>
        <w:rPr>
          <w:color w:val="000000"/>
        </w:rPr>
      </w:pPr>
    </w:p>
    <w:p w14:paraId="17AE4AEA" w14:textId="77777777" w:rsidR="00C77088" w:rsidRPr="00060379" w:rsidRDefault="00C77088" w:rsidP="00D85D8F">
      <w:pPr>
        <w:spacing w:line="288" w:lineRule="auto"/>
        <w:jc w:val="center"/>
        <w:rPr>
          <w:color w:val="000000"/>
        </w:rPr>
      </w:pPr>
    </w:p>
    <w:p w14:paraId="17AE4AEB" w14:textId="77777777" w:rsidR="00D85D8F" w:rsidRPr="00060379" w:rsidRDefault="00D85D8F" w:rsidP="00D85D8F">
      <w:pPr>
        <w:spacing w:line="288" w:lineRule="auto"/>
        <w:jc w:val="center"/>
        <w:rPr>
          <w:color w:val="000000"/>
        </w:rPr>
      </w:pPr>
    </w:p>
    <w:p w14:paraId="17AE4AEC" w14:textId="77777777" w:rsidR="00295CDC" w:rsidRPr="00060379" w:rsidRDefault="00295CDC" w:rsidP="00D85D8F">
      <w:pPr>
        <w:spacing w:line="288" w:lineRule="auto"/>
        <w:jc w:val="center"/>
        <w:rPr>
          <w:color w:val="000000"/>
        </w:rPr>
      </w:pPr>
    </w:p>
    <w:p w14:paraId="17AE4AED" w14:textId="77777777" w:rsidR="00D85D8F" w:rsidRPr="00060379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Выполнил</w:t>
      </w:r>
      <w:r w:rsidR="00C77088" w:rsidRPr="00060379">
        <w:rPr>
          <w:color w:val="000000"/>
          <w:sz w:val="32"/>
          <w:szCs w:val="32"/>
        </w:rPr>
        <w:t>и</w:t>
      </w:r>
      <w:r w:rsidR="009371A5" w:rsidRPr="00060379">
        <w:rPr>
          <w:color w:val="000000"/>
          <w:sz w:val="32"/>
          <w:szCs w:val="32"/>
        </w:rPr>
        <w:t>:</w:t>
      </w:r>
    </w:p>
    <w:p w14:paraId="17AE4AEE" w14:textId="14D81867" w:rsidR="000E3752" w:rsidRPr="00060379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студент</w:t>
      </w:r>
      <w:r w:rsidR="00C77088" w:rsidRPr="00060379">
        <w:rPr>
          <w:color w:val="000000"/>
          <w:sz w:val="32"/>
          <w:szCs w:val="32"/>
        </w:rPr>
        <w:t>ы</w:t>
      </w:r>
      <w:r w:rsidRPr="00060379">
        <w:rPr>
          <w:color w:val="000000"/>
          <w:sz w:val="32"/>
          <w:szCs w:val="32"/>
        </w:rPr>
        <w:t xml:space="preserve"> гр. №</w:t>
      </w:r>
      <w:r w:rsidR="0045740E">
        <w:rPr>
          <w:color w:val="000000"/>
          <w:sz w:val="32"/>
          <w:szCs w:val="32"/>
        </w:rPr>
        <w:t>250502</w:t>
      </w:r>
    </w:p>
    <w:p w14:paraId="50A157B7" w14:textId="77777777" w:rsidR="00045C9D" w:rsidRDefault="00045C9D" w:rsidP="00045C9D">
      <w:pPr>
        <w:tabs>
          <w:tab w:val="left" w:pos="6521"/>
        </w:tabs>
        <w:spacing w:line="288" w:lineRule="auto"/>
        <w:rPr>
          <w:color w:val="000000"/>
          <w:sz w:val="32"/>
          <w:szCs w:val="20"/>
        </w:rPr>
      </w:pPr>
      <w:r>
        <w:rPr>
          <w:color w:val="000000"/>
          <w:sz w:val="32"/>
        </w:rPr>
        <w:t>Бригадир А.С.</w:t>
      </w:r>
    </w:p>
    <w:p w14:paraId="58AEF121" w14:textId="77777777" w:rsidR="00045C9D" w:rsidRDefault="00045C9D" w:rsidP="00045C9D">
      <w:pPr>
        <w:tabs>
          <w:tab w:val="left" w:pos="6521"/>
        </w:tabs>
        <w:spacing w:line="288" w:lineRule="auto"/>
        <w:rPr>
          <w:color w:val="000000"/>
          <w:sz w:val="32"/>
        </w:rPr>
      </w:pPr>
      <w:r>
        <w:rPr>
          <w:color w:val="000000"/>
          <w:sz w:val="32"/>
        </w:rPr>
        <w:t>Горох А.А.</w:t>
      </w:r>
    </w:p>
    <w:p w14:paraId="4A655D2C" w14:textId="77777777" w:rsidR="00045C9D" w:rsidRDefault="00045C9D" w:rsidP="00045C9D">
      <w:pPr>
        <w:tabs>
          <w:tab w:val="left" w:pos="6521"/>
        </w:tabs>
        <w:spacing w:line="288" w:lineRule="auto"/>
        <w:rPr>
          <w:color w:val="000000"/>
          <w:sz w:val="32"/>
        </w:rPr>
      </w:pPr>
      <w:r>
        <w:rPr>
          <w:color w:val="000000"/>
          <w:sz w:val="32"/>
        </w:rPr>
        <w:t>Копылова Е.С.</w:t>
      </w:r>
    </w:p>
    <w:p w14:paraId="2DB44730" w14:textId="77777777" w:rsidR="00045C9D" w:rsidRDefault="00045C9D" w:rsidP="00045C9D">
      <w:pPr>
        <w:tabs>
          <w:tab w:val="left" w:pos="6521"/>
        </w:tabs>
        <w:spacing w:line="288" w:lineRule="auto"/>
        <w:rPr>
          <w:color w:val="000000"/>
          <w:sz w:val="32"/>
        </w:rPr>
      </w:pPr>
      <w:r>
        <w:rPr>
          <w:color w:val="000000"/>
          <w:sz w:val="32"/>
        </w:rPr>
        <w:t>Цвирко Е.Д.</w:t>
      </w:r>
    </w:p>
    <w:p w14:paraId="17AE4AF2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17AE4AF3" w14:textId="77777777" w:rsidR="000E3752" w:rsidRPr="00060379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Проверил:</w:t>
      </w:r>
    </w:p>
    <w:p w14:paraId="17AE4AF4" w14:textId="77777777" w:rsidR="000A5CF2" w:rsidRPr="00060379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060379">
        <w:rPr>
          <w:color w:val="000000"/>
          <w:sz w:val="32"/>
          <w:szCs w:val="32"/>
        </w:rPr>
        <w:t>Столер Д.В.</w:t>
      </w:r>
    </w:p>
    <w:p w14:paraId="17AE4AF6" w14:textId="77777777" w:rsidR="000E3752" w:rsidRPr="00060379" w:rsidRDefault="000E3752" w:rsidP="00045C9D">
      <w:pPr>
        <w:spacing w:line="288" w:lineRule="auto"/>
        <w:rPr>
          <w:color w:val="000000"/>
        </w:rPr>
      </w:pPr>
    </w:p>
    <w:p w14:paraId="17AE4AF7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17AE4AF8" w14:textId="77777777" w:rsidR="000E3752" w:rsidRPr="00060379" w:rsidRDefault="000E3752" w:rsidP="000E3752">
      <w:pPr>
        <w:spacing w:line="288" w:lineRule="auto"/>
        <w:jc w:val="center"/>
        <w:rPr>
          <w:color w:val="000000"/>
        </w:rPr>
      </w:pPr>
    </w:p>
    <w:p w14:paraId="17AE4AF9" w14:textId="77777777" w:rsidR="00EB0FCB" w:rsidRPr="00060379" w:rsidRDefault="001A652E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060379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14:paraId="17AE4AFA" w14:textId="77777777" w:rsidR="00D00CFF" w:rsidRPr="00060379" w:rsidRDefault="00D00CFF" w:rsidP="0050227C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b/>
          <w:color w:val="000000"/>
          <w:sz w:val="28"/>
          <w:szCs w:val="28"/>
        </w:rPr>
        <w:lastRenderedPageBreak/>
        <w:t>Цель занятия:</w:t>
      </w:r>
      <w:r w:rsidR="00466C58" w:rsidRPr="00060379">
        <w:rPr>
          <w:color w:val="000000"/>
          <w:sz w:val="28"/>
          <w:szCs w:val="28"/>
        </w:rPr>
        <w:t xml:space="preserve"> изучение способов криптографического преобразования информации и получения базовых практических навыков шифрования сообщений, а также криптоанализа шифротекста на примере шифра Цезаря</w:t>
      </w:r>
      <w:r w:rsidRPr="00060379">
        <w:rPr>
          <w:color w:val="000000"/>
          <w:sz w:val="28"/>
          <w:szCs w:val="28"/>
        </w:rPr>
        <w:t>.</w:t>
      </w:r>
    </w:p>
    <w:p w14:paraId="17AE4AFB" w14:textId="77777777" w:rsidR="002133AB" w:rsidRPr="00060379" w:rsidRDefault="002133A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17AE4AFC" w14:textId="77777777" w:rsidR="005D1A3B" w:rsidRPr="00060379" w:rsidRDefault="005D1A3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Рез</w:t>
      </w:r>
      <w:r w:rsidR="00466C58" w:rsidRPr="00060379">
        <w:rPr>
          <w:color w:val="000000"/>
          <w:sz w:val="28"/>
          <w:szCs w:val="28"/>
        </w:rPr>
        <w:t>ультаты выполнения практических заданий</w:t>
      </w:r>
      <w:r w:rsidRPr="00060379">
        <w:rPr>
          <w:color w:val="000000"/>
          <w:sz w:val="28"/>
          <w:szCs w:val="28"/>
        </w:rPr>
        <w:t>.</w:t>
      </w:r>
    </w:p>
    <w:p w14:paraId="17AE4AFD" w14:textId="77777777" w:rsidR="00466C58" w:rsidRPr="00060379" w:rsidRDefault="00466C58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17AE4AFE" w14:textId="77777777" w:rsidR="00466C58" w:rsidRPr="00060379" w:rsidRDefault="00466C58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  <w:r w:rsidRPr="00060379">
        <w:rPr>
          <w:rFonts w:eastAsia="Calibri"/>
          <w:color w:val="000000"/>
          <w:sz w:val="28"/>
          <w:szCs w:val="28"/>
          <w:lang w:eastAsia="en-US"/>
        </w:rPr>
        <w:t xml:space="preserve">Таблица 1 – </w:t>
      </w:r>
      <w:r w:rsidRPr="00060379">
        <w:rPr>
          <w:color w:val="000000"/>
          <w:sz w:val="28"/>
          <w:szCs w:val="28"/>
        </w:rPr>
        <w:t>Исходные условия для выполнения заданий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1258"/>
        <w:gridCol w:w="6941"/>
      </w:tblGrid>
      <w:tr w:rsidR="00AC53EE" w:rsidRPr="00060379" w14:paraId="17AE4B04" w14:textId="77777777" w:rsidTr="0020301B">
        <w:tc>
          <w:tcPr>
            <w:tcW w:w="1322" w:type="dxa"/>
            <w:shd w:val="clear" w:color="auto" w:fill="auto"/>
            <w:vAlign w:val="center"/>
          </w:tcPr>
          <w:p w14:paraId="17AE4AFF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Номер</w:t>
            </w:r>
          </w:p>
          <w:p w14:paraId="17AE4B00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варианта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AE4B01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Номер</w:t>
            </w:r>
          </w:p>
          <w:p w14:paraId="17AE4B02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задания</w:t>
            </w:r>
          </w:p>
        </w:tc>
        <w:tc>
          <w:tcPr>
            <w:tcW w:w="7049" w:type="dxa"/>
            <w:shd w:val="clear" w:color="auto" w:fill="auto"/>
            <w:vAlign w:val="center"/>
          </w:tcPr>
          <w:p w14:paraId="17AE4B03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Условие задания</w:t>
            </w:r>
          </w:p>
        </w:tc>
      </w:tr>
      <w:tr w:rsidR="00AC53EE" w:rsidRPr="00060379" w14:paraId="17AE4B08" w14:textId="77777777" w:rsidTr="0020301B">
        <w:tc>
          <w:tcPr>
            <w:tcW w:w="1322" w:type="dxa"/>
            <w:vMerge w:val="restart"/>
            <w:shd w:val="clear" w:color="auto" w:fill="auto"/>
            <w:vAlign w:val="center"/>
          </w:tcPr>
          <w:p w14:paraId="17AE4B05" w14:textId="45D4F178" w:rsidR="00466C58" w:rsidRPr="00060379" w:rsidRDefault="00045C9D" w:rsidP="0050227C">
            <w:pPr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AE4B06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1</w:t>
            </w:r>
          </w:p>
        </w:tc>
        <w:tc>
          <w:tcPr>
            <w:tcW w:w="7049" w:type="dxa"/>
            <w:shd w:val="clear" w:color="auto" w:fill="auto"/>
          </w:tcPr>
          <w:p w14:paraId="55E698A4" w14:textId="77777777" w:rsidR="00F55FCB" w:rsidRPr="00F55FCB" w:rsidRDefault="00F55FCB" w:rsidP="00F55FCB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F55FCB">
              <w:rPr>
                <w:color w:val="000000"/>
                <w:sz w:val="28"/>
                <w:szCs w:val="28"/>
              </w:rPr>
              <w:t>То было много лет назад.</w:t>
            </w:r>
          </w:p>
          <w:p w14:paraId="0A7AAF16" w14:textId="77777777" w:rsidR="00F55FCB" w:rsidRPr="00F55FCB" w:rsidRDefault="00F55FCB" w:rsidP="00F55FCB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F55FCB">
              <w:rPr>
                <w:color w:val="000000"/>
                <w:sz w:val="28"/>
                <w:szCs w:val="28"/>
              </w:rPr>
              <w:t>Я тоже в первый раз</w:t>
            </w:r>
          </w:p>
          <w:p w14:paraId="1F9B9ADD" w14:textId="77777777" w:rsidR="00F55FCB" w:rsidRPr="00F55FCB" w:rsidRDefault="00F55FCB" w:rsidP="00F55FCB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F55FCB">
              <w:rPr>
                <w:color w:val="000000"/>
                <w:sz w:val="28"/>
                <w:szCs w:val="28"/>
              </w:rPr>
              <w:t>С толпою сверстников-ребят</w:t>
            </w:r>
          </w:p>
          <w:p w14:paraId="17AE4B07" w14:textId="2F90C8C8" w:rsidR="00466C58" w:rsidRPr="00060379" w:rsidRDefault="00F55FCB" w:rsidP="00F55FCB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F55FCB">
              <w:rPr>
                <w:color w:val="000000"/>
                <w:sz w:val="28"/>
                <w:szCs w:val="28"/>
              </w:rPr>
              <w:t>Явился в школьный класс.</w:t>
            </w:r>
          </w:p>
        </w:tc>
      </w:tr>
      <w:tr w:rsidR="00AC53EE" w:rsidRPr="00060379" w14:paraId="17AE4B0C" w14:textId="77777777" w:rsidTr="0020301B">
        <w:tc>
          <w:tcPr>
            <w:tcW w:w="1322" w:type="dxa"/>
            <w:vMerge/>
            <w:shd w:val="clear" w:color="auto" w:fill="auto"/>
            <w:vAlign w:val="center"/>
          </w:tcPr>
          <w:p w14:paraId="17AE4B09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7AE4B0A" w14:textId="77777777" w:rsidR="00466C58" w:rsidRPr="00060379" w:rsidRDefault="00466C58" w:rsidP="0050227C">
            <w:pPr>
              <w:jc w:val="center"/>
              <w:rPr>
                <w:color w:val="000000"/>
                <w:sz w:val="28"/>
                <w:szCs w:val="32"/>
              </w:rPr>
            </w:pPr>
            <w:r w:rsidRPr="00060379">
              <w:rPr>
                <w:color w:val="000000"/>
                <w:sz w:val="28"/>
                <w:szCs w:val="32"/>
              </w:rPr>
              <w:t>2</w:t>
            </w:r>
          </w:p>
        </w:tc>
        <w:tc>
          <w:tcPr>
            <w:tcW w:w="7049" w:type="dxa"/>
            <w:shd w:val="clear" w:color="auto" w:fill="auto"/>
          </w:tcPr>
          <w:p w14:paraId="3A71E744" w14:textId="77777777" w:rsidR="00F55FCB" w:rsidRPr="00F55FCB" w:rsidRDefault="00F55FCB" w:rsidP="00F55FCB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F55FCB">
              <w:rPr>
                <w:color w:val="000000"/>
                <w:sz w:val="28"/>
                <w:szCs w:val="28"/>
              </w:rPr>
              <w:t>Ъг хм лцуомх цщъзйужъд Лцфз тхркы р ъмъшзлд!</w:t>
            </w:r>
          </w:p>
          <w:p w14:paraId="17AE4B0B" w14:textId="3EC1E0A3" w:rsidR="00466C58" w:rsidRPr="00060379" w:rsidRDefault="00F55FCB" w:rsidP="00F55FCB">
            <w:pPr>
              <w:spacing w:before="60" w:after="60"/>
              <w:rPr>
                <w:color w:val="000000"/>
                <w:sz w:val="28"/>
                <w:szCs w:val="28"/>
              </w:rPr>
            </w:pPr>
            <w:r w:rsidRPr="00F55FCB">
              <w:rPr>
                <w:color w:val="000000"/>
                <w:sz w:val="28"/>
                <w:szCs w:val="28"/>
              </w:rPr>
              <w:t>Чзшъз – еъц хм тшцйзъд. Р хмудпж хз хмс умозъд!</w:t>
            </w:r>
          </w:p>
        </w:tc>
      </w:tr>
    </w:tbl>
    <w:p w14:paraId="17AE4B0D" w14:textId="77777777" w:rsidR="005D1A3B" w:rsidRPr="00060379" w:rsidRDefault="005D1A3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14:paraId="17AE4B0E" w14:textId="77777777" w:rsidR="00466C58" w:rsidRPr="00060379" w:rsidRDefault="00466C58" w:rsidP="00CC4193">
      <w:pPr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60379">
        <w:rPr>
          <w:rFonts w:eastAsia="Calibri"/>
          <w:color w:val="000000"/>
          <w:sz w:val="28"/>
          <w:szCs w:val="28"/>
          <w:lang w:eastAsia="en-US"/>
        </w:rPr>
        <w:t>Таблица 2 – Криптографический ключ для выполнения первого задания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6"/>
        <w:gridCol w:w="4764"/>
      </w:tblGrid>
      <w:tr w:rsidR="00AC53EE" w:rsidRPr="00060379" w14:paraId="17AE4B11" w14:textId="77777777" w:rsidTr="0020301B">
        <w:tc>
          <w:tcPr>
            <w:tcW w:w="4815" w:type="dxa"/>
            <w:shd w:val="clear" w:color="auto" w:fill="auto"/>
            <w:vAlign w:val="center"/>
          </w:tcPr>
          <w:p w14:paraId="17AE4B0F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Номер варианта</w:t>
            </w:r>
          </w:p>
        </w:tc>
        <w:tc>
          <w:tcPr>
            <w:tcW w:w="4816" w:type="dxa"/>
            <w:shd w:val="clear" w:color="auto" w:fill="auto"/>
            <w:vAlign w:val="center"/>
          </w:tcPr>
          <w:p w14:paraId="17AE4B10" w14:textId="77777777" w:rsidR="00466C58" w:rsidRPr="00060379" w:rsidRDefault="00466C5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060379">
              <w:rPr>
                <w:rFonts w:eastAsia="Calibri"/>
                <w:color w:val="000000"/>
                <w:sz w:val="28"/>
                <w:szCs w:val="28"/>
                <w:lang w:eastAsia="en-US"/>
              </w:rPr>
              <w:t>Ключ шифрования</w:t>
            </w:r>
          </w:p>
        </w:tc>
      </w:tr>
      <w:tr w:rsidR="00AC53EE" w:rsidRPr="00060379" w14:paraId="17AE4B2C" w14:textId="77777777" w:rsidTr="0020301B">
        <w:tc>
          <w:tcPr>
            <w:tcW w:w="4815" w:type="dxa"/>
            <w:shd w:val="clear" w:color="auto" w:fill="auto"/>
            <w:vAlign w:val="center"/>
          </w:tcPr>
          <w:p w14:paraId="17AE4B2A" w14:textId="6DEA5EAB" w:rsidR="00466C58" w:rsidRPr="00060379" w:rsidRDefault="00003DF8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4816" w:type="dxa"/>
            <w:shd w:val="clear" w:color="auto" w:fill="auto"/>
          </w:tcPr>
          <w:p w14:paraId="17AE4B2B" w14:textId="55D0A2ED" w:rsidR="00466C58" w:rsidRPr="00060379" w:rsidRDefault="00F55FCB" w:rsidP="0050227C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7</w:t>
            </w:r>
          </w:p>
        </w:tc>
      </w:tr>
    </w:tbl>
    <w:p w14:paraId="17AE4B30" w14:textId="77777777" w:rsidR="0020301B" w:rsidRPr="00060379" w:rsidRDefault="0020301B" w:rsidP="0050227C">
      <w:pPr>
        <w:jc w:val="both"/>
        <w:rPr>
          <w:color w:val="000000"/>
          <w:sz w:val="28"/>
          <w:szCs w:val="28"/>
        </w:rPr>
      </w:pPr>
    </w:p>
    <w:p w14:paraId="17AE4B31" w14:textId="2F456FCB" w:rsidR="0020301B" w:rsidRPr="00060379" w:rsidRDefault="00F55FCB" w:rsidP="0050227C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7AE4B81" wp14:editId="2C0DFA3B">
            <wp:extent cx="611886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4B32" w14:textId="77777777" w:rsidR="0020301B" w:rsidRPr="00060379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17AE4B33" w14:textId="3D1AEF69" w:rsidR="0020301B" w:rsidRDefault="0020301B" w:rsidP="0050227C">
      <w:pPr>
        <w:pStyle w:val="ab"/>
        <w:kinsoku w:val="0"/>
        <w:overflowPunct w:val="0"/>
        <w:spacing w:after="0"/>
        <w:jc w:val="center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Рисунок 1 – Алфавит для шифрования</w:t>
      </w:r>
      <w:r w:rsidR="0050227C" w:rsidRPr="00060379">
        <w:rPr>
          <w:color w:val="000000"/>
          <w:sz w:val="28"/>
          <w:szCs w:val="28"/>
        </w:rPr>
        <w:t xml:space="preserve"> и расшифрования сообщений</w:t>
      </w:r>
    </w:p>
    <w:p w14:paraId="17AE4B34" w14:textId="77777777" w:rsidR="00466C58" w:rsidRPr="00060379" w:rsidRDefault="00466C58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Cs w:val="20"/>
        </w:rPr>
      </w:pPr>
    </w:p>
    <w:p w14:paraId="745E8212" w14:textId="0BCCEDA1" w:rsidR="006D70C9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Описание процедуры шифрования сообщения заключается в том, что</w:t>
      </w:r>
      <w:r w:rsidR="00610948">
        <w:rPr>
          <w:color w:val="000000"/>
          <w:sz w:val="28"/>
          <w:szCs w:val="28"/>
        </w:rPr>
        <w:t xml:space="preserve"> необходимо к порядковому номеру каждой буквы прибавить ключ шифрования. Результат взять по модулю 33. </w:t>
      </w:r>
    </w:p>
    <w:p w14:paraId="17AE4B36" w14:textId="77777777" w:rsidR="0020301B" w:rsidRPr="00060379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Cs w:val="20"/>
        </w:rPr>
      </w:pPr>
    </w:p>
    <w:p w14:paraId="17AE4B37" w14:textId="77777777" w:rsidR="00466C58" w:rsidRPr="00060379" w:rsidRDefault="00466C58" w:rsidP="00CC4193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 xml:space="preserve">Таблица 3 – Алгоритм шифрования </w:t>
      </w:r>
      <w:r w:rsidR="0020301B" w:rsidRPr="00060379">
        <w:rPr>
          <w:color w:val="000000"/>
          <w:sz w:val="28"/>
          <w:szCs w:val="28"/>
        </w:rPr>
        <w:t xml:space="preserve">фрагмента </w:t>
      </w:r>
      <w:r w:rsidRPr="00060379">
        <w:rPr>
          <w:color w:val="000000"/>
          <w:sz w:val="28"/>
          <w:szCs w:val="28"/>
        </w:rPr>
        <w:t>сообщения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560"/>
        <w:gridCol w:w="2044"/>
        <w:gridCol w:w="2044"/>
      </w:tblGrid>
      <w:tr w:rsidR="00AC53EE" w:rsidRPr="00060379" w14:paraId="17AE4B3B" w14:textId="77777777" w:rsidTr="0020301B">
        <w:tc>
          <w:tcPr>
            <w:tcW w:w="3969" w:type="dxa"/>
            <w:gridSpan w:val="2"/>
            <w:shd w:val="clear" w:color="auto" w:fill="auto"/>
            <w:vAlign w:val="center"/>
          </w:tcPr>
          <w:p w14:paraId="17AE4B38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Фрагмент шифруемого сообщения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7AE4B39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Ключ шифрования</w:t>
            </w: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14:paraId="17AE4B3A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Итоговый шифротекст</w:t>
            </w:r>
          </w:p>
        </w:tc>
      </w:tr>
      <w:tr w:rsidR="00AC53EE" w:rsidRPr="00060379" w14:paraId="17AE4B3F" w14:textId="77777777" w:rsidTr="0020301B">
        <w:tc>
          <w:tcPr>
            <w:tcW w:w="3969" w:type="dxa"/>
            <w:gridSpan w:val="2"/>
            <w:shd w:val="clear" w:color="auto" w:fill="auto"/>
            <w:vAlign w:val="center"/>
          </w:tcPr>
          <w:p w14:paraId="17AE4B3C" w14:textId="3C3FB498" w:rsidR="00466C58" w:rsidRPr="00060379" w:rsidRDefault="00A1790E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Много</w:t>
            </w:r>
          </w:p>
        </w:tc>
        <w:tc>
          <w:tcPr>
            <w:tcW w:w="1560" w:type="dxa"/>
            <w:vMerge/>
            <w:shd w:val="clear" w:color="auto" w:fill="auto"/>
          </w:tcPr>
          <w:p w14:paraId="17AE4B3D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4088" w:type="dxa"/>
            <w:gridSpan w:val="2"/>
            <w:shd w:val="clear" w:color="auto" w:fill="auto"/>
            <w:vAlign w:val="center"/>
          </w:tcPr>
          <w:p w14:paraId="17AE4B3E" w14:textId="33DAECCD" w:rsidR="00466C58" w:rsidRPr="00060379" w:rsidRDefault="00610948" w:rsidP="005022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  <w:r w:rsidR="00A1790E">
              <w:rPr>
                <w:color w:val="000000"/>
              </w:rPr>
              <w:t>фхйх</w:t>
            </w:r>
          </w:p>
        </w:tc>
      </w:tr>
      <w:tr w:rsidR="00AC53EE" w:rsidRPr="00060379" w14:paraId="17AE4B45" w14:textId="77777777" w:rsidTr="0020301B">
        <w:tc>
          <w:tcPr>
            <w:tcW w:w="1984" w:type="dxa"/>
            <w:shd w:val="clear" w:color="auto" w:fill="auto"/>
            <w:vAlign w:val="center"/>
          </w:tcPr>
          <w:p w14:paraId="17AE4B40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шифруемого сообщения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41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 алфавиту</w:t>
            </w:r>
          </w:p>
        </w:tc>
        <w:tc>
          <w:tcPr>
            <w:tcW w:w="1560" w:type="dxa"/>
            <w:vMerge/>
            <w:shd w:val="clear" w:color="auto" w:fill="auto"/>
          </w:tcPr>
          <w:p w14:paraId="17AE4B42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17AE4B43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после сдвига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AE4B44" w14:textId="77777777" w:rsidR="00466C58" w:rsidRPr="00060379" w:rsidRDefault="00466C58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шифротекста</w:t>
            </w:r>
          </w:p>
        </w:tc>
      </w:tr>
      <w:tr w:rsidR="00610948" w:rsidRPr="00060379" w14:paraId="17AE4B4B" w14:textId="77777777" w:rsidTr="0020301B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17AE4B46" w14:textId="6FA88C16" w:rsidR="00610948" w:rsidRPr="00003DF8" w:rsidRDefault="00A1790E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47" w14:textId="307B6E15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7AE4B48" w14:textId="27852FC5" w:rsidR="00610948" w:rsidRPr="00060379" w:rsidRDefault="00003DF8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AE4B49" w14:textId="40A43956" w:rsidR="00610948" w:rsidRPr="00060379" w:rsidRDefault="00003DF8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A1790E">
              <w:rPr>
                <w:color w:val="000000"/>
              </w:rPr>
              <w:t>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AE4B4A" w14:textId="48DF9F6F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</w:tr>
      <w:tr w:rsidR="00610948" w:rsidRPr="00060379" w14:paraId="17AE4B51" w14:textId="77777777" w:rsidTr="0020301B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17AE4B4C" w14:textId="68A6A72B" w:rsidR="00610948" w:rsidRPr="00060379" w:rsidRDefault="00A1790E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Н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4D" w14:textId="0AAD68AD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60" w:type="dxa"/>
            <w:vMerge/>
            <w:shd w:val="clear" w:color="auto" w:fill="auto"/>
          </w:tcPr>
          <w:p w14:paraId="17AE4B4E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17AE4B4F" w14:textId="3ECC31BF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AE4B50" w14:textId="4644BEA3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</w:tr>
      <w:tr w:rsidR="00610948" w:rsidRPr="00060379" w14:paraId="17AE4B57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17AE4B52" w14:textId="0A570C46" w:rsidR="00610948" w:rsidRPr="006D70C9" w:rsidRDefault="00003DF8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53" w14:textId="341AC676" w:rsidR="00610948" w:rsidRPr="00060379" w:rsidRDefault="00610948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1790E">
              <w:rPr>
                <w:color w:val="000000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14:paraId="17AE4B54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17AE4B55" w14:textId="65748318" w:rsidR="00610948" w:rsidRPr="00060379" w:rsidRDefault="00003DF8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7AE4B56" w14:textId="253E714F" w:rsidR="00610948" w:rsidRPr="00060379" w:rsidRDefault="00003DF8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</w:tr>
      <w:tr w:rsidR="00610948" w:rsidRPr="00060379" w14:paraId="68F19401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71DCD538" w14:textId="2043868B" w:rsidR="00610948" w:rsidRDefault="00A1790E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Г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ECCBFD" w14:textId="687DBF0E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60" w:type="dxa"/>
            <w:vMerge/>
            <w:shd w:val="clear" w:color="auto" w:fill="auto"/>
          </w:tcPr>
          <w:p w14:paraId="7A5A927B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7FB27643" w14:textId="757CAF66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7C6FD2A9" w14:textId="2DE46973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</w:tr>
      <w:tr w:rsidR="00610948" w:rsidRPr="00060379" w14:paraId="420C15DC" w14:textId="77777777" w:rsidTr="0020301B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45FAEB53" w14:textId="31C4F2BD" w:rsidR="00610948" w:rsidRDefault="00A1790E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229BF4" w14:textId="00EBE5A7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60" w:type="dxa"/>
            <w:vMerge/>
            <w:shd w:val="clear" w:color="auto" w:fill="auto"/>
          </w:tcPr>
          <w:p w14:paraId="38C5C073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1574C955" w14:textId="38229DF8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3C5C7548" w14:textId="34141328" w:rsidR="00610948" w:rsidRPr="00060379" w:rsidRDefault="00A1790E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</w:tr>
    </w:tbl>
    <w:p w14:paraId="17AE4B58" w14:textId="5E6958C9" w:rsidR="0020301B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0A7FEEFD" w14:textId="77777777" w:rsidR="00A1790E" w:rsidRDefault="00A1790E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3B62FEB7" w14:textId="77777777" w:rsidR="0045740E" w:rsidRPr="00060379" w:rsidRDefault="0045740E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17AE4B59" w14:textId="547EADFD" w:rsidR="00466C58" w:rsidRDefault="0020301B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lastRenderedPageBreak/>
        <w:t>Результат шифрования всего сообщения:</w:t>
      </w:r>
    </w:p>
    <w:p w14:paraId="0DF51333" w14:textId="77777777" w:rsidR="005E5D30" w:rsidRDefault="005E5D30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5E5D30">
        <w:rPr>
          <w:color w:val="000000"/>
          <w:sz w:val="28"/>
          <w:szCs w:val="28"/>
        </w:rPr>
        <w:t xml:space="preserve">Щх звтх уфхйх тлщ фжожк. </w:t>
      </w:r>
    </w:p>
    <w:p w14:paraId="0AB9DB18" w14:textId="77777777" w:rsidR="005E5D30" w:rsidRDefault="005E5D30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5E5D30">
        <w:rPr>
          <w:color w:val="000000"/>
          <w:sz w:val="28"/>
          <w:szCs w:val="28"/>
        </w:rPr>
        <w:t xml:space="preserve">Ё щхнл и цлчивр чжо </w:t>
      </w:r>
    </w:p>
    <w:p w14:paraId="6581A0B3" w14:textId="77777777" w:rsidR="005E5D30" w:rsidRDefault="005E5D30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5E5D30">
        <w:rPr>
          <w:color w:val="000000"/>
          <w:sz w:val="28"/>
          <w:szCs w:val="28"/>
        </w:rPr>
        <w:t xml:space="preserve">Ш щхтцхе шилчшщфпсхи-члзёщ </w:t>
      </w:r>
    </w:p>
    <w:p w14:paraId="17AE4B5A" w14:textId="1716ECA8" w:rsidR="0020301B" w:rsidRPr="005E5D30" w:rsidRDefault="005E5D30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5E5D30">
        <w:rPr>
          <w:color w:val="000000"/>
          <w:sz w:val="28"/>
          <w:szCs w:val="28"/>
        </w:rPr>
        <w:t>Ёиптшё и ясхтгфвр стжшш.</w:t>
      </w:r>
    </w:p>
    <w:p w14:paraId="10F95708" w14:textId="77777777" w:rsidR="005E5D30" w:rsidRPr="00060379" w:rsidRDefault="005E5D30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6176891D" w14:textId="509ACC85" w:rsidR="0045740E" w:rsidRDefault="0020301B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 xml:space="preserve">Описание </w:t>
      </w:r>
      <w:r w:rsidR="0050227C" w:rsidRPr="00060379">
        <w:rPr>
          <w:color w:val="000000"/>
          <w:sz w:val="28"/>
          <w:szCs w:val="28"/>
        </w:rPr>
        <w:t xml:space="preserve">процесса поиска криптографического ключа </w:t>
      </w:r>
      <w:r w:rsidRPr="00060379">
        <w:rPr>
          <w:color w:val="000000"/>
          <w:sz w:val="28"/>
          <w:szCs w:val="28"/>
        </w:rPr>
        <w:t xml:space="preserve">заключается в том, что </w:t>
      </w:r>
      <w:r w:rsidR="00610948">
        <w:rPr>
          <w:color w:val="000000"/>
          <w:sz w:val="28"/>
          <w:szCs w:val="28"/>
        </w:rPr>
        <w:t xml:space="preserve">необходимо </w:t>
      </w:r>
      <w:r w:rsidR="0045740E">
        <w:rPr>
          <w:color w:val="000000"/>
          <w:sz w:val="28"/>
          <w:szCs w:val="28"/>
        </w:rPr>
        <w:t>последовательно перебрать все ключи при котором фрагмент шифротекста преобразуется в читабельный текст.</w:t>
      </w:r>
    </w:p>
    <w:p w14:paraId="3F0283C7" w14:textId="2DCEB1F4" w:rsidR="0045740E" w:rsidRDefault="0045740E" w:rsidP="00CC419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17AE4B5D" w14:textId="77777777" w:rsidR="0020301B" w:rsidRPr="00060379" w:rsidRDefault="0050227C" w:rsidP="00CC4193">
      <w:pPr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Таблица 4</w:t>
      </w:r>
      <w:r w:rsidR="0020301B" w:rsidRPr="00060379">
        <w:rPr>
          <w:color w:val="000000"/>
          <w:sz w:val="28"/>
          <w:szCs w:val="28"/>
        </w:rPr>
        <w:t xml:space="preserve"> – Алгоритм расшифрования фрагмента шифротекста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418"/>
        <w:gridCol w:w="2115"/>
        <w:gridCol w:w="2115"/>
      </w:tblGrid>
      <w:tr w:rsidR="00AC53EE" w:rsidRPr="00060379" w14:paraId="17AE4B61" w14:textId="77777777" w:rsidTr="0050227C">
        <w:tc>
          <w:tcPr>
            <w:tcW w:w="3969" w:type="dxa"/>
            <w:gridSpan w:val="2"/>
            <w:shd w:val="clear" w:color="auto" w:fill="auto"/>
            <w:vAlign w:val="center"/>
          </w:tcPr>
          <w:p w14:paraId="17AE4B5E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Фрагмент шифротекста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17AE4B5F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Ключ расшифро-вания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17AE4B60" w14:textId="77777777" w:rsidR="0020301B" w:rsidRPr="00060379" w:rsidRDefault="0020301B" w:rsidP="0050227C">
            <w:pPr>
              <w:ind w:left="-51" w:right="-114"/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Расшифрованный фрагмент сообщения</w:t>
            </w:r>
          </w:p>
        </w:tc>
      </w:tr>
      <w:tr w:rsidR="00AC53EE" w:rsidRPr="00060379" w14:paraId="17AE4B65" w14:textId="77777777" w:rsidTr="0050227C">
        <w:tc>
          <w:tcPr>
            <w:tcW w:w="3969" w:type="dxa"/>
            <w:gridSpan w:val="2"/>
            <w:shd w:val="clear" w:color="auto" w:fill="auto"/>
            <w:vAlign w:val="center"/>
          </w:tcPr>
          <w:p w14:paraId="17AE4B62" w14:textId="2D3155F4" w:rsidR="0020301B" w:rsidRPr="00060379" w:rsidRDefault="00610948" w:rsidP="0050227C">
            <w:pPr>
              <w:jc w:val="center"/>
              <w:rPr>
                <w:color w:val="000000"/>
              </w:rPr>
            </w:pPr>
            <w:r w:rsidRPr="00610948">
              <w:rPr>
                <w:color w:val="000000"/>
                <w:sz w:val="28"/>
                <w:szCs w:val="28"/>
              </w:rPr>
              <w:t>ючщчби</w:t>
            </w:r>
          </w:p>
        </w:tc>
        <w:tc>
          <w:tcPr>
            <w:tcW w:w="1418" w:type="dxa"/>
            <w:vMerge/>
            <w:shd w:val="clear" w:color="auto" w:fill="auto"/>
          </w:tcPr>
          <w:p w14:paraId="17AE4B63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17AE4B64" w14:textId="493C7935" w:rsidR="0020301B" w:rsidRPr="00060379" w:rsidRDefault="00753C02" w:rsidP="0050227C">
            <w:pPr>
              <w:jc w:val="center"/>
              <w:rPr>
                <w:color w:val="000000"/>
              </w:rPr>
            </w:pPr>
            <w:r w:rsidRPr="00753C02">
              <w:rPr>
                <w:color w:val="000000"/>
              </w:rPr>
              <w:t>хороша</w:t>
            </w:r>
          </w:p>
        </w:tc>
      </w:tr>
      <w:tr w:rsidR="00AC53EE" w:rsidRPr="00060379" w14:paraId="17AE4B6B" w14:textId="77777777" w:rsidTr="008C4C0E">
        <w:tc>
          <w:tcPr>
            <w:tcW w:w="1984" w:type="dxa"/>
            <w:shd w:val="clear" w:color="auto" w:fill="auto"/>
            <w:vAlign w:val="center"/>
          </w:tcPr>
          <w:p w14:paraId="17AE4B66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шифротекста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67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 алфавиту</w:t>
            </w:r>
          </w:p>
        </w:tc>
        <w:tc>
          <w:tcPr>
            <w:tcW w:w="1418" w:type="dxa"/>
            <w:vMerge/>
            <w:shd w:val="clear" w:color="auto" w:fill="auto"/>
          </w:tcPr>
          <w:p w14:paraId="17AE4B68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17AE4B69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Порядковый номер буквы после обратного сдвига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17AE4B6A" w14:textId="77777777" w:rsidR="0020301B" w:rsidRPr="00060379" w:rsidRDefault="0020301B" w:rsidP="0050227C">
            <w:pPr>
              <w:jc w:val="center"/>
              <w:rPr>
                <w:color w:val="000000"/>
              </w:rPr>
            </w:pPr>
            <w:r w:rsidRPr="00060379">
              <w:rPr>
                <w:color w:val="000000"/>
              </w:rPr>
              <w:t>Буква расшифрованного сообщения</w:t>
            </w:r>
          </w:p>
        </w:tc>
      </w:tr>
      <w:tr w:rsidR="00610948" w:rsidRPr="00060379" w14:paraId="17AE4B71" w14:textId="77777777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17AE4B6C" w14:textId="720F254B" w:rsidR="00610948" w:rsidRPr="00060379" w:rsidRDefault="00E03A02" w:rsidP="00610948">
            <w:pPr>
              <w:jc w:val="center"/>
              <w:rPr>
                <w:i/>
                <w:color w:val="000000"/>
              </w:rPr>
            </w:pPr>
            <w:r w:rsidRPr="00E03A02">
              <w:rPr>
                <w:i/>
                <w:color w:val="000000"/>
              </w:rPr>
              <w:t>Л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6D" w14:textId="4CA16BD5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17AE4B6E" w14:textId="25276E7C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17AE4B6F" w14:textId="75731FAD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17AE4B70" w14:textId="4ADF0875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</w:tr>
      <w:tr w:rsidR="00610948" w:rsidRPr="00060379" w14:paraId="13FF09DB" w14:textId="77777777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5355AFF6" w14:textId="3E03F41E" w:rsidR="00610948" w:rsidRPr="00060379" w:rsidRDefault="005E5D30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Ц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4C4244" w14:textId="0180B252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1D96F2A3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2E71914" w14:textId="128DD82B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36B9E125" w14:textId="7FA4A14B" w:rsidR="00610948" w:rsidRPr="00060379" w:rsidRDefault="00753C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</w:tr>
      <w:tr w:rsidR="00610948" w:rsidRPr="00060379" w14:paraId="27F80344" w14:textId="77777777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557CBC0B" w14:textId="2A3DBA58" w:rsidR="00610948" w:rsidRPr="00060379" w:rsidRDefault="005E5D30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У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46CDA3" w14:textId="6A7A2198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104B9F50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02B8346" w14:textId="394E45C8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6057EBA5" w14:textId="11889998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</w:tr>
      <w:tr w:rsidR="00610948" w:rsidRPr="00060379" w14:paraId="79C0F636" w14:textId="77777777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157CD1DC" w14:textId="50EBC676" w:rsidR="00610948" w:rsidRPr="00060379" w:rsidRDefault="005E5D30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8BAB94" w14:textId="3F33BEAB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3942319F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B76671F" w14:textId="171FB23C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85ED93E" w14:textId="019237DD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</w:tr>
      <w:tr w:rsidR="00610948" w:rsidRPr="00060379" w14:paraId="17AE4B77" w14:textId="77777777" w:rsidTr="008C4C0E">
        <w:trPr>
          <w:trHeight w:val="331"/>
        </w:trPr>
        <w:tc>
          <w:tcPr>
            <w:tcW w:w="1984" w:type="dxa"/>
            <w:shd w:val="clear" w:color="auto" w:fill="auto"/>
            <w:vAlign w:val="center"/>
          </w:tcPr>
          <w:p w14:paraId="17AE4B72" w14:textId="4BBD08D9" w:rsidR="00610948" w:rsidRPr="00060379" w:rsidRDefault="005E5D30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73" w14:textId="4571B47A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418" w:type="dxa"/>
            <w:vMerge/>
            <w:shd w:val="clear" w:color="auto" w:fill="auto"/>
          </w:tcPr>
          <w:p w14:paraId="17AE4B74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17AE4B75" w14:textId="078572DB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17AE4B76" w14:textId="72F03832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</w:tr>
      <w:tr w:rsidR="00610948" w:rsidRPr="00060379" w14:paraId="17AE4B7D" w14:textId="77777777" w:rsidTr="008C4C0E">
        <w:trPr>
          <w:trHeight w:val="332"/>
        </w:trPr>
        <w:tc>
          <w:tcPr>
            <w:tcW w:w="1984" w:type="dxa"/>
            <w:shd w:val="clear" w:color="auto" w:fill="auto"/>
            <w:vAlign w:val="center"/>
          </w:tcPr>
          <w:p w14:paraId="17AE4B78" w14:textId="5952AE57" w:rsidR="00610948" w:rsidRPr="00610948" w:rsidRDefault="005E5D30" w:rsidP="0061094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Х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E4B79" w14:textId="08C3280C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418" w:type="dxa"/>
            <w:vMerge/>
            <w:shd w:val="clear" w:color="auto" w:fill="auto"/>
          </w:tcPr>
          <w:p w14:paraId="17AE4B7A" w14:textId="77777777" w:rsidR="00610948" w:rsidRPr="00060379" w:rsidRDefault="00610948" w:rsidP="00610948">
            <w:pPr>
              <w:jc w:val="center"/>
              <w:rPr>
                <w:color w:val="00000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17AE4B7B" w14:textId="3537F59C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17AE4B7C" w14:textId="1209050A" w:rsidR="00610948" w:rsidRPr="00060379" w:rsidRDefault="00E03A02" w:rsidP="00610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</w:tr>
    </w:tbl>
    <w:p w14:paraId="17AE4B7E" w14:textId="77777777" w:rsidR="0020301B" w:rsidRPr="00060379" w:rsidRDefault="0020301B" w:rsidP="0050227C">
      <w:pPr>
        <w:ind w:firstLine="709"/>
        <w:jc w:val="both"/>
        <w:rPr>
          <w:color w:val="000000"/>
          <w:sz w:val="28"/>
          <w:szCs w:val="28"/>
        </w:rPr>
      </w:pPr>
    </w:p>
    <w:p w14:paraId="17AE4B7F" w14:textId="45E8A9ED" w:rsidR="0020301B" w:rsidRDefault="0050227C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060379">
        <w:rPr>
          <w:color w:val="000000"/>
          <w:sz w:val="28"/>
          <w:szCs w:val="28"/>
        </w:rPr>
        <w:t>Результат расшифрования всего шифротекста:</w:t>
      </w:r>
    </w:p>
    <w:p w14:paraId="17AE4B80" w14:textId="330C8F97" w:rsidR="0050227C" w:rsidRPr="00E03A02" w:rsidRDefault="00E03A02" w:rsidP="0050227C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E03A02">
        <w:rPr>
          <w:color w:val="000000"/>
          <w:sz w:val="28"/>
          <w:szCs w:val="28"/>
        </w:rPr>
        <w:t>Ты не должен оставлять Дома книгу и тетрадь! Парта – это не кровать. И нельзя на ней лежать!</w:t>
      </w:r>
    </w:p>
    <w:sectPr w:rsidR="0050227C" w:rsidRPr="00E03A02" w:rsidSect="00466C58">
      <w:pgSz w:w="11906" w:h="16838"/>
      <w:pgMar w:top="851" w:right="567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AC8C3" w14:textId="77777777" w:rsidR="00156732" w:rsidRDefault="00156732" w:rsidP="004E30BB">
      <w:r>
        <w:separator/>
      </w:r>
    </w:p>
  </w:endnote>
  <w:endnote w:type="continuationSeparator" w:id="0">
    <w:p w14:paraId="1328FD7F" w14:textId="77777777" w:rsidR="00156732" w:rsidRDefault="00156732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4B86" w14:textId="77777777"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1A652E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4B87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1A652E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17AE4B88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9651" w14:textId="77777777" w:rsidR="00156732" w:rsidRDefault="00156732" w:rsidP="004E30BB">
      <w:r>
        <w:separator/>
      </w:r>
    </w:p>
  </w:footnote>
  <w:footnote w:type="continuationSeparator" w:id="0">
    <w:p w14:paraId="0AE882B5" w14:textId="77777777" w:rsidR="00156732" w:rsidRDefault="00156732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03DF8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5C9D"/>
    <w:rsid w:val="00046847"/>
    <w:rsid w:val="000515FA"/>
    <w:rsid w:val="00055A6F"/>
    <w:rsid w:val="00056574"/>
    <w:rsid w:val="00060379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56732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A652E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301B"/>
    <w:rsid w:val="002051DF"/>
    <w:rsid w:val="00205487"/>
    <w:rsid w:val="002062FC"/>
    <w:rsid w:val="00206F9D"/>
    <w:rsid w:val="00211253"/>
    <w:rsid w:val="00212FCC"/>
    <w:rsid w:val="002133AB"/>
    <w:rsid w:val="00216D3F"/>
    <w:rsid w:val="00223FB0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40E"/>
    <w:rsid w:val="0045783C"/>
    <w:rsid w:val="004601C1"/>
    <w:rsid w:val="00461318"/>
    <w:rsid w:val="00466C5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27C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5D30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0948"/>
    <w:rsid w:val="00613106"/>
    <w:rsid w:val="006136D8"/>
    <w:rsid w:val="006147C4"/>
    <w:rsid w:val="006152B5"/>
    <w:rsid w:val="00615E1A"/>
    <w:rsid w:val="006222FA"/>
    <w:rsid w:val="006273C5"/>
    <w:rsid w:val="00634737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0C9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3C02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4C0E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1790E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53EE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0D4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763C"/>
    <w:rsid w:val="00CA7DFD"/>
    <w:rsid w:val="00CB2523"/>
    <w:rsid w:val="00CC2EC2"/>
    <w:rsid w:val="00CC306A"/>
    <w:rsid w:val="00CC36AB"/>
    <w:rsid w:val="00CC4193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3A02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5FCB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AE4AD5"/>
  <w15:docId w15:val="{879D0442-BBEB-4469-95AC-9D8E7A66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Бригадир Анна</cp:lastModifiedBy>
  <cp:revision>6</cp:revision>
  <cp:lastPrinted>2014-09-04T06:38:00Z</cp:lastPrinted>
  <dcterms:created xsi:type="dcterms:W3CDTF">2024-05-20T08:24:00Z</dcterms:created>
  <dcterms:modified xsi:type="dcterms:W3CDTF">2024-05-20T08:38:00Z</dcterms:modified>
</cp:coreProperties>
</file>