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7AAD" w14:textId="3F79F611" w:rsidR="00220C1C" w:rsidRPr="00500C63" w:rsidRDefault="007C75A5" w:rsidP="007C75A5">
      <w:pPr>
        <w:jc w:val="center"/>
        <w:rPr>
          <w:rFonts w:ascii="宋体" w:eastAsia="宋体" w:hAnsi="宋体" w:hint="eastAsia"/>
        </w:rPr>
      </w:pPr>
      <w:r w:rsidRPr="00500C63">
        <w:rPr>
          <w:rFonts w:ascii="宋体" w:eastAsia="宋体" w:hAnsi="宋体" w:hint="eastAsia"/>
        </w:rPr>
        <w:t>笑里藏刀</w:t>
      </w:r>
    </w:p>
    <w:p w14:paraId="240FC04A" w14:textId="64F40299" w:rsidR="007C75A5" w:rsidRPr="00500C63" w:rsidRDefault="007C75A5" w:rsidP="007C75A5">
      <w:pPr>
        <w:jc w:val="center"/>
        <w:rPr>
          <w:rFonts w:ascii="宋体" w:eastAsia="宋体" w:hAnsi="宋体" w:hint="eastAsia"/>
        </w:rPr>
      </w:pPr>
      <w:r w:rsidRPr="00500C63">
        <w:rPr>
          <w:rFonts w:ascii="宋体" w:eastAsia="宋体" w:hAnsi="宋体" w:hint="eastAsia"/>
        </w:rPr>
        <w:t>旗袍为什么这样长</w:t>
      </w:r>
    </w:p>
    <w:p w14:paraId="5023E186" w14:textId="0E38E1E5" w:rsidR="005C384C" w:rsidRPr="00500C63" w:rsidRDefault="005C384C" w:rsidP="007C75A5">
      <w:pPr>
        <w:jc w:val="center"/>
        <w:rPr>
          <w:rFonts w:ascii="宋体" w:eastAsia="宋体" w:hAnsi="宋体" w:hint="eastAsia"/>
        </w:rPr>
      </w:pPr>
      <w:r w:rsidRPr="00500C63">
        <w:rPr>
          <w:rFonts w:ascii="宋体" w:eastAsia="宋体" w:hAnsi="宋体" w:hint="eastAsia"/>
        </w:rPr>
        <w:t>陈开椿</w:t>
      </w:r>
    </w:p>
    <w:p w14:paraId="329B2585" w14:textId="2F58FA12" w:rsidR="007C75A5" w:rsidRPr="00500C63" w:rsidRDefault="007C75A5">
      <w:pPr>
        <w:rPr>
          <w:rFonts w:ascii="宋体" w:eastAsia="宋体" w:hAnsi="宋体" w:hint="eastAsia"/>
          <w:color w:val="FF0000"/>
        </w:rPr>
      </w:pPr>
      <w:r w:rsidRPr="00500C63">
        <w:rPr>
          <w:rFonts w:ascii="宋体" w:eastAsia="宋体" w:hAnsi="宋体" w:hint="eastAsia"/>
          <w:color w:val="FF0000"/>
        </w:rPr>
        <w:t>甲：现在妇女的旗袍，都长得差不多遮盖了脚面，你知道这是什么缘故？</w:t>
      </w:r>
    </w:p>
    <w:p w14:paraId="213409B5" w14:textId="435EE61D" w:rsidR="007C75A5" w:rsidRPr="00500C63" w:rsidRDefault="007C75A5">
      <w:pPr>
        <w:rPr>
          <w:rFonts w:ascii="宋体" w:eastAsia="宋体" w:hAnsi="宋体" w:hint="eastAsia"/>
        </w:rPr>
      </w:pPr>
      <w:r w:rsidRPr="00500C63">
        <w:rPr>
          <w:rFonts w:ascii="宋体" w:eastAsia="宋体" w:hAnsi="宋体" w:hint="eastAsia"/>
        </w:rPr>
        <w:t>乙：这也许是人们的审美观念。在随着时代而变化，不见得有甚么多大意思。</w:t>
      </w:r>
    </w:p>
    <w:p w14:paraId="0F5B9A6D" w14:textId="29EA7DFC" w:rsidR="007C75A5" w:rsidRPr="00500C63" w:rsidRDefault="007C75A5">
      <w:pPr>
        <w:rPr>
          <w:rFonts w:ascii="宋体" w:eastAsia="宋体" w:hAnsi="宋体" w:hint="eastAsia"/>
        </w:rPr>
      </w:pPr>
      <w:r w:rsidRPr="00500C63">
        <w:rPr>
          <w:rFonts w:ascii="宋体" w:eastAsia="宋体" w:hAnsi="宋体" w:hint="eastAsia"/>
        </w:rPr>
        <w:t>甲：不。原因不仅是这样简单，你听见过没有，从前讽刺一般倚仗女人势力得来的官儿，不是有一个“裙带官”的名词吗？现在，裙带早已随着裙之不存，带将焉附而消灭了。</w:t>
      </w:r>
      <w:r w:rsidRPr="00500C63">
        <w:rPr>
          <w:rFonts w:ascii="宋体" w:eastAsia="宋体" w:hAnsi="宋体" w:hint="eastAsia"/>
          <w:color w:val="FF0000"/>
        </w:rPr>
        <w:t>当时这种裙带官迷，却始终不见踪迹，那就不得不改弦易辙的去攀援旗袍，你先，旗袍有这许多人的攀援。得不拉的长而特长呢。</w:t>
      </w:r>
    </w:p>
    <w:sectPr w:rsidR="007C75A5" w:rsidRPr="00500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FEAD" w14:textId="77777777" w:rsidR="009F05D7" w:rsidRDefault="009F05D7" w:rsidP="007C75A5">
      <w:pPr>
        <w:rPr>
          <w:rFonts w:hint="eastAsia"/>
        </w:rPr>
      </w:pPr>
      <w:r>
        <w:separator/>
      </w:r>
    </w:p>
  </w:endnote>
  <w:endnote w:type="continuationSeparator" w:id="0">
    <w:p w14:paraId="29BB4207" w14:textId="77777777" w:rsidR="009F05D7" w:rsidRDefault="009F05D7" w:rsidP="007C75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2AA1" w14:textId="77777777" w:rsidR="009F05D7" w:rsidRDefault="009F05D7" w:rsidP="007C75A5">
      <w:pPr>
        <w:rPr>
          <w:rFonts w:hint="eastAsia"/>
        </w:rPr>
      </w:pPr>
      <w:r>
        <w:separator/>
      </w:r>
    </w:p>
  </w:footnote>
  <w:footnote w:type="continuationSeparator" w:id="0">
    <w:p w14:paraId="43D4A521" w14:textId="77777777" w:rsidR="009F05D7" w:rsidRDefault="009F05D7" w:rsidP="007C75A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E2F"/>
    <w:rsid w:val="00220C1C"/>
    <w:rsid w:val="00430463"/>
    <w:rsid w:val="00500C63"/>
    <w:rsid w:val="005C384C"/>
    <w:rsid w:val="00774E2F"/>
    <w:rsid w:val="007C75A5"/>
    <w:rsid w:val="009023EE"/>
    <w:rsid w:val="009601A0"/>
    <w:rsid w:val="009F05D7"/>
    <w:rsid w:val="00C55021"/>
    <w:rsid w:val="00CE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78EFA"/>
  <w15:chartTrackingRefBased/>
  <w15:docId w15:val="{FAC67F78-3AD1-45F2-80C6-DC90BAAD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4E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E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E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E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E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E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E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E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E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E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4E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E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E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E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E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E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4E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75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75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75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75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110</Words>
  <Characters>111</Characters>
  <Application>Microsoft Office Word</Application>
  <DocSecurity>0</DocSecurity>
  <Lines>4</Lines>
  <Paragraphs>6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2026-01-26T07:41:00Z</dcterms:created>
  <dcterms:modified xsi:type="dcterms:W3CDTF">2026-04-02T03:55:00Z</dcterms:modified>
</cp:coreProperties>
</file>