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A342" w14:textId="24FA3640" w:rsidR="008D2EB7" w:rsidRPr="008D2EB7" w:rsidRDefault="008D2EB7">
      <w:pPr>
        <w:rPr>
          <w:lang w:val="ru-RU"/>
        </w:rPr>
      </w:pPr>
      <w:r>
        <w:rPr>
          <w:lang w:val="ru-RU"/>
        </w:rPr>
        <w:t xml:space="preserve">Выполняем в </w:t>
      </w:r>
      <w:r>
        <w:t>word</w:t>
      </w:r>
      <w:r w:rsidRPr="008D2EB7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power</w:t>
      </w:r>
      <w:r w:rsidRPr="008D2EB7">
        <w:rPr>
          <w:lang w:val="ru-RU"/>
        </w:rPr>
        <w:t xml:space="preserve"> </w:t>
      </w:r>
      <w:r>
        <w:t>point</w:t>
      </w:r>
      <w:r w:rsidRPr="008D2EB7">
        <w:rPr>
          <w:lang w:val="ru-RU"/>
        </w:rPr>
        <w:t>.</w:t>
      </w:r>
    </w:p>
    <w:p w14:paraId="5D7C70E3" w14:textId="6ADCF4CF" w:rsidR="0027677D" w:rsidRDefault="0027677D" w:rsidP="008D2EB7">
      <w:pPr>
        <w:jc w:val="center"/>
        <w:rPr>
          <w:lang w:val="ru-RU"/>
        </w:rPr>
      </w:pPr>
      <w:r>
        <w:rPr>
          <w:lang w:val="ru-RU"/>
        </w:rPr>
        <w:t>Задание 1.</w:t>
      </w:r>
    </w:p>
    <w:p w14:paraId="60A9DCD1" w14:textId="1C1E9D12" w:rsidR="0012008B" w:rsidRDefault="0027677D" w:rsidP="008D2EB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8E4D37C" wp14:editId="08F29375">
            <wp:extent cx="4844126" cy="3625850"/>
            <wp:effectExtent l="0" t="0" r="0" b="0"/>
            <wp:docPr id="88950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0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2628" cy="36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69AA" w14:textId="4544DA64" w:rsidR="0027677D" w:rsidRDefault="0027677D" w:rsidP="008D2EB7">
      <w:pPr>
        <w:jc w:val="center"/>
        <w:rPr>
          <w:lang w:val="ru-RU"/>
        </w:rPr>
      </w:pPr>
      <w:r>
        <w:rPr>
          <w:lang w:val="ru-RU"/>
        </w:rPr>
        <w:t>Задание 2.</w:t>
      </w:r>
    </w:p>
    <w:p w14:paraId="72E137B5" w14:textId="5594667F" w:rsidR="0027677D" w:rsidRDefault="0027677D" w:rsidP="008D2EB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92CF4C6" wp14:editId="25CA30CE">
            <wp:extent cx="1930400" cy="1618130"/>
            <wp:effectExtent l="0" t="0" r="0" b="1270"/>
            <wp:docPr id="200236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4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6363" cy="16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0787" w14:textId="31CC305A" w:rsidR="0027677D" w:rsidRDefault="0027677D" w:rsidP="008D2EB7">
      <w:pPr>
        <w:jc w:val="center"/>
        <w:rPr>
          <w:lang w:val="ru-RU"/>
        </w:rPr>
      </w:pPr>
      <w:r>
        <w:rPr>
          <w:lang w:val="ru-RU"/>
        </w:rPr>
        <w:t>Задание 3.</w:t>
      </w:r>
    </w:p>
    <w:p w14:paraId="7BAE7175" w14:textId="75A4BDD7" w:rsidR="0027677D" w:rsidRPr="0027677D" w:rsidRDefault="0027677D" w:rsidP="008D2EB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C13C728" wp14:editId="7FC8E83B">
            <wp:extent cx="3340100" cy="2702103"/>
            <wp:effectExtent l="0" t="0" r="0" b="3175"/>
            <wp:docPr id="171671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9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0197" cy="27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77D" w:rsidRPr="0027677D" w:rsidSect="009E5510">
      <w:pgSz w:w="12240" w:h="15840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21"/>
    <w:rsid w:val="0012008B"/>
    <w:rsid w:val="0027677D"/>
    <w:rsid w:val="003536F2"/>
    <w:rsid w:val="004A6893"/>
    <w:rsid w:val="00887B21"/>
    <w:rsid w:val="008D2EB7"/>
    <w:rsid w:val="009B418E"/>
    <w:rsid w:val="009E5510"/>
    <w:rsid w:val="00C12DD3"/>
    <w:rsid w:val="00E3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7059A"/>
  <w15:chartTrackingRefBased/>
  <w15:docId w15:val="{12EE8741-1083-4F3B-A6A9-70DB92A8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B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B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B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B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B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B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B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B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B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B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yaroshenkonastya186rus@mail.ru</dc:creator>
  <cp:keywords/>
  <dc:description/>
  <cp:lastModifiedBy>yaroshenkonastya186rus@mail.ru</cp:lastModifiedBy>
  <cp:revision>5</cp:revision>
  <dcterms:created xsi:type="dcterms:W3CDTF">2026-04-29T03:51:00Z</dcterms:created>
  <dcterms:modified xsi:type="dcterms:W3CDTF">2026-04-29T03:54:00Z</dcterms:modified>
</cp:coreProperties>
</file>