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4E78" w14:textId="77777777" w:rsidR="0005526A" w:rsidRDefault="0005526A" w:rsidP="0005526A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7AAF2237" w14:textId="77777777" w:rsidR="0005526A" w:rsidRDefault="0005526A" w:rsidP="0005526A"/>
    <w:tbl>
      <w:tblPr>
        <w:tblStyle w:val="a5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5526A" w14:paraId="005D23B4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BC082E8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6AB98D" w14:textId="24F85433" w:rsidR="0005526A" w:rsidRPr="002F059F" w:rsidRDefault="0005526A" w:rsidP="00A569B3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/>
                <w:sz w:val="24"/>
                <w:szCs w:val="24"/>
              </w:rPr>
              <w:t>R4SB01</w:t>
            </w:r>
          </w:p>
        </w:tc>
      </w:tr>
      <w:tr w:rsidR="0005526A" w14:paraId="628C08D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102F5CD4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0408D97B" w14:textId="43A2BC1F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青野　弘夢</w:t>
            </w:r>
          </w:p>
        </w:tc>
      </w:tr>
      <w:tr w:rsidR="0005526A" w14:paraId="2853AB2C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313B5B14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4D21E4CF" w14:textId="0003E2BB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514ABE">
              <w:rPr>
                <w:rFonts w:ascii="Century" w:eastAsia="Century" w:hAnsi="Century" w:cs="Century"/>
                <w:kern w:val="0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514ABE">
              <w:rPr>
                <w:rFonts w:ascii="Century" w:eastAsia="Century" w:hAnsi="Century" w:cs="Century"/>
                <w:kern w:val="0"/>
                <w:sz w:val="24"/>
                <w:szCs w:val="24"/>
              </w:rPr>
              <w:t>3</w:t>
            </w:r>
          </w:p>
        </w:tc>
      </w:tr>
      <w:tr w:rsidR="0005526A" w14:paraId="32A0A58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CDA85E3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564F1334" w14:textId="15D7477D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2021/4/1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514ABE">
              <w:rPr>
                <w:rFonts w:ascii="Century" w:eastAsia="Century" w:hAnsi="Century" w:cs="Century"/>
                <w:kern w:val="0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514ABE"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>3</w:t>
            </w:r>
          </w:p>
        </w:tc>
      </w:tr>
    </w:tbl>
    <w:p w14:paraId="57FA2A1E" w14:textId="77777777" w:rsidR="0005526A" w:rsidRDefault="0005526A" w:rsidP="0005526A">
      <w:pPr>
        <w:jc w:val="right"/>
        <w:rPr>
          <w:sz w:val="24"/>
          <w:szCs w:val="24"/>
          <w:u w:val="single"/>
        </w:rPr>
      </w:pPr>
    </w:p>
    <w:p w14:paraId="332E9C16" w14:textId="77777777" w:rsidR="0005526A" w:rsidRDefault="0005526A" w:rsidP="0005526A">
      <w:pPr>
        <w:rPr>
          <w:color w:val="FF0000"/>
          <w:sz w:val="20"/>
          <w:szCs w:val="20"/>
        </w:rPr>
      </w:pPr>
    </w:p>
    <w:p w14:paraId="1E26D402" w14:textId="77777777" w:rsidR="0005526A" w:rsidRDefault="0005526A" w:rsidP="0005526A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52A0064D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>
        <w:rPr>
          <w:rFonts w:hint="eastAsia"/>
          <w:sz w:val="20"/>
          <w:szCs w:val="20"/>
        </w:rPr>
        <w:t xml:space="preserve">研究テーマ　</w:t>
      </w:r>
      <w:r>
        <w:rPr>
          <w:sz w:val="20"/>
          <w:szCs w:val="20"/>
        </w:rPr>
        <w:tab/>
        <w:t>web</w:t>
      </w:r>
      <w:r>
        <w:rPr>
          <w:rFonts w:hint="eastAsia"/>
          <w:sz w:val="20"/>
          <w:szCs w:val="20"/>
        </w:rPr>
        <w:t>サイトのデザイン</w:t>
      </w:r>
    </w:p>
    <w:p w14:paraId="601E8CF1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■スケジュール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本学規定の卒業研究スケジュールに準拠</w:t>
      </w:r>
    </w:p>
    <w:p w14:paraId="0F11D2A5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■連絡方法</w:t>
      </w: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メールなどで随時</w:t>
      </w:r>
    </w:p>
    <w:p w14:paraId="39CAB64B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■提出物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成果物</w:t>
      </w:r>
    </w:p>
    <w:p w14:paraId="30C0377C" w14:textId="77777777" w:rsidR="0005526A" w:rsidRDefault="0005526A" w:rsidP="0005526A">
      <w:pPr>
        <w:rPr>
          <w:sz w:val="20"/>
          <w:szCs w:val="20"/>
        </w:rPr>
      </w:pPr>
    </w:p>
    <w:p w14:paraId="48D8172A" w14:textId="288C7837" w:rsidR="00C8179E" w:rsidRPr="00B357D6" w:rsidRDefault="0005526A">
      <w:pPr>
        <w:rPr>
          <w:rFonts w:hint="eastAsia"/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今週の実績：</w:t>
      </w:r>
    </w:p>
    <w:p w14:paraId="375F27C6" w14:textId="23D1B79B" w:rsidR="00C8179E" w:rsidRDefault="00AA0426">
      <w:r>
        <w:rPr>
          <w:rFonts w:hint="eastAsia"/>
        </w:rPr>
        <w:t>話し合い</w:t>
      </w:r>
    </w:p>
    <w:p w14:paraId="2D28D3C0" w14:textId="77777777" w:rsidR="00B357D6" w:rsidRDefault="00B357D6" w:rsidP="00B357D6">
      <w:r>
        <w:rPr>
          <w:rFonts w:hint="eastAsia"/>
        </w:rPr>
        <w:t>・報告書は木曜までに提出</w:t>
      </w:r>
    </w:p>
    <w:p w14:paraId="12503F40" w14:textId="77777777" w:rsidR="00B357D6" w:rsidRDefault="00B357D6" w:rsidP="00B357D6">
      <w:r>
        <w:rPr>
          <w:rFonts w:hint="eastAsia"/>
        </w:rPr>
        <w:t>・ラインは１時間に１回見る</w:t>
      </w:r>
      <w:r>
        <w:t>(できる限り)</w:t>
      </w:r>
    </w:p>
    <w:p w14:paraId="2B972D34" w14:textId="77777777" w:rsidR="00B357D6" w:rsidRDefault="00B357D6" w:rsidP="00B357D6">
      <w:r>
        <w:rPr>
          <w:rFonts w:hint="eastAsia"/>
        </w:rPr>
        <w:t>・休む場合や途中で退出するときは報告を必ずする。</w:t>
      </w:r>
    </w:p>
    <w:p w14:paraId="61ADEB25" w14:textId="77777777" w:rsidR="00B357D6" w:rsidRDefault="00B357D6" w:rsidP="00B357D6">
      <w:r>
        <w:rPr>
          <w:rFonts w:hint="eastAsia"/>
        </w:rPr>
        <w:t>・相談には基本的乗る</w:t>
      </w:r>
    </w:p>
    <w:p w14:paraId="6822E0AD" w14:textId="77777777" w:rsidR="00B357D6" w:rsidRDefault="00B357D6" w:rsidP="00B357D6">
      <w:r>
        <w:rPr>
          <w:rFonts w:hint="eastAsia"/>
        </w:rPr>
        <w:t>・わからないことがあったら即相談する（みんな）</w:t>
      </w:r>
    </w:p>
    <w:p w14:paraId="1D123ED1" w14:textId="77777777" w:rsidR="00B357D6" w:rsidRDefault="00B357D6" w:rsidP="00B357D6">
      <w:r>
        <w:rPr>
          <w:rFonts w:hint="eastAsia"/>
        </w:rPr>
        <w:t>・提出物を期限内に出す。</w:t>
      </w:r>
    </w:p>
    <w:p w14:paraId="600095F7" w14:textId="77777777" w:rsidR="00B357D6" w:rsidRDefault="00B357D6" w:rsidP="00B357D6">
      <w:r>
        <w:rPr>
          <w:rFonts w:hint="eastAsia"/>
        </w:rPr>
        <w:t>・喧嘩しない</w:t>
      </w:r>
    </w:p>
    <w:p w14:paraId="27D32DD1" w14:textId="7ABAB19F" w:rsidR="00B357D6" w:rsidRDefault="00B357D6" w:rsidP="00B357D6">
      <w:pPr>
        <w:rPr>
          <w:rFonts w:hint="eastAsia"/>
        </w:rPr>
      </w:pPr>
      <w:r>
        <w:rPr>
          <w:rFonts w:hint="eastAsia"/>
        </w:rPr>
        <w:t>・考えてから発言する</w:t>
      </w:r>
    </w:p>
    <w:p w14:paraId="6B91812A" w14:textId="77777777" w:rsidR="00B357D6" w:rsidRDefault="00B357D6" w:rsidP="00B357D6">
      <w:r>
        <w:rPr>
          <w:rFonts w:hint="eastAsia"/>
        </w:rPr>
        <w:t>・作業内容は</w:t>
      </w:r>
    </w:p>
    <w:p w14:paraId="48152B15" w14:textId="77777777" w:rsidR="00B357D6" w:rsidRDefault="00B357D6" w:rsidP="00B357D6">
      <w:r>
        <w:rPr>
          <w:rFonts w:hint="eastAsia"/>
        </w:rPr>
        <w:t>①レビュー欄の作成（有識者と一般ユーザーで表示する場所を分ける</w:t>
      </w:r>
    </w:p>
    <w:p w14:paraId="6F22A429" w14:textId="77777777" w:rsidR="00B357D6" w:rsidRDefault="00B357D6" w:rsidP="00B357D6"/>
    <w:p w14:paraId="1F00A970" w14:textId="77777777" w:rsidR="00B357D6" w:rsidRDefault="00B357D6" w:rsidP="00B357D6">
      <w:r>
        <w:rPr>
          <w:rFonts w:hint="eastAsia"/>
        </w:rPr>
        <w:t>②過去作品の見れるサイト・レンタルできる場所を調べる作業（のちにいるから）</w:t>
      </w:r>
    </w:p>
    <w:p w14:paraId="777100EE" w14:textId="77777777" w:rsidR="00B357D6" w:rsidRDefault="00B357D6" w:rsidP="00B357D6"/>
    <w:p w14:paraId="453DA318" w14:textId="77777777" w:rsidR="00B357D6" w:rsidRDefault="00B357D6" w:rsidP="00B357D6">
      <w:r>
        <w:rPr>
          <w:rFonts w:hint="eastAsia"/>
        </w:rPr>
        <w:t>③時間があれば３</w:t>
      </w:r>
      <w:r>
        <w:t>DのWEBサイト作成</w:t>
      </w:r>
    </w:p>
    <w:p w14:paraId="68A6BAA4" w14:textId="77777777" w:rsidR="00B357D6" w:rsidRDefault="00B357D6" w:rsidP="00B357D6"/>
    <w:p w14:paraId="5F530722" w14:textId="77777777" w:rsidR="00B357D6" w:rsidRDefault="00B357D6" w:rsidP="00B357D6"/>
    <w:p w14:paraId="0F45903A" w14:textId="77777777" w:rsidR="00B357D6" w:rsidRDefault="00B357D6" w:rsidP="00B357D6"/>
    <w:p w14:paraId="3F7D6D48" w14:textId="77777777" w:rsidR="00B357D6" w:rsidRPr="00B357D6" w:rsidRDefault="00B357D6">
      <w:pPr>
        <w:rPr>
          <w:rFonts w:hint="eastAsia"/>
        </w:rPr>
      </w:pPr>
    </w:p>
    <w:p w14:paraId="28EDD4CB" w14:textId="77777777" w:rsidR="00C8179E" w:rsidRPr="00DB62B1" w:rsidRDefault="00C8179E"/>
    <w:p w14:paraId="1204CDD2" w14:textId="77777777" w:rsidR="00AA0426" w:rsidRDefault="00AA0426" w:rsidP="0005526A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</w:p>
    <w:p w14:paraId="6E4D5E95" w14:textId="4D996D59" w:rsidR="0005526A" w:rsidRDefault="0005526A" w:rsidP="0005526A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228548FA" w14:textId="3F2FFA9B" w:rsidR="0005526A" w:rsidRDefault="0005526A" w:rsidP="0005526A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</w:rPr>
        <w:tab/>
      </w:r>
      <w:r w:rsidR="00AA0426">
        <w:rPr>
          <w:rFonts w:ascii="ＭＳ 明朝" w:eastAsia="ＭＳ 明朝" w:hAnsi="ＭＳ 明朝" w:cs="ＭＳ 明朝" w:hint="eastAsia"/>
          <w:szCs w:val="21"/>
        </w:rPr>
        <w:t>サイト作成</w:t>
      </w:r>
    </w:p>
    <w:p w14:paraId="79FE29E9" w14:textId="269AD0E6" w:rsidR="0005526A" w:rsidRDefault="0005526A" w:rsidP="0005526A">
      <w:pPr>
        <w:rPr>
          <w:rFonts w:ascii="ＭＳ 明朝" w:eastAsia="ＭＳ 明朝" w:hAnsi="ＭＳ 明朝" w:cs="ＭＳ 明朝"/>
          <w:szCs w:val="21"/>
        </w:rPr>
      </w:pPr>
    </w:p>
    <w:p w14:paraId="48989D98" w14:textId="77777777" w:rsidR="0005526A" w:rsidRDefault="0005526A" w:rsidP="0005526A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21E29F92" w14:textId="77777777" w:rsidR="0005526A" w:rsidRPr="002A31A2" w:rsidRDefault="0005526A" w:rsidP="0005526A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0E10653B" w14:textId="77777777" w:rsidR="0005526A" w:rsidRPr="002A31A2" w:rsidRDefault="0005526A" w:rsidP="0005526A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0005526A" w14:paraId="0E37664A" w14:textId="77777777" w:rsidTr="00A569B3">
        <w:tc>
          <w:tcPr>
            <w:tcW w:w="3240" w:type="dxa"/>
            <w:shd w:val="clear" w:color="auto" w:fill="1E8BCD"/>
          </w:tcPr>
          <w:p w14:paraId="26083CF6" w14:textId="77777777" w:rsidR="0005526A" w:rsidRDefault="0005526A" w:rsidP="00A569B3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25176982" w14:textId="77777777" w:rsidR="0005526A" w:rsidRDefault="0005526A" w:rsidP="00A569B3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0005526A" w14:paraId="75F03079" w14:textId="77777777" w:rsidTr="00A569B3">
        <w:tc>
          <w:tcPr>
            <w:tcW w:w="3240" w:type="dxa"/>
          </w:tcPr>
          <w:p w14:paraId="7E5BD1FC" w14:textId="77777777" w:rsidR="0005526A" w:rsidRPr="00312BF9" w:rsidRDefault="0005526A" w:rsidP="00A569B3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2393BE17" w14:textId="457E938E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既存サイトについて研究、調査</w:t>
            </w:r>
          </w:p>
        </w:tc>
      </w:tr>
      <w:tr w:rsidR="0005526A" w14:paraId="2F26EB55" w14:textId="77777777" w:rsidTr="00A569B3">
        <w:tc>
          <w:tcPr>
            <w:tcW w:w="3240" w:type="dxa"/>
          </w:tcPr>
          <w:p w14:paraId="1A809409" w14:textId="77777777" w:rsidR="0005526A" w:rsidRPr="00312BF9" w:rsidRDefault="0005526A" w:rsidP="00A569B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51BBDD55" w14:textId="77777777" w:rsidR="0005526A" w:rsidRPr="00312BF9" w:rsidRDefault="0005526A" w:rsidP="00A569B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0005526A" w14:paraId="2493E9A1" w14:textId="77777777" w:rsidTr="00A569B3">
        <w:tc>
          <w:tcPr>
            <w:tcW w:w="3240" w:type="dxa"/>
          </w:tcPr>
          <w:p w14:paraId="031EF379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556F2965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0005526A" w14:paraId="7AFDB596" w14:textId="77777777" w:rsidTr="00A569B3">
        <w:tc>
          <w:tcPr>
            <w:tcW w:w="3240" w:type="dxa"/>
          </w:tcPr>
          <w:p w14:paraId="5976791D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31112D25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0005526A" w14:paraId="30939B4E" w14:textId="77777777" w:rsidTr="00A569B3">
        <w:tc>
          <w:tcPr>
            <w:tcW w:w="3240" w:type="dxa"/>
          </w:tcPr>
          <w:p w14:paraId="722C30D4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45A203D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0005526A" w14:paraId="5FC40A4D" w14:textId="77777777" w:rsidTr="00A569B3">
        <w:tc>
          <w:tcPr>
            <w:tcW w:w="3240" w:type="dxa"/>
          </w:tcPr>
          <w:p w14:paraId="29B9BC54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557AB6CF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1C4CC7C5" w14:textId="77777777" w:rsidR="0005526A" w:rsidRPr="00406F77" w:rsidRDefault="0005526A" w:rsidP="0005526A"/>
    <w:sectPr w:rsidR="0005526A" w:rsidRPr="00406F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D4F2D" w14:textId="77777777" w:rsidR="00B75F73" w:rsidRDefault="00B75F73" w:rsidP="00DB62B1">
      <w:r>
        <w:separator/>
      </w:r>
    </w:p>
  </w:endnote>
  <w:endnote w:type="continuationSeparator" w:id="0">
    <w:p w14:paraId="2083242F" w14:textId="77777777" w:rsidR="00B75F73" w:rsidRDefault="00B75F73" w:rsidP="00DB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36738" w14:textId="77777777" w:rsidR="00B75F73" w:rsidRDefault="00B75F73" w:rsidP="00DB62B1">
      <w:r>
        <w:separator/>
      </w:r>
    </w:p>
  </w:footnote>
  <w:footnote w:type="continuationSeparator" w:id="0">
    <w:p w14:paraId="01242079" w14:textId="77777777" w:rsidR="00B75F73" w:rsidRDefault="00B75F73" w:rsidP="00DB62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8B6"/>
    <w:rsid w:val="0005526A"/>
    <w:rsid w:val="00161AB3"/>
    <w:rsid w:val="002D6737"/>
    <w:rsid w:val="00406F77"/>
    <w:rsid w:val="00455963"/>
    <w:rsid w:val="00514ABE"/>
    <w:rsid w:val="0072080C"/>
    <w:rsid w:val="007E3E61"/>
    <w:rsid w:val="00871736"/>
    <w:rsid w:val="00A838B6"/>
    <w:rsid w:val="00AA0426"/>
    <w:rsid w:val="00B357D6"/>
    <w:rsid w:val="00B73F69"/>
    <w:rsid w:val="00B75F73"/>
    <w:rsid w:val="00BC38F8"/>
    <w:rsid w:val="00BC785E"/>
    <w:rsid w:val="00C61DC1"/>
    <w:rsid w:val="00C8179E"/>
    <w:rsid w:val="00DB62B1"/>
    <w:rsid w:val="00F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56B0A4"/>
  <w15:chartTrackingRefBased/>
  <w15:docId w15:val="{D9C8F25A-7CD1-40A1-ABE2-200F0B4C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A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526A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055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B62B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B62B1"/>
  </w:style>
  <w:style w:type="paragraph" w:styleId="a8">
    <w:name w:val="footer"/>
    <w:basedOn w:val="a"/>
    <w:link w:val="a9"/>
    <w:uiPriority w:val="99"/>
    <w:unhideWhenUsed/>
    <w:rsid w:val="00DB62B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B6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青野　弘夢</dc:creator>
  <cp:keywords/>
  <dc:description/>
  <cp:lastModifiedBy>青野　弘夢</cp:lastModifiedBy>
  <cp:revision>5</cp:revision>
  <dcterms:created xsi:type="dcterms:W3CDTF">2021-05-27T11:23:00Z</dcterms:created>
  <dcterms:modified xsi:type="dcterms:W3CDTF">2021-06-03T09:17:00Z</dcterms:modified>
</cp:coreProperties>
</file>