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04E78" w14:textId="77777777" w:rsidR="0005526A" w:rsidRDefault="0005526A" w:rsidP="0005526A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7AAF2237" w14:textId="77777777" w:rsidR="0005526A" w:rsidRDefault="0005526A" w:rsidP="0005526A"/>
    <w:tbl>
      <w:tblPr>
        <w:tblStyle w:val="a5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05526A" w14:paraId="005D23B4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BC082E8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6AB98D" w14:textId="24F8543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sz w:val="24"/>
                <w:szCs w:val="24"/>
              </w:rPr>
              <w:t>R4SB01</w:t>
            </w:r>
          </w:p>
        </w:tc>
      </w:tr>
      <w:tr w:rsidR="0005526A" w14:paraId="628C08D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102F5CD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0408D97B" w14:textId="43A2BC1F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ＭＳ 明朝" w:hint="eastAsia"/>
                <w:sz w:val="24"/>
                <w:szCs w:val="24"/>
              </w:rPr>
              <w:t>青野　弘夢</w:t>
            </w:r>
          </w:p>
        </w:tc>
      </w:tr>
      <w:tr w:rsidR="0005526A" w14:paraId="2853AB2C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13B5B14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4D21E4CF" w14:textId="7F91613D" w:rsidR="0005526A" w:rsidRPr="000203EB" w:rsidRDefault="000203EB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>
              <w:rPr>
                <w:rFonts w:asciiTheme="minorEastAsia" w:hAnsiTheme="minorEastAsia" w:cs="Century" w:hint="eastAsia"/>
                <w:kern w:val="0"/>
                <w:sz w:val="24"/>
                <w:szCs w:val="24"/>
              </w:rPr>
              <w:t>7</w:t>
            </w:r>
            <w:r>
              <w:rPr>
                <w:rFonts w:asciiTheme="minorEastAsia" w:hAnsiTheme="minorEastAsia" w:cs="Century"/>
                <w:kern w:val="0"/>
                <w:sz w:val="24"/>
                <w:szCs w:val="24"/>
              </w:rPr>
              <w:t>/8</w:t>
            </w:r>
          </w:p>
        </w:tc>
      </w:tr>
      <w:tr w:rsidR="0005526A" w14:paraId="32A0A582" w14:textId="77777777" w:rsidTr="00A569B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2CDA85E3" w14:textId="77777777" w:rsidR="0005526A" w:rsidRDefault="0005526A" w:rsidP="00A569B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564F1334" w14:textId="73E57FC3" w:rsidR="0005526A" w:rsidRPr="000203EB" w:rsidRDefault="0005526A" w:rsidP="00A569B3">
            <w:pPr>
              <w:rPr>
                <w:rFonts w:asciiTheme="minorEastAsia" w:hAnsiTheme="minorEastAsia" w:cs="Century"/>
                <w:sz w:val="24"/>
                <w:szCs w:val="24"/>
              </w:rPr>
            </w:pP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2021/4/1</w:t>
            </w:r>
            <w:r w:rsidRPr="000203EB">
              <w:rPr>
                <w:rFonts w:asciiTheme="minorEastAsia" w:hAnsiTheme="minorEastAsia" w:cs="ＭＳ 明朝" w:hint="eastAsia"/>
                <w:kern w:val="0"/>
                <w:sz w:val="24"/>
                <w:szCs w:val="24"/>
              </w:rPr>
              <w:t xml:space="preserve">　～　</w:t>
            </w:r>
            <w:r w:rsidRP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2021/</w:t>
            </w:r>
            <w:r w:rsidR="000203EB">
              <w:rPr>
                <w:rFonts w:asciiTheme="minorEastAsia" w:hAnsiTheme="minorEastAsia" w:cs="Century" w:hint="eastAsia"/>
                <w:kern w:val="0"/>
                <w:sz w:val="24"/>
                <w:szCs w:val="24"/>
              </w:rPr>
              <w:t>7</w:t>
            </w:r>
            <w:r w:rsidR="000203EB">
              <w:rPr>
                <w:rFonts w:asciiTheme="minorEastAsia" w:hAnsiTheme="minorEastAsia" w:cs="Century"/>
                <w:kern w:val="0"/>
                <w:sz w:val="24"/>
                <w:szCs w:val="24"/>
              </w:rPr>
              <w:t>/8</w:t>
            </w:r>
          </w:p>
        </w:tc>
      </w:tr>
    </w:tbl>
    <w:p w14:paraId="57FA2A1E" w14:textId="77777777" w:rsidR="0005526A" w:rsidRDefault="0005526A" w:rsidP="0005526A">
      <w:pPr>
        <w:jc w:val="right"/>
        <w:rPr>
          <w:sz w:val="24"/>
          <w:szCs w:val="24"/>
          <w:u w:val="single"/>
        </w:rPr>
      </w:pPr>
    </w:p>
    <w:p w14:paraId="332E9C16" w14:textId="77777777" w:rsidR="0005526A" w:rsidRDefault="0005526A" w:rsidP="0005526A">
      <w:pPr>
        <w:rPr>
          <w:color w:val="FF0000"/>
          <w:sz w:val="20"/>
          <w:szCs w:val="20"/>
        </w:rPr>
      </w:pPr>
    </w:p>
    <w:p w14:paraId="1E26D402" w14:textId="77777777" w:rsidR="0005526A" w:rsidRDefault="0005526A" w:rsidP="0005526A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Pr="78AEB0E9">
        <w:rPr>
          <w:sz w:val="20"/>
          <w:szCs w:val="20"/>
        </w:rPr>
        <w:t>：</w:t>
      </w:r>
    </w:p>
    <w:p w14:paraId="52A0064D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>
        <w:rPr>
          <w:rFonts w:hint="eastAsia"/>
          <w:sz w:val="20"/>
          <w:szCs w:val="20"/>
        </w:rPr>
        <w:t xml:space="preserve">研究テーマ　</w:t>
      </w:r>
      <w:r>
        <w:rPr>
          <w:sz w:val="20"/>
          <w:szCs w:val="20"/>
        </w:rPr>
        <w:tab/>
        <w:t>web</w:t>
      </w:r>
      <w:r>
        <w:rPr>
          <w:rFonts w:hint="eastAsia"/>
          <w:sz w:val="20"/>
          <w:szCs w:val="20"/>
        </w:rPr>
        <w:t>サイトのデザイン</w:t>
      </w:r>
    </w:p>
    <w:p w14:paraId="601E8CF1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■スケジュール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本学規定の卒業研究スケジュールに準拠</w:t>
      </w:r>
    </w:p>
    <w:p w14:paraId="0F11D2A5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■連絡方法</w:t>
      </w:r>
      <w:r>
        <w:rPr>
          <w:rFonts w:hint="eastAsia"/>
          <w:sz w:val="20"/>
          <w:szCs w:val="20"/>
        </w:rPr>
        <w:t xml:space="preserve">　</w:t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メールなどで随時</w:t>
      </w:r>
    </w:p>
    <w:p w14:paraId="39CAB64B" w14:textId="77777777" w:rsidR="0005526A" w:rsidRDefault="0005526A" w:rsidP="0005526A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■提出物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成果物</w:t>
      </w:r>
    </w:p>
    <w:p w14:paraId="30C0377C" w14:textId="77777777" w:rsidR="0005526A" w:rsidRDefault="0005526A" w:rsidP="0005526A">
      <w:pPr>
        <w:rPr>
          <w:sz w:val="20"/>
          <w:szCs w:val="20"/>
        </w:rPr>
      </w:pPr>
    </w:p>
    <w:p w14:paraId="48D8172A" w14:textId="288C7837" w:rsidR="00C8179E" w:rsidRPr="00B357D6" w:rsidRDefault="0005526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今週の実績：</w:t>
      </w:r>
    </w:p>
    <w:p w14:paraId="0F45903A" w14:textId="3438E4E9" w:rsidR="00B357D6" w:rsidRDefault="000A23CC" w:rsidP="00B357D6">
      <w:r>
        <w:rPr>
          <w:rFonts w:hint="eastAsia"/>
        </w:rPr>
        <w:t>・話し合い</w:t>
      </w:r>
    </w:p>
    <w:p w14:paraId="05B2920B" w14:textId="5876C5EE" w:rsidR="000A23CC" w:rsidRDefault="000A23CC" w:rsidP="00B357D6">
      <w:r>
        <w:rPr>
          <w:rFonts w:hint="eastAsia"/>
        </w:rPr>
        <w:t>・作業確認</w:t>
      </w:r>
    </w:p>
    <w:p w14:paraId="5F94263B" w14:textId="23BAEEA1" w:rsidR="000A23CC" w:rsidRDefault="000A23CC" w:rsidP="00B357D6">
      <w:r>
        <w:rPr>
          <w:rFonts w:hint="eastAsia"/>
        </w:rPr>
        <w:t>・プログラミングコーディング</w:t>
      </w:r>
    </w:p>
    <w:p w14:paraId="3F7D6D48" w14:textId="77777777" w:rsidR="00B357D6" w:rsidRPr="00B357D6" w:rsidRDefault="00B357D6"/>
    <w:p w14:paraId="28EDD4CB" w14:textId="77777777" w:rsidR="00C8179E" w:rsidRPr="00DB62B1" w:rsidRDefault="00C8179E"/>
    <w:p w14:paraId="1204CDD2" w14:textId="77777777" w:rsidR="00AA0426" w:rsidRDefault="00AA0426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</w:p>
    <w:p w14:paraId="6E4D5E95" w14:textId="4D996D59" w:rsidR="0005526A" w:rsidRDefault="0005526A" w:rsidP="0005526A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228548FA" w14:textId="29E04625" w:rsidR="0005526A" w:rsidRDefault="0005526A" w:rsidP="0005526A">
      <w:pPr>
        <w:rPr>
          <w:rFonts w:ascii="ＭＳ 明朝" w:eastAsia="ＭＳ 明朝" w:hAnsi="ＭＳ 明朝" w:cs="ＭＳ 明朝" w:hint="eastAsia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AA0426">
        <w:rPr>
          <w:rFonts w:ascii="ＭＳ 明朝" w:eastAsia="ＭＳ 明朝" w:hAnsi="ＭＳ 明朝" w:cs="ＭＳ 明朝" w:hint="eastAsia"/>
          <w:szCs w:val="21"/>
        </w:rPr>
        <w:t>サイト作成</w:t>
      </w:r>
      <w:r w:rsidR="00081A11">
        <w:rPr>
          <w:rFonts w:ascii="ＭＳ 明朝" w:eastAsia="ＭＳ 明朝" w:hAnsi="ＭＳ 明朝" w:cs="ＭＳ 明朝" w:hint="eastAsia"/>
          <w:szCs w:val="21"/>
        </w:rPr>
        <w:t xml:space="preserve"> 色覚調査</w:t>
      </w:r>
    </w:p>
    <w:p w14:paraId="79FE29E9" w14:textId="269AD0E6" w:rsidR="0005526A" w:rsidRDefault="0005526A" w:rsidP="0005526A">
      <w:pPr>
        <w:rPr>
          <w:rFonts w:ascii="ＭＳ 明朝" w:eastAsia="ＭＳ 明朝" w:hAnsi="ＭＳ 明朝" w:cs="ＭＳ 明朝"/>
          <w:szCs w:val="21"/>
        </w:rPr>
      </w:pPr>
    </w:p>
    <w:p w14:paraId="48989D98" w14:textId="77777777" w:rsidR="0005526A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21E29F92" w14:textId="42D1F649" w:rsidR="0005526A" w:rsidRDefault="0005526A" w:rsidP="0005526A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rFonts w:hint="eastAsia"/>
          <w:sz w:val="20"/>
          <w:szCs w:val="20"/>
        </w:rPr>
        <w:t>現状、特になし</w:t>
      </w:r>
    </w:p>
    <w:p w14:paraId="0BE22FDB" w14:textId="7F529628" w:rsidR="00C51E83" w:rsidRDefault="00C51E83" w:rsidP="0005526A">
      <w:pPr>
        <w:widowControl/>
        <w:jc w:val="left"/>
        <w:rPr>
          <w:sz w:val="20"/>
          <w:szCs w:val="20"/>
        </w:rPr>
      </w:pPr>
    </w:p>
    <w:p w14:paraId="1E57862D" w14:textId="77777777" w:rsidR="00C51E83" w:rsidRPr="002A31A2" w:rsidRDefault="00C51E83" w:rsidP="0005526A">
      <w:pPr>
        <w:widowControl/>
        <w:jc w:val="left"/>
        <w:rPr>
          <w:sz w:val="20"/>
          <w:szCs w:val="20"/>
        </w:rPr>
      </w:pPr>
    </w:p>
    <w:p w14:paraId="0E10653B" w14:textId="77777777" w:rsidR="0005526A" w:rsidRPr="002A31A2" w:rsidRDefault="0005526A" w:rsidP="0005526A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0005526A" w14:paraId="0E37664A" w14:textId="77777777" w:rsidTr="00A569B3">
        <w:tc>
          <w:tcPr>
            <w:tcW w:w="3240" w:type="dxa"/>
            <w:shd w:val="clear" w:color="auto" w:fill="1E8BCD"/>
          </w:tcPr>
          <w:p w14:paraId="26083CF6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25176982" w14:textId="77777777" w:rsidR="0005526A" w:rsidRDefault="0005526A" w:rsidP="00A569B3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0005526A" w14:paraId="75F03079" w14:textId="77777777" w:rsidTr="00A569B3">
        <w:tc>
          <w:tcPr>
            <w:tcW w:w="3240" w:type="dxa"/>
          </w:tcPr>
          <w:p w14:paraId="7E5BD1FC" w14:textId="77777777" w:rsidR="0005526A" w:rsidRPr="00312BF9" w:rsidRDefault="0005526A" w:rsidP="00A569B3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2393BE17" w14:textId="457E938E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既存サイトについて研究、調査</w:t>
            </w:r>
          </w:p>
        </w:tc>
      </w:tr>
      <w:tr w:rsidR="0005526A" w14:paraId="2F26EB55" w14:textId="77777777" w:rsidTr="00A569B3">
        <w:tc>
          <w:tcPr>
            <w:tcW w:w="3240" w:type="dxa"/>
          </w:tcPr>
          <w:p w14:paraId="1A809409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51BBDD55" w14:textId="77777777" w:rsidR="0005526A" w:rsidRPr="00312BF9" w:rsidRDefault="0005526A" w:rsidP="00A569B3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0005526A" w14:paraId="2493E9A1" w14:textId="77777777" w:rsidTr="00A569B3">
        <w:tc>
          <w:tcPr>
            <w:tcW w:w="3240" w:type="dxa"/>
          </w:tcPr>
          <w:p w14:paraId="031EF379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556F296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0005526A" w14:paraId="7AFDB596" w14:textId="77777777" w:rsidTr="00A569B3">
        <w:tc>
          <w:tcPr>
            <w:tcW w:w="3240" w:type="dxa"/>
          </w:tcPr>
          <w:p w14:paraId="5976791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31112D25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0005526A" w14:paraId="30939B4E" w14:textId="77777777" w:rsidTr="00A569B3">
        <w:tc>
          <w:tcPr>
            <w:tcW w:w="3240" w:type="dxa"/>
          </w:tcPr>
          <w:p w14:paraId="722C30D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245A203D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0005526A" w14:paraId="5FC40A4D" w14:textId="77777777" w:rsidTr="00A569B3">
        <w:tc>
          <w:tcPr>
            <w:tcW w:w="3240" w:type="dxa"/>
          </w:tcPr>
          <w:p w14:paraId="29B9BC54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557AB6CF" w14:textId="77777777" w:rsidR="0005526A" w:rsidRDefault="0005526A" w:rsidP="00A569B3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1C4CC7C5" w14:textId="77777777" w:rsidR="0005526A" w:rsidRPr="00406F77" w:rsidRDefault="0005526A" w:rsidP="0005526A"/>
    <w:sectPr w:rsidR="0005526A" w:rsidRPr="00406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FDB92" w14:textId="77777777" w:rsidR="00010239" w:rsidRDefault="00010239" w:rsidP="00DB62B1">
      <w:r>
        <w:separator/>
      </w:r>
    </w:p>
  </w:endnote>
  <w:endnote w:type="continuationSeparator" w:id="0">
    <w:p w14:paraId="1F8D53F5" w14:textId="77777777" w:rsidR="00010239" w:rsidRDefault="00010239" w:rsidP="00DB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C18132" w14:textId="77777777" w:rsidR="00010239" w:rsidRDefault="00010239" w:rsidP="00DB62B1">
      <w:r>
        <w:separator/>
      </w:r>
    </w:p>
  </w:footnote>
  <w:footnote w:type="continuationSeparator" w:id="0">
    <w:p w14:paraId="35A4B57B" w14:textId="77777777" w:rsidR="00010239" w:rsidRDefault="00010239" w:rsidP="00DB62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B6"/>
    <w:rsid w:val="00010239"/>
    <w:rsid w:val="000203EB"/>
    <w:rsid w:val="0005526A"/>
    <w:rsid w:val="00081A11"/>
    <w:rsid w:val="000A23CC"/>
    <w:rsid w:val="00154C4F"/>
    <w:rsid w:val="00161AB3"/>
    <w:rsid w:val="00161B51"/>
    <w:rsid w:val="002D6737"/>
    <w:rsid w:val="00406F77"/>
    <w:rsid w:val="00455963"/>
    <w:rsid w:val="00514ABE"/>
    <w:rsid w:val="0072080C"/>
    <w:rsid w:val="00722BE5"/>
    <w:rsid w:val="0075511A"/>
    <w:rsid w:val="007E3E61"/>
    <w:rsid w:val="008671FF"/>
    <w:rsid w:val="00871736"/>
    <w:rsid w:val="00A838B6"/>
    <w:rsid w:val="00AA0426"/>
    <w:rsid w:val="00B13205"/>
    <w:rsid w:val="00B357D6"/>
    <w:rsid w:val="00B73F69"/>
    <w:rsid w:val="00B75F73"/>
    <w:rsid w:val="00BC38F8"/>
    <w:rsid w:val="00BC785E"/>
    <w:rsid w:val="00C51E83"/>
    <w:rsid w:val="00C61DC1"/>
    <w:rsid w:val="00C8179E"/>
    <w:rsid w:val="00DB62B1"/>
    <w:rsid w:val="00E811B6"/>
    <w:rsid w:val="00F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C56B0A4"/>
  <w15:chartTrackingRefBased/>
  <w15:docId w15:val="{D9C8F25A-7CD1-40A1-ABE2-200F0B4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526A"/>
    <w:rPr>
      <w:color w:val="605E5C"/>
      <w:shd w:val="clear" w:color="auto" w:fill="E1DFDD"/>
    </w:rPr>
  </w:style>
  <w:style w:type="table" w:styleId="a5">
    <w:name w:val="Table Grid"/>
    <w:basedOn w:val="a1"/>
    <w:uiPriority w:val="59"/>
    <w:rsid w:val="00055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B62B1"/>
  </w:style>
  <w:style w:type="paragraph" w:styleId="a8">
    <w:name w:val="footer"/>
    <w:basedOn w:val="a"/>
    <w:link w:val="a9"/>
    <w:uiPriority w:val="99"/>
    <w:unhideWhenUsed/>
    <w:rsid w:val="00DB62B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B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青野　弘夢</dc:creator>
  <cp:keywords/>
  <dc:description/>
  <cp:lastModifiedBy>青野　弘夢</cp:lastModifiedBy>
  <cp:revision>11</cp:revision>
  <dcterms:created xsi:type="dcterms:W3CDTF">2021-05-27T11:23:00Z</dcterms:created>
  <dcterms:modified xsi:type="dcterms:W3CDTF">2021-07-08T13:42:00Z</dcterms:modified>
</cp:coreProperties>
</file>