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2D" w:rsidRDefault="00BB5921">
      <w:bookmarkStart w:id="0" w:name="_GoBack"/>
      <w:bookmarkEnd w:id="0"/>
      <w:r>
        <w:rPr>
          <w:rFonts w:hint="eastAsia"/>
        </w:rPr>
        <w:t>・あなたの食への興味・関心が伝わるような、具体的なエピソードを教えてください。</w:t>
      </w:r>
    </w:p>
    <w:p w:rsidR="00BB5921" w:rsidRDefault="00856D0F">
      <w:r>
        <w:rPr>
          <w:rFonts w:hint="eastAsia"/>
        </w:rPr>
        <w:t>私は食べること</w:t>
      </w:r>
      <w:r w:rsidR="00E55324">
        <w:rPr>
          <w:rFonts w:hint="eastAsia"/>
        </w:rPr>
        <w:t>と旅行が大好きなので学生時代には友人と都道府県の名産物を食べに行</w:t>
      </w:r>
      <w:r w:rsidR="00E46C75">
        <w:rPr>
          <w:rFonts w:hint="eastAsia"/>
        </w:rPr>
        <w:t>っ</w:t>
      </w:r>
      <w:r w:rsidR="00E55324">
        <w:rPr>
          <w:rFonts w:hint="eastAsia"/>
        </w:rPr>
        <w:t>ていました</w:t>
      </w:r>
      <w:r w:rsidR="00E46C75">
        <w:rPr>
          <w:rFonts w:hint="eastAsia"/>
        </w:rPr>
        <w:t>。栃木県に湯葉を食べに行ったり、車で片道８時間かけて富山に白えびを食べに行ったこともありました。大好きな人とおいしいものを探しに行くことが私の楽しみのうちの一つです。</w:t>
      </w:r>
      <w:r w:rsidR="00E55324">
        <w:rPr>
          <w:rFonts w:hint="eastAsia"/>
        </w:rPr>
        <w:t>また現在は一人暮らしなので自炊も行っています。レシピを見ながら作る以外にも</w:t>
      </w:r>
      <w:r w:rsidR="00E46C75">
        <w:rPr>
          <w:rFonts w:hint="eastAsia"/>
        </w:rPr>
        <w:t>、時間があるときには</w:t>
      </w:r>
      <w:r w:rsidR="00E55324">
        <w:rPr>
          <w:rFonts w:hint="eastAsia"/>
        </w:rPr>
        <w:t>自分でアレンジし</w:t>
      </w:r>
      <w:r w:rsidR="00E46C75">
        <w:rPr>
          <w:rFonts w:hint="eastAsia"/>
        </w:rPr>
        <w:t>た</w:t>
      </w:r>
      <w:r w:rsidR="00E55324">
        <w:rPr>
          <w:rFonts w:hint="eastAsia"/>
        </w:rPr>
        <w:t>オリジナル料理を作ることも行っています。</w:t>
      </w:r>
    </w:p>
    <w:p w:rsidR="00856D0F" w:rsidRDefault="00856D0F"/>
    <w:p w:rsidR="00BB5921" w:rsidRDefault="00BB5921">
      <w:r>
        <w:rPr>
          <w:rFonts w:hint="eastAsia"/>
        </w:rPr>
        <w:t>・あなたが今までに力を入れて取り組んだことを箇条書きで４つお書きください。</w:t>
      </w:r>
    </w:p>
    <w:p w:rsidR="00BB5921" w:rsidRDefault="002279AD" w:rsidP="002279AD">
      <w:pPr>
        <w:pStyle w:val="a3"/>
        <w:numPr>
          <w:ilvl w:val="0"/>
          <w:numId w:val="1"/>
        </w:numPr>
        <w:ind w:leftChars="0"/>
      </w:pPr>
      <w:r>
        <w:rPr>
          <w:rFonts w:hint="eastAsia"/>
        </w:rPr>
        <w:t>週５日間英会話教室に通っていること</w:t>
      </w:r>
    </w:p>
    <w:p w:rsidR="002279AD" w:rsidRDefault="002279AD" w:rsidP="002279AD">
      <w:pPr>
        <w:pStyle w:val="a3"/>
        <w:numPr>
          <w:ilvl w:val="0"/>
          <w:numId w:val="1"/>
        </w:numPr>
        <w:ind w:leftChars="0"/>
      </w:pPr>
      <w:r>
        <w:rPr>
          <w:rFonts w:hint="eastAsia"/>
        </w:rPr>
        <w:t>授業を工夫して生徒の成績を上げたこと</w:t>
      </w:r>
    </w:p>
    <w:p w:rsidR="002279AD" w:rsidRDefault="002279AD" w:rsidP="002279AD">
      <w:pPr>
        <w:pStyle w:val="a3"/>
        <w:numPr>
          <w:ilvl w:val="0"/>
          <w:numId w:val="1"/>
        </w:numPr>
        <w:ind w:leftChars="0"/>
      </w:pPr>
      <w:r>
        <w:rPr>
          <w:rFonts w:hint="eastAsia"/>
        </w:rPr>
        <w:t>インターネットオークションで物品売買を行ったこと</w:t>
      </w:r>
    </w:p>
    <w:p w:rsidR="002279AD" w:rsidRDefault="002279AD" w:rsidP="002279AD">
      <w:pPr>
        <w:pStyle w:val="a3"/>
        <w:numPr>
          <w:ilvl w:val="0"/>
          <w:numId w:val="1"/>
        </w:numPr>
        <w:ind w:leftChars="0"/>
      </w:pPr>
      <w:r>
        <w:rPr>
          <w:rFonts w:hint="eastAsia"/>
        </w:rPr>
        <w:t>大学の専門コース変更のために勉学に励んだこと</w:t>
      </w:r>
    </w:p>
    <w:p w:rsidR="002279AD" w:rsidRDefault="002279AD" w:rsidP="002279AD">
      <w:pPr>
        <w:pStyle w:val="a3"/>
        <w:ind w:leftChars="0" w:left="420"/>
      </w:pPr>
    </w:p>
    <w:p w:rsidR="00BB5921" w:rsidRDefault="00BB5921">
      <w:r>
        <w:rPr>
          <w:rFonts w:hint="eastAsia"/>
        </w:rPr>
        <w:t>・上記の中で、最も力を入れて取り組んだことを具体的に教えてください。</w:t>
      </w:r>
    </w:p>
    <w:p w:rsidR="00BB5921" w:rsidRDefault="002279AD">
      <w:pPr>
        <w:rPr>
          <w:rFonts w:asciiTheme="minorEastAsia" w:hAnsiTheme="minorEastAsia"/>
        </w:rPr>
      </w:pPr>
      <w:r w:rsidRPr="002279AD">
        <w:rPr>
          <w:rFonts w:asciiTheme="minorEastAsia" w:hAnsiTheme="minorEastAsia" w:hint="eastAsia"/>
        </w:rPr>
        <w:t>ベトナム旅行に行ったことをきっかけに海外の方と交流をする楽しさを知りました。もっとコミュニケーションをとりたいという思うようになり英会話教室に週５日間通っています。始めは自分の伝えたいことが伝えられず会話が成立しませんでした。そこで前もって話す内容を決めておき、必要となる単語や文法の勉強をして臨みました。また授業のとき以外にも講師の下へ頻繁に足を運び、積極的に生活の中に英語を取り入れる努力をしました。これを10ヶ月間継続したことで完璧な文章ではありませんが、コミュニケーションをとれるようになりました。また、さらに語学力を向上させるために４月からブラジル人留学生と共同研究にチャレンジすることを決めました。</w:t>
      </w:r>
      <w:r w:rsidR="00697028">
        <w:rPr>
          <w:rFonts w:asciiTheme="minorEastAsia" w:hAnsiTheme="minorEastAsia" w:hint="eastAsia"/>
        </w:rPr>
        <w:t>成績</w:t>
      </w:r>
    </w:p>
    <w:p w:rsidR="00F57915" w:rsidRPr="002279AD" w:rsidRDefault="00F57915">
      <w:pPr>
        <w:rPr>
          <w:rFonts w:asciiTheme="minorEastAsia" w:hAnsiTheme="minorEastAsia"/>
        </w:rPr>
      </w:pPr>
    </w:p>
    <w:p w:rsidR="00BB5921" w:rsidRDefault="00BB5921">
      <w:r>
        <w:rPr>
          <w:rFonts w:hint="eastAsia"/>
        </w:rPr>
        <w:t>・あなたらしさが伝わるように自由に自己ＰＲしてください</w:t>
      </w:r>
    </w:p>
    <w:p w:rsidR="00C63F12" w:rsidRPr="00C63F12" w:rsidRDefault="004A2BB6">
      <w:r>
        <w:rPr>
          <w:rFonts w:hint="eastAsia"/>
        </w:rPr>
        <w:t>私は慎重な人間です。何か行動をするときにはたくさんの情報を集め、そこから生じるメリット・デメリットを考えてから行動します。</w:t>
      </w:r>
      <w:r w:rsidR="00C63F12">
        <w:rPr>
          <w:rFonts w:hint="eastAsia"/>
        </w:rPr>
        <w:t>私は学生時代インターネットオークションで物品の売買を行っていました。初めは私物を売っていたのですが、商品を仕入れて販売することで利益を出すことが出来るのではないかと考えました。そこでどういった商品に価値が高くつくのかを知るために評価の高い出品者の出品物を調べあげました。すると出品物はバラバラでもいくつかの傾向があることに気づきました。例えば季節やイベント事</w:t>
      </w:r>
      <w:r w:rsidR="008D27F5">
        <w:rPr>
          <w:rFonts w:hint="eastAsia"/>
        </w:rPr>
        <w:t>に</w:t>
      </w:r>
      <w:r w:rsidR="00C63F12">
        <w:rPr>
          <w:rFonts w:hint="eastAsia"/>
        </w:rPr>
        <w:t>よって売れる商品に変化があることに気づきました。</w:t>
      </w:r>
      <w:r w:rsidR="008D27F5">
        <w:rPr>
          <w:rFonts w:hint="eastAsia"/>
        </w:rPr>
        <w:t>そこでそれらを</w:t>
      </w:r>
      <w:r w:rsidR="00C63F12">
        <w:rPr>
          <w:rFonts w:hint="eastAsia"/>
        </w:rPr>
        <w:t>購入し販売することで利益を得ていました。このように</w:t>
      </w:r>
      <w:r w:rsidR="008D27F5">
        <w:rPr>
          <w:rFonts w:hint="eastAsia"/>
        </w:rPr>
        <w:t>私は</w:t>
      </w:r>
      <w:r w:rsidR="00C63F12">
        <w:rPr>
          <w:rFonts w:hint="eastAsia"/>
        </w:rPr>
        <w:t>行動をするのは遅れてしまいますが、しっかりと分析をして</w:t>
      </w:r>
      <w:r w:rsidR="008D27F5">
        <w:rPr>
          <w:rFonts w:hint="eastAsia"/>
        </w:rPr>
        <w:t>正確に実行する人間です。生産技術</w:t>
      </w:r>
      <w:r w:rsidR="00856D0F">
        <w:rPr>
          <w:rFonts w:hint="eastAsia"/>
        </w:rPr>
        <w:t>の仕事ではスピードよりも正確な仕事が求められるので、自分の強みを活かし貴社に貢献できると考えます。</w:t>
      </w:r>
    </w:p>
    <w:p w:rsidR="00C63F12" w:rsidRDefault="00C63F12"/>
    <w:p w:rsidR="00C63F12" w:rsidRPr="006F748F" w:rsidRDefault="00C63F12" w:rsidP="00C63F12">
      <w:r>
        <w:rPr>
          <w:rFonts w:hint="eastAsia"/>
        </w:rPr>
        <w:lastRenderedPageBreak/>
        <w:t>オークションで物品の売買を行っていました。初めは家にある私物で行っていたのですがなかなか落札されずうまくいきませんでした。そこでどういった商品に価値が高くつくのかを知るために評価の高い出品者の出品物を調べあげました。すると出品物はバラバラでもいくつかの傾向があることに気づきました。例えば季節やイベント事やブランドによって売れる商品に変化があることに気づきました。そこで季節やイベントに応じて比較的入手しやすく、売値よりも安価で入手できる商品を購入しその差額分の利益を得ていました。</w:t>
      </w:r>
    </w:p>
    <w:p w:rsidR="00C63F12" w:rsidRDefault="00C63F12" w:rsidP="00C63F12">
      <w:r>
        <w:rPr>
          <w:rFonts w:hint="eastAsia"/>
        </w:rPr>
        <w:t>私はこの経験から分析をする力が身に付きました。この力を生産技術の現場で活かすことができます。</w:t>
      </w:r>
    </w:p>
    <w:p w:rsidR="00C63F12" w:rsidRPr="00C63F12" w:rsidRDefault="00C63F12"/>
    <w:sectPr w:rsidR="00C63F12" w:rsidRPr="00C63F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44C12"/>
    <w:multiLevelType w:val="hybridMultilevel"/>
    <w:tmpl w:val="ECA06206"/>
    <w:lvl w:ilvl="0" w:tplc="468A735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21"/>
    <w:rsid w:val="002279AD"/>
    <w:rsid w:val="003A722D"/>
    <w:rsid w:val="004A2BB6"/>
    <w:rsid w:val="004D5A2A"/>
    <w:rsid w:val="00697028"/>
    <w:rsid w:val="00856D0F"/>
    <w:rsid w:val="008D27F5"/>
    <w:rsid w:val="00BB5921"/>
    <w:rsid w:val="00C63F12"/>
    <w:rsid w:val="00E11DDA"/>
    <w:rsid w:val="00E46C75"/>
    <w:rsid w:val="00E55324"/>
    <w:rsid w:val="00F5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9A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9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shouta</cp:lastModifiedBy>
  <cp:revision>2</cp:revision>
  <dcterms:created xsi:type="dcterms:W3CDTF">2014-06-10T19:54:00Z</dcterms:created>
  <dcterms:modified xsi:type="dcterms:W3CDTF">2014-06-10T19:54:00Z</dcterms:modified>
</cp:coreProperties>
</file>