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D6E" w:rsidRPr="00EF2179" w:rsidRDefault="002E14C9">
      <w:pPr>
        <w:rPr>
          <w:b/>
          <w:bCs/>
          <w:sz w:val="36"/>
          <w:szCs w:val="36"/>
        </w:rPr>
      </w:pPr>
      <w:r w:rsidRPr="00EF2179">
        <w:rPr>
          <w:b/>
          <w:bCs/>
          <w:sz w:val="36"/>
          <w:szCs w:val="36"/>
        </w:rPr>
        <w:t>SDLC</w:t>
      </w:r>
    </w:p>
    <w:p w:rsidR="002E14C9" w:rsidRDefault="002E14C9"/>
    <w:p w:rsidR="002E14C9" w:rsidRDefault="002E14C9">
      <w:r>
        <w:t>This mean Software Development Lifecycle. It is the structured process from A-Z of developing a software from an MVP (minimal viable product) to a user-ready software that delivers all the features required by the product owner. The software is developed in the most efficient way feasible</w:t>
      </w:r>
      <w:r w:rsidR="00F955D9">
        <w:t xml:space="preserve"> both in terms of budget and time. </w:t>
      </w:r>
    </w:p>
    <w:p w:rsidR="00F955D9" w:rsidRDefault="00F955D9"/>
    <w:p w:rsidR="00F955D9" w:rsidRDefault="00F955D9">
      <w:r>
        <w:fldChar w:fldCharType="begin"/>
      </w:r>
      <w:r>
        <w:instrText xml:space="preserve"> INCLUDEPICTURE "https://miro.medium.com/v2/resize:fit:1358/0*qZ1JOnVpPokvnr69.jpg"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8B3BF3" wp14:editId="1387D0A4">
            <wp:extent cx="2217644" cy="2202180"/>
            <wp:effectExtent l="0" t="0" r="5080" b="0"/>
            <wp:docPr id="919768836" name="Picture 1" descr="Software Development Life Cycle (SDLC) phases | by Jilvan Pinheir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(SDLC) phases | by Jilvan Pinheiro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6" r="24106" b="4143"/>
                    <a:stretch/>
                  </pic:blipFill>
                  <pic:spPr bwMode="auto">
                    <a:xfrm>
                      <a:off x="0" y="0"/>
                      <a:ext cx="2218195" cy="220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2E14C9" w:rsidRDefault="002E14C9"/>
    <w:p w:rsidR="002E14C9" w:rsidRDefault="002E14C9">
      <w:r>
        <w:t xml:space="preserve"> </w:t>
      </w:r>
    </w:p>
    <w:p w:rsidR="00F955D9" w:rsidRDefault="005B4C5D">
      <w:r>
        <w:t>The 5 main aspects of the SDLC are:</w:t>
      </w:r>
    </w:p>
    <w:p w:rsidR="005B4C5D" w:rsidRDefault="005B4C5D">
      <w:r>
        <w:t>Planning</w:t>
      </w:r>
    </w:p>
    <w:p w:rsidR="005B4C5D" w:rsidRDefault="005B4C5D">
      <w:r>
        <w:t>Design</w:t>
      </w:r>
    </w:p>
    <w:p w:rsidR="005B4C5D" w:rsidRDefault="005B4C5D">
      <w:r>
        <w:t>Building</w:t>
      </w:r>
    </w:p>
    <w:p w:rsidR="005B4C5D" w:rsidRDefault="005B4C5D">
      <w:r>
        <w:t>Testing</w:t>
      </w:r>
    </w:p>
    <w:p w:rsidR="005B4C5D" w:rsidRDefault="005B4C5D">
      <w:r>
        <w:t>Deployment</w:t>
      </w:r>
    </w:p>
    <w:p w:rsidR="00EF2179" w:rsidRDefault="00EF2179"/>
    <w:p w:rsidR="00EF2179" w:rsidRDefault="00EF2179">
      <w:r>
        <w:t>The 6</w:t>
      </w:r>
      <w:r w:rsidRPr="00EF2179">
        <w:rPr>
          <w:vertAlign w:val="superscript"/>
        </w:rPr>
        <w:t>th</w:t>
      </w:r>
      <w:r>
        <w:t xml:space="preserve"> stage acts as a feedback loop to make enhancements to the product based on user feedback.</w:t>
      </w:r>
    </w:p>
    <w:sectPr w:rsidR="00EF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C9"/>
    <w:rsid w:val="002E14C9"/>
    <w:rsid w:val="00507D6E"/>
    <w:rsid w:val="005B4C5D"/>
    <w:rsid w:val="00EF2179"/>
    <w:rsid w:val="00F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1E3"/>
  <w15:chartTrackingRefBased/>
  <w15:docId w15:val="{6C77E65D-099E-E145-90F3-C3F2460E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Ghazi</dc:creator>
  <cp:keywords/>
  <dc:description/>
  <cp:lastModifiedBy>Naqeeb Ghazi</cp:lastModifiedBy>
  <cp:revision>1</cp:revision>
  <dcterms:created xsi:type="dcterms:W3CDTF">2023-10-10T10:18:00Z</dcterms:created>
  <dcterms:modified xsi:type="dcterms:W3CDTF">2023-10-10T10:33:00Z</dcterms:modified>
</cp:coreProperties>
</file>