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ACE8" w14:textId="77777777" w:rsidR="00F25F36" w:rsidRDefault="00F25F36">
      <w:pPr>
        <w:pStyle w:val="BodyText"/>
        <w:spacing w:before="160"/>
        <w:rPr>
          <w:rFonts w:ascii="Times New Roman"/>
        </w:rPr>
      </w:pPr>
    </w:p>
    <w:p w14:paraId="2379376B" w14:textId="77777777" w:rsidR="00F25F36" w:rsidRDefault="00185691">
      <w:pPr>
        <w:pStyle w:val="Heading2"/>
        <w:spacing w:line="376" w:lineRule="auto"/>
        <w:ind w:right="236"/>
      </w:pPr>
      <w:r>
        <w:rPr>
          <w:w w:val="90"/>
        </w:rPr>
        <w:t>CONTRATO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PRESTAÇÃO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SERVIÇOS</w:t>
      </w:r>
      <w:r>
        <w:rPr>
          <w:spacing w:val="-8"/>
          <w:w w:val="90"/>
        </w:rPr>
        <w:t xml:space="preserve"> </w:t>
      </w:r>
      <w:r>
        <w:rPr>
          <w:w w:val="90"/>
        </w:rPr>
        <w:t>PARA</w:t>
      </w:r>
      <w:r>
        <w:rPr>
          <w:spacing w:val="-10"/>
          <w:w w:val="90"/>
        </w:rPr>
        <w:t xml:space="preserve"> </w:t>
      </w:r>
      <w:r>
        <w:rPr>
          <w:w w:val="90"/>
        </w:rPr>
        <w:t>RECONHECIMENTO</w:t>
      </w:r>
      <w:r>
        <w:rPr>
          <w:spacing w:val="-9"/>
          <w:w w:val="90"/>
        </w:rPr>
        <w:t xml:space="preserve"> </w:t>
      </w:r>
      <w:r>
        <w:rPr>
          <w:w w:val="90"/>
        </w:rPr>
        <w:t>DA</w:t>
      </w:r>
      <w:r>
        <w:rPr>
          <w:spacing w:val="-10"/>
          <w:w w:val="90"/>
        </w:rPr>
        <w:t xml:space="preserve"> </w:t>
      </w:r>
      <w:r>
        <w:rPr>
          <w:w w:val="90"/>
        </w:rPr>
        <w:t>CIDADANIA</w:t>
      </w:r>
      <w:r>
        <w:rPr>
          <w:spacing w:val="-10"/>
          <w:w w:val="90"/>
        </w:rPr>
        <w:t xml:space="preserve"> </w:t>
      </w:r>
      <w:r>
        <w:rPr>
          <w:w w:val="90"/>
        </w:rPr>
        <w:t>ITALIANA POR DESCENDÊNCIA E EMISSÃO DE CERTIDÃO DE ITALIANA</w:t>
      </w:r>
    </w:p>
    <w:p w14:paraId="7C4FD65D" w14:textId="77777777" w:rsidR="00F25F36" w:rsidRDefault="00F25F36">
      <w:pPr>
        <w:pStyle w:val="BodyText"/>
        <w:spacing w:before="154"/>
        <w:rPr>
          <w:b/>
        </w:rPr>
      </w:pPr>
    </w:p>
    <w:p w14:paraId="1DDFAD77" w14:textId="77777777" w:rsidR="00F25F36" w:rsidRDefault="00185691">
      <w:pPr>
        <w:ind w:left="299" w:right="199"/>
        <w:jc w:val="center"/>
        <w:rPr>
          <w:b/>
          <w:sz w:val="24"/>
        </w:rPr>
      </w:pPr>
      <w:r>
        <w:rPr>
          <w:b/>
          <w:spacing w:val="-2"/>
          <w:w w:val="90"/>
          <w:sz w:val="24"/>
        </w:rPr>
        <w:t>PARTES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w w:val="90"/>
          <w:sz w:val="24"/>
        </w:rPr>
        <w:t>CONTRATANTES:</w:t>
      </w:r>
    </w:p>
    <w:p w14:paraId="6543C9C0" w14:textId="748DC73B" w:rsidR="00F25F36" w:rsidRDefault="00E25E63" w:rsidP="008B2D35">
      <w:pPr>
        <w:spacing w:before="157"/>
        <w:ind w:left="100"/>
        <w:rPr>
          <w:b/>
        </w:rPr>
      </w:pPr>
      <w:r>
        <w:rPr>
          <w:spacing w:val="-6"/>
          <w:sz w:val="24"/>
        </w:rPr>
        <w:t>Person_details</w:t>
      </w:r>
      <w:r w:rsidR="00185691">
        <w:rPr>
          <w:spacing w:val="-3"/>
          <w:sz w:val="24"/>
        </w:rPr>
        <w:t xml:space="preserve"> </w:t>
      </w:r>
    </w:p>
    <w:p w14:paraId="749FC973" w14:textId="77777777" w:rsidR="00F25F36" w:rsidRDefault="00F25F36">
      <w:pPr>
        <w:pStyle w:val="BodyText"/>
        <w:spacing w:before="36"/>
        <w:rPr>
          <w:b/>
        </w:rPr>
      </w:pPr>
    </w:p>
    <w:p w14:paraId="310046E6" w14:textId="77777777" w:rsidR="00F25F36" w:rsidRDefault="00185691">
      <w:pPr>
        <w:pStyle w:val="Heading2"/>
      </w:pPr>
      <w:r>
        <w:rPr>
          <w:w w:val="85"/>
        </w:rPr>
        <w:t>PARTE</w:t>
      </w:r>
      <w:r>
        <w:rPr>
          <w:spacing w:val="19"/>
        </w:rPr>
        <w:t xml:space="preserve"> </w:t>
      </w:r>
      <w:r>
        <w:rPr>
          <w:spacing w:val="-2"/>
          <w:w w:val="95"/>
        </w:rPr>
        <w:t>CONTRATADA:</w:t>
      </w:r>
    </w:p>
    <w:p w14:paraId="72ACC4C9" w14:textId="77777777" w:rsidR="00F25F36" w:rsidRDefault="00185691">
      <w:pPr>
        <w:pStyle w:val="BodyText"/>
        <w:spacing w:before="185" w:line="379" w:lineRule="auto"/>
        <w:ind w:left="220" w:right="225"/>
        <w:jc w:val="both"/>
      </w:pPr>
      <w:r>
        <w:rPr>
          <w:b/>
        </w:rPr>
        <w:t>IO.GRINGO</w:t>
      </w:r>
      <w:r>
        <w:t>,</w:t>
      </w:r>
      <w:r>
        <w:rPr>
          <w:spacing w:val="-17"/>
        </w:rPr>
        <w:t xml:space="preserve"> </w:t>
      </w:r>
      <w:r>
        <w:t>aqui</w:t>
      </w:r>
      <w:r>
        <w:rPr>
          <w:spacing w:val="-17"/>
        </w:rPr>
        <w:t xml:space="preserve"> </w:t>
      </w:r>
      <w:r>
        <w:t>denominado</w:t>
      </w:r>
      <w:r>
        <w:rPr>
          <w:spacing w:val="-16"/>
        </w:rPr>
        <w:t xml:space="preserve"> </w:t>
      </w:r>
      <w:r>
        <w:rPr>
          <w:b/>
        </w:rPr>
        <w:t>CONTRATADA</w:t>
      </w:r>
      <w:r>
        <w:t>,</w:t>
      </w:r>
      <w:r>
        <w:rPr>
          <w:spacing w:val="-17"/>
        </w:rPr>
        <w:t xml:space="preserve"> </w:t>
      </w:r>
      <w:r>
        <w:t>CNPJ:</w:t>
      </w:r>
      <w:r>
        <w:rPr>
          <w:spacing w:val="-16"/>
        </w:rPr>
        <w:t xml:space="preserve"> </w:t>
      </w:r>
      <w:r>
        <w:t>42.311.104/0001-67,</w:t>
      </w:r>
      <w:r>
        <w:rPr>
          <w:spacing w:val="-17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sede</w:t>
      </w:r>
      <w:r>
        <w:rPr>
          <w:spacing w:val="-16"/>
        </w:rPr>
        <w:t xml:space="preserve"> </w:t>
      </w:r>
      <w:r>
        <w:t>comercial Avenida</w:t>
      </w:r>
      <w:r>
        <w:rPr>
          <w:spacing w:val="-17"/>
        </w:rPr>
        <w:t xml:space="preserve"> </w:t>
      </w:r>
      <w:r>
        <w:t>Itália,</w:t>
      </w:r>
      <w:r>
        <w:rPr>
          <w:spacing w:val="-17"/>
        </w:rPr>
        <w:t xml:space="preserve"> </w:t>
      </w:r>
      <w:r>
        <w:t>n.</w:t>
      </w:r>
      <w:r>
        <w:rPr>
          <w:spacing w:val="-16"/>
        </w:rPr>
        <w:t xml:space="preserve"> </w:t>
      </w:r>
      <w:r>
        <w:t>928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sala</w:t>
      </w:r>
      <w:r>
        <w:rPr>
          <w:spacing w:val="-17"/>
        </w:rPr>
        <w:t xml:space="preserve"> </w:t>
      </w:r>
      <w:r>
        <w:t>1808,</w:t>
      </w:r>
      <w:r>
        <w:rPr>
          <w:spacing w:val="-16"/>
        </w:rPr>
        <w:t xml:space="preserve"> </w:t>
      </w:r>
      <w:r>
        <w:t>Jardim</w:t>
      </w:r>
      <w:r>
        <w:rPr>
          <w:spacing w:val="-17"/>
        </w:rPr>
        <w:t xml:space="preserve"> </w:t>
      </w:r>
      <w:r>
        <w:t>das</w:t>
      </w:r>
      <w:r>
        <w:rPr>
          <w:spacing w:val="-17"/>
        </w:rPr>
        <w:t xml:space="preserve"> </w:t>
      </w:r>
      <w:r>
        <w:t>Nações,</w:t>
      </w:r>
      <w:r>
        <w:rPr>
          <w:spacing w:val="-16"/>
        </w:rPr>
        <w:t xml:space="preserve"> </w:t>
      </w:r>
      <w:r>
        <w:t>Taubaté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SP,</w:t>
      </w:r>
      <w:r>
        <w:rPr>
          <w:spacing w:val="-16"/>
        </w:rPr>
        <w:t xml:space="preserve"> </w:t>
      </w:r>
      <w:r>
        <w:t>CEP:</w:t>
      </w:r>
      <w:r>
        <w:rPr>
          <w:spacing w:val="-17"/>
        </w:rPr>
        <w:t xml:space="preserve"> </w:t>
      </w:r>
      <w:r>
        <w:t>12030-212.</w:t>
      </w:r>
    </w:p>
    <w:p w14:paraId="69064E0D" w14:textId="77777777" w:rsidR="00F25F36" w:rsidRDefault="00F25F36">
      <w:pPr>
        <w:pStyle w:val="BodyText"/>
        <w:spacing w:before="181"/>
      </w:pPr>
    </w:p>
    <w:p w14:paraId="31ED2C74" w14:textId="77777777" w:rsidR="00F25F36" w:rsidRDefault="00185691">
      <w:pPr>
        <w:pStyle w:val="BodyText"/>
        <w:spacing w:line="376" w:lineRule="auto"/>
        <w:ind w:left="210" w:right="232"/>
        <w:jc w:val="center"/>
      </w:pPr>
      <w:r>
        <w:t>Pelo presente instrumento particular as partes acima denominadas têm entre si justo e contratado o presente, que se regerá pelas seguintes cláusulas e condições:</w:t>
      </w:r>
    </w:p>
    <w:p w14:paraId="72CF2EE9" w14:textId="77777777" w:rsidR="00F25F36" w:rsidRDefault="00F25F36">
      <w:pPr>
        <w:pStyle w:val="BodyText"/>
        <w:spacing w:before="154"/>
      </w:pPr>
    </w:p>
    <w:p w14:paraId="11479982" w14:textId="77777777" w:rsidR="00F25F36" w:rsidRDefault="00185691">
      <w:pPr>
        <w:pStyle w:val="Heading2"/>
        <w:ind w:left="244"/>
        <w:jc w:val="both"/>
      </w:pPr>
      <w:r>
        <w:rPr>
          <w:w w:val="90"/>
        </w:rPr>
        <w:t>CLÁUSULA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–</w:t>
      </w:r>
      <w:r>
        <w:rPr>
          <w:spacing w:val="-8"/>
          <w:w w:val="90"/>
        </w:rPr>
        <w:t xml:space="preserve"> </w:t>
      </w:r>
      <w:r>
        <w:rPr>
          <w:w w:val="90"/>
        </w:rPr>
        <w:t>DO</w:t>
      </w:r>
      <w:r>
        <w:rPr>
          <w:spacing w:val="-10"/>
          <w:w w:val="90"/>
        </w:rPr>
        <w:t xml:space="preserve"> </w:t>
      </w:r>
      <w:r>
        <w:rPr>
          <w:w w:val="90"/>
        </w:rPr>
        <w:t>OBJETO</w:t>
      </w:r>
      <w:r>
        <w:rPr>
          <w:spacing w:val="-10"/>
          <w:w w:val="90"/>
        </w:rPr>
        <w:t xml:space="preserve"> </w:t>
      </w:r>
      <w:r>
        <w:rPr>
          <w:w w:val="90"/>
        </w:rPr>
        <w:t>DESTE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CONTRATO</w:t>
      </w:r>
    </w:p>
    <w:p w14:paraId="02D8C342" w14:textId="77777777" w:rsidR="00F25F36" w:rsidRDefault="00185691">
      <w:pPr>
        <w:pStyle w:val="BodyText"/>
        <w:spacing w:before="156" w:line="376" w:lineRule="auto"/>
        <w:ind w:left="244" w:right="231"/>
        <w:jc w:val="both"/>
      </w:pPr>
      <w:r>
        <w:rPr>
          <w:w w:val="105"/>
        </w:rPr>
        <w:t>A parte contratada, pelo presente instrumento e na melhor forma de direito, obriga-se a executar para as partes contratantes:</w:t>
      </w:r>
    </w:p>
    <w:p w14:paraId="50C762D6" w14:textId="77777777" w:rsidR="00F25F36" w:rsidRDefault="00185691">
      <w:pPr>
        <w:spacing w:before="238" w:line="376" w:lineRule="auto"/>
        <w:ind w:left="244" w:right="232"/>
        <w:jc w:val="both"/>
        <w:rPr>
          <w:sz w:val="24"/>
        </w:rPr>
      </w:pPr>
      <w:r>
        <w:rPr>
          <w:b/>
          <w:sz w:val="24"/>
        </w:rPr>
        <w:t xml:space="preserve">Parágrafo 1º </w:t>
      </w:r>
      <w:r>
        <w:rPr>
          <w:b/>
          <w:w w:val="115"/>
          <w:sz w:val="24"/>
        </w:rPr>
        <w:t xml:space="preserve">- </w:t>
      </w:r>
      <w:r>
        <w:rPr>
          <w:b/>
          <w:sz w:val="24"/>
          <w:u w:val="single"/>
        </w:rPr>
        <w:t>Serviços relativos à preparação da documentação comprobatória da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descendência italiana das partes contratantes</w:t>
      </w:r>
      <w:r>
        <w:rPr>
          <w:b/>
          <w:sz w:val="24"/>
        </w:rPr>
        <w:t xml:space="preserve">, </w:t>
      </w:r>
      <w:r>
        <w:rPr>
          <w:sz w:val="24"/>
        </w:rPr>
        <w:t>em conformidade com a proposta formal em anexo, a ser considerada parte integrante do presente.</w:t>
      </w:r>
    </w:p>
    <w:p w14:paraId="7424BDA3" w14:textId="5FCF0EF2" w:rsidR="00F25F36" w:rsidRDefault="00185691" w:rsidP="00EE3C48">
      <w:pPr>
        <w:spacing w:line="376" w:lineRule="auto"/>
        <w:ind w:left="244" w:right="228"/>
        <w:jc w:val="both"/>
        <w:rPr>
          <w:sz w:val="24"/>
        </w:rPr>
      </w:pPr>
      <w:r>
        <w:rPr>
          <w:b/>
          <w:sz w:val="24"/>
        </w:rPr>
        <w:t xml:space="preserve">Parágrafo 2º </w:t>
      </w:r>
      <w:r>
        <w:rPr>
          <w:b/>
          <w:w w:val="115"/>
          <w:sz w:val="24"/>
        </w:rPr>
        <w:t>-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sz w:val="24"/>
          <w:u w:val="single"/>
        </w:rPr>
        <w:t>Serviços relativos à assessoria para reconhecimento da cidadania italiana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mediante pedido judicial no Tribunal Ordinário competente italiano</w:t>
      </w:r>
      <w:r>
        <w:rPr>
          <w:sz w:val="24"/>
        </w:rPr>
        <w:t xml:space="preserve">: os serviços acima mencionados compreendem todos e quaisquer procedimentos, ainda que realizados por terceiros, judiciais (em todos os graus de jurisdição) e administrativos, em território nacional e </w:t>
      </w:r>
      <w:r>
        <w:rPr>
          <w:spacing w:val="-6"/>
          <w:sz w:val="24"/>
        </w:rPr>
        <w:t>italiano.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Será de competência da parte contratada o</w:t>
      </w:r>
      <w:r>
        <w:rPr>
          <w:sz w:val="24"/>
        </w:rPr>
        <w:t xml:space="preserve"> </w:t>
      </w:r>
      <w:r>
        <w:rPr>
          <w:b/>
          <w:spacing w:val="-6"/>
          <w:sz w:val="24"/>
        </w:rPr>
        <w:t>acompanhamento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do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 xml:space="preserve">processo até o trânsito </w:t>
      </w:r>
      <w:r>
        <w:rPr>
          <w:b/>
          <w:w w:val="90"/>
          <w:sz w:val="24"/>
        </w:rPr>
        <w:t>em julgado da ação, registro da</w:t>
      </w:r>
      <w:r>
        <w:rPr>
          <w:b/>
          <w:sz w:val="24"/>
        </w:rPr>
        <w:t xml:space="preserve"> </w:t>
      </w:r>
      <w:r>
        <w:rPr>
          <w:b/>
          <w:w w:val="90"/>
          <w:sz w:val="24"/>
        </w:rPr>
        <w:t>sentença, em caso de procedência transcrição dos documentos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no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município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competente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italiano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e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posteriormente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inscrição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das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partes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contratantes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no</w:t>
      </w:r>
      <w:r w:rsidR="00EE3C48"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cadastro de italianos residentes no exterior (AIRE), </w:t>
      </w:r>
      <w:r>
        <w:rPr>
          <w:sz w:val="24"/>
        </w:rPr>
        <w:t>tudo em conformidade com a proposta formal em anexo, a ser considerada parte integrante do presente.</w:t>
      </w:r>
    </w:p>
    <w:p w14:paraId="408C1226" w14:textId="77777777" w:rsidR="00F25F36" w:rsidRDefault="00185691">
      <w:pPr>
        <w:pStyle w:val="BodyText"/>
        <w:spacing w:line="376" w:lineRule="auto"/>
        <w:ind w:left="244" w:right="231"/>
        <w:jc w:val="both"/>
      </w:pPr>
      <w:r>
        <w:rPr>
          <w:b/>
        </w:rPr>
        <w:t xml:space="preserve">Parágrafo 3º </w:t>
      </w:r>
      <w:r>
        <w:rPr>
          <w:b/>
          <w:w w:val="115"/>
        </w:rPr>
        <w:t xml:space="preserve">- </w:t>
      </w:r>
      <w:r>
        <w:rPr>
          <w:b/>
          <w:u w:val="single"/>
        </w:rPr>
        <w:t>Serviços relativos à assessoria para emissão do passaporte</w:t>
      </w:r>
      <w:r>
        <w:t>: tais serviços compreendem orientação dos contratantes quanto ao agendamento, envio de documentação e comparecimento na reunião para emissão de passaporte. A execução dessas atividades é responsabilidade dos contratantes,</w:t>
      </w:r>
      <w:r>
        <w:rPr>
          <w:spacing w:val="-2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a CONTRATADA</w:t>
      </w:r>
      <w:r>
        <w:rPr>
          <w:spacing w:val="-2"/>
        </w:rPr>
        <w:t xml:space="preserve"> </w:t>
      </w:r>
      <w:r>
        <w:t>somente responsável pela garantia do acesso à informação de como fazê-las.</w:t>
      </w:r>
    </w:p>
    <w:p w14:paraId="58A10010" w14:textId="77777777" w:rsidR="00F25F36" w:rsidRDefault="00185691">
      <w:pPr>
        <w:spacing w:line="376" w:lineRule="auto"/>
        <w:ind w:left="220" w:right="227"/>
        <w:jc w:val="both"/>
        <w:rPr>
          <w:sz w:val="24"/>
        </w:rPr>
      </w:pPr>
      <w:r>
        <w:rPr>
          <w:b/>
          <w:w w:val="90"/>
          <w:sz w:val="24"/>
        </w:rPr>
        <w:t xml:space="preserve">Parágrafo 4º - </w:t>
      </w:r>
      <w:r>
        <w:rPr>
          <w:b/>
          <w:w w:val="90"/>
          <w:sz w:val="24"/>
          <w:u w:val="single"/>
        </w:rPr>
        <w:t>Serviços relativos à intermediação entre cartório, tradutora e</w:t>
      </w:r>
      <w:r>
        <w:rPr>
          <w:b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os CONTRATANTES</w:t>
      </w:r>
      <w:r>
        <w:rPr>
          <w:w w:val="90"/>
          <w:sz w:val="24"/>
        </w:rPr>
        <w:t xml:space="preserve">: </w:t>
      </w:r>
      <w:r>
        <w:rPr>
          <w:sz w:val="24"/>
        </w:rPr>
        <w:lastRenderedPageBreak/>
        <w:t>tais</w:t>
      </w:r>
      <w:r>
        <w:rPr>
          <w:spacing w:val="-1"/>
          <w:sz w:val="24"/>
        </w:rPr>
        <w:t xml:space="preserve"> </w:t>
      </w:r>
      <w:r>
        <w:rPr>
          <w:sz w:val="24"/>
        </w:rPr>
        <w:t>serviços</w:t>
      </w:r>
      <w:r>
        <w:rPr>
          <w:spacing w:val="-1"/>
          <w:sz w:val="24"/>
        </w:rPr>
        <w:t xml:space="preserve"> </w:t>
      </w:r>
      <w:r>
        <w:rPr>
          <w:sz w:val="24"/>
        </w:rPr>
        <w:t>compreendem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recebimento</w:t>
      </w:r>
      <w:r>
        <w:rPr>
          <w:spacing w:val="-3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CONTRATADA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documentos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certidões</w:t>
      </w:r>
      <w:r>
        <w:rPr>
          <w:spacing w:val="-1"/>
          <w:sz w:val="24"/>
        </w:rPr>
        <w:t xml:space="preserve"> </w:t>
      </w:r>
      <w:r>
        <w:rPr>
          <w:sz w:val="24"/>
        </w:rPr>
        <w:t>em seu escritório e devido encaminhamento e pagamento de honorários ao tradutor e ao cartório</w:t>
      </w:r>
      <w:r>
        <w:rPr>
          <w:spacing w:val="40"/>
          <w:sz w:val="24"/>
        </w:rPr>
        <w:t xml:space="preserve"> </w:t>
      </w:r>
      <w:r>
        <w:rPr>
          <w:sz w:val="24"/>
        </w:rPr>
        <w:t>de sua preferência para cumprir o fim de validação dos documentos e certidões em língua italiana para uso internacional via apostilamento de Haia e reconhecimento de firma.</w:t>
      </w:r>
    </w:p>
    <w:p w14:paraId="338C51DC" w14:textId="77777777" w:rsidR="00F25F36" w:rsidRDefault="00185691">
      <w:pPr>
        <w:spacing w:line="376" w:lineRule="auto"/>
        <w:ind w:left="220" w:right="231"/>
        <w:jc w:val="both"/>
        <w:rPr>
          <w:sz w:val="24"/>
        </w:rPr>
      </w:pPr>
      <w:r>
        <w:rPr>
          <w:b/>
          <w:spacing w:val="-4"/>
          <w:sz w:val="24"/>
        </w:rPr>
        <w:t>Parágrafo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5º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  <w:u w:val="single"/>
        </w:rPr>
        <w:t>Serviços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relativos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à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emissão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de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certidão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italiana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do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antepassado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Dante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Causa: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os serviços em tela dizem respeito a CONTRATADA realizar pedido de emissão da 2ª via em inteiro</w:t>
      </w:r>
      <w:r>
        <w:rPr>
          <w:spacing w:val="-6"/>
          <w:sz w:val="24"/>
        </w:rPr>
        <w:t xml:space="preserve"> </w:t>
      </w:r>
      <w:r>
        <w:rPr>
          <w:sz w:val="24"/>
        </w:rPr>
        <w:t>teor</w:t>
      </w:r>
      <w:r>
        <w:rPr>
          <w:spacing w:val="-6"/>
          <w:sz w:val="24"/>
        </w:rPr>
        <w:t xml:space="preserve"> </w:t>
      </w:r>
      <w:r>
        <w:rPr>
          <w:sz w:val="24"/>
        </w:rPr>
        <w:t>digitada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certidão</w:t>
      </w:r>
      <w:r>
        <w:rPr>
          <w:spacing w:val="-6"/>
          <w:sz w:val="24"/>
        </w:rPr>
        <w:t xml:space="preserve"> </w:t>
      </w:r>
      <w:r>
        <w:rPr>
          <w:sz w:val="24"/>
        </w:rPr>
        <w:t>italiana,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CONTRATANTES</w:t>
      </w:r>
      <w:r>
        <w:rPr>
          <w:spacing w:val="-3"/>
          <w:sz w:val="24"/>
        </w:rPr>
        <w:t xml:space="preserve"> </w:t>
      </w:r>
      <w:r>
        <w:rPr>
          <w:sz w:val="24"/>
        </w:rPr>
        <w:t>fornecerem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de identificação e localização da certidão a ser emitida.</w:t>
      </w:r>
    </w:p>
    <w:p w14:paraId="292D3BEA" w14:textId="77777777" w:rsidR="00F25F36" w:rsidRDefault="00F25F36">
      <w:pPr>
        <w:pStyle w:val="BodyText"/>
        <w:spacing w:before="143"/>
      </w:pPr>
    </w:p>
    <w:p w14:paraId="4760556D" w14:textId="77777777" w:rsidR="00F25F36" w:rsidRDefault="00185691">
      <w:pPr>
        <w:pStyle w:val="Heading2"/>
        <w:ind w:left="220"/>
        <w:jc w:val="both"/>
      </w:pPr>
      <w:r>
        <w:rPr>
          <w:w w:val="90"/>
        </w:rPr>
        <w:t>CLÁUSULA</w:t>
      </w:r>
      <w:r>
        <w:rPr>
          <w:spacing w:val="-6"/>
          <w:w w:val="90"/>
        </w:rPr>
        <w:t xml:space="preserve"> </w:t>
      </w:r>
      <w:r>
        <w:rPr>
          <w:w w:val="90"/>
        </w:rPr>
        <w:t>II</w:t>
      </w:r>
      <w:r>
        <w:rPr>
          <w:spacing w:val="-1"/>
          <w:w w:val="90"/>
        </w:rPr>
        <w:t xml:space="preserve"> </w:t>
      </w:r>
      <w:r>
        <w:rPr>
          <w:w w:val="90"/>
        </w:rPr>
        <w:t>–</w:t>
      </w:r>
      <w:r>
        <w:rPr>
          <w:spacing w:val="-3"/>
          <w:w w:val="90"/>
        </w:rPr>
        <w:t xml:space="preserve"> </w:t>
      </w:r>
      <w:r>
        <w:rPr>
          <w:w w:val="90"/>
        </w:rPr>
        <w:t>DAS</w:t>
      </w:r>
      <w:r>
        <w:rPr>
          <w:spacing w:val="-3"/>
          <w:w w:val="90"/>
        </w:rPr>
        <w:t xml:space="preserve"> </w:t>
      </w:r>
      <w:r>
        <w:rPr>
          <w:w w:val="90"/>
        </w:rPr>
        <w:t>OBRIGAÇÕES</w:t>
      </w:r>
      <w:r>
        <w:rPr>
          <w:spacing w:val="-2"/>
          <w:w w:val="90"/>
        </w:rPr>
        <w:t xml:space="preserve"> </w:t>
      </w:r>
      <w:r>
        <w:rPr>
          <w:w w:val="90"/>
        </w:rPr>
        <w:t>E</w:t>
      </w:r>
      <w:r>
        <w:rPr>
          <w:spacing w:val="-6"/>
        </w:rPr>
        <w:t xml:space="preserve"> </w:t>
      </w:r>
      <w:r>
        <w:rPr>
          <w:spacing w:val="-2"/>
          <w:w w:val="90"/>
        </w:rPr>
        <w:t>RESPONSABILIDADES</w:t>
      </w:r>
    </w:p>
    <w:p w14:paraId="55BA1322" w14:textId="77777777" w:rsidR="00F25F36" w:rsidRDefault="00185691">
      <w:pPr>
        <w:pStyle w:val="BodyText"/>
        <w:spacing w:before="156" w:line="376" w:lineRule="auto"/>
        <w:ind w:left="244" w:right="231"/>
        <w:jc w:val="both"/>
      </w:pPr>
      <w:r>
        <w:rPr>
          <w:b/>
        </w:rPr>
        <w:t xml:space="preserve">Parágrafo 1º </w:t>
      </w:r>
      <w:r>
        <w:rPr>
          <w:b/>
          <w:w w:val="115"/>
        </w:rPr>
        <w:t xml:space="preserve">- </w:t>
      </w:r>
      <w:r>
        <w:t>Fica estabelecido que será de competência da parte contratada a escolha, contratação e pagamento de honorários do procurador dos contratantes durante a tramitação do processo.</w:t>
      </w:r>
    </w:p>
    <w:p w14:paraId="5E7CE5B4" w14:textId="77777777" w:rsidR="00F25F36" w:rsidRDefault="00185691">
      <w:pPr>
        <w:spacing w:line="376" w:lineRule="auto"/>
        <w:ind w:left="244" w:right="111"/>
        <w:jc w:val="both"/>
        <w:rPr>
          <w:b/>
          <w:sz w:val="24"/>
        </w:rPr>
      </w:pPr>
      <w:r>
        <w:rPr>
          <w:b/>
          <w:sz w:val="24"/>
        </w:rPr>
        <w:t>Parágrafo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2º </w:t>
      </w:r>
      <w:r>
        <w:rPr>
          <w:b/>
          <w:w w:val="115"/>
          <w:sz w:val="24"/>
        </w:rPr>
        <w:t>-</w:t>
      </w:r>
      <w:r>
        <w:rPr>
          <w:b/>
          <w:spacing w:val="-8"/>
          <w:w w:val="115"/>
          <w:sz w:val="24"/>
        </w:rPr>
        <w:t xml:space="preserve"> </w:t>
      </w:r>
      <w:r>
        <w:rPr>
          <w:sz w:val="24"/>
        </w:rPr>
        <w:t>O objeto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contratual </w:t>
      </w:r>
      <w:r>
        <w:rPr>
          <w:b/>
          <w:sz w:val="24"/>
        </w:rPr>
        <w:t>restringe-se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expressamente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às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contratantes acima </w:t>
      </w:r>
      <w:r>
        <w:rPr>
          <w:b/>
          <w:spacing w:val="-6"/>
          <w:sz w:val="24"/>
        </w:rPr>
        <w:t>mencionadas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ao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seguinte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menor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16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anos:</w:t>
      </w:r>
    </w:p>
    <w:p w14:paraId="22B25517" w14:textId="689C8F8B" w:rsidR="00F25F36" w:rsidRDefault="00E25E63" w:rsidP="00454569">
      <w:pPr>
        <w:spacing w:line="274" w:lineRule="exact"/>
        <w:ind w:left="244"/>
        <w:rPr>
          <w:b/>
        </w:rPr>
      </w:pPr>
      <w:r>
        <w:rPr>
          <w:w w:val="90"/>
          <w:sz w:val="24"/>
        </w:rPr>
        <w:t>Child_details</w:t>
      </w:r>
    </w:p>
    <w:p w14:paraId="037A67D4" w14:textId="514B0CDC" w:rsidR="00F25F36" w:rsidRDefault="00185691" w:rsidP="004F03AF">
      <w:pPr>
        <w:pStyle w:val="BodyText"/>
        <w:spacing w:line="372" w:lineRule="auto"/>
        <w:ind w:left="244" w:right="227"/>
        <w:jc w:val="both"/>
      </w:pPr>
      <w:r>
        <w:rPr>
          <w:b/>
        </w:rPr>
        <w:t xml:space="preserve">Parágrafo 3º </w:t>
      </w:r>
      <w:r>
        <w:rPr>
          <w:b/>
          <w:w w:val="115"/>
        </w:rPr>
        <w:t xml:space="preserve">- </w:t>
      </w:r>
      <w:r>
        <w:t>Fica estabelecido que o relacionamento entre as partes, visando a resguardar responsabilidades, será normalmente pela forma escrita (via e-mail e Whatsapp), por meio de consultas e respostas, cabendo à contratada prestar, previamente à assinatura do presente, todas as informações necessárias à realização do serviço, especificando os detalhes necessários</w:t>
      </w:r>
      <w:r>
        <w:rPr>
          <w:spacing w:val="-10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sua</w:t>
      </w:r>
      <w:r>
        <w:rPr>
          <w:spacing w:val="-9"/>
        </w:rPr>
        <w:t xml:space="preserve"> </w:t>
      </w:r>
      <w:r>
        <w:t>consecução,</w:t>
      </w:r>
      <w:r>
        <w:rPr>
          <w:spacing w:val="-12"/>
        </w:rPr>
        <w:t xml:space="preserve"> </w:t>
      </w:r>
      <w:r>
        <w:t>servindo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assinatura</w:t>
      </w:r>
      <w:r>
        <w:rPr>
          <w:spacing w:val="-9"/>
        </w:rPr>
        <w:t xml:space="preserve"> </w:t>
      </w:r>
      <w:r>
        <w:t>deste</w:t>
      </w:r>
      <w:r>
        <w:rPr>
          <w:spacing w:val="-10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comprovação</w:t>
      </w:r>
      <w:r>
        <w:rPr>
          <w:spacing w:val="-1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ora</w:t>
      </w:r>
      <w:r>
        <w:rPr>
          <w:spacing w:val="-9"/>
        </w:rPr>
        <w:t xml:space="preserve"> </w:t>
      </w:r>
      <w:r>
        <w:t xml:space="preserve">estabelecido. </w:t>
      </w:r>
      <w:r>
        <w:rPr>
          <w:b/>
        </w:rPr>
        <w:t xml:space="preserve">Parágrafo 4º </w:t>
      </w:r>
      <w:r>
        <w:rPr>
          <w:b/>
          <w:w w:val="115"/>
        </w:rPr>
        <w:t xml:space="preserve">- </w:t>
      </w:r>
      <w:r>
        <w:t xml:space="preserve">Fica consignado que, em se tratando de reconhecimento via judicial, cuja competência para processamento da ação a ser movida contra o </w:t>
      </w:r>
      <w:r>
        <w:rPr>
          <w:i/>
          <w:sz w:val="25"/>
        </w:rPr>
        <w:t xml:space="preserve">Ministero dell’Interno </w:t>
      </w:r>
      <w:r>
        <w:t xml:space="preserve">é do </w:t>
      </w:r>
      <w:r>
        <w:rPr>
          <w:i/>
          <w:sz w:val="25"/>
        </w:rPr>
        <w:t xml:space="preserve">Tribunale Civile </w:t>
      </w:r>
      <w:r>
        <w:t>da respectiva região de nascimento do italiano, as partes contratantes foram devidamente</w:t>
      </w:r>
      <w:r>
        <w:rPr>
          <w:spacing w:val="-6"/>
        </w:rPr>
        <w:t xml:space="preserve"> </w:t>
      </w:r>
      <w:r>
        <w:t>informadas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atual</w:t>
      </w:r>
      <w:r>
        <w:rPr>
          <w:spacing w:val="-4"/>
        </w:rPr>
        <w:t xml:space="preserve"> </w:t>
      </w:r>
      <w:r>
        <w:t>entendimento</w:t>
      </w:r>
      <w:r>
        <w:rPr>
          <w:spacing w:val="-8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juízes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compõem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seção</w:t>
      </w:r>
      <w:r>
        <w:rPr>
          <w:spacing w:val="-3"/>
        </w:rPr>
        <w:t xml:space="preserve"> </w:t>
      </w:r>
      <w:r>
        <w:t>competente</w:t>
      </w:r>
      <w:r>
        <w:rPr>
          <w:spacing w:val="-6"/>
        </w:rPr>
        <w:t xml:space="preserve"> </w:t>
      </w:r>
      <w:r>
        <w:t>e</w:t>
      </w:r>
      <w:r w:rsidR="00EE3C48">
        <w:t xml:space="preserve"> </w:t>
      </w:r>
      <w:r>
        <w:t>dos riscos inerentes ao processo judicial, bem como das consequências relativas à documentação, às declarações e às informações fornecidas a título probatório.</w:t>
      </w:r>
    </w:p>
    <w:p w14:paraId="09EDEB96" w14:textId="77777777" w:rsidR="00F25F36" w:rsidRDefault="00185691">
      <w:pPr>
        <w:spacing w:line="273" w:lineRule="exact"/>
        <w:ind w:left="244"/>
        <w:jc w:val="both"/>
        <w:rPr>
          <w:b/>
          <w:sz w:val="24"/>
        </w:rPr>
      </w:pPr>
      <w:r>
        <w:rPr>
          <w:b/>
          <w:spacing w:val="-8"/>
          <w:sz w:val="24"/>
        </w:rPr>
        <w:t>Parágrafo</w:t>
      </w:r>
      <w:r>
        <w:rPr>
          <w:b/>
          <w:spacing w:val="-6"/>
          <w:sz w:val="24"/>
        </w:rPr>
        <w:t xml:space="preserve"> </w:t>
      </w:r>
      <w:r>
        <w:rPr>
          <w:b/>
          <w:spacing w:val="-8"/>
          <w:sz w:val="24"/>
        </w:rPr>
        <w:t>5º</w:t>
      </w:r>
      <w:r>
        <w:rPr>
          <w:b/>
          <w:spacing w:val="-2"/>
          <w:sz w:val="24"/>
        </w:rPr>
        <w:t xml:space="preserve"> </w:t>
      </w:r>
      <w:r>
        <w:rPr>
          <w:b/>
          <w:spacing w:val="-8"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pacing w:val="-8"/>
          <w:sz w:val="24"/>
          <w:u w:val="single"/>
        </w:rPr>
        <w:t>São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obrigações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exclusivas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da</w:t>
      </w:r>
      <w:r>
        <w:rPr>
          <w:b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contratada:</w:t>
      </w:r>
    </w:p>
    <w:p w14:paraId="07739C7B" w14:textId="77777777" w:rsidR="00F25F36" w:rsidRDefault="00185691">
      <w:pPr>
        <w:pStyle w:val="ListParagraph"/>
        <w:numPr>
          <w:ilvl w:val="0"/>
          <w:numId w:val="6"/>
        </w:numPr>
        <w:tabs>
          <w:tab w:val="left" w:pos="454"/>
        </w:tabs>
        <w:spacing w:before="157" w:line="376" w:lineRule="auto"/>
        <w:ind w:right="247" w:firstLine="0"/>
        <w:jc w:val="both"/>
        <w:rPr>
          <w:sz w:val="24"/>
        </w:rPr>
      </w:pPr>
      <w:r>
        <w:rPr>
          <w:sz w:val="24"/>
        </w:rPr>
        <w:t>prestar os serviços contratados na forma e modo ajustados, dentro das normas e especificações aplicáveis à espécie;</w:t>
      </w:r>
    </w:p>
    <w:p w14:paraId="7946DCFE" w14:textId="77777777" w:rsidR="00F25F36" w:rsidRDefault="00185691">
      <w:pPr>
        <w:pStyle w:val="ListParagraph"/>
        <w:numPr>
          <w:ilvl w:val="0"/>
          <w:numId w:val="6"/>
        </w:numPr>
        <w:tabs>
          <w:tab w:val="left" w:pos="420"/>
        </w:tabs>
        <w:spacing w:line="376" w:lineRule="auto"/>
        <w:ind w:right="233" w:firstLine="0"/>
        <w:jc w:val="both"/>
        <w:rPr>
          <w:sz w:val="24"/>
        </w:rPr>
      </w:pPr>
      <w:r>
        <w:rPr>
          <w:sz w:val="24"/>
        </w:rPr>
        <w:t>executar os serviços contratados utilizando a melhor técnica e visando sempre atingir o melhor resultado, ainda que na forma de substabelecimento;</w:t>
      </w:r>
    </w:p>
    <w:p w14:paraId="2E98F2F6" w14:textId="77777777" w:rsidR="00F25F36" w:rsidRDefault="00185691">
      <w:pPr>
        <w:pStyle w:val="ListParagraph"/>
        <w:numPr>
          <w:ilvl w:val="0"/>
          <w:numId w:val="6"/>
        </w:numPr>
        <w:tabs>
          <w:tab w:val="left" w:pos="525"/>
        </w:tabs>
        <w:spacing w:line="376" w:lineRule="auto"/>
        <w:ind w:right="230" w:firstLine="0"/>
        <w:jc w:val="both"/>
        <w:rPr>
          <w:sz w:val="24"/>
        </w:rPr>
      </w:pPr>
      <w:r>
        <w:rPr>
          <w:sz w:val="24"/>
        </w:rPr>
        <w:t>iniciar os procedimentos tão logo receba a via assinada do presente contrato, por seu preposto se for o caso, comprometendo-se a prestar o serviço da forma mais ágil possível,</w:t>
      </w:r>
      <w:r>
        <w:rPr>
          <w:spacing w:val="-6"/>
          <w:sz w:val="24"/>
        </w:rPr>
        <w:t xml:space="preserve"> </w:t>
      </w:r>
      <w:r>
        <w:rPr>
          <w:sz w:val="24"/>
        </w:rPr>
        <w:t>não respondendo,</w:t>
      </w:r>
      <w:r>
        <w:rPr>
          <w:spacing w:val="-12"/>
          <w:sz w:val="24"/>
        </w:rPr>
        <w:t xml:space="preserve"> </w:t>
      </w:r>
      <w:r>
        <w:rPr>
          <w:sz w:val="24"/>
        </w:rPr>
        <w:t>contudo,</w:t>
      </w:r>
      <w:r>
        <w:rPr>
          <w:spacing w:val="-7"/>
          <w:sz w:val="24"/>
        </w:rPr>
        <w:t xml:space="preserve"> </w:t>
      </w:r>
      <w:r>
        <w:rPr>
          <w:sz w:val="24"/>
        </w:rPr>
        <w:t>pelos</w:t>
      </w:r>
      <w:r>
        <w:rPr>
          <w:spacing w:val="-5"/>
          <w:sz w:val="24"/>
        </w:rPr>
        <w:t xml:space="preserve"> </w:t>
      </w:r>
      <w:r>
        <w:rPr>
          <w:sz w:val="24"/>
        </w:rPr>
        <w:t>prazos</w:t>
      </w:r>
      <w:r>
        <w:rPr>
          <w:spacing w:val="-10"/>
          <w:sz w:val="24"/>
        </w:rPr>
        <w:t xml:space="preserve"> </w:t>
      </w:r>
      <w:r>
        <w:rPr>
          <w:sz w:val="24"/>
        </w:rPr>
        <w:t>estabelecidos</w:t>
      </w:r>
      <w:r>
        <w:rPr>
          <w:spacing w:val="-10"/>
          <w:sz w:val="24"/>
        </w:rPr>
        <w:t xml:space="preserve"> </w:t>
      </w:r>
      <w:r>
        <w:rPr>
          <w:sz w:val="24"/>
        </w:rPr>
        <w:t>pelos</w:t>
      </w:r>
      <w:r>
        <w:rPr>
          <w:spacing w:val="-10"/>
          <w:sz w:val="24"/>
        </w:rPr>
        <w:t xml:space="preserve"> </w:t>
      </w:r>
      <w:r>
        <w:rPr>
          <w:sz w:val="24"/>
        </w:rPr>
        <w:t>órgãos</w:t>
      </w:r>
      <w:r>
        <w:rPr>
          <w:spacing w:val="-5"/>
          <w:sz w:val="24"/>
        </w:rPr>
        <w:t xml:space="preserve"> </w:t>
      </w:r>
      <w:r>
        <w:rPr>
          <w:sz w:val="24"/>
        </w:rPr>
        <w:t>públicos</w:t>
      </w:r>
      <w:r>
        <w:rPr>
          <w:spacing w:val="-10"/>
          <w:sz w:val="24"/>
        </w:rPr>
        <w:t xml:space="preserve"> </w:t>
      </w:r>
      <w:r>
        <w:rPr>
          <w:sz w:val="24"/>
        </w:rPr>
        <w:t>envolvidos,</w:t>
      </w:r>
      <w:r>
        <w:rPr>
          <w:spacing w:val="-12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sendo </w:t>
      </w:r>
      <w:r>
        <w:rPr>
          <w:sz w:val="24"/>
        </w:rPr>
        <w:lastRenderedPageBreak/>
        <w:t>consideradas descumprimento contratual eventuais decisões ou extensão de prazos pelos órgãos públicos italianos e brasileiros;</w:t>
      </w:r>
    </w:p>
    <w:p w14:paraId="3CAD966B" w14:textId="77777777" w:rsidR="00F25F36" w:rsidRDefault="00185691">
      <w:pPr>
        <w:pStyle w:val="ListParagraph"/>
        <w:numPr>
          <w:ilvl w:val="0"/>
          <w:numId w:val="6"/>
        </w:numPr>
        <w:tabs>
          <w:tab w:val="left" w:pos="425"/>
        </w:tabs>
        <w:spacing w:line="376" w:lineRule="auto"/>
        <w:ind w:right="228" w:firstLine="0"/>
        <w:jc w:val="both"/>
        <w:rPr>
          <w:sz w:val="24"/>
        </w:rPr>
      </w:pPr>
      <w:r>
        <w:rPr>
          <w:w w:val="105"/>
          <w:sz w:val="24"/>
        </w:rPr>
        <w:t>utilizar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informações/dados pessoais das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partes contratantes para a finalidade única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de </w:t>
      </w:r>
      <w:r>
        <w:rPr>
          <w:sz w:val="24"/>
        </w:rPr>
        <w:t xml:space="preserve">levantamento de certidões e adequação da cadeia registral e requerimento de reconhecimento </w:t>
      </w:r>
      <w:r>
        <w:rPr>
          <w:w w:val="105"/>
          <w:sz w:val="24"/>
        </w:rPr>
        <w:t xml:space="preserve">da cidadania italiana, comprometendo-se a não tratá-los para finalidades estranhas, </w:t>
      </w:r>
      <w:r>
        <w:rPr>
          <w:sz w:val="24"/>
        </w:rPr>
        <w:t>garantindo-se</w:t>
      </w:r>
      <w:r>
        <w:rPr>
          <w:spacing w:val="-7"/>
          <w:sz w:val="24"/>
        </w:rPr>
        <w:t xml:space="preserve"> </w:t>
      </w:r>
      <w:r>
        <w:rPr>
          <w:sz w:val="24"/>
        </w:rPr>
        <w:t>pleno</w:t>
      </w:r>
      <w:r>
        <w:rPr>
          <w:spacing w:val="-9"/>
          <w:sz w:val="24"/>
        </w:rPr>
        <w:t xml:space="preserve"> </w:t>
      </w:r>
      <w:r>
        <w:rPr>
          <w:sz w:val="24"/>
        </w:rPr>
        <w:t>acesso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contratantes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duração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tratamento,</w:t>
      </w:r>
      <w:r>
        <w:rPr>
          <w:spacing w:val="-11"/>
          <w:sz w:val="24"/>
        </w:rPr>
        <w:t xml:space="preserve"> </w:t>
      </w:r>
      <w:r>
        <w:rPr>
          <w:sz w:val="24"/>
        </w:rPr>
        <w:t>bem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como </w:t>
      </w:r>
      <w:r>
        <w:rPr>
          <w:w w:val="105"/>
          <w:sz w:val="24"/>
        </w:rPr>
        <w:t>sobre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integralidade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dos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seus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dados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pessoais;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e</w:t>
      </w:r>
    </w:p>
    <w:p w14:paraId="6A70528C" w14:textId="77777777" w:rsidR="00F25F36" w:rsidRDefault="00185691">
      <w:pPr>
        <w:pStyle w:val="ListParagraph"/>
        <w:numPr>
          <w:ilvl w:val="0"/>
          <w:numId w:val="6"/>
        </w:numPr>
        <w:tabs>
          <w:tab w:val="left" w:pos="440"/>
        </w:tabs>
        <w:spacing w:line="376" w:lineRule="auto"/>
        <w:ind w:right="243" w:firstLine="0"/>
        <w:jc w:val="both"/>
        <w:rPr>
          <w:sz w:val="24"/>
        </w:rPr>
      </w:pPr>
      <w:r>
        <w:rPr>
          <w:sz w:val="24"/>
        </w:rPr>
        <w:t>empregar meios de proteção do banco de dados, em suporte eletrônico ou físico, de modo a evitar, tanto quanto possível, acessos não autorizados e situações de destruição/alteração/comunicação ou difusão das informações.</w:t>
      </w:r>
    </w:p>
    <w:p w14:paraId="721BB03B" w14:textId="77777777" w:rsidR="00F25F36" w:rsidRDefault="00185691">
      <w:pPr>
        <w:spacing w:line="273" w:lineRule="exact"/>
        <w:ind w:left="244"/>
        <w:jc w:val="both"/>
        <w:rPr>
          <w:b/>
          <w:sz w:val="24"/>
        </w:rPr>
      </w:pPr>
      <w:r>
        <w:rPr>
          <w:b/>
          <w:spacing w:val="-8"/>
          <w:sz w:val="24"/>
        </w:rPr>
        <w:t>Parágrafo</w:t>
      </w:r>
      <w:r>
        <w:rPr>
          <w:b/>
          <w:spacing w:val="-3"/>
          <w:sz w:val="24"/>
        </w:rPr>
        <w:t xml:space="preserve"> </w:t>
      </w:r>
      <w:r>
        <w:rPr>
          <w:b/>
          <w:spacing w:val="-8"/>
          <w:sz w:val="24"/>
        </w:rPr>
        <w:t>6º</w:t>
      </w:r>
      <w:r>
        <w:rPr>
          <w:b/>
          <w:spacing w:val="-1"/>
          <w:sz w:val="24"/>
        </w:rPr>
        <w:t xml:space="preserve"> </w:t>
      </w:r>
      <w:r>
        <w:rPr>
          <w:b/>
          <w:spacing w:val="-8"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pacing w:val="-8"/>
          <w:sz w:val="24"/>
          <w:u w:val="single"/>
        </w:rPr>
        <w:t>Não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são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responsabilidades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da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contratada:</w:t>
      </w:r>
    </w:p>
    <w:p w14:paraId="2B44AC70" w14:textId="77777777" w:rsidR="00F25F36" w:rsidRDefault="00185691">
      <w:pPr>
        <w:pStyle w:val="ListParagraph"/>
        <w:numPr>
          <w:ilvl w:val="0"/>
          <w:numId w:val="5"/>
        </w:numPr>
        <w:tabs>
          <w:tab w:val="left" w:pos="435"/>
        </w:tabs>
        <w:spacing w:before="139" w:line="379" w:lineRule="auto"/>
        <w:ind w:right="244" w:firstLine="0"/>
        <w:jc w:val="both"/>
        <w:rPr>
          <w:sz w:val="24"/>
        </w:rPr>
      </w:pPr>
      <w:r>
        <w:rPr>
          <w:sz w:val="24"/>
        </w:rPr>
        <w:t>a garantia de decisões, prazos e serviços que competem exclusivamente às autoridades brasileiras, à autoridade judiciaria italiana e aos órgãos públicos italianos;</w:t>
      </w:r>
    </w:p>
    <w:p w14:paraId="049818D6" w14:textId="77777777" w:rsidR="00F25F36" w:rsidRDefault="00185691">
      <w:pPr>
        <w:pStyle w:val="ListParagraph"/>
        <w:numPr>
          <w:ilvl w:val="0"/>
          <w:numId w:val="5"/>
        </w:numPr>
        <w:tabs>
          <w:tab w:val="left" w:pos="435"/>
        </w:tabs>
        <w:spacing w:line="273" w:lineRule="exact"/>
        <w:ind w:left="435" w:hanging="191"/>
        <w:jc w:val="both"/>
        <w:rPr>
          <w:sz w:val="24"/>
        </w:rPr>
      </w:pPr>
      <w:r>
        <w:rPr>
          <w:sz w:val="24"/>
        </w:rPr>
        <w:t>os</w:t>
      </w:r>
      <w:r>
        <w:rPr>
          <w:spacing w:val="3"/>
          <w:sz w:val="24"/>
        </w:rPr>
        <w:t xml:space="preserve"> </w:t>
      </w:r>
      <w:r>
        <w:rPr>
          <w:sz w:val="24"/>
        </w:rPr>
        <w:t>imprevistos</w:t>
      </w:r>
      <w:r>
        <w:rPr>
          <w:spacing w:val="3"/>
          <w:sz w:val="24"/>
        </w:rPr>
        <w:t xml:space="preserve"> </w:t>
      </w:r>
      <w:r>
        <w:rPr>
          <w:sz w:val="24"/>
        </w:rPr>
        <w:t>técnicos</w:t>
      </w:r>
      <w:r>
        <w:rPr>
          <w:spacing w:val="4"/>
          <w:sz w:val="24"/>
        </w:rPr>
        <w:t xml:space="preserve"> </w:t>
      </w:r>
      <w:r>
        <w:rPr>
          <w:sz w:val="24"/>
        </w:rPr>
        <w:t>diversos</w:t>
      </w:r>
      <w:r>
        <w:rPr>
          <w:spacing w:val="3"/>
          <w:sz w:val="24"/>
        </w:rPr>
        <w:t xml:space="preserve"> </w:t>
      </w:r>
      <w:r>
        <w:rPr>
          <w:sz w:val="24"/>
        </w:rPr>
        <w:t>alheios</w:t>
      </w:r>
      <w:r>
        <w:rPr>
          <w:spacing w:val="4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controle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ambas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partes;</w:t>
      </w:r>
    </w:p>
    <w:p w14:paraId="59FD7C8B" w14:textId="77777777" w:rsidR="00F25F36" w:rsidRDefault="00185691">
      <w:pPr>
        <w:spacing w:before="157"/>
        <w:ind w:left="244"/>
        <w:jc w:val="both"/>
        <w:rPr>
          <w:b/>
          <w:sz w:val="24"/>
        </w:rPr>
      </w:pPr>
      <w:r>
        <w:rPr>
          <w:b/>
          <w:spacing w:val="-8"/>
          <w:sz w:val="24"/>
        </w:rPr>
        <w:t>Parágrafo</w:t>
      </w:r>
      <w:r>
        <w:rPr>
          <w:b/>
          <w:spacing w:val="-4"/>
          <w:sz w:val="24"/>
        </w:rPr>
        <w:t xml:space="preserve"> </w:t>
      </w:r>
      <w:r>
        <w:rPr>
          <w:b/>
          <w:spacing w:val="-8"/>
          <w:sz w:val="24"/>
        </w:rPr>
        <w:t>7º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pacing w:val="-8"/>
          <w:sz w:val="24"/>
          <w:u w:val="single"/>
        </w:rPr>
        <w:t>São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obrigações</w:t>
      </w:r>
      <w:r>
        <w:rPr>
          <w:b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exclusivas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das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partes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8"/>
          <w:sz w:val="24"/>
          <w:u w:val="single"/>
        </w:rPr>
        <w:t>contratantes</w:t>
      </w:r>
      <w:r>
        <w:rPr>
          <w:b/>
          <w:spacing w:val="-8"/>
          <w:sz w:val="24"/>
        </w:rPr>
        <w:t>:</w:t>
      </w:r>
    </w:p>
    <w:p w14:paraId="6C9FC02D" w14:textId="77777777" w:rsidR="00F25F36" w:rsidRDefault="00185691">
      <w:pPr>
        <w:pStyle w:val="ListParagraph"/>
        <w:numPr>
          <w:ilvl w:val="0"/>
          <w:numId w:val="4"/>
        </w:numPr>
        <w:tabs>
          <w:tab w:val="left" w:pos="430"/>
        </w:tabs>
        <w:spacing w:before="156" w:line="376" w:lineRule="auto"/>
        <w:ind w:right="229" w:firstLine="0"/>
        <w:jc w:val="both"/>
        <w:rPr>
          <w:sz w:val="24"/>
        </w:rPr>
      </w:pPr>
      <w:r>
        <w:rPr>
          <w:sz w:val="24"/>
        </w:rPr>
        <w:t xml:space="preserve">efetuar o pagamento na forma e modo aprazados conforme dispostos na cláusula III e Anexo </w:t>
      </w:r>
      <w:r>
        <w:rPr>
          <w:spacing w:val="-6"/>
          <w:sz w:val="24"/>
        </w:rPr>
        <w:t>I;</w:t>
      </w:r>
    </w:p>
    <w:p w14:paraId="479C7CD4" w14:textId="77777777" w:rsidR="00F25F36" w:rsidRDefault="00185691">
      <w:pPr>
        <w:pStyle w:val="ListParagraph"/>
        <w:numPr>
          <w:ilvl w:val="0"/>
          <w:numId w:val="4"/>
        </w:numPr>
        <w:tabs>
          <w:tab w:val="left" w:pos="430"/>
        </w:tabs>
        <w:spacing w:before="26" w:line="379" w:lineRule="auto"/>
        <w:ind w:right="249" w:firstLine="0"/>
        <w:jc w:val="both"/>
        <w:rPr>
          <w:sz w:val="24"/>
        </w:rPr>
      </w:pPr>
      <w:r>
        <w:rPr>
          <w:sz w:val="24"/>
        </w:rPr>
        <w:t>firmar todas as autorizações e mandatos necessários, ainda que em favor de terceiros indicados pela contratada para fins exclusivos do objeto desse contrato;</w:t>
      </w:r>
    </w:p>
    <w:p w14:paraId="596D9BDE" w14:textId="77777777" w:rsidR="00F25F36" w:rsidRDefault="00185691">
      <w:pPr>
        <w:pStyle w:val="ListParagraph"/>
        <w:numPr>
          <w:ilvl w:val="0"/>
          <w:numId w:val="4"/>
        </w:numPr>
        <w:tabs>
          <w:tab w:val="left" w:pos="430"/>
        </w:tabs>
        <w:spacing w:before="30" w:line="376" w:lineRule="auto"/>
        <w:ind w:right="226" w:firstLine="0"/>
        <w:jc w:val="both"/>
        <w:rPr>
          <w:sz w:val="24"/>
        </w:rPr>
      </w:pPr>
      <w:r>
        <w:rPr>
          <w:sz w:val="24"/>
        </w:rPr>
        <w:t>fornecer à contratada toda documentação solicitada, executar de maneira criteriosa as solicitações e orientações enviadas por essa, prestando todas as informações necessárias à realização do serviço, atentando aos prazos e formato exigidos.</w:t>
      </w:r>
    </w:p>
    <w:p w14:paraId="45AF0153" w14:textId="2F251A2A" w:rsidR="00F25F36" w:rsidRDefault="00185691" w:rsidP="00EE3C48">
      <w:pPr>
        <w:spacing w:line="376" w:lineRule="auto"/>
        <w:ind w:left="244" w:right="234"/>
        <w:jc w:val="both"/>
      </w:pPr>
      <w:r>
        <w:rPr>
          <w:b/>
          <w:sz w:val="24"/>
        </w:rPr>
        <w:t xml:space="preserve">Parágrafo 8º </w:t>
      </w:r>
      <w:r>
        <w:rPr>
          <w:w w:val="115"/>
          <w:sz w:val="24"/>
        </w:rPr>
        <w:t xml:space="preserve">- </w:t>
      </w:r>
      <w:r>
        <w:rPr>
          <w:sz w:val="24"/>
        </w:rPr>
        <w:t xml:space="preserve">Ambas as partes se comprometem a </w:t>
      </w:r>
      <w:r>
        <w:rPr>
          <w:b/>
          <w:sz w:val="24"/>
        </w:rPr>
        <w:t>manter sigilo sobre as informações recebidas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reciprocamente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durante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execução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presente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não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revelando</w:t>
      </w:r>
      <w:r>
        <w:rPr>
          <w:spacing w:val="40"/>
          <w:sz w:val="24"/>
        </w:rPr>
        <w:t xml:space="preserve"> </w:t>
      </w:r>
      <w:r>
        <w:rPr>
          <w:sz w:val="24"/>
        </w:rPr>
        <w:t>direta</w:t>
      </w:r>
      <w:r>
        <w:rPr>
          <w:spacing w:val="40"/>
          <w:sz w:val="24"/>
        </w:rPr>
        <w:t xml:space="preserve"> </w:t>
      </w:r>
      <w:r>
        <w:rPr>
          <w:sz w:val="24"/>
        </w:rPr>
        <w:t>ou</w:t>
      </w:r>
      <w:r w:rsidR="00EE3C48">
        <w:rPr>
          <w:sz w:val="24"/>
        </w:rPr>
        <w:t xml:space="preserve"> </w:t>
      </w:r>
    </w:p>
    <w:p w14:paraId="65D2A6B1" w14:textId="77777777" w:rsidR="00F25F36" w:rsidRDefault="00185691">
      <w:pPr>
        <w:pStyle w:val="BodyText"/>
        <w:spacing w:line="376" w:lineRule="auto"/>
        <w:ind w:left="244" w:right="225"/>
        <w:jc w:val="both"/>
      </w:pPr>
      <w:r>
        <w:t>indiretamente a terceiros, salvo se para a consecução do objeto contratual, observando-se as penas decorrentes da quebra da confidencialidade.</w:t>
      </w:r>
    </w:p>
    <w:p w14:paraId="5D51B076" w14:textId="77777777" w:rsidR="00F25F36" w:rsidRDefault="00F25F36">
      <w:pPr>
        <w:pStyle w:val="BodyText"/>
        <w:spacing w:before="154"/>
      </w:pPr>
    </w:p>
    <w:p w14:paraId="21EB88BE" w14:textId="77777777" w:rsidR="00F25F36" w:rsidRDefault="00185691">
      <w:pPr>
        <w:pStyle w:val="Heading2"/>
        <w:ind w:left="244"/>
        <w:jc w:val="both"/>
      </w:pPr>
      <w:r>
        <w:rPr>
          <w:w w:val="90"/>
        </w:rPr>
        <w:t>CLÁUSULA</w:t>
      </w:r>
      <w:r>
        <w:rPr>
          <w:spacing w:val="-2"/>
          <w:w w:val="90"/>
        </w:rPr>
        <w:t xml:space="preserve"> </w:t>
      </w:r>
      <w:r>
        <w:rPr>
          <w:w w:val="90"/>
        </w:rPr>
        <w:t>III</w:t>
      </w:r>
      <w:r>
        <w:rPr>
          <w:spacing w:val="-2"/>
        </w:rPr>
        <w:t xml:space="preserve"> </w:t>
      </w:r>
      <w:r>
        <w:rPr>
          <w:w w:val="90"/>
        </w:rPr>
        <w:t>–</w:t>
      </w:r>
      <w:r>
        <w:rPr>
          <w:spacing w:val="-4"/>
        </w:rPr>
        <w:t xml:space="preserve"> </w:t>
      </w:r>
      <w:r>
        <w:rPr>
          <w:w w:val="90"/>
        </w:rPr>
        <w:t>DOS</w:t>
      </w:r>
      <w:r>
        <w:rPr>
          <w:spacing w:val="-5"/>
        </w:rPr>
        <w:t xml:space="preserve"> </w:t>
      </w:r>
      <w:r>
        <w:rPr>
          <w:w w:val="90"/>
        </w:rPr>
        <w:t>VALORES</w:t>
      </w:r>
      <w:r>
        <w:rPr>
          <w:spacing w:val="-5"/>
        </w:rPr>
        <w:t xml:space="preserve"> 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2"/>
          <w:w w:val="90"/>
        </w:rPr>
        <w:t>PAGAMENTOS</w:t>
      </w:r>
    </w:p>
    <w:p w14:paraId="63E9ADC0" w14:textId="77777777" w:rsidR="00F25F36" w:rsidRDefault="00185691">
      <w:pPr>
        <w:pStyle w:val="BodyText"/>
        <w:spacing w:before="156" w:line="376" w:lineRule="auto"/>
        <w:ind w:left="244" w:right="239"/>
        <w:jc w:val="both"/>
      </w:pPr>
      <w:r>
        <w:rPr>
          <w:b/>
        </w:rPr>
        <w:t xml:space="preserve">Parágrafo 1º </w:t>
      </w:r>
      <w:r>
        <w:rPr>
          <w:b/>
          <w:w w:val="115"/>
        </w:rPr>
        <w:t xml:space="preserve">- </w:t>
      </w:r>
      <w:r>
        <w:rPr>
          <w:u w:val="single"/>
        </w:rPr>
        <w:t>Processo judicial de reconhecimento de cidadania italiana, Traduções,</w:t>
      </w:r>
      <w:r>
        <w:t xml:space="preserve"> </w:t>
      </w:r>
      <w:r>
        <w:rPr>
          <w:u w:val="single"/>
        </w:rPr>
        <w:t>apostilamentos e reconhecimentos de firma e emissão de certidão italiana (Anexo 1):</w:t>
      </w:r>
    </w:p>
    <w:p w14:paraId="16BB7898" w14:textId="77777777" w:rsidR="00F25F36" w:rsidRDefault="00185691">
      <w:pPr>
        <w:pStyle w:val="ListParagraph"/>
        <w:numPr>
          <w:ilvl w:val="0"/>
          <w:numId w:val="3"/>
        </w:numPr>
        <w:tabs>
          <w:tab w:val="left" w:pos="525"/>
        </w:tabs>
        <w:spacing w:line="376" w:lineRule="auto"/>
        <w:ind w:right="232" w:firstLine="0"/>
        <w:jc w:val="both"/>
        <w:rPr>
          <w:sz w:val="24"/>
        </w:rPr>
      </w:pPr>
      <w:r>
        <w:rPr>
          <w:sz w:val="24"/>
        </w:rPr>
        <w:t>O preço total relativo à prestação dos serviços relativos aos parágrafos 1º, 3º, 4º e 5º da Cláusula I (preparação documental, assessoria para emissão do passaporte, apostilamentos/reconhecimentos de firma/traduções e emissão de certidão italiana) é de R$XXXXXX (valor por extenso);</w:t>
      </w:r>
    </w:p>
    <w:p w14:paraId="310E0A87" w14:textId="77777777" w:rsidR="00F25F36" w:rsidRDefault="00185691">
      <w:pPr>
        <w:pStyle w:val="ListParagraph"/>
        <w:numPr>
          <w:ilvl w:val="0"/>
          <w:numId w:val="3"/>
        </w:numPr>
        <w:tabs>
          <w:tab w:val="left" w:pos="525"/>
        </w:tabs>
        <w:spacing w:line="379" w:lineRule="auto"/>
        <w:ind w:right="244" w:firstLine="0"/>
        <w:jc w:val="both"/>
        <w:rPr>
          <w:sz w:val="24"/>
        </w:rPr>
      </w:pPr>
      <w:r>
        <w:rPr>
          <w:sz w:val="24"/>
        </w:rPr>
        <w:t xml:space="preserve">O preço total relativo à prestação dos serviços relativos ao parágrafo 2º da Cláusula I </w:t>
      </w:r>
      <w:r>
        <w:rPr>
          <w:sz w:val="24"/>
        </w:rPr>
        <w:lastRenderedPageBreak/>
        <w:t>(assessoria no reconhecimento da cidadania italiana) é de R$XXXXXX (valor por extenso).</w:t>
      </w:r>
    </w:p>
    <w:p w14:paraId="02B6B670" w14:textId="77777777" w:rsidR="00F25F36" w:rsidRDefault="00185691">
      <w:pPr>
        <w:pStyle w:val="ListParagraph"/>
        <w:numPr>
          <w:ilvl w:val="0"/>
          <w:numId w:val="3"/>
        </w:numPr>
        <w:tabs>
          <w:tab w:val="left" w:pos="526"/>
        </w:tabs>
        <w:spacing w:line="273" w:lineRule="exact"/>
        <w:ind w:left="526" w:hanging="282"/>
        <w:jc w:val="both"/>
        <w:rPr>
          <w:sz w:val="24"/>
        </w:rPr>
      </w:pP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referidos</w:t>
      </w:r>
      <w:r>
        <w:rPr>
          <w:spacing w:val="-4"/>
          <w:sz w:val="24"/>
        </w:rPr>
        <w:t xml:space="preserve"> </w:t>
      </w:r>
      <w:r>
        <w:rPr>
          <w:sz w:val="24"/>
        </w:rPr>
        <w:t>montantes</w:t>
      </w:r>
      <w:r>
        <w:rPr>
          <w:spacing w:val="-4"/>
          <w:sz w:val="24"/>
        </w:rPr>
        <w:t xml:space="preserve"> </w:t>
      </w:r>
      <w:r>
        <w:rPr>
          <w:sz w:val="24"/>
        </w:rPr>
        <w:t>serão</w:t>
      </w:r>
      <w:r>
        <w:rPr>
          <w:spacing w:val="3"/>
          <w:sz w:val="24"/>
        </w:rPr>
        <w:t xml:space="preserve"> </w:t>
      </w:r>
      <w:r>
        <w:rPr>
          <w:sz w:val="24"/>
        </w:rPr>
        <w:t>pagos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seguinte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forma:</w:t>
      </w:r>
    </w:p>
    <w:p w14:paraId="36818E8D" w14:textId="77777777" w:rsidR="00F25F36" w:rsidRDefault="0018569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54A2EE1" wp14:editId="69F56300">
                <wp:simplePos x="0" y="0"/>
                <wp:positionH relativeFrom="page">
                  <wp:posOffset>914389</wp:posOffset>
                </wp:positionH>
                <wp:positionV relativeFrom="paragraph">
                  <wp:posOffset>91538</wp:posOffset>
                </wp:positionV>
                <wp:extent cx="5463540" cy="20637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3540" cy="206375"/>
                          <a:chOff x="0" y="0"/>
                          <a:chExt cx="5463540" cy="2063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4635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3540" h="198755">
                                <a:moveTo>
                                  <a:pt x="0" y="198166"/>
                                </a:moveTo>
                                <a:lnTo>
                                  <a:pt x="5463535" y="198166"/>
                                </a:lnTo>
                                <a:lnTo>
                                  <a:pt x="5463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1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90589"/>
                            <a:ext cx="11436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 h="15240">
                                <a:moveTo>
                                  <a:pt x="0" y="15196"/>
                                </a:moveTo>
                                <a:lnTo>
                                  <a:pt x="1143018" y="15196"/>
                                </a:lnTo>
                                <a:lnTo>
                                  <a:pt x="11430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D2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35409" y="190589"/>
                            <a:ext cx="32315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1515" h="15240">
                                <a:moveTo>
                                  <a:pt x="3231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6"/>
                                </a:lnTo>
                                <a:lnTo>
                                  <a:pt x="3231144" y="15196"/>
                                </a:lnTo>
                                <a:lnTo>
                                  <a:pt x="3231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59007" y="190589"/>
                            <a:ext cx="11049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240">
                                <a:moveTo>
                                  <a:pt x="1104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6"/>
                                </a:lnTo>
                                <a:lnTo>
                                  <a:pt x="1104527" y="15196"/>
                                </a:lnTo>
                                <a:lnTo>
                                  <a:pt x="1104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D2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46354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56F07" w14:textId="77777777" w:rsidR="00F25F36" w:rsidRDefault="00185691">
                              <w:pPr>
                                <w:tabs>
                                  <w:tab w:val="left" w:pos="1980"/>
                                  <w:tab w:val="left" w:pos="3599"/>
                                  <w:tab w:val="left" w:pos="5736"/>
                                  <w:tab w:val="left" w:pos="7344"/>
                                </w:tabs>
                                <w:spacing w:before="15"/>
                                <w:ind w:left="3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1D2AF"/>
                                  <w:spacing w:val="-2"/>
                                  <w:sz w:val="24"/>
                                </w:rPr>
                                <w:t>Coautores</w:t>
                              </w:r>
                              <w:r>
                                <w:rPr>
                                  <w:color w:val="91D2A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sz w:val="24"/>
                                </w:rPr>
                                <w:t>Parcelas</w:t>
                              </w:r>
                              <w:r>
                                <w:rPr>
                                  <w:color w:val="91D2A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sz w:val="24"/>
                                </w:rPr>
                                <w:t>Processo</w:t>
                              </w:r>
                              <w:r>
                                <w:rPr>
                                  <w:color w:val="91D2A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sz w:val="24"/>
                                </w:rPr>
                                <w:t>T.A.R</w:t>
                              </w:r>
                              <w:r>
                                <w:rPr>
                                  <w:color w:val="91D2A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sz w:val="24"/>
                                </w:rPr>
                                <w:t>Mensal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A2EE1" id="Group 10" o:spid="_x0000_s1026" style="position:absolute;margin-left:1in;margin-top:7.2pt;width:430.2pt;height:16.25pt;z-index:-15728640;mso-wrap-distance-left:0;mso-wrap-distance-right:0;mso-position-horizontal-relative:page" coordsize="54635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ma3gMAAIsRAAAOAAAAZHJzL2Uyb0RvYy54bWzsWNtu2zgQfS+w/0DofSNRFycW4hTdpgkW&#10;KNoCTdFnWqIsYSVRS9KW8vedIUVbsXNtjaIPgQGJsg6HwzNzyKHO3w5NTTZcqkq0C4+eBB7hbSby&#10;ql0tvG83V3+feURp1uasFi1feLdceW8v/npz3ncpD0Up6pxLAkZalfbdwiu17lLfV1nJG6ZORMdb&#10;eFkI2TANj3Ll55L1YL2p/TAIZn4vZN5JkXGl4N9L+9K7MPaLgmf6c1Eorkm98MA3ba7SXJd49S/O&#10;WbqSrCurbHSD/YQXDataGHRr6pJpRtayOjDVVJkUShT6JBONL4qiyriZA8yGBnuzuZZi3Zm5rNJ+&#10;1W1pAmr3ePpps9mnzRdJqhxiB/S0rIEYmWEJPAM5fbdKAXMtu6/dF2lnCM2PIvtPwWt//z0+r3bg&#10;oZANdoKJksGwfrtlnQ+aZPBnEs+iJIbRM3gXBrPoNLFhyUqI3UG3rPzweEefpXZY49zWmb6DDFM7&#10;EtWvkfi1ZB03sVFIkCOR7ki0OUWppdGgkENDqkrVSOeLGaLzs9PEMLSdKEuztdLXXBiu2eaj0jav&#10;c9dipWtlQ+uaEtSBuqiNLrRHQBfSI6CLpQ1AxzT2wwBik/STYJWQMdYTfN2IDb8RBqh3EQMAnc3Q&#10;Fri6g9TtFGrCHyUegejf6eBg7t4Zy1O4yVAw7RDubpGQUS7ZnsDcO2xWC8Wt6zh5M4ctIWBwSrkS&#10;dZVfVXWNDCi5Wr6vJdkw4JaexjT6MFIwgUFuuhzA1lLkt5BCPSxEC0/9v2aSe6T+t4UkxVXLNaRr&#10;LF1D6vq9MGubIV8qfTN8Z7IjHTQXngaRfRIuV1nqcgP8R4DFYs9WvFtrUVSYOMY369H4ALrBpeB3&#10;CCg8EFCI7OHgILPnCojOg+RsbrPYrTOUxhGsNHadoUkIS44Nr5PgNKKOKFjRjy+irScoIuMIhmAn&#10;kGn+0oTOn5IQ2gso7LQooQne6cHdrd0p2lHgEO4+9eA5mPtGPY6A5vQyfHf1KqDD6sCpepSG24Gi&#10;AwFFLxIQpbgbz8f1+FBGURhBtP8EGW09eVRGiKJxfGcz2EntmAl/19Z03Pvk8TB6X3DHEdIVxd+r&#10;kJ4tJEgZVw+PpVz8IiHFUTIPgtMHhURpEAPgj9iPRk8eFRL6m4R2Pi5Ff4eQpuM+LaQp2nnppHYc&#10;Ib3uSHjmvu+8+sCOBHuFFdINlGJLMRDYPe6WdEQP/4gBihf3/y+cjnD/Glc5V9hhqYuno7EoxnOP&#10;Oay7Im+shu0Baq8y18NyGJ09UpH+jFLbnFzhxG8OHePXCfykMH02pfnuG8rFDwAAAP//AwBQSwME&#10;FAAGAAgAAAAhAOTkmajfAAAACgEAAA8AAABkcnMvZG93bnJldi54bWxMj0FLw0AQhe+C/2EZwZvd&#10;RNeiMZtSinoqQltBvE2z0yQ0Oxuy2yT992696G0e83jve/lisq0YqPeNYw3pLAFBXDrTcKXhc/d2&#10;9wTCB2SDrWPScCYPi+L6KsfMuJE3NGxDJWII+ww11CF0mZS+rMmin7mOOP4OrrcYouwraXocY7ht&#10;5X2SzKXFhmNDjR2taiqP25PV8D7iuHxIX4f18bA6f+8eP77WKWl9ezMtX0AEmsKfGS74ER2KyLR3&#10;JzZetFErFbeE3wPExZAkSoHYa1DzZ5BFLv9PKH4AAAD//wMAUEsBAi0AFAAGAAgAAAAhALaDOJL+&#10;AAAA4QEAABMAAAAAAAAAAAAAAAAAAAAAAFtDb250ZW50X1R5cGVzXS54bWxQSwECLQAUAAYACAAA&#10;ACEAOP0h/9YAAACUAQAACwAAAAAAAAAAAAAAAAAvAQAAX3JlbHMvLnJlbHNQSwECLQAUAAYACAAA&#10;ACEA2e4Zmt4DAACLEQAADgAAAAAAAAAAAAAAAAAuAgAAZHJzL2Uyb0RvYy54bWxQSwECLQAUAAYA&#10;CAAAACEA5OSZqN8AAAAKAQAADwAAAAAAAAAAAAAAAAA4BgAAZHJzL2Rvd25yZXYueG1sUEsFBgAA&#10;AAAEAAQA8wAAAEQHAAAAAA==&#10;">
                <v:shape id="Graphic 11" o:spid="_x0000_s1027" style="position:absolute;width:54635;height:1987;visibility:visible;mso-wrap-style:square;v-text-anchor:top" coordsize="546354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jIxAAAANsAAAAPAAAAZHJzL2Rvd25yZXYueG1sRE9Na8JA&#10;EL0L/Q/LFHoR3aQHkZhVtKVUitoac+ltyE6TtNnZkN1q/PeuIHibx/ucdNGbRhypc7VlBfE4AkFc&#10;WF1zqSA/vI2mIJxH1thYJgVncrCYPwxSTLQ98Z6OmS9FCGGXoILK+zaR0hUVGXRj2xIH7sd2Bn2A&#10;XSl1h6cQbhr5HEUTabDm0FBhSy8VFX/Zv1Hw/bre5V+fH1lb5+/b8nfTx/lwpdTTY7+cgfDU+7v4&#10;5l7rMD+G6y/hADm/AAAA//8DAFBLAQItABQABgAIAAAAIQDb4fbL7gAAAIUBAAATAAAAAAAAAAAA&#10;AAAAAAAAAABbQ29udGVudF9UeXBlc10ueG1sUEsBAi0AFAAGAAgAAAAhAFr0LFu/AAAAFQEAAAsA&#10;AAAAAAAAAAAAAAAAHwEAAF9yZWxzLy5yZWxzUEsBAi0AFAAGAAgAAAAhAGoSKMjEAAAA2wAAAA8A&#10;AAAAAAAAAAAAAAAABwIAAGRycy9kb3ducmV2LnhtbFBLBQYAAAAAAwADALcAAAD4AgAAAAA=&#10;" path="m,198166r5463535,l5463535,,,,,198166xe" fillcolor="#17413e" stroked="f">
                  <v:path arrowok="t"/>
                </v:shape>
                <v:shape id="Graphic 12" o:spid="_x0000_s1028" style="position:absolute;top:1905;width:11436;height:153;visibility:visible;mso-wrap-style:square;v-text-anchor:top" coordsize="11436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dDfwAAAANsAAAAPAAAAZHJzL2Rvd25yZXYueG1sRE/LqsIw&#10;EN0L/kMYwY3cpgpW6TWKCoILNz427uY2c9tqMylN1Pr3RhDczeE8Z7ZoTSXu1LjSsoJhFIMgzqwu&#10;OVdwOm5+piCcR9ZYWSYFT3KwmHc7M0y1ffCe7gefixDCLkUFhfd1KqXLCjLoIlsTB+7fNgZ9gE0u&#10;dYOPEG4qOYrjRBosOTQUWNO6oOx6uBkFyRnlpB3g35oGyWVox/FOrq5K9Xvt8heEp9Z/xR/3Vof5&#10;I3j/Eg6Q8xcAAAD//wMAUEsBAi0AFAAGAAgAAAAhANvh9svuAAAAhQEAABMAAAAAAAAAAAAAAAAA&#10;AAAAAFtDb250ZW50X1R5cGVzXS54bWxQSwECLQAUAAYACAAAACEAWvQsW78AAAAVAQAACwAAAAAA&#10;AAAAAAAAAAAfAQAAX3JlbHMvLnJlbHNQSwECLQAUAAYACAAAACEAR0XQ38AAAADbAAAADwAAAAAA&#10;AAAAAAAAAAAHAgAAZHJzL2Rvd25yZXYueG1sUEsFBgAAAAADAAMAtwAAAPQCAAAAAA==&#10;" path="m,15196r1143018,l1143018,,,,,15196xe" fillcolor="#91d2af" stroked="f">
                  <v:path arrowok="t"/>
                </v:shape>
                <v:shape id="Graphic 13" o:spid="_x0000_s1029" style="position:absolute;left:11354;top:1905;width:32315;height:153;visibility:visible;mso-wrap-style:square;v-text-anchor:top" coordsize="323151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XJvgAAANsAAAAPAAAAZHJzL2Rvd25yZXYueG1sRE9Ni8Iw&#10;EL0L/ocwwt40Vdki1ViKICx62VXxPDRjW2wmtclq9t8bQdjbPN7nrPJgWnGn3jWWFUwnCQji0uqG&#10;KwWn43a8AOE8ssbWMin4Iwf5ejhYYabtg3/ofvCViCHsMlRQe99lUrqyJoNuYjviyF1sb9BH2FdS&#10;9/iI4aaVsyRJpcGGY0ONHW1qKq+HX6Ngey5vx+B1St8FOkz3n2FXdUp9jEKxBOEp+H/x2/2l4/w5&#10;vH6JB8j1EwAA//8DAFBLAQItABQABgAIAAAAIQDb4fbL7gAAAIUBAAATAAAAAAAAAAAAAAAAAAAA&#10;AABbQ29udGVudF9UeXBlc10ueG1sUEsBAi0AFAAGAAgAAAAhAFr0LFu/AAAAFQEAAAsAAAAAAAAA&#10;AAAAAAAAHwEAAF9yZWxzLy5yZWxzUEsBAi0AFAAGAAgAAAAhAE6Ydcm+AAAA2wAAAA8AAAAAAAAA&#10;AAAAAAAABwIAAGRycy9kb3ducmV2LnhtbFBLBQYAAAAAAwADALcAAADyAgAAAAA=&#10;" path="m3231144,l,,,15196r3231144,l3231144,xe" fillcolor="#f1f1f1" stroked="f">
                  <v:path arrowok="t"/>
                </v:shape>
                <v:shape id="Graphic 14" o:spid="_x0000_s1030" style="position:absolute;left:43590;top:1905;width:11049;height:153;visibility:visible;mso-wrap-style:square;v-text-anchor:top" coordsize="11049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UsvwAAANsAAAAPAAAAZHJzL2Rvd25yZXYueG1sRE/NisIw&#10;EL4v+A5hhL2tqUuRpRpFRVG8yFYfYGzGpthMSpOt9e03guBtPr7fmS16W4uOWl85VjAeJSCIC6cr&#10;LhWcT9uvHxA+IGusHZOCB3lYzAcfM8y0u/MvdXkoRQxhn6ECE0KTSekLQxb9yDXEkbu61mKIsC2l&#10;bvEew20tv5NkIi1WHBsMNrQ2VNzyP6vAm25zuYZHmh4PPRa7m+vy1V6pz2G/nIII1Ie3+OXe6zg/&#10;hecv8QA5/wcAAP//AwBQSwECLQAUAAYACAAAACEA2+H2y+4AAACFAQAAEwAAAAAAAAAAAAAAAAAA&#10;AAAAW0NvbnRlbnRfVHlwZXNdLnhtbFBLAQItABQABgAIAAAAIQBa9CxbvwAAABUBAAALAAAAAAAA&#10;AAAAAAAAAB8BAABfcmVscy8ucmVsc1BLAQItABQABgAIAAAAIQDXU8UsvwAAANsAAAAPAAAAAAAA&#10;AAAAAAAAAAcCAABkcnMvZG93bnJldi54bWxQSwUGAAAAAAMAAwC3AAAA8wIAAAAA&#10;" path="m1104527,l,,,15196r1104527,l1104527,xe" fillcolor="#91d2a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1" type="#_x0000_t202" style="position:absolute;width:54635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E56F07" w14:textId="77777777" w:rsidR="00F25F36" w:rsidRDefault="00185691">
                        <w:pPr>
                          <w:tabs>
                            <w:tab w:val="left" w:pos="1980"/>
                            <w:tab w:val="left" w:pos="3599"/>
                            <w:tab w:val="left" w:pos="5736"/>
                            <w:tab w:val="left" w:pos="7344"/>
                          </w:tabs>
                          <w:spacing w:before="15"/>
                          <w:ind w:left="312"/>
                          <w:rPr>
                            <w:sz w:val="24"/>
                          </w:rPr>
                        </w:pPr>
                        <w:r>
                          <w:rPr>
                            <w:color w:val="91D2AF"/>
                            <w:spacing w:val="-2"/>
                            <w:sz w:val="24"/>
                          </w:rPr>
                          <w:t>Coautores</w:t>
                        </w:r>
                        <w:r>
                          <w:rPr>
                            <w:color w:val="91D2AF"/>
                            <w:sz w:val="24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sz w:val="24"/>
                          </w:rPr>
                          <w:t>Parcelas</w:t>
                        </w:r>
                        <w:r>
                          <w:rPr>
                            <w:color w:val="91D2AF"/>
                            <w:sz w:val="24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sz w:val="24"/>
                          </w:rPr>
                          <w:t>Processo</w:t>
                        </w:r>
                        <w:r>
                          <w:rPr>
                            <w:color w:val="91D2AF"/>
                            <w:sz w:val="24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sz w:val="24"/>
                          </w:rPr>
                          <w:t>T.A.R</w:t>
                        </w:r>
                        <w:r>
                          <w:rPr>
                            <w:color w:val="91D2AF"/>
                            <w:sz w:val="24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sz w:val="24"/>
                          </w:rPr>
                          <w:t>Mensal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4682FB" w14:textId="77777777" w:rsidR="00F25F36" w:rsidRDefault="00F25F36">
      <w:pPr>
        <w:pStyle w:val="BodyText"/>
      </w:pPr>
    </w:p>
    <w:p w14:paraId="631B93CC" w14:textId="77777777" w:rsidR="00F25F36" w:rsidRDefault="00F25F36">
      <w:pPr>
        <w:pStyle w:val="BodyText"/>
        <w:spacing w:before="27"/>
      </w:pPr>
    </w:p>
    <w:p w14:paraId="3401F74A" w14:textId="77777777" w:rsidR="00F25F36" w:rsidRDefault="00185691">
      <w:pPr>
        <w:pStyle w:val="ListParagraph"/>
        <w:numPr>
          <w:ilvl w:val="0"/>
          <w:numId w:val="3"/>
        </w:numPr>
        <w:tabs>
          <w:tab w:val="left" w:pos="492"/>
        </w:tabs>
        <w:ind w:left="492" w:hanging="272"/>
        <w:jc w:val="both"/>
        <w:rPr>
          <w:sz w:val="24"/>
        </w:rPr>
      </w:pPr>
      <w:r>
        <w:rPr>
          <w:sz w:val="24"/>
        </w:rPr>
        <w:t>Os contratantes</w:t>
      </w:r>
      <w:r>
        <w:rPr>
          <w:spacing w:val="1"/>
          <w:sz w:val="24"/>
        </w:rPr>
        <w:t xml:space="preserve"> </w:t>
      </w:r>
      <w:r>
        <w:rPr>
          <w:sz w:val="24"/>
        </w:rPr>
        <w:t>pagarão</w:t>
      </w:r>
      <w:r>
        <w:rPr>
          <w:spacing w:val="-1"/>
          <w:sz w:val="24"/>
        </w:rPr>
        <w:t xml:space="preserve"> </w:t>
      </w:r>
      <w:r>
        <w:rPr>
          <w:sz w:val="24"/>
        </w:rPr>
        <w:t>suas correspondentes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parcelas nas seguintes </w:t>
      </w:r>
      <w:r>
        <w:rPr>
          <w:spacing w:val="-2"/>
          <w:sz w:val="24"/>
        </w:rPr>
        <w:t>datas:</w:t>
      </w:r>
    </w:p>
    <w:p w14:paraId="4A78A73A" w14:textId="77777777" w:rsidR="00F25F36" w:rsidRDefault="00F25F36">
      <w:pPr>
        <w:pStyle w:val="BodyText"/>
        <w:spacing w:before="1"/>
        <w:rPr>
          <w:sz w:val="13"/>
        </w:rPr>
      </w:pPr>
    </w:p>
    <w:tbl>
      <w:tblPr>
        <w:tblW w:w="0" w:type="auto"/>
        <w:tblInd w:w="4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534"/>
      </w:tblGrid>
      <w:tr w:rsidR="00F25F36" w14:paraId="48E124B0" w14:textId="77777777">
        <w:trPr>
          <w:trHeight w:val="252"/>
        </w:trPr>
        <w:tc>
          <w:tcPr>
            <w:tcW w:w="1968" w:type="dxa"/>
            <w:gridSpan w:val="2"/>
            <w:shd w:val="clear" w:color="auto" w:fill="17413E"/>
          </w:tcPr>
          <w:p w14:paraId="11B431A4" w14:textId="77777777" w:rsidR="00F25F36" w:rsidRDefault="00185691">
            <w:pPr>
              <w:pStyle w:val="TableParagraph"/>
              <w:tabs>
                <w:tab w:val="left" w:pos="876"/>
              </w:tabs>
              <w:spacing w:line="232" w:lineRule="exact"/>
              <w:ind w:left="60"/>
              <w:jc w:val="left"/>
              <w:rPr>
                <w:rFonts w:ascii="Arial"/>
                <w:sz w:val="24"/>
              </w:rPr>
            </w:pPr>
            <w:r>
              <w:rPr>
                <w:rFonts w:ascii="Arial"/>
                <w:color w:val="91D2AF"/>
                <w:spacing w:val="-5"/>
                <w:sz w:val="24"/>
              </w:rPr>
              <w:t>N.</w:t>
            </w:r>
            <w:r>
              <w:rPr>
                <w:rFonts w:ascii="Arial"/>
                <w:color w:val="91D2AF"/>
                <w:sz w:val="24"/>
              </w:rPr>
              <w:tab/>
            </w:r>
            <w:r>
              <w:rPr>
                <w:rFonts w:ascii="Arial"/>
                <w:color w:val="91D2AF"/>
                <w:spacing w:val="-2"/>
                <w:sz w:val="24"/>
              </w:rPr>
              <w:t>Datas</w:t>
            </w:r>
          </w:p>
        </w:tc>
      </w:tr>
      <w:tr w:rsidR="00F25F36" w14:paraId="25F51CE4" w14:textId="77777777">
        <w:trPr>
          <w:trHeight w:val="264"/>
        </w:trPr>
        <w:tc>
          <w:tcPr>
            <w:tcW w:w="434" w:type="dxa"/>
            <w:shd w:val="clear" w:color="auto" w:fill="D9D9D9"/>
          </w:tcPr>
          <w:p w14:paraId="0049520D" w14:textId="77777777" w:rsidR="00F25F36" w:rsidRDefault="00185691">
            <w:pPr>
              <w:pStyle w:val="TableParagraph"/>
              <w:ind w:left="7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w w:val="70"/>
                <w:sz w:val="24"/>
              </w:rPr>
              <w:t>1</w:t>
            </w:r>
          </w:p>
        </w:tc>
        <w:tc>
          <w:tcPr>
            <w:tcW w:w="1534" w:type="dxa"/>
            <w:shd w:val="clear" w:color="auto" w:fill="D9D9D9"/>
          </w:tcPr>
          <w:p w14:paraId="17DD7599" w14:textId="77777777" w:rsidR="00F25F36" w:rsidRDefault="00185691">
            <w:pPr>
              <w:pStyle w:val="TableParagraph"/>
              <w:ind w:left="0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assinatura</w:t>
            </w:r>
          </w:p>
        </w:tc>
      </w:tr>
      <w:tr w:rsidR="00F25F36" w14:paraId="129C8868" w14:textId="77777777">
        <w:trPr>
          <w:trHeight w:val="263"/>
        </w:trPr>
        <w:tc>
          <w:tcPr>
            <w:tcW w:w="434" w:type="dxa"/>
            <w:shd w:val="clear" w:color="auto" w:fill="A6A6A6"/>
          </w:tcPr>
          <w:p w14:paraId="47622269" w14:textId="77777777" w:rsidR="00F25F36" w:rsidRDefault="00185691">
            <w:pPr>
              <w:pStyle w:val="TableParagraph"/>
              <w:ind w:left="4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2</w:t>
            </w:r>
          </w:p>
        </w:tc>
        <w:tc>
          <w:tcPr>
            <w:tcW w:w="1534" w:type="dxa"/>
            <w:shd w:val="clear" w:color="auto" w:fill="A6A6A6"/>
          </w:tcPr>
          <w:p w14:paraId="1ACF026B" w14:textId="77777777" w:rsidR="00F25F36" w:rsidRDefault="00185691">
            <w:pPr>
              <w:pStyle w:val="TableParagraph"/>
              <w:ind w:left="19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20/01/2024</w:t>
            </w:r>
          </w:p>
        </w:tc>
      </w:tr>
      <w:tr w:rsidR="00F25F36" w14:paraId="41E39435" w14:textId="77777777">
        <w:trPr>
          <w:trHeight w:val="264"/>
        </w:trPr>
        <w:tc>
          <w:tcPr>
            <w:tcW w:w="434" w:type="dxa"/>
            <w:shd w:val="clear" w:color="auto" w:fill="D9D9D9"/>
          </w:tcPr>
          <w:p w14:paraId="1A29C6D7" w14:textId="77777777" w:rsidR="00F25F36" w:rsidRDefault="00185691">
            <w:pPr>
              <w:pStyle w:val="TableParagraph"/>
              <w:ind w:left="5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3</w:t>
            </w:r>
          </w:p>
        </w:tc>
        <w:tc>
          <w:tcPr>
            <w:tcW w:w="1534" w:type="dxa"/>
            <w:shd w:val="clear" w:color="auto" w:fill="D9D9D9"/>
          </w:tcPr>
          <w:p w14:paraId="4FBDDD67" w14:textId="77777777" w:rsidR="00F25F36" w:rsidRDefault="00185691">
            <w:pPr>
              <w:pStyle w:val="TableParagraph"/>
              <w:ind w:left="7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20/02/2024</w:t>
            </w:r>
          </w:p>
        </w:tc>
      </w:tr>
      <w:tr w:rsidR="00F25F36" w14:paraId="6408CC29" w14:textId="77777777">
        <w:trPr>
          <w:trHeight w:val="264"/>
        </w:trPr>
        <w:tc>
          <w:tcPr>
            <w:tcW w:w="434" w:type="dxa"/>
            <w:shd w:val="clear" w:color="auto" w:fill="A6A6A6"/>
          </w:tcPr>
          <w:p w14:paraId="52B97C49" w14:textId="77777777" w:rsidR="00F25F36" w:rsidRDefault="00185691">
            <w:pPr>
              <w:pStyle w:val="TableParagraph"/>
              <w:ind w:left="16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4</w:t>
            </w:r>
          </w:p>
        </w:tc>
        <w:tc>
          <w:tcPr>
            <w:tcW w:w="1534" w:type="dxa"/>
            <w:shd w:val="clear" w:color="auto" w:fill="A6A6A6"/>
          </w:tcPr>
          <w:p w14:paraId="30E1DDDA" w14:textId="77777777" w:rsidR="00F25F36" w:rsidRDefault="00185691">
            <w:pPr>
              <w:pStyle w:val="TableParagraph"/>
              <w:ind w:left="19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20/03/2024</w:t>
            </w:r>
          </w:p>
        </w:tc>
      </w:tr>
      <w:tr w:rsidR="00F25F36" w14:paraId="164774B6" w14:textId="77777777">
        <w:trPr>
          <w:trHeight w:val="264"/>
        </w:trPr>
        <w:tc>
          <w:tcPr>
            <w:tcW w:w="434" w:type="dxa"/>
            <w:shd w:val="clear" w:color="auto" w:fill="D9D9D9"/>
          </w:tcPr>
          <w:p w14:paraId="408D242D" w14:textId="77777777" w:rsidR="00F25F36" w:rsidRDefault="00185691">
            <w:pPr>
              <w:pStyle w:val="TableParagraph"/>
              <w:ind w:left="10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5</w:t>
            </w:r>
          </w:p>
        </w:tc>
        <w:tc>
          <w:tcPr>
            <w:tcW w:w="1534" w:type="dxa"/>
            <w:shd w:val="clear" w:color="auto" w:fill="D9D9D9"/>
          </w:tcPr>
          <w:p w14:paraId="01B19FAE" w14:textId="77777777" w:rsidR="00F25F36" w:rsidRDefault="00185691">
            <w:pPr>
              <w:pStyle w:val="TableParagraph"/>
              <w:ind w:left="19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20/04/2024</w:t>
            </w:r>
          </w:p>
        </w:tc>
      </w:tr>
      <w:tr w:rsidR="00F25F36" w14:paraId="4D2F2B8F" w14:textId="77777777">
        <w:trPr>
          <w:trHeight w:val="264"/>
        </w:trPr>
        <w:tc>
          <w:tcPr>
            <w:tcW w:w="434" w:type="dxa"/>
            <w:shd w:val="clear" w:color="auto" w:fill="A6A6A6"/>
          </w:tcPr>
          <w:p w14:paraId="4E551AD3" w14:textId="77777777" w:rsidR="00F25F36" w:rsidRDefault="00185691">
            <w:pPr>
              <w:pStyle w:val="TableParagraph"/>
              <w:ind w:left="3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6</w:t>
            </w:r>
          </w:p>
        </w:tc>
        <w:tc>
          <w:tcPr>
            <w:tcW w:w="1534" w:type="dxa"/>
            <w:shd w:val="clear" w:color="auto" w:fill="A6A6A6"/>
          </w:tcPr>
          <w:p w14:paraId="31F2DDAE" w14:textId="77777777" w:rsidR="00F25F36" w:rsidRDefault="00185691">
            <w:pPr>
              <w:pStyle w:val="TableParagraph"/>
              <w:ind w:left="19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20/05/2024</w:t>
            </w:r>
          </w:p>
        </w:tc>
      </w:tr>
      <w:tr w:rsidR="00F25F36" w14:paraId="154E9578" w14:textId="77777777">
        <w:trPr>
          <w:trHeight w:val="264"/>
        </w:trPr>
        <w:tc>
          <w:tcPr>
            <w:tcW w:w="434" w:type="dxa"/>
            <w:shd w:val="clear" w:color="auto" w:fill="D9D9D9"/>
          </w:tcPr>
          <w:p w14:paraId="25A6F481" w14:textId="77777777" w:rsidR="00F25F36" w:rsidRDefault="00185691">
            <w:pPr>
              <w:pStyle w:val="TableParagraph"/>
              <w:ind w:left="0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7</w:t>
            </w:r>
          </w:p>
        </w:tc>
        <w:tc>
          <w:tcPr>
            <w:tcW w:w="1534" w:type="dxa"/>
            <w:shd w:val="clear" w:color="auto" w:fill="D9D9D9"/>
          </w:tcPr>
          <w:p w14:paraId="10FEAD64" w14:textId="77777777" w:rsidR="00F25F36" w:rsidRDefault="00185691">
            <w:pPr>
              <w:pStyle w:val="TableParagraph"/>
              <w:ind w:left="7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20/06/2024</w:t>
            </w:r>
          </w:p>
        </w:tc>
      </w:tr>
      <w:tr w:rsidR="00F25F36" w14:paraId="32C1C9E5" w14:textId="77777777">
        <w:trPr>
          <w:trHeight w:val="263"/>
        </w:trPr>
        <w:tc>
          <w:tcPr>
            <w:tcW w:w="434" w:type="dxa"/>
            <w:shd w:val="clear" w:color="auto" w:fill="A6A6A6"/>
          </w:tcPr>
          <w:p w14:paraId="02C8E2A8" w14:textId="77777777" w:rsidR="00F25F36" w:rsidRDefault="00185691">
            <w:pPr>
              <w:pStyle w:val="TableParagraph"/>
              <w:ind w:left="15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8</w:t>
            </w:r>
          </w:p>
        </w:tc>
        <w:tc>
          <w:tcPr>
            <w:tcW w:w="1534" w:type="dxa"/>
            <w:shd w:val="clear" w:color="auto" w:fill="A6A6A6"/>
          </w:tcPr>
          <w:p w14:paraId="6FABF423" w14:textId="77777777" w:rsidR="00F25F36" w:rsidRDefault="00185691">
            <w:pPr>
              <w:pStyle w:val="TableParagraph"/>
              <w:ind w:left="7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20/07/2024</w:t>
            </w:r>
          </w:p>
        </w:tc>
      </w:tr>
      <w:tr w:rsidR="00F25F36" w14:paraId="49CF9AE6" w14:textId="77777777">
        <w:trPr>
          <w:trHeight w:val="264"/>
        </w:trPr>
        <w:tc>
          <w:tcPr>
            <w:tcW w:w="434" w:type="dxa"/>
            <w:shd w:val="clear" w:color="auto" w:fill="D9D9D9"/>
          </w:tcPr>
          <w:p w14:paraId="4F6B253D" w14:textId="77777777" w:rsidR="00F25F36" w:rsidRDefault="00185691">
            <w:pPr>
              <w:pStyle w:val="TableParagraph"/>
              <w:ind w:left="3" w:right="23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9</w:t>
            </w:r>
          </w:p>
        </w:tc>
        <w:tc>
          <w:tcPr>
            <w:tcW w:w="1534" w:type="dxa"/>
            <w:shd w:val="clear" w:color="auto" w:fill="D9D9D9"/>
          </w:tcPr>
          <w:p w14:paraId="5C808733" w14:textId="77777777" w:rsidR="00F25F36" w:rsidRDefault="00185691">
            <w:pPr>
              <w:pStyle w:val="TableParagraph"/>
              <w:ind w:left="19" w:right="2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20/08/2024</w:t>
            </w:r>
          </w:p>
        </w:tc>
      </w:tr>
    </w:tbl>
    <w:p w14:paraId="3C764E8F" w14:textId="77777777" w:rsidR="00F25F36" w:rsidRDefault="00185691">
      <w:pPr>
        <w:pStyle w:val="BodyText"/>
        <w:tabs>
          <w:tab w:val="left" w:pos="5001"/>
        </w:tabs>
        <w:ind w:left="4413"/>
      </w:pPr>
      <w:r>
        <w:rPr>
          <w:color w:val="000000"/>
          <w:spacing w:val="28"/>
          <w:shd w:val="clear" w:color="auto" w:fill="A6A6A6"/>
        </w:rPr>
        <w:t xml:space="preserve"> </w:t>
      </w:r>
      <w:r>
        <w:rPr>
          <w:color w:val="000000"/>
          <w:spacing w:val="-5"/>
          <w:shd w:val="clear" w:color="auto" w:fill="A6A6A6"/>
        </w:rPr>
        <w:t>10</w:t>
      </w:r>
      <w:r>
        <w:rPr>
          <w:color w:val="000000"/>
          <w:shd w:val="clear" w:color="auto" w:fill="A6A6A6"/>
        </w:rPr>
        <w:tab/>
      </w:r>
      <w:r>
        <w:rPr>
          <w:color w:val="000000"/>
          <w:spacing w:val="-2"/>
          <w:shd w:val="clear" w:color="auto" w:fill="A6A6A6"/>
        </w:rPr>
        <w:t>20/09/2024</w:t>
      </w:r>
      <w:r>
        <w:rPr>
          <w:color w:val="000000"/>
          <w:spacing w:val="40"/>
          <w:shd w:val="clear" w:color="auto" w:fill="A6A6A6"/>
        </w:rPr>
        <w:t xml:space="preserve"> </w:t>
      </w:r>
    </w:p>
    <w:p w14:paraId="21B09819" w14:textId="77777777" w:rsidR="00F25F36" w:rsidRDefault="00185691">
      <w:pPr>
        <w:pStyle w:val="BodyText"/>
        <w:spacing w:before="181" w:line="376" w:lineRule="auto"/>
        <w:ind w:left="244" w:right="121"/>
        <w:jc w:val="both"/>
      </w:pPr>
      <w:r>
        <w:rPr>
          <w:b/>
          <w:spacing w:val="-2"/>
          <w:w w:val="105"/>
        </w:rPr>
        <w:t>Parágrafo</w:t>
      </w:r>
      <w:r>
        <w:rPr>
          <w:b/>
          <w:spacing w:val="-10"/>
          <w:w w:val="105"/>
        </w:rPr>
        <w:t xml:space="preserve"> </w:t>
      </w:r>
      <w:r>
        <w:rPr>
          <w:b/>
          <w:spacing w:val="-2"/>
          <w:w w:val="105"/>
        </w:rPr>
        <w:t>2º</w:t>
      </w:r>
      <w:r>
        <w:rPr>
          <w:b/>
          <w:spacing w:val="-11"/>
          <w:w w:val="105"/>
        </w:rPr>
        <w:t xml:space="preserve"> </w:t>
      </w:r>
      <w:r>
        <w:rPr>
          <w:b/>
          <w:spacing w:val="-2"/>
          <w:w w:val="115"/>
        </w:rPr>
        <w:t>-</w:t>
      </w:r>
      <w:r>
        <w:rPr>
          <w:b/>
          <w:spacing w:val="-13"/>
          <w:w w:val="115"/>
        </w:rPr>
        <w:t xml:space="preserve"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parcelas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deverão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pagas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meio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correspondentes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boletos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emitidos </w:t>
      </w:r>
      <w:r>
        <w:t>pela</w:t>
      </w:r>
      <w:r>
        <w:rPr>
          <w:spacing w:val="-17"/>
        </w:rPr>
        <w:t xml:space="preserve"> </w:t>
      </w:r>
      <w:r>
        <w:t>CONTRATADA.</w:t>
      </w:r>
    </w:p>
    <w:p w14:paraId="0EC7A9E3" w14:textId="77777777" w:rsidR="00F25F36" w:rsidRDefault="00185691">
      <w:pPr>
        <w:pStyle w:val="BodyText"/>
        <w:spacing w:line="376" w:lineRule="auto"/>
        <w:ind w:left="220" w:right="222"/>
        <w:jc w:val="both"/>
      </w:pPr>
      <w:r>
        <w:rPr>
          <w:b/>
        </w:rPr>
        <w:t xml:space="preserve">Parágrafo 3º - </w:t>
      </w:r>
      <w:r>
        <w:t xml:space="preserve">A contratada, para conversão do valor de euros em reais, utiliza a agência de </w:t>
      </w:r>
      <w:r>
        <w:rPr>
          <w:w w:val="115"/>
        </w:rPr>
        <w:t>câmbio</w:t>
      </w:r>
      <w:r>
        <w:rPr>
          <w:spacing w:val="-20"/>
          <w:w w:val="115"/>
        </w:rPr>
        <w:t xml:space="preserve"> </w:t>
      </w:r>
      <w:r>
        <w:rPr>
          <w:w w:val="115"/>
        </w:rPr>
        <w:t>Prontur</w:t>
      </w:r>
      <w:r>
        <w:rPr>
          <w:spacing w:val="-19"/>
          <w:w w:val="115"/>
        </w:rPr>
        <w:t xml:space="preserve"> </w:t>
      </w:r>
      <w:r>
        <w:rPr>
          <w:w w:val="115"/>
        </w:rPr>
        <w:t>(observada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funcionalidade</w:t>
      </w:r>
      <w:r>
        <w:rPr>
          <w:spacing w:val="-19"/>
          <w:w w:val="115"/>
        </w:rPr>
        <w:t xml:space="preserve"> </w:t>
      </w:r>
      <w:r>
        <w:rPr>
          <w:w w:val="115"/>
        </w:rPr>
        <w:t>“compra”</w:t>
      </w:r>
      <w:r>
        <w:rPr>
          <w:spacing w:val="-20"/>
          <w:w w:val="115"/>
        </w:rPr>
        <w:t xml:space="preserve"> </w:t>
      </w:r>
      <w:r>
        <w:rPr>
          <w:w w:val="115"/>
        </w:rPr>
        <w:t>e</w:t>
      </w:r>
      <w:r>
        <w:rPr>
          <w:spacing w:val="-19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valor</w:t>
      </w:r>
      <w:r>
        <w:rPr>
          <w:spacing w:val="-19"/>
          <w:w w:val="115"/>
        </w:rPr>
        <w:t xml:space="preserve"> </w:t>
      </w:r>
      <w:r>
        <w:rPr>
          <w:w w:val="115"/>
        </w:rPr>
        <w:t>do</w:t>
      </w:r>
      <w:r>
        <w:rPr>
          <w:spacing w:val="-19"/>
          <w:w w:val="115"/>
        </w:rPr>
        <w:t xml:space="preserve"> </w:t>
      </w:r>
      <w:r>
        <w:rPr>
          <w:w w:val="115"/>
        </w:rPr>
        <w:t>IOF</w:t>
      </w:r>
      <w:r>
        <w:rPr>
          <w:spacing w:val="-19"/>
          <w:w w:val="115"/>
        </w:rPr>
        <w:t xml:space="preserve"> </w:t>
      </w:r>
      <w:r>
        <w:rPr>
          <w:w w:val="115"/>
        </w:rPr>
        <w:t>incidente),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em </w:t>
      </w:r>
      <w:r>
        <w:t xml:space="preserve">conformidade com a cotação da data em que foi emitido o orçamento em anexo, cujo site é </w:t>
      </w:r>
      <w:hyperlink r:id="rId7">
        <w:r>
          <w:rPr>
            <w:spacing w:val="-2"/>
            <w:u w:val="single"/>
          </w:rPr>
          <w:t>http://www.prontur.com.br/cotacoes/</w:t>
        </w:r>
        <w:r>
          <w:rPr>
            <w:spacing w:val="-2"/>
          </w:rPr>
          <w:t>;</w:t>
        </w:r>
      </w:hyperlink>
    </w:p>
    <w:p w14:paraId="1CCD22CA" w14:textId="77777777" w:rsidR="00F25F36" w:rsidRDefault="00185691">
      <w:pPr>
        <w:pStyle w:val="BodyText"/>
        <w:spacing w:line="376" w:lineRule="auto"/>
        <w:ind w:left="220" w:right="237"/>
        <w:jc w:val="both"/>
      </w:pPr>
      <w:r>
        <w:rPr>
          <w:b/>
        </w:rPr>
        <w:t xml:space="preserve">Parágrafo 4º - </w:t>
      </w:r>
      <w:r>
        <w:t xml:space="preserve">Os serviços de assessoria ora contratados serão pagos conforme mencionado nesta cláusula, nada mais sendo devido pelas partes contratantes à contratada em relação ao </w:t>
      </w:r>
      <w:r>
        <w:rPr>
          <w:w w:val="105"/>
        </w:rPr>
        <w:t>objeto contratual;</w:t>
      </w:r>
    </w:p>
    <w:p w14:paraId="04BC5124" w14:textId="77777777" w:rsidR="00F25F36" w:rsidRDefault="00185691">
      <w:pPr>
        <w:pStyle w:val="BodyText"/>
        <w:spacing w:line="273" w:lineRule="exact"/>
        <w:ind w:left="220"/>
        <w:jc w:val="both"/>
      </w:pPr>
      <w:r>
        <w:rPr>
          <w:b/>
          <w:w w:val="105"/>
        </w:rPr>
        <w:t>Parágrafo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5º</w:t>
      </w:r>
      <w:r>
        <w:rPr>
          <w:b/>
          <w:spacing w:val="-4"/>
          <w:w w:val="105"/>
        </w:rPr>
        <w:t xml:space="preserve"> </w:t>
      </w:r>
      <w:r>
        <w:rPr>
          <w:b/>
          <w:w w:val="115"/>
        </w:rPr>
        <w:t>-</w:t>
      </w:r>
      <w:r>
        <w:rPr>
          <w:b/>
          <w:spacing w:val="-11"/>
          <w:w w:val="11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valor</w:t>
      </w:r>
      <w:r>
        <w:rPr>
          <w:spacing w:val="-4"/>
          <w:w w:val="105"/>
        </w:rPr>
        <w:t xml:space="preserve"> </w:t>
      </w:r>
      <w:r>
        <w:rPr>
          <w:w w:val="105"/>
        </w:rPr>
        <w:t>contratado</w:t>
      </w:r>
      <w:r>
        <w:rPr>
          <w:spacing w:val="-5"/>
          <w:w w:val="105"/>
        </w:rPr>
        <w:t xml:space="preserve"> </w:t>
      </w:r>
      <w:r>
        <w:rPr>
          <w:w w:val="105"/>
        </w:rPr>
        <w:t>compreende</w:t>
      </w:r>
      <w:r>
        <w:rPr>
          <w:spacing w:val="-3"/>
          <w:w w:val="105"/>
        </w:rPr>
        <w:t xml:space="preserve"> </w:t>
      </w:r>
      <w:r>
        <w:rPr>
          <w:w w:val="105"/>
        </w:rPr>
        <w:t>todas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custas,</w:t>
      </w:r>
      <w:r>
        <w:rPr>
          <w:spacing w:val="-4"/>
          <w:w w:val="105"/>
        </w:rPr>
        <w:t xml:space="preserve"> </w:t>
      </w:r>
      <w:r>
        <w:rPr>
          <w:w w:val="105"/>
        </w:rPr>
        <w:t>emolumentos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outros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não</w:t>
      </w:r>
    </w:p>
    <w:p w14:paraId="5E0F853B" w14:textId="162433C6" w:rsidR="00F25F36" w:rsidRDefault="00185691" w:rsidP="00EE3C48">
      <w:pPr>
        <w:pStyle w:val="BodyText"/>
        <w:spacing w:before="149"/>
        <w:ind w:left="220"/>
        <w:jc w:val="both"/>
      </w:pPr>
      <w:r>
        <w:t>nominados,</w:t>
      </w:r>
      <w:r>
        <w:rPr>
          <w:spacing w:val="-10"/>
        </w:rPr>
        <w:t xml:space="preserve"> </w:t>
      </w:r>
      <w:r>
        <w:t>relativos</w:t>
      </w:r>
      <w:r>
        <w:rPr>
          <w:spacing w:val="-6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exercício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serviços</w:t>
      </w:r>
      <w:r>
        <w:rPr>
          <w:spacing w:val="-6"/>
        </w:rPr>
        <w:t xml:space="preserve"> </w:t>
      </w:r>
      <w:r>
        <w:t>contratados,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especiais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sejam,</w:t>
      </w:r>
      <w:r>
        <w:rPr>
          <w:spacing w:val="-7"/>
        </w:rPr>
        <w:t xml:space="preserve"> </w:t>
      </w:r>
      <w:r>
        <w:rPr>
          <w:spacing w:val="-4"/>
        </w:rPr>
        <w:t>para</w:t>
      </w:r>
    </w:p>
    <w:p w14:paraId="14771ED3" w14:textId="6BFF903A" w:rsidR="00F25F36" w:rsidRDefault="00EE3C48">
      <w:pPr>
        <w:pStyle w:val="BodyText"/>
        <w:spacing w:line="376" w:lineRule="auto"/>
        <w:ind w:left="220"/>
      </w:pPr>
      <w:r>
        <w:t xml:space="preserve"> </w:t>
      </w:r>
      <w:r w:rsidR="00185691">
        <w:t>assessoria</w:t>
      </w:r>
      <w:r w:rsidR="00185691">
        <w:rPr>
          <w:spacing w:val="80"/>
        </w:rPr>
        <w:t xml:space="preserve"> </w:t>
      </w:r>
      <w:r w:rsidR="00185691">
        <w:t>no</w:t>
      </w:r>
      <w:r w:rsidR="00185691">
        <w:rPr>
          <w:spacing w:val="80"/>
        </w:rPr>
        <w:t xml:space="preserve"> </w:t>
      </w:r>
      <w:r w:rsidR="00185691">
        <w:t>reconhecimento</w:t>
      </w:r>
      <w:r w:rsidR="00185691">
        <w:rPr>
          <w:spacing w:val="80"/>
        </w:rPr>
        <w:t xml:space="preserve"> </w:t>
      </w:r>
      <w:r w:rsidR="00185691">
        <w:t>da</w:t>
      </w:r>
      <w:r w:rsidR="00185691">
        <w:rPr>
          <w:spacing w:val="80"/>
        </w:rPr>
        <w:t xml:space="preserve"> </w:t>
      </w:r>
      <w:r w:rsidR="00185691">
        <w:t>cidadania</w:t>
      </w:r>
      <w:r w:rsidR="00185691">
        <w:rPr>
          <w:spacing w:val="80"/>
        </w:rPr>
        <w:t xml:space="preserve"> </w:t>
      </w:r>
      <w:r w:rsidR="00185691">
        <w:t>italiana</w:t>
      </w:r>
      <w:r w:rsidR="00185691">
        <w:rPr>
          <w:spacing w:val="80"/>
        </w:rPr>
        <w:t xml:space="preserve"> </w:t>
      </w:r>
      <w:r w:rsidR="00185691">
        <w:t>e</w:t>
      </w:r>
      <w:r w:rsidR="00185691">
        <w:rPr>
          <w:spacing w:val="80"/>
        </w:rPr>
        <w:t xml:space="preserve"> </w:t>
      </w:r>
      <w:r w:rsidR="00185691">
        <w:t>emissão</w:t>
      </w:r>
      <w:r w:rsidR="00185691">
        <w:rPr>
          <w:spacing w:val="80"/>
        </w:rPr>
        <w:t xml:space="preserve"> </w:t>
      </w:r>
      <w:r w:rsidR="00185691">
        <w:t>da</w:t>
      </w:r>
      <w:r w:rsidR="00185691">
        <w:rPr>
          <w:spacing w:val="80"/>
        </w:rPr>
        <w:t xml:space="preserve"> </w:t>
      </w:r>
      <w:r w:rsidR="00185691">
        <w:t>certidão</w:t>
      </w:r>
      <w:r w:rsidR="00185691">
        <w:rPr>
          <w:spacing w:val="80"/>
        </w:rPr>
        <w:t xml:space="preserve"> </w:t>
      </w:r>
      <w:r w:rsidR="00185691">
        <w:t>italiana</w:t>
      </w:r>
      <w:r w:rsidR="00185691">
        <w:rPr>
          <w:spacing w:val="80"/>
        </w:rPr>
        <w:t xml:space="preserve"> </w:t>
      </w:r>
      <w:r w:rsidR="00185691">
        <w:t>do antepassado Dante Causa;</w:t>
      </w:r>
    </w:p>
    <w:p w14:paraId="38E637D4" w14:textId="77777777" w:rsidR="00F25F36" w:rsidRDefault="00185691">
      <w:pPr>
        <w:pStyle w:val="BodyText"/>
        <w:spacing w:line="376" w:lineRule="auto"/>
        <w:ind w:left="220" w:right="222"/>
      </w:pPr>
      <w:r>
        <w:rPr>
          <w:b/>
        </w:rPr>
        <w:t>Parágrafo</w:t>
      </w:r>
      <w:r>
        <w:rPr>
          <w:b/>
          <w:spacing w:val="-13"/>
        </w:rPr>
        <w:t xml:space="preserve"> </w:t>
      </w:r>
      <w:r>
        <w:rPr>
          <w:b/>
        </w:rPr>
        <w:t>6º</w:t>
      </w:r>
      <w:r>
        <w:rPr>
          <w:b/>
          <w:spacing w:val="-11"/>
        </w:rPr>
        <w:t xml:space="preserve"> </w:t>
      </w:r>
      <w:r>
        <w:rPr>
          <w:b/>
          <w:w w:val="115"/>
        </w:rPr>
        <w:t>-</w:t>
      </w:r>
      <w:r>
        <w:rPr>
          <w:b/>
          <w:spacing w:val="-20"/>
          <w:w w:val="115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inadimplemento,</w:t>
      </w:r>
      <w:r>
        <w:rPr>
          <w:spacing w:val="-12"/>
        </w:rPr>
        <w:t xml:space="preserve"> </w:t>
      </w:r>
      <w:r>
        <w:t>além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incidência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multa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10%</w:t>
      </w:r>
      <w:r>
        <w:rPr>
          <w:spacing w:val="-12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 xml:space="preserve">da </w:t>
      </w:r>
      <w:r>
        <w:rPr>
          <w:spacing w:val="-2"/>
        </w:rPr>
        <w:t>parcela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da</w:t>
      </w:r>
      <w:r>
        <w:rPr>
          <w:spacing w:val="-11"/>
        </w:rPr>
        <w:t xml:space="preserve"> </w:t>
      </w:r>
      <w:r>
        <w:rPr>
          <w:spacing w:val="-2"/>
        </w:rPr>
        <w:t>devida</w:t>
      </w:r>
      <w:r>
        <w:rPr>
          <w:spacing w:val="-11"/>
        </w:rPr>
        <w:t xml:space="preserve"> </w:t>
      </w:r>
      <w:r>
        <w:rPr>
          <w:spacing w:val="-2"/>
        </w:rPr>
        <w:t>correção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juros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mora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1%</w:t>
      </w:r>
      <w:r>
        <w:rPr>
          <w:spacing w:val="-16"/>
        </w:rPr>
        <w:t xml:space="preserve"> </w:t>
      </w:r>
      <w:r>
        <w:rPr>
          <w:spacing w:val="-2"/>
        </w:rPr>
        <w:t>a.m.,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contratada</w:t>
      </w:r>
      <w:r>
        <w:rPr>
          <w:spacing w:val="-11"/>
        </w:rPr>
        <w:t xml:space="preserve"> </w:t>
      </w:r>
      <w:r>
        <w:rPr>
          <w:spacing w:val="-2"/>
        </w:rPr>
        <w:t>suspenderá</w:t>
      </w:r>
      <w:r>
        <w:rPr>
          <w:spacing w:val="-13"/>
        </w:rPr>
        <w:t xml:space="preserve"> </w:t>
      </w:r>
      <w:r>
        <w:rPr>
          <w:spacing w:val="-2"/>
        </w:rPr>
        <w:t xml:space="preserve">imediatamente </w:t>
      </w:r>
      <w:r>
        <w:t>a</w:t>
      </w:r>
      <w:r>
        <w:rPr>
          <w:spacing w:val="40"/>
        </w:rPr>
        <w:t xml:space="preserve"> </w:t>
      </w:r>
      <w:r>
        <w:t>prestação</w:t>
      </w:r>
      <w:r>
        <w:rPr>
          <w:spacing w:val="39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serviços,</w:t>
      </w:r>
      <w:r>
        <w:rPr>
          <w:spacing w:val="39"/>
        </w:rPr>
        <w:t xml:space="preserve"> </w:t>
      </w:r>
      <w:r>
        <w:t>reservando-se,</w:t>
      </w:r>
      <w:r>
        <w:rPr>
          <w:spacing w:val="39"/>
        </w:rPr>
        <w:t xml:space="preserve"> </w:t>
      </w:r>
      <w:r>
        <w:t>ainda,</w:t>
      </w:r>
      <w:r>
        <w:rPr>
          <w:spacing w:val="39"/>
        </w:rPr>
        <w:t xml:space="preserve"> </w:t>
      </w:r>
      <w:r>
        <w:t>ao</w:t>
      </w:r>
      <w:r>
        <w:rPr>
          <w:spacing w:val="39"/>
        </w:rPr>
        <w:t xml:space="preserve"> </w:t>
      </w:r>
      <w:r>
        <w:t>direito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dissolver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vínculo</w:t>
      </w:r>
      <w:r>
        <w:rPr>
          <w:spacing w:val="39"/>
        </w:rPr>
        <w:t xml:space="preserve"> </w:t>
      </w:r>
      <w:r>
        <w:t xml:space="preserve">contratual, eximindo-se, assim, de quaisquer responsabilidades ou obrigações, nada sendo reembolsado; </w:t>
      </w:r>
      <w:r>
        <w:rPr>
          <w:b/>
        </w:rPr>
        <w:t xml:space="preserve">Parágrafo 7º </w:t>
      </w:r>
      <w:r>
        <w:rPr>
          <w:b/>
          <w:w w:val="115"/>
        </w:rPr>
        <w:t xml:space="preserve">- </w:t>
      </w:r>
      <w:r>
        <w:t>No caso de rescisão ou desistência antecipada pelas partes contratantes, nada será reembolsado.</w:t>
      </w:r>
      <w:r>
        <w:rPr>
          <w:spacing w:val="-1"/>
        </w:rPr>
        <w:t xml:space="preserve"> </w:t>
      </w:r>
      <w:r>
        <w:t xml:space="preserve">Se ocorrer </w:t>
      </w:r>
      <w:r>
        <w:rPr>
          <w:u w:val="single"/>
        </w:rPr>
        <w:t>antes do protocolo</w:t>
      </w:r>
      <w:r>
        <w:t xml:space="preserve"> do processo as parcelas vincendas não</w:t>
      </w:r>
      <w:r>
        <w:rPr>
          <w:spacing w:val="-1"/>
        </w:rPr>
        <w:t xml:space="preserve"> </w:t>
      </w:r>
      <w:r>
        <w:t xml:space="preserve">serão devidas. Se ocorrer </w:t>
      </w:r>
      <w:r>
        <w:rPr>
          <w:u w:val="single"/>
        </w:rPr>
        <w:t>após protocolo</w:t>
      </w:r>
      <w:r>
        <w:t xml:space="preserve"> do processo a CONTRATADA poderá protestar os valores vincendos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CONTRATANTE</w:t>
      </w:r>
      <w:r>
        <w:rPr>
          <w:spacing w:val="-3"/>
        </w:rPr>
        <w:t xml:space="preserve"> </w:t>
      </w:r>
      <w:r>
        <w:t>que rescindiu ou</w:t>
      </w:r>
      <w:r>
        <w:rPr>
          <w:spacing w:val="-8"/>
        </w:rPr>
        <w:t xml:space="preserve"> </w:t>
      </w:r>
      <w:r>
        <w:t>desistiu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contrato em</w:t>
      </w:r>
      <w:r>
        <w:rPr>
          <w:spacing w:val="-3"/>
        </w:rPr>
        <w:t xml:space="preserve"> </w:t>
      </w:r>
      <w:r>
        <w:t>tela.</w:t>
      </w:r>
    </w:p>
    <w:p w14:paraId="72F89C2D" w14:textId="77777777" w:rsidR="00F25F36" w:rsidRDefault="00185691">
      <w:pPr>
        <w:pStyle w:val="BodyText"/>
        <w:spacing w:before="17" w:line="376" w:lineRule="auto"/>
        <w:ind w:left="220"/>
      </w:pPr>
      <w:r>
        <w:rPr>
          <w:b/>
        </w:rPr>
        <w:t>Parágrafo</w:t>
      </w:r>
      <w:r>
        <w:rPr>
          <w:b/>
          <w:spacing w:val="-5"/>
        </w:rPr>
        <w:t xml:space="preserve"> </w:t>
      </w:r>
      <w:r>
        <w:rPr>
          <w:b/>
        </w:rPr>
        <w:t xml:space="preserve">8º - </w:t>
      </w:r>
      <w:r>
        <w:t>As partes contratantes reconhecem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integralidade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preço</w:t>
      </w:r>
      <w:r>
        <w:rPr>
          <w:spacing w:val="-1"/>
        </w:rPr>
        <w:t xml:space="preserve"> </w:t>
      </w:r>
      <w:r>
        <w:t>relativo</w:t>
      </w:r>
      <w:r>
        <w:rPr>
          <w:spacing w:val="-7"/>
        </w:rPr>
        <w:t xml:space="preserve"> </w:t>
      </w:r>
      <w:r>
        <w:t>à prestação dos serviços, podendo ser solidariamente demandadas, em caso de não pagamento.</w:t>
      </w:r>
    </w:p>
    <w:p w14:paraId="468C5439" w14:textId="77777777" w:rsidR="00F25F36" w:rsidRDefault="00185691">
      <w:pPr>
        <w:pStyle w:val="BodyText"/>
        <w:spacing w:before="27" w:line="376" w:lineRule="auto"/>
        <w:ind w:left="220" w:right="219"/>
        <w:jc w:val="both"/>
      </w:pPr>
      <w:r>
        <w:rPr>
          <w:b/>
        </w:rPr>
        <w:lastRenderedPageBreak/>
        <w:t xml:space="preserve">Parágrafo 9º </w:t>
      </w:r>
      <w:r>
        <w:rPr>
          <w:b/>
          <w:w w:val="115"/>
        </w:rPr>
        <w:t xml:space="preserve">- </w:t>
      </w:r>
      <w:r>
        <w:t xml:space="preserve">As partes contratantes reconhecem </w:t>
      </w:r>
      <w:r>
        <w:rPr>
          <w:u w:val="single"/>
        </w:rPr>
        <w:t>não</w:t>
      </w:r>
      <w:r>
        <w:t xml:space="preserve"> fazer parte do orçamento presente no objeto desse contrato eventuais despesas com retificações das certidões entregues pelos </w:t>
      </w:r>
      <w:r>
        <w:rPr>
          <w:spacing w:val="-10"/>
        </w:rPr>
        <w:t>CONTRATANTES</w:t>
      </w:r>
      <w:r>
        <w:rPr>
          <w:spacing w:val="-7"/>
        </w:rPr>
        <w:t xml:space="preserve"> </w:t>
      </w:r>
      <w:r>
        <w:rPr>
          <w:spacing w:val="-10"/>
        </w:rPr>
        <w:t>à</w:t>
      </w:r>
      <w:r>
        <w:rPr>
          <w:spacing w:val="-7"/>
        </w:rPr>
        <w:t xml:space="preserve"> </w:t>
      </w:r>
      <w:r>
        <w:rPr>
          <w:spacing w:val="-10"/>
        </w:rPr>
        <w:t>CONTRATADA.</w:t>
      </w:r>
    </w:p>
    <w:p w14:paraId="1087DB83" w14:textId="77777777" w:rsidR="00F25F36" w:rsidRDefault="00185691">
      <w:pPr>
        <w:pStyle w:val="BodyText"/>
        <w:spacing w:line="376" w:lineRule="auto"/>
        <w:ind w:left="244" w:right="233"/>
        <w:jc w:val="both"/>
      </w:pPr>
      <w:r>
        <w:rPr>
          <w:b/>
        </w:rPr>
        <w:t xml:space="preserve">Parágrafo 10º </w:t>
      </w:r>
      <w:r>
        <w:rPr>
          <w:b/>
          <w:w w:val="115"/>
        </w:rPr>
        <w:t xml:space="preserve">- </w:t>
      </w:r>
      <w:r>
        <w:t>O presente contrato configura título executivo extrajudicial, na forma do artigo 784,</w:t>
      </w:r>
      <w:r>
        <w:rPr>
          <w:spacing w:val="-7"/>
        </w:rPr>
        <w:t xml:space="preserve"> </w:t>
      </w:r>
      <w:r>
        <w:t>inciso</w:t>
      </w:r>
      <w:r>
        <w:rPr>
          <w:spacing w:val="-10"/>
        </w:rPr>
        <w:t xml:space="preserve"> </w:t>
      </w:r>
      <w:r>
        <w:t>III,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Processo</w:t>
      </w:r>
      <w:r>
        <w:rPr>
          <w:spacing w:val="-9"/>
        </w:rPr>
        <w:t xml:space="preserve"> </w:t>
      </w:r>
      <w:r>
        <w:t>Civil,</w:t>
      </w:r>
      <w:r>
        <w:rPr>
          <w:spacing w:val="-10"/>
        </w:rPr>
        <w:t xml:space="preserve"> </w:t>
      </w:r>
      <w:r>
        <w:t>podendo</w:t>
      </w:r>
      <w:r>
        <w:rPr>
          <w:spacing w:val="-9"/>
        </w:rPr>
        <w:t xml:space="preserve"> </w:t>
      </w:r>
      <w:r>
        <w:t>ser,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hipótese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inadimplemento,</w:t>
      </w:r>
      <w:r>
        <w:rPr>
          <w:spacing w:val="-10"/>
        </w:rPr>
        <w:t xml:space="preserve"> </w:t>
      </w:r>
      <w:r>
        <w:t>objeto de protesto extrajudicial.</w:t>
      </w:r>
    </w:p>
    <w:p w14:paraId="46FCEB09" w14:textId="77777777" w:rsidR="00F25F36" w:rsidRDefault="00185691">
      <w:pPr>
        <w:pStyle w:val="BodyText"/>
        <w:spacing w:line="376" w:lineRule="auto"/>
        <w:ind w:left="244" w:right="235"/>
        <w:jc w:val="both"/>
      </w:pPr>
      <w:r>
        <w:rPr>
          <w:b/>
        </w:rPr>
        <w:t>Parágrafo</w:t>
      </w:r>
      <w:r>
        <w:rPr>
          <w:b/>
          <w:spacing w:val="-17"/>
        </w:rPr>
        <w:t xml:space="preserve"> </w:t>
      </w:r>
      <w:r>
        <w:rPr>
          <w:b/>
        </w:rPr>
        <w:t>11º</w:t>
      </w:r>
      <w:r>
        <w:rPr>
          <w:b/>
          <w:spacing w:val="-17"/>
        </w:rPr>
        <w:t xml:space="preserve"> </w:t>
      </w:r>
      <w:r>
        <w:rPr>
          <w:b/>
          <w:w w:val="115"/>
        </w:rPr>
        <w:t>-</w:t>
      </w:r>
      <w:r>
        <w:rPr>
          <w:b/>
          <w:spacing w:val="-19"/>
          <w:w w:val="115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caso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impossibilidade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realização</w:t>
      </w:r>
      <w:r>
        <w:rPr>
          <w:spacing w:val="-17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serviços</w:t>
      </w:r>
      <w:r>
        <w:rPr>
          <w:spacing w:val="-15"/>
        </w:rPr>
        <w:t xml:space="preserve"> </w:t>
      </w:r>
      <w:r>
        <w:t>contratados,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contratada reembolsará às partes contratantes os valores relativos aos serviços não prestados.</w:t>
      </w:r>
    </w:p>
    <w:p w14:paraId="6FD185D1" w14:textId="77777777" w:rsidR="00F25F36" w:rsidRDefault="00F25F36">
      <w:pPr>
        <w:pStyle w:val="BodyText"/>
        <w:spacing w:before="147"/>
      </w:pPr>
    </w:p>
    <w:p w14:paraId="5407A30D" w14:textId="77777777" w:rsidR="00F25F36" w:rsidRDefault="00185691">
      <w:pPr>
        <w:pStyle w:val="Heading2"/>
        <w:ind w:left="220"/>
        <w:jc w:val="both"/>
      </w:pPr>
      <w:r>
        <w:rPr>
          <w:w w:val="90"/>
        </w:rPr>
        <w:t>CLÁUSULA</w:t>
      </w:r>
      <w:r>
        <w:rPr>
          <w:spacing w:val="-4"/>
          <w:w w:val="90"/>
        </w:rPr>
        <w:t xml:space="preserve"> </w:t>
      </w:r>
      <w:r>
        <w:rPr>
          <w:w w:val="90"/>
        </w:rPr>
        <w:t>IV</w:t>
      </w:r>
      <w:r>
        <w:rPr>
          <w:spacing w:val="-1"/>
          <w:w w:val="90"/>
        </w:rPr>
        <w:t xml:space="preserve"> </w:t>
      </w:r>
      <w:r>
        <w:rPr>
          <w:w w:val="90"/>
        </w:rPr>
        <w:t>–</w:t>
      </w:r>
      <w:r>
        <w:rPr>
          <w:spacing w:val="-1"/>
          <w:w w:val="90"/>
        </w:rPr>
        <w:t xml:space="preserve"> </w:t>
      </w:r>
      <w:r>
        <w:rPr>
          <w:w w:val="90"/>
        </w:rPr>
        <w:t>DAS</w:t>
      </w:r>
      <w:r>
        <w:rPr>
          <w:spacing w:val="-1"/>
          <w:w w:val="90"/>
        </w:rPr>
        <w:t xml:space="preserve"> </w:t>
      </w:r>
      <w:r>
        <w:rPr>
          <w:w w:val="90"/>
        </w:rPr>
        <w:t>DISPOSIÇÕES</w:t>
      </w:r>
      <w:r>
        <w:rPr>
          <w:spacing w:val="-1"/>
          <w:w w:val="90"/>
        </w:rPr>
        <w:t xml:space="preserve"> </w:t>
      </w:r>
      <w:r>
        <w:rPr>
          <w:w w:val="90"/>
        </w:rPr>
        <w:t>FINAIS,</w:t>
      </w:r>
      <w:r>
        <w:rPr>
          <w:spacing w:val="-3"/>
          <w:w w:val="90"/>
        </w:rPr>
        <w:t xml:space="preserve"> </w:t>
      </w:r>
      <w:r>
        <w:rPr>
          <w:w w:val="90"/>
        </w:rPr>
        <w:t>DA</w:t>
      </w:r>
      <w:r>
        <w:rPr>
          <w:spacing w:val="-4"/>
          <w:w w:val="90"/>
        </w:rPr>
        <w:t xml:space="preserve"> </w:t>
      </w:r>
      <w:r>
        <w:rPr>
          <w:w w:val="90"/>
        </w:rPr>
        <w:t>PRAÇA</w:t>
      </w:r>
      <w:r>
        <w:rPr>
          <w:spacing w:val="-6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r>
        <w:rPr>
          <w:w w:val="90"/>
        </w:rPr>
        <w:t>PAGAMENTO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-4"/>
        </w:rPr>
        <w:t xml:space="preserve"> </w:t>
      </w:r>
      <w:r>
        <w:rPr>
          <w:w w:val="90"/>
        </w:rPr>
        <w:t>DO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FORO</w:t>
      </w:r>
    </w:p>
    <w:p w14:paraId="44071AF0" w14:textId="77777777" w:rsidR="00F25F36" w:rsidRDefault="00F25F36">
      <w:pPr>
        <w:pStyle w:val="BodyText"/>
        <w:spacing w:before="24"/>
        <w:rPr>
          <w:b/>
        </w:rPr>
      </w:pPr>
    </w:p>
    <w:p w14:paraId="5FA154A2" w14:textId="77777777" w:rsidR="00F25F36" w:rsidRDefault="00185691">
      <w:pPr>
        <w:pStyle w:val="BodyText"/>
        <w:spacing w:line="376" w:lineRule="auto"/>
        <w:ind w:left="244" w:right="240"/>
        <w:jc w:val="both"/>
      </w:pPr>
      <w:r>
        <w:rPr>
          <w:b/>
        </w:rPr>
        <w:t xml:space="preserve">Parágrafo 1º </w:t>
      </w:r>
      <w:r>
        <w:rPr>
          <w:b/>
          <w:w w:val="115"/>
        </w:rPr>
        <w:t xml:space="preserve">- </w:t>
      </w:r>
      <w:r>
        <w:t>A apresentação de documentos falsos, inclusive para o reconhecimento da cidadania italiana, é considerada um ato penal punível de acordo com o artigo 482 do Código Penal Italiano. Assim sendo, é de total responsabilidade das partes contratantes a veracidade da</w:t>
      </w:r>
      <w:r>
        <w:rPr>
          <w:spacing w:val="-1"/>
        </w:rPr>
        <w:t xml:space="preserve"> </w:t>
      </w:r>
      <w:r>
        <w:t>própria</w:t>
      </w:r>
      <w:r>
        <w:rPr>
          <w:spacing w:val="-1"/>
        </w:rPr>
        <w:t xml:space="preserve"> </w:t>
      </w:r>
      <w:r>
        <w:t>documentação,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podendo a</w:t>
      </w:r>
      <w:r>
        <w:rPr>
          <w:spacing w:val="-1"/>
        </w:rPr>
        <w:t xml:space="preserve"> </w:t>
      </w:r>
      <w:r>
        <w:t>contratada,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qualquer</w:t>
      </w:r>
      <w:r>
        <w:rPr>
          <w:spacing w:val="-5"/>
        </w:rPr>
        <w:t xml:space="preserve"> </w:t>
      </w:r>
      <w:r>
        <w:t>modo,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responsabilizada. A parte contratada não se responsabiliza por eventuais alterações legislativas ou consulares contrárias, posteriores à presente data.</w:t>
      </w:r>
    </w:p>
    <w:p w14:paraId="4B38B6D3" w14:textId="77777777" w:rsidR="00F25F36" w:rsidRDefault="00185691">
      <w:pPr>
        <w:pStyle w:val="BodyText"/>
        <w:spacing w:line="376" w:lineRule="auto"/>
        <w:ind w:left="244" w:right="239"/>
        <w:jc w:val="both"/>
      </w:pPr>
      <w:r>
        <w:rPr>
          <w:b/>
        </w:rPr>
        <w:t>Parágrafo</w:t>
      </w:r>
      <w:r>
        <w:rPr>
          <w:b/>
          <w:spacing w:val="-7"/>
        </w:rPr>
        <w:t xml:space="preserve"> </w:t>
      </w:r>
      <w:r>
        <w:rPr>
          <w:b/>
        </w:rPr>
        <w:t>2º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partes</w:t>
      </w:r>
      <w:r>
        <w:rPr>
          <w:spacing w:val="-6"/>
        </w:rPr>
        <w:t xml:space="preserve"> </w:t>
      </w:r>
      <w:r>
        <w:t>elegem,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praça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pagamento,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município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 xml:space="preserve">residem </w:t>
      </w:r>
      <w:r>
        <w:rPr>
          <w:w w:val="105"/>
        </w:rPr>
        <w:t>os contratantes.</w:t>
      </w:r>
    </w:p>
    <w:p w14:paraId="1E819180" w14:textId="44A9F84D" w:rsidR="00F25F36" w:rsidRDefault="00185691" w:rsidP="00F259A8">
      <w:pPr>
        <w:spacing w:line="376" w:lineRule="auto"/>
        <w:ind w:left="244" w:right="232"/>
        <w:jc w:val="both"/>
      </w:pPr>
      <w:r>
        <w:rPr>
          <w:b/>
          <w:sz w:val="24"/>
        </w:rPr>
        <w:t xml:space="preserve">Parágrafo 3º </w:t>
      </w:r>
      <w:r>
        <w:rPr>
          <w:b/>
          <w:w w:val="115"/>
          <w:sz w:val="24"/>
        </w:rPr>
        <w:t xml:space="preserve">- </w:t>
      </w:r>
      <w:r>
        <w:rPr>
          <w:sz w:val="24"/>
        </w:rPr>
        <w:t>Para dirimir quaisquer controvérsias oriundas deste contrato, as partes elegem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 </w:t>
      </w:r>
      <w:r>
        <w:rPr>
          <w:b/>
          <w:sz w:val="24"/>
        </w:rPr>
        <w:t xml:space="preserve">foro da comarca de Taubaté, São Paulo, </w:t>
      </w:r>
      <w:r>
        <w:rPr>
          <w:sz w:val="24"/>
        </w:rPr>
        <w:t xml:space="preserve">renunciando a qualquer outro, ainda que mais </w:t>
      </w:r>
      <w:r>
        <w:rPr>
          <w:spacing w:val="-2"/>
          <w:sz w:val="24"/>
        </w:rPr>
        <w:t>benéfico.</w:t>
      </w:r>
    </w:p>
    <w:p w14:paraId="6BB7A839" w14:textId="77777777" w:rsidR="00F25F36" w:rsidRDefault="00F25F36">
      <w:pPr>
        <w:pStyle w:val="BodyText"/>
        <w:spacing w:before="40"/>
      </w:pPr>
    </w:p>
    <w:p w14:paraId="7FBD92E8" w14:textId="77777777" w:rsidR="00F25F36" w:rsidRDefault="00185691">
      <w:pPr>
        <w:pStyle w:val="BodyText"/>
        <w:spacing w:line="376" w:lineRule="auto"/>
        <w:ind w:left="220"/>
      </w:pP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estarem</w:t>
      </w:r>
      <w:r>
        <w:rPr>
          <w:spacing w:val="-8"/>
          <w:w w:val="105"/>
        </w:rPr>
        <w:t xml:space="preserve"> </w:t>
      </w:r>
      <w:r>
        <w:rPr>
          <w:w w:val="105"/>
        </w:rPr>
        <w:t>assim</w:t>
      </w:r>
      <w:r>
        <w:rPr>
          <w:spacing w:val="-8"/>
          <w:w w:val="105"/>
        </w:rPr>
        <w:t xml:space="preserve"> </w:t>
      </w:r>
      <w:r>
        <w:rPr>
          <w:w w:val="105"/>
        </w:rPr>
        <w:t>justos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contratados,</w:t>
      </w:r>
      <w:r>
        <w:rPr>
          <w:spacing w:val="-7"/>
          <w:w w:val="105"/>
        </w:rPr>
        <w:t xml:space="preserve"> </w:t>
      </w:r>
      <w:r>
        <w:rPr>
          <w:w w:val="105"/>
        </w:rPr>
        <w:t>firmam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presente</w:t>
      </w:r>
      <w:r>
        <w:rPr>
          <w:spacing w:val="-8"/>
          <w:w w:val="105"/>
        </w:rPr>
        <w:t xml:space="preserve"> </w:t>
      </w:r>
      <w:r>
        <w:rPr>
          <w:w w:val="105"/>
        </w:rPr>
        <w:t>instrumento,</w:t>
      </w:r>
      <w:r>
        <w:rPr>
          <w:spacing w:val="-7"/>
          <w:w w:val="105"/>
        </w:rPr>
        <w:t xml:space="preserve"> </w:t>
      </w:r>
      <w:r>
        <w:rPr>
          <w:w w:val="105"/>
        </w:rPr>
        <w:t>juntamente</w:t>
      </w:r>
      <w:r>
        <w:rPr>
          <w:spacing w:val="-8"/>
          <w:w w:val="105"/>
        </w:rPr>
        <w:t xml:space="preserve"> </w:t>
      </w:r>
      <w:r>
        <w:rPr>
          <w:w w:val="105"/>
        </w:rPr>
        <w:t>com</w:t>
      </w:r>
      <w:r>
        <w:rPr>
          <w:spacing w:val="-8"/>
          <w:w w:val="105"/>
        </w:rPr>
        <w:t xml:space="preserve"> </w:t>
      </w:r>
      <w:r>
        <w:rPr>
          <w:w w:val="105"/>
        </w:rPr>
        <w:t>02 (duas) testemunhas.</w:t>
      </w:r>
    </w:p>
    <w:p w14:paraId="26B9C665" w14:textId="79624F48" w:rsidR="00F25F36" w:rsidRDefault="00185691">
      <w:pPr>
        <w:pStyle w:val="BodyText"/>
        <w:spacing w:line="275" w:lineRule="exact"/>
        <w:ind w:left="2482"/>
      </w:pPr>
      <w:r>
        <w:rPr>
          <w:spacing w:val="-2"/>
        </w:rPr>
        <w:t>Taubaté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São</w:t>
      </w:r>
      <w:r>
        <w:rPr>
          <w:spacing w:val="-14"/>
        </w:rPr>
        <w:t xml:space="preserve"> </w:t>
      </w:r>
      <w:r>
        <w:rPr>
          <w:spacing w:val="-2"/>
        </w:rPr>
        <w:t>Paulo,</w:t>
      </w:r>
      <w:r>
        <w:rPr>
          <w:spacing w:val="-12"/>
        </w:rPr>
        <w:t xml:space="preserve"> </w:t>
      </w:r>
      <w:r w:rsidR="007B5BEF">
        <w:rPr>
          <w:spacing w:val="-2"/>
        </w:rPr>
        <w:t>today_date</w:t>
      </w:r>
    </w:p>
    <w:p w14:paraId="3FFCCAC3" w14:textId="77777777" w:rsidR="00F25F36" w:rsidRDefault="00F25F36">
      <w:pPr>
        <w:pStyle w:val="BodyText"/>
      </w:pPr>
    </w:p>
    <w:p w14:paraId="5FFB6BE9" w14:textId="77777777" w:rsidR="00F25F36" w:rsidRDefault="00F25F36">
      <w:pPr>
        <w:pStyle w:val="BodyText"/>
        <w:spacing w:before="36"/>
      </w:pPr>
    </w:p>
    <w:p w14:paraId="4B67B803" w14:textId="77777777" w:rsidR="00F25F36" w:rsidRDefault="00185691">
      <w:pPr>
        <w:ind w:left="210" w:right="218"/>
        <w:jc w:val="center"/>
        <w:rPr>
          <w:b/>
          <w:sz w:val="24"/>
        </w:rPr>
      </w:pPr>
      <w:r>
        <w:rPr>
          <w:b/>
          <w:spacing w:val="-4"/>
          <w:sz w:val="24"/>
        </w:rPr>
        <w:t>Partes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contratantes</w:t>
      </w:r>
    </w:p>
    <w:p w14:paraId="77566E38" w14:textId="77777777" w:rsidR="009E2A1D" w:rsidRDefault="009E2A1D">
      <w:pPr>
        <w:ind w:left="210" w:right="207"/>
        <w:jc w:val="center"/>
        <w:rPr>
          <w:b/>
          <w:spacing w:val="-2"/>
          <w:sz w:val="24"/>
        </w:rPr>
      </w:pPr>
    </w:p>
    <w:p w14:paraId="74E72896" w14:textId="0A32E310" w:rsidR="00F25F36" w:rsidRDefault="009E2A1D" w:rsidP="009E2A1D">
      <w:pPr>
        <w:ind w:left="210" w:right="207"/>
        <w:jc w:val="center"/>
        <w:rPr>
          <w:b/>
        </w:rPr>
      </w:pPr>
      <w:r>
        <w:rPr>
          <w:b/>
          <w:spacing w:val="-2"/>
          <w:sz w:val="24"/>
        </w:rPr>
        <w:t>Persons_signs</w:t>
      </w:r>
    </w:p>
    <w:p w14:paraId="630D0491" w14:textId="77777777" w:rsidR="00F25F36" w:rsidRDefault="00F25F36">
      <w:pPr>
        <w:pStyle w:val="BodyText"/>
        <w:rPr>
          <w:b/>
        </w:rPr>
      </w:pPr>
    </w:p>
    <w:p w14:paraId="0575151B" w14:textId="77777777" w:rsidR="00F25F36" w:rsidRDefault="00F25F36">
      <w:pPr>
        <w:pStyle w:val="BodyText"/>
        <w:spacing w:before="70"/>
        <w:rPr>
          <w:b/>
        </w:rPr>
      </w:pPr>
    </w:p>
    <w:p w14:paraId="77B76BE5" w14:textId="77777777" w:rsidR="00F25F36" w:rsidRDefault="00185691">
      <w:pPr>
        <w:ind w:left="210" w:right="217"/>
        <w:jc w:val="center"/>
        <w:rPr>
          <w:b/>
          <w:sz w:val="24"/>
        </w:rPr>
      </w:pPr>
      <w:r>
        <w:rPr>
          <w:b/>
          <w:spacing w:val="-4"/>
          <w:sz w:val="24"/>
        </w:rPr>
        <w:t>Parte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contratada</w:t>
      </w:r>
    </w:p>
    <w:p w14:paraId="52B32E25" w14:textId="77777777" w:rsidR="00F25F36" w:rsidRDefault="00F25F36">
      <w:pPr>
        <w:pStyle w:val="BodyText"/>
        <w:rPr>
          <w:b/>
          <w:sz w:val="20"/>
        </w:rPr>
      </w:pPr>
    </w:p>
    <w:p w14:paraId="3EFE2851" w14:textId="77777777" w:rsidR="00F25F36" w:rsidRDefault="00F25F36">
      <w:pPr>
        <w:pStyle w:val="BodyText"/>
        <w:rPr>
          <w:b/>
          <w:sz w:val="20"/>
        </w:rPr>
      </w:pPr>
    </w:p>
    <w:p w14:paraId="375D9454" w14:textId="77777777" w:rsidR="00F25F36" w:rsidRDefault="00185691">
      <w:pPr>
        <w:pStyle w:val="BodyText"/>
        <w:spacing w:before="9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7FC7DF2" wp14:editId="7C7862C9">
                <wp:simplePos x="0" y="0"/>
                <wp:positionH relativeFrom="page">
                  <wp:posOffset>2576195</wp:posOffset>
                </wp:positionH>
                <wp:positionV relativeFrom="paragraph">
                  <wp:posOffset>219140</wp:posOffset>
                </wp:positionV>
                <wp:extent cx="2407920" cy="3810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7920" cy="38100"/>
                          <a:chOff x="0" y="0"/>
                          <a:chExt cx="2407920" cy="381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5405" y="47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6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4607"/>
                            <a:ext cx="240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920">
                                <a:moveTo>
                                  <a:pt x="0" y="0"/>
                                </a:moveTo>
                                <a:lnTo>
                                  <a:pt x="240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6D492" id="Group 20" o:spid="_x0000_s1026" style="position:absolute;margin-left:202.85pt;margin-top:17.25pt;width:189.6pt;height:3pt;z-index:-15726080;mso-wrap-distance-left:0;mso-wrap-distance-right:0;mso-position-horizontal-relative:page" coordsize="2407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+uyQIAAI8IAAAOAAAAZHJzL2Uyb0RvYy54bWzkVktv2zAMvg/YfxB0X+24ebRGnWJo12JA&#10;sRVoh50VWX5gsqRJSpz++5GylTQpsGEdsB2Wg0GJFB8fP0q5uNx2kmyEda1WBZ2cpJQIxXXZqrqg&#10;Xx5v3p1R4jxTJZNaiYI+CUcvl2/fXPQmF5lutCyFJeBEubw3BW28N3mSON6IjrkTbYQCZaVtxzws&#10;bZ2UlvXgvZNJlqbzpNe2NFZz4RzsXg9Kugz+q0pw/7mqnPBEFhRy8+Frw3eF32R5wfLaMtO0fEyD&#10;vSKLjrUKgu5cXTPPyNq2L1x1Lbfa6cqfcN0luqpaLkINUM0kParm1uq1CbXUeV+bHUwA7RFOr3bL&#10;P23uLWnLgmYAj2Id9CiEJbAGcHpT52Bza82DubdDhSDeaf7NgTo51uO63htvK9vhISiUbAPqTzvU&#10;xdYTDpvZNF2cY3QOutOzSTp2hTfQuhenePPhp+cSlg9BQ2q7VHoD/HJ7CN2fQfjQMCNCZxzCEyGc&#10;7CEcGJVNBhCDFSIYIHW5G8E8wmc+m6YzSgCH6WKeDeSMME2yxYhRkBD8WCrL+dr5W6ED1mxz5zyo&#10;gYxllFgTJb5VUbQwHTgXMsyFpwTmwlICc7EaQhvm8Ry6QpH0MOGYBW50eiMedVD5oyZBXnutVM+t&#10;Jtn8PNQXegyGgxoEDBBK2gWFzedlSYXxz2fZLMR3WrblTSslpuBsvbqSlmwYjnn4YQXg4cDMWOev&#10;mWsGu6AazaQKXI6NQbasdPkEfe3hbiio+75mVlAiPypgDl4kUbBRWEXBenmlw3UT0IGYj9uvzBqC&#10;4QvqoaGfdCQQy2O7EIOdLZ5U+v3a66rFXgKZY0bjAsiM0/k3WJ29YHWgJgYH7v+a1QAXTvZ0ni4O&#10;KX0w+f+S1TERhH1PXfMbxI4esNLXcnt+Ohtm64C0/yu3w/0Nr14Y4/GFxmf1+TrMwv5/xPIHAAAA&#10;//8DAFBLAwQUAAYACAAAACEAMZvUvN8AAAAJAQAADwAAAGRycy9kb3ducmV2LnhtbEyPQUvDQBCF&#10;74L/YRnBm93EJrbGbEop6qkItoJ4m2anSWh2NmS3SfrvXb3ocXgf732TrybTioF611hWEM8iEMSl&#10;1Q1XCj72L3dLEM4ja2wtk4ILOVgV11c5ZtqO/E7DzlcilLDLUEHtfZdJ6cqaDLqZ7YhDdrS9QR/O&#10;vpK6xzGUm1beR9GDNNhwWKixo01N5Wl3NgpeRxzX8/h52J6Om8vXPn373Mak1O3NtH4C4WnyfzD8&#10;6Ad1KILTwZ5ZO9EqSKJ0EVAF8yQFEYDFMnkEcfhNQBa5/P9B8Q0AAP//AwBQSwECLQAUAAYACAAA&#10;ACEAtoM4kv4AAADhAQAAEwAAAAAAAAAAAAAAAAAAAAAAW0NvbnRlbnRfVHlwZXNdLnhtbFBLAQIt&#10;ABQABgAIAAAAIQA4/SH/1gAAAJQBAAALAAAAAAAAAAAAAAAAAC8BAABfcmVscy8ucmVsc1BLAQIt&#10;ABQABgAIAAAAIQBkiB+uyQIAAI8IAAAOAAAAAAAAAAAAAAAAAC4CAABkcnMvZTJvRG9jLnhtbFBL&#10;AQItABQABgAIAAAAIQAxm9S83wAAAAkBAAAPAAAAAAAAAAAAAAAAACMFAABkcnMvZG93bnJldi54&#10;bWxQSwUGAAAAAAQABADzAAAALwYAAAAA&#10;">
                <v:shape id="Graphic 21" o:spid="_x0000_s1027" style="position:absolute;left:654;top:47;width:12;height:13;visibility:visible;mso-wrap-style:square;v-text-anchor:top" coordsize="1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5wxgAAANsAAAAPAAAAZHJzL2Rvd25yZXYueG1sRI9Pa8JA&#10;FMTvBb/D8oReSt0YUCR1FdG2tBeLf6D19sg+k2D2bdhdk/TbdwWhx2FmfsPMl72pRUvOV5YVjEcJ&#10;COLc6ooLBcfD2/MMhA/IGmvLpOCXPCwXg4c5Ztp2vKN2HwoRIewzVFCG0GRS+rwkg35kG+Lona0z&#10;GKJ0hdQOuwg3tUyTZCoNVhwXSmxoXVJ+2V+NgnXO6evn+2TzM5t8y+35eHVfpyelHof96gVEoD78&#10;h+/tD60gHcPtS/wBcvEHAAD//wMAUEsBAi0AFAAGAAgAAAAhANvh9svuAAAAhQEAABMAAAAAAAAA&#10;AAAAAAAAAAAAAFtDb250ZW50X1R5cGVzXS54bWxQSwECLQAUAAYACAAAACEAWvQsW78AAAAVAQAA&#10;CwAAAAAAAAAAAAAAAAAfAQAAX3JlbHMvLnJlbHNQSwECLQAUAAYACAAAACEARoG+cMYAAADbAAAA&#10;DwAAAAAAAAAAAAAAAAAHAgAAZHJzL2Rvd25yZXYueG1sUEsFBgAAAAADAAMAtwAAAPoCAAAAAA==&#10;" path="m,l1269,e" filled="f">
                  <v:path arrowok="t"/>
                </v:shape>
                <v:shape id="Graphic 22" o:spid="_x0000_s1028" style="position:absolute;top:346;width:24079;height:12;visibility:visible;mso-wrap-style:square;v-text-anchor:top" coordsize="2407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uJXwwAAANsAAAAPAAAAZHJzL2Rvd25yZXYueG1sRI9BS8NA&#10;FITvQv/D8gre7MaAImm3RQXRm1h7aG6P7Gs2Mfs27D7T9N+7guBxmJlvmM1u9oOaKKYusIHbVQGK&#10;uAm249bA4fPl5gFUEmSLQ2AycKEEu+3iaoOVDWf+oGkvrcoQThUacCJjpXVqHHlMqzASZ+8UokfJ&#10;MrbaRjxnuB90WRT32mPHecHhSM+Omq/9tzfgj0fX95dXid1T/y61vptqXxtzvZwf16CEZvkP/7Xf&#10;rIGyhN8v+Qfo7Q8AAAD//wMAUEsBAi0AFAAGAAgAAAAhANvh9svuAAAAhQEAABMAAAAAAAAAAAAA&#10;AAAAAAAAAFtDb250ZW50X1R5cGVzXS54bWxQSwECLQAUAAYACAAAACEAWvQsW78AAAAVAQAACwAA&#10;AAAAAAAAAAAAAAAfAQAAX3JlbHMvLnJlbHNQSwECLQAUAAYACAAAACEAkpriV8MAAADbAAAADwAA&#10;AAAAAAAAAAAAAAAHAgAAZHJzL2Rvd25yZXYueG1sUEsFBgAAAAADAAMAtwAAAPcCAAAAAA==&#10;" path="m,l2407920,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101962" w14:textId="77777777" w:rsidR="00F25F36" w:rsidRDefault="00185691">
      <w:pPr>
        <w:pStyle w:val="Heading2"/>
        <w:ind w:right="227"/>
      </w:pPr>
      <w:r>
        <w:rPr>
          <w:spacing w:val="-2"/>
        </w:rPr>
        <w:t>IO.GRINGO</w:t>
      </w:r>
    </w:p>
    <w:p w14:paraId="30AA874A" w14:textId="77777777" w:rsidR="00F25F36" w:rsidRDefault="00185691">
      <w:pPr>
        <w:pStyle w:val="BodyText"/>
        <w:spacing w:before="148"/>
        <w:ind w:left="210" w:right="21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72A9DD" wp14:editId="16EB4C0B">
                <wp:simplePos x="0" y="0"/>
                <wp:positionH relativeFrom="page">
                  <wp:posOffset>4861559</wp:posOffset>
                </wp:positionH>
                <wp:positionV relativeFrom="paragraph">
                  <wp:posOffset>914668</wp:posOffset>
                </wp:positionV>
                <wp:extent cx="240792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7920">
                              <a:moveTo>
                                <a:pt x="0" y="0"/>
                              </a:moveTo>
                              <a:lnTo>
                                <a:pt x="240791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4C51" id="Graphic 23" o:spid="_x0000_s1026" style="position:absolute;margin-left:382.8pt;margin-top:1in;width:189.6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vmJgIAAIEEAAAOAAAAZHJzL2Uyb0RvYy54bWysVE1v2zAMvQ/YfxB0X+y4Wz+MOMXQoMWA&#10;oivQDD0rshwbk0WNUmLn34+S7STtbsV8ECjxieTjo7y47VvN9gpdA6bg81nKmTISysZsC/5rff/l&#10;mjPnhSmFBqMKflCO3y4/f1p0NlcZ1KBLhYyCGJd3tuC19zZPEidr1Qo3A6sMOSvAVnja4jYpUXQU&#10;vdVJlqaXSQdYWgSpnKPT1eDkyxi/qpT0P6vKKc90wak2H1eM6yasyXIh8i0KWzdyLEN8oIpWNIaS&#10;HkOthBdsh80/odpGIjio/ExCm0BVNVJFDsRmnr5j81ILqyIXao6zxza5/xdWPu2fkTVlwbMLzoxo&#10;SaOHsR10Qu3prMsJ9WKfMRB09hHkb0eO5I0nbNyI6StsA5bosT72+nDsteo9k3SYfU2vbjKSRJJv&#10;nl1FKRKRT3flzvkHBTGO2D86PyhVTpaoJ0v2ZjKR9A5K66i054yURs5I6c2gtBU+3AvFBZN1p0LC&#10;WQt7tYbo9e8qp9JOXm3OUZHK/IaziSVhBwQZIQ31ajBiarLPyWkTqri8+JbGAXKgm/K+0TpU4XC7&#10;udPI9iKMb/wCD4rwBmbR+ZVw9YCLrhGmzajTIE0QaQPlgSTvSOSCuz87gYoz/cPQUIUHMhk4GZvJ&#10;QK/vID6j2CDKue5fBVoW0hfck7JPMI2syCfRAvUjNtw08H3noWqConGGhorGDc15JDi+yfCQzvcR&#10;dfpzLP8CAAD//wMAUEsDBBQABgAIAAAAIQDYyont3QAAAAwBAAAPAAAAZHJzL2Rvd25yZXYueG1s&#10;TI9BT8MwDIXvSPyHyEjcWMq0FVSaToCEOCIGh/WWNaZpaZwqybru3+NxgZvt9/T8vXIzu0FMGGLn&#10;ScHtIgOB1HjTUavg8+Pl5h5ETJqMHjyhghNG2FSXF6UujD/SO07b1AoOoVhoBTalsZAyNhadjgs/&#10;IrH25YPTidfQShP0kcPdIJdZlkunO+IPVo/4bLH53h6cArfb2b4/vabQPfVvqZbrqXa1UtdX8+MD&#10;iIRz+jPDGZ/RoWKmvT+QiWJQcJevc7aysFpxqbODJ26z/z0tQVal/F+i+gEAAP//AwBQSwECLQAU&#10;AAYACAAAACEAtoM4kv4AAADhAQAAEwAAAAAAAAAAAAAAAAAAAAAAW0NvbnRlbnRfVHlwZXNdLnht&#10;bFBLAQItABQABgAIAAAAIQA4/SH/1gAAAJQBAAALAAAAAAAAAAAAAAAAAC8BAABfcmVscy8ucmVs&#10;c1BLAQItABQABgAIAAAAIQDXNFvmJgIAAIEEAAAOAAAAAAAAAAAAAAAAAC4CAABkcnMvZTJvRG9j&#10;LnhtbFBLAQItABQABgAIAAAAIQDYyont3QAAAAwBAAAPAAAAAAAAAAAAAAAAAIAEAABkcnMvZG93&#10;bnJldi54bWxQSwUGAAAAAAQABADzAAAAigUAAAAA&#10;" path="m,l2407919,e" filled="f" strokeweight=".5pt">
                <v:path arrowok="t"/>
                <w10:wrap anchorx="page"/>
              </v:shape>
            </w:pict>
          </mc:Fallback>
        </mc:AlternateContent>
      </w:r>
      <w:r>
        <w:t>(sócio</w:t>
      </w:r>
      <w:r>
        <w:rPr>
          <w:spacing w:val="-5"/>
        </w:rPr>
        <w:t xml:space="preserve"> </w:t>
      </w:r>
      <w:r>
        <w:t>gerente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Matheus</w:t>
      </w:r>
      <w:r>
        <w:rPr>
          <w:spacing w:val="-2"/>
        </w:rPr>
        <w:t xml:space="preserve"> </w:t>
      </w:r>
      <w:r>
        <w:t>Reis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Silva)</w:t>
      </w:r>
    </w:p>
    <w:p w14:paraId="1914EEB0" w14:textId="77777777" w:rsidR="00F25F36" w:rsidRDefault="00F25F36">
      <w:pPr>
        <w:pStyle w:val="BodyText"/>
        <w:rPr>
          <w:sz w:val="20"/>
        </w:rPr>
      </w:pPr>
    </w:p>
    <w:p w14:paraId="53159061" w14:textId="77777777" w:rsidR="00F25F36" w:rsidRDefault="00F25F36">
      <w:pPr>
        <w:pStyle w:val="BodyText"/>
        <w:rPr>
          <w:sz w:val="20"/>
        </w:rPr>
      </w:pPr>
    </w:p>
    <w:p w14:paraId="7D50CD26" w14:textId="77777777" w:rsidR="00F25F36" w:rsidRDefault="00F25F36">
      <w:pPr>
        <w:pStyle w:val="BodyText"/>
        <w:rPr>
          <w:sz w:val="20"/>
        </w:rPr>
      </w:pPr>
    </w:p>
    <w:p w14:paraId="1FDB2AEF" w14:textId="77777777" w:rsidR="00F25F36" w:rsidRDefault="00185691">
      <w:pPr>
        <w:pStyle w:val="BodyText"/>
        <w:spacing w:before="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BD103C8" wp14:editId="7C8AFBED">
                <wp:simplePos x="0" y="0"/>
                <wp:positionH relativeFrom="page">
                  <wp:posOffset>533400</wp:posOffset>
                </wp:positionH>
                <wp:positionV relativeFrom="paragraph">
                  <wp:posOffset>207330</wp:posOffset>
                </wp:positionV>
                <wp:extent cx="240792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7920">
                              <a:moveTo>
                                <a:pt x="0" y="0"/>
                              </a:moveTo>
                              <a:lnTo>
                                <a:pt x="240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860F3" id="Graphic 24" o:spid="_x0000_s1026" style="position:absolute;margin-left:42pt;margin-top:16.35pt;width:189.6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XYIwIAAIEEAAAOAAAAZHJzL2Uyb0RvYy54bWysVE1v2zAMvQ/YfxB0X+x4XbsZcYqhQYsB&#10;RVegGXZWZDk2JksaqcTOvx8lfyTtbsN8ECjxieTjo7y67VvNjgqwsabgy0XKmTLSlo3ZF/zH9v7D&#10;Z87QC1MKbY0q+Ekhv12/f7fqXK4yW1tdKmAUxGDeuYLX3rs8SVDWqhW4sE4ZclYWWuFpC/ukBNFR&#10;9FYnWZpeJ52F0oGVCpFON4OTr2P8qlLSf68qVJ7pglNtPq4Q111Yk/VK5HsQrm7kWIb4hypa0RhK&#10;OofaCC/YAZq/QrWNBIu28gtp28RWVSNV5EBslukbNi+1cCpyoeagm9uE/y+sfDo+A2vKgmdXnBnR&#10;kkYPYzvohNrTOcwJ9eKeIRBE92jlLyRH8soTNjhi+gragCV6rI+9Ps29Vr1nkg6zq/TmS0aSSPIt&#10;s5soRSLy6a48oH9QNsYRx0f0g1LlZIl6smRvJhNI76C0jkp7zkhp4IyU3g1KO+HDvVBcMFl3LiSc&#10;tfaotjZ6/ZvKqbSzV5tL1ExlYknYAUFGSEO9GoyYmuxLctqEKq4/fkrjAKHVTXnfaB2qQNjv7jSw&#10;owjjG7/AgyK8gjlAvxFYD7joGmHajDoN0gSRdrY8keQdiVxw/H0QoDjT3wwNVXggkwGTsZsM8PrO&#10;xmcUG0Q5t/1PAY6F9AX3pOyTnUZW5JNogfqMDTeN/XrwtmqConGGhorGDc15JDi+yfCQLvcRdf5z&#10;rP8AAAD//wMAUEsDBBQABgAIAAAAIQB1G2jp3QAAAAgBAAAPAAAAZHJzL2Rvd25yZXYueG1sTI/N&#10;TsMwEITvSLyDtUjcqENa+hPiVICEOCIKh+bmxkucEK+jeJumb497guPsrGa+ybeT68SIQ2g8Kbif&#10;JSCQKm8aqhV8fb7erUEE1mR05wkVnDHAtri+ynVm/Ik+cNxxLWIIhUwrsMx9JmWoLDodZr5Hit63&#10;H5zmKIdamkGfYrjrZJokS+l0Q7HB6h5fLFY/u6NT4PZ727bnNx6a5/adS/kwlq5U6vZmenoEwTjx&#10;3zNc8CM6FJHp4I9kgugUrBdxCiuYpysQ0V8s5ymIw+WwAVnk8v+A4hcAAP//AwBQSwECLQAUAAYA&#10;CAAAACEAtoM4kv4AAADhAQAAEwAAAAAAAAAAAAAAAAAAAAAAW0NvbnRlbnRfVHlwZXNdLnhtbFBL&#10;AQItABQABgAIAAAAIQA4/SH/1gAAAJQBAAALAAAAAAAAAAAAAAAAAC8BAABfcmVscy8ucmVsc1BL&#10;AQItABQABgAIAAAAIQD1cMXYIwIAAIEEAAAOAAAAAAAAAAAAAAAAAC4CAABkcnMvZTJvRG9jLnht&#10;bFBLAQItABQABgAIAAAAIQB1G2jp3QAAAAgBAAAPAAAAAAAAAAAAAAAAAH0EAABkcnMvZG93bnJl&#10;di54bWxQSwUGAAAAAAQABADzAAAAhwUAAAAA&#10;" path="m,l240792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60ADDAE" w14:textId="77777777" w:rsidR="00F25F36" w:rsidRDefault="00185691">
      <w:pPr>
        <w:pStyle w:val="BodyText"/>
        <w:tabs>
          <w:tab w:val="left" w:pos="8085"/>
        </w:tabs>
        <w:ind w:left="1142"/>
      </w:pPr>
      <w:r>
        <w:rPr>
          <w:spacing w:val="-4"/>
        </w:rPr>
        <w:t>Testemunha</w:t>
      </w:r>
      <w:r>
        <w:rPr>
          <w:spacing w:val="-2"/>
        </w:rPr>
        <w:t xml:space="preserve"> </w:t>
      </w:r>
      <w:r>
        <w:rPr>
          <w:spacing w:val="-5"/>
        </w:rPr>
        <w:t>01</w:t>
      </w:r>
      <w:r>
        <w:tab/>
      </w:r>
      <w:r>
        <w:rPr>
          <w:spacing w:val="-4"/>
        </w:rPr>
        <w:t>Testemunha</w:t>
      </w:r>
      <w:r>
        <w:t xml:space="preserve"> </w:t>
      </w:r>
      <w:r>
        <w:rPr>
          <w:spacing w:val="-5"/>
        </w:rPr>
        <w:t>02</w:t>
      </w:r>
    </w:p>
    <w:p w14:paraId="59E7214B" w14:textId="77777777" w:rsidR="00F25F36" w:rsidRDefault="00F25F36">
      <w:pPr>
        <w:sectPr w:rsidR="00F25F36">
          <w:headerReference w:type="default" r:id="rId8"/>
          <w:footerReference w:type="default" r:id="rId9"/>
          <w:pgSz w:w="11910" w:h="16840"/>
          <w:pgMar w:top="780" w:right="600" w:bottom="880" w:left="620" w:header="216" w:footer="687" w:gutter="0"/>
          <w:cols w:space="720"/>
        </w:sectPr>
      </w:pPr>
    </w:p>
    <w:p w14:paraId="12F52639" w14:textId="77777777" w:rsidR="00F25F36" w:rsidRDefault="00F25F36">
      <w:pPr>
        <w:pStyle w:val="BodyText"/>
        <w:spacing w:before="160"/>
      </w:pPr>
    </w:p>
    <w:p w14:paraId="61C8025E" w14:textId="77777777" w:rsidR="00F25F36" w:rsidRDefault="00185691">
      <w:pPr>
        <w:pStyle w:val="Heading2"/>
        <w:ind w:right="234"/>
      </w:pPr>
      <w:r>
        <w:rPr>
          <w:w w:val="85"/>
        </w:rPr>
        <w:t>ANEXO</w:t>
      </w:r>
      <w:r>
        <w:rPr>
          <w:spacing w:val="14"/>
        </w:rPr>
        <w:t xml:space="preserve"> </w:t>
      </w:r>
      <w:r>
        <w:rPr>
          <w:spacing w:val="-10"/>
        </w:rPr>
        <w:t>I</w:t>
      </w:r>
    </w:p>
    <w:p w14:paraId="510FA9B0" w14:textId="77777777" w:rsidR="00F25F36" w:rsidRDefault="00185691">
      <w:pPr>
        <w:spacing w:before="12"/>
        <w:ind w:left="210" w:right="231"/>
        <w:jc w:val="center"/>
        <w:rPr>
          <w:b/>
          <w:sz w:val="24"/>
        </w:rPr>
      </w:pPr>
      <w:r>
        <w:rPr>
          <w:spacing w:val="-2"/>
          <w:sz w:val="24"/>
        </w:rPr>
        <w:t>Família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Requerente: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4"/>
        </w:rPr>
        <w:t>XXXXXX</w:t>
      </w:r>
    </w:p>
    <w:p w14:paraId="60EDA119" w14:textId="77777777" w:rsidR="00F25F36" w:rsidRDefault="00F25F36">
      <w:pPr>
        <w:pStyle w:val="BodyText"/>
        <w:spacing w:before="24"/>
        <w:rPr>
          <w:b/>
        </w:rPr>
      </w:pPr>
    </w:p>
    <w:p w14:paraId="174A25F5" w14:textId="77777777" w:rsidR="00F25F36" w:rsidRDefault="00185691">
      <w:pPr>
        <w:pStyle w:val="Heading2"/>
        <w:ind w:right="225"/>
      </w:pPr>
      <w:r>
        <w:rPr>
          <w:w w:val="90"/>
        </w:rPr>
        <w:t>RESUMO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ORÇAMENTOS</w:t>
      </w:r>
    </w:p>
    <w:p w14:paraId="129EF4BC" w14:textId="77777777" w:rsidR="00F25F36" w:rsidRDefault="00185691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AEF9EFE" wp14:editId="55B365B1">
                <wp:simplePos x="0" y="0"/>
                <wp:positionH relativeFrom="page">
                  <wp:posOffset>973455</wp:posOffset>
                </wp:positionH>
                <wp:positionV relativeFrom="paragraph">
                  <wp:posOffset>122756</wp:posOffset>
                </wp:positionV>
                <wp:extent cx="5542915" cy="133731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2915" cy="1337310"/>
                          <a:chOff x="0" y="0"/>
                          <a:chExt cx="5542915" cy="13373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9525" y="9525"/>
                            <a:ext cx="5523865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318260">
                                <a:moveTo>
                                  <a:pt x="0" y="1318259"/>
                                </a:moveTo>
                                <a:lnTo>
                                  <a:pt x="5523865" y="1318259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8259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7884" y="657060"/>
                            <a:ext cx="53098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9870" h="191135">
                                <a:moveTo>
                                  <a:pt x="0" y="190791"/>
                                </a:moveTo>
                                <a:lnTo>
                                  <a:pt x="5309487" y="190791"/>
                                </a:lnTo>
                                <a:lnTo>
                                  <a:pt x="53094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1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7884" y="841717"/>
                            <a:ext cx="11112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6350">
                                <a:moveTo>
                                  <a:pt x="0" y="6134"/>
                                </a:moveTo>
                                <a:lnTo>
                                  <a:pt x="1110652" y="6134"/>
                                </a:lnTo>
                                <a:lnTo>
                                  <a:pt x="1110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D2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21145" y="841717"/>
                            <a:ext cx="31400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0075" h="6350">
                                <a:moveTo>
                                  <a:pt x="3140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34"/>
                                </a:lnTo>
                                <a:lnTo>
                                  <a:pt x="3140041" y="6134"/>
                                </a:lnTo>
                                <a:lnTo>
                                  <a:pt x="3140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53795" y="841717"/>
                            <a:ext cx="10737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6350">
                                <a:moveTo>
                                  <a:pt x="1073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34"/>
                                </a:lnTo>
                                <a:lnTo>
                                  <a:pt x="1073579" y="6134"/>
                                </a:lnTo>
                                <a:lnTo>
                                  <a:pt x="1073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D2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7884" y="657060"/>
                            <a:ext cx="530987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BD2BD0" w14:textId="77777777" w:rsidR="00F25F36" w:rsidRDefault="00185691">
                              <w:pPr>
                                <w:tabs>
                                  <w:tab w:val="left" w:pos="1924"/>
                                  <w:tab w:val="left" w:pos="3498"/>
                                  <w:tab w:val="left" w:pos="5573"/>
                                  <w:tab w:val="left" w:pos="7136"/>
                                </w:tabs>
                                <w:spacing w:before="17"/>
                                <w:ind w:left="30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1D2AF"/>
                                  <w:spacing w:val="-2"/>
                                  <w:w w:val="105"/>
                                  <w:sz w:val="23"/>
                                </w:rPr>
                                <w:t>Coautores</w:t>
                              </w:r>
                              <w:r>
                                <w:rPr>
                                  <w:color w:val="91D2A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w w:val="105"/>
                                  <w:sz w:val="23"/>
                                </w:rPr>
                                <w:t>Parcelas</w:t>
                              </w:r>
                              <w:r>
                                <w:rPr>
                                  <w:color w:val="91D2A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w w:val="105"/>
                                  <w:sz w:val="23"/>
                                </w:rPr>
                                <w:t>Processo</w:t>
                              </w:r>
                              <w:r>
                                <w:rPr>
                                  <w:color w:val="91D2A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w w:val="105"/>
                                  <w:sz w:val="23"/>
                                </w:rPr>
                                <w:t>T.A.R</w:t>
                              </w:r>
                              <w:r>
                                <w:rPr>
                                  <w:color w:val="91D2A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1D2AF"/>
                                  <w:spacing w:val="-2"/>
                                  <w:w w:val="105"/>
                                  <w:sz w:val="23"/>
                                </w:rPr>
                                <w:t>Mensal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F9EFE" id="Group 25" o:spid="_x0000_s1032" style="position:absolute;margin-left:76.65pt;margin-top:9.65pt;width:436.45pt;height:105.3pt;z-index:-15724544;mso-wrap-distance-left:0;mso-wrap-distance-right:0;mso-position-horizontal-relative:page" coordsize="55429,1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S9cQQAABwVAAAOAAAAZHJzL2Uyb0RvYy54bWzsmFtvnDgUx99X2u+AeN8M5jJclEnVbZpo&#10;paqt1Kz22cPAgBYwa3sy5Nvv8TEG5pJOmk7TPiSRBgOH4+O/z8+3yzddXVn3GRclaxY2uXBsK2tS&#10;tiqb9cL+++7mj8i2hKTNilasyRb2QybsN1e//3a5bZPMZQWrVhm3wEkjkm27sAsp22Q2E2mR1VRc&#10;sDZr4GXOeE0l3PL1bMXpFrzX1cx1nPlsy/iq5SzNhICn1/qlfYX+8zxL5ac8F5m0qoUNsUn85fi7&#10;VL+zq0uarDltizLtw6DPiKKmZQOVDq6uqaTWhpcHruoy5UywXF6krJ6xPC/TDNsArSHOXmtuOdu0&#10;2JZ1sl23g0wg7Z5Oz3abfrz/zK1ytbDdwLYaWkMfYbUW3IM423adgM0tb7+0n7luIRQ/sPRfAa9n&#10;++/V/Xo07nJeq4+goVaHqj8MqmedtFJ4GAS+GxOoPYV3xPNCj/T9khbQeQffpcX7E1/OaKIrxvCG&#10;cLYt5JgYZRTfJ+OXgrYZ9o5QEhkZ56OMOqvcuRYSrZSKKKtIRC/onkZxoHoCpMAC5ueolOtF80Ep&#10;ErlzVGpoL03SjZC3GUPR6f0HIdHBemVKtDCltGtMkQMmCpAKAZG2BYBw2wJAlhqQlkr1nepJVbS2&#10;qtf6WArVaToU9b5m99kdQ0s5dh1aBLHyBsGONlUztR18YiKAz+ELY2euLfqe2hshjIW5aktA3yQe&#10;1G/emevUZjdSY5FWTGQ6eCUAtmIQBTxOZa8apQ+JHT/GIUGwqlzdlFWlRBF8vXxXceueqgEJ/3pR&#10;dsxaLuQ1FYW2w1e9WdUgdSZ9VE4v2eoBsm8Lo9jCFv9tKM9sq/qrgfxWQ54pcFNYmgKX1TuGAyP2&#10;F9R51/1DeWup6he2hLz7yEya08TkE7RXGWhb9WXD3m4ky0uVbICciai/AeTUOPIS7IUH7IVKNlU5&#10;EHqaPULCKPIxV+ZB6Gi6aDLw5zlxFIKmOFLFhHg4RoIehuFpHhi5YFL4AfiZUBR+OhLVEyNZOzkd&#10;O2FMTsEHHv0IFFTwTT8wDJhrz97E/GzsHav2W9DbYWgHNRL6xHt/iBqmqx6Jx8R9Rcl2Yd1mVgP9&#10;NBY9F6XIJyFBEEeUCPy5QY/S3IOSHl1fHKQhEAAJ43gcoznx/BMQgTdnHrh6BBnNDTrmqhGaGpv2&#10;GwtznWL8FJtJjMbFeQCKybX79uYVoMNVupkg+1nGrAPjA4Bw+fP0uch1CfH1UvAYQR7xHSfsF4M/&#10;k6AhkK8RhEY+2VmGjZOVSdUzZPuuq2m1R9B43HiftfNAdEPU/ytET4XIgwlidxaCJ9+yoPO9wAvj&#10;xyEiTuiF0S8A0RDI1yBSRkEIA8tkL/MCEE2rPQnR1PjHQPQ6E6kzr2PnRcdnIg9GXQ3RHWxklqyz&#10;4MkuRJbs/mQdrPvN80fOJr57f6T2jep4ot9hqoMH3CObvVK/tdQnGHtrc9ktOzypGqI808b3CdtX&#10;PEiCIzjc+PfHheqMb3qP293xUPPqfwAAAP//AwBQSwMEFAAGAAgAAAAhAA8LA2LgAAAACwEAAA8A&#10;AABkcnMvZG93bnJldi54bWxMj09Lw0AQxe+C32EZwZvd/KHFxGxKKeqpCLaCeJtmp0lodjdkt0n6&#10;7Z2e9DTzeI83vynWs+nESINvnVUQLyIQZCunW1sr+Dq8PT2D8AGtxs5ZUnAlD+vy/q7AXLvJftK4&#10;D7XgEutzVNCE0OdS+qohg37herLsndxgMLAcaqkHnLjcdDKJopU02Fq+0GBP24aq8/5iFLxPOG3S&#10;+HXcnU/b689h+fG9i0mpx4d58wIi0Bz+wnDDZ3QomenoLlZ70bFepilHecl43gJRskpAHBUkSZaB&#10;LAv5/4fyFwAA//8DAFBLAQItABQABgAIAAAAIQC2gziS/gAAAOEBAAATAAAAAAAAAAAAAAAAAAAA&#10;AABbQ29udGVudF9UeXBlc10ueG1sUEsBAi0AFAAGAAgAAAAhADj9If/WAAAAlAEAAAsAAAAAAAAA&#10;AAAAAAAALwEAAF9yZWxzLy5yZWxzUEsBAi0AFAAGAAgAAAAhAENo9L1xBAAAHBUAAA4AAAAAAAAA&#10;AAAAAAAALgIAAGRycy9lMm9Eb2MueG1sUEsBAi0AFAAGAAgAAAAhAA8LA2LgAAAACwEAAA8AAAAA&#10;AAAAAAAAAAAAywYAAGRycy9kb3ducmV2LnhtbFBLBQYAAAAABAAEAPMAAADYBwAAAAA=&#10;">
                <v:shape id="Graphic 26" o:spid="_x0000_s1033" style="position:absolute;left:95;top:95;width:55238;height:13182;visibility:visible;mso-wrap-style:square;v-text-anchor:top" coordsize="5523865,131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j/wwAAANsAAAAPAAAAZHJzL2Rvd25yZXYueG1sRI9Pi8Iw&#10;FMTvgt8hPMGbporIUo2igrDswcU/iMdH80yLzUttou3up98ICx6HmfkNM1+2thRPqn3hWMFomIAg&#10;zpwu2Cg4HbeDDxA+IGssHZOCH/KwXHQ7c0y1a3hPz0MwIkLYp6ggD6FKpfRZThb90FXE0bu62mKI&#10;sjZS19hEuC3lOEmm0mLBcSHHijY5ZbfDwyrYTYxhXp8u9++vh092q3Oz+bVK9XvtagYiUBve4f/2&#10;p1YwnsLrS/wBcvEHAAD//wMAUEsBAi0AFAAGAAgAAAAhANvh9svuAAAAhQEAABMAAAAAAAAAAAAA&#10;AAAAAAAAAFtDb250ZW50X1R5cGVzXS54bWxQSwECLQAUAAYACAAAACEAWvQsW78AAAAVAQAACwAA&#10;AAAAAAAAAAAAAAAfAQAAX3JlbHMvLnJlbHNQSwECLQAUAAYACAAAACEAhlQ4/8MAAADbAAAADwAA&#10;AAAAAAAAAAAAAAAHAgAAZHJzL2Rvd25yZXYueG1sUEsFBgAAAAADAAMAtwAAAPcCAAAAAA==&#10;" path="m,1318259r5523865,l5523865,,,,,1318259xe" filled="f" strokeweight=".52914mm">
                  <v:path arrowok="t"/>
                </v:shape>
                <v:shape id="Graphic 27" o:spid="_x0000_s1034" style="position:absolute;left:1178;top:6570;width:53099;height:1911;visibility:visible;mso-wrap-style:square;v-text-anchor:top" coordsize="530987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9tQxAAAANsAAAAPAAAAZHJzL2Rvd25yZXYueG1sRI9Pa8JA&#10;FMTvBb/D8gpeSt0otErqKqE0YPHU6MXbI/vyh2bfxt3VxG/vCoUeh5n5DbPejqYTV3K+taxgPktA&#10;EJdWt1wrOB7y1xUIH5A1dpZJwY08bDeTpzWm2g78Q9ci1CJC2KeooAmhT6X0ZUMG/cz2xNGrrDMY&#10;onS11A6HCDedXCTJuzTYclxosKfPhsrf4mIUvNks/x7yjG9fL+difhyr/clVSk2fx+wDRKAx/If/&#10;2jutYLGEx5f4A+TmDgAA//8DAFBLAQItABQABgAIAAAAIQDb4fbL7gAAAIUBAAATAAAAAAAAAAAA&#10;AAAAAAAAAABbQ29udGVudF9UeXBlc10ueG1sUEsBAi0AFAAGAAgAAAAhAFr0LFu/AAAAFQEAAAsA&#10;AAAAAAAAAAAAAAAAHwEAAF9yZWxzLy5yZWxzUEsBAi0AFAAGAAgAAAAhAOuL21DEAAAA2wAAAA8A&#10;AAAAAAAAAAAAAAAABwIAAGRycy9kb3ducmV2LnhtbFBLBQYAAAAAAwADALcAAAD4AgAAAAA=&#10;" path="m,190791r5309487,l5309487,,,,,190791xe" fillcolor="#17413e" stroked="f">
                  <v:path arrowok="t"/>
                </v:shape>
                <v:shape id="Graphic 28" o:spid="_x0000_s1035" style="position:absolute;left:1178;top:8417;width:11113;height:63;visibility:visible;mso-wrap-style:square;v-text-anchor:top" coordsize="11112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kHwwAAANsAAAAPAAAAZHJzL2Rvd25yZXYueG1sRE+7bsIw&#10;FN0r8Q/WRWIrDpGo2oBBCFQ1Qzs0ZWG7ii9JhH0dYufRfn09VOp4dN7b/WSNGKjzjWMFq2UCgrh0&#10;uuFKwfnr9fEZhA/IGo1jUvBNHva72cMWM+1G/qShCJWIIewzVFCH0GZS+rImi37pWuLIXV1nMUTY&#10;VVJ3OMZwa2SaJE/SYsOxocaWjjWVt6K3Ct5eXPFxOl4vebu+9/b9ZH4Oo1FqMZ8OGxCBpvAv/nPn&#10;WkEax8Yv8QfI3S8AAAD//wMAUEsBAi0AFAAGAAgAAAAhANvh9svuAAAAhQEAABMAAAAAAAAAAAAA&#10;AAAAAAAAAFtDb250ZW50X1R5cGVzXS54bWxQSwECLQAUAAYACAAAACEAWvQsW78AAAAVAQAACwAA&#10;AAAAAAAAAAAAAAAfAQAAX3JlbHMvLnJlbHNQSwECLQAUAAYACAAAACEATFLJB8MAAADbAAAADwAA&#10;AAAAAAAAAAAAAAAHAgAAZHJzL2Rvd25yZXYueG1sUEsFBgAAAAADAAMAtwAAAPcCAAAAAA==&#10;" path="m,6134r1110652,l1110652,,,,,6134xe" fillcolor="#91d2af" stroked="f">
                  <v:path arrowok="t"/>
                </v:shape>
                <v:shape id="Graphic 29" o:spid="_x0000_s1036" style="position:absolute;left:12211;top:8417;width:31401;height:63;visibility:visible;mso-wrap-style:square;v-text-anchor:top" coordsize="31400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NzwQAAANsAAAAPAAAAZHJzL2Rvd25yZXYueG1sRI9Pi8Iw&#10;FMTvwn6H8Bb2pqk9iFajiKi4F8F/90fztinbvJQk1frtNwuCx2FmfsMsVr1txJ18qB0rGI8yEMSl&#10;0zVXCq6X3XAKIkRkjY1jUvCkAKvlx2CBhXYPPtH9HCuRIBwKVGBibAspQ2nIYhi5ljh5P85bjEn6&#10;SmqPjwS3jcyzbCIt1pwWDLa0MVT+njurgOuYfa+PE3P13fHS3bZh/8ynSn199us5iEh9fIdf7YNW&#10;kM/g/0v6AXL5BwAA//8DAFBLAQItABQABgAIAAAAIQDb4fbL7gAAAIUBAAATAAAAAAAAAAAAAAAA&#10;AAAAAABbQ29udGVudF9UeXBlc10ueG1sUEsBAi0AFAAGAAgAAAAhAFr0LFu/AAAAFQEAAAsAAAAA&#10;AAAAAAAAAAAAHwEAAF9yZWxzLy5yZWxzUEsBAi0AFAAGAAgAAAAhAMzdM3PBAAAA2wAAAA8AAAAA&#10;AAAAAAAAAAAABwIAAGRycy9kb3ducmV2LnhtbFBLBQYAAAAAAwADALcAAAD1AgAAAAA=&#10;" path="m3140041,l,,,6134r3140041,l3140041,xe" fillcolor="#f1f1f1" stroked="f">
                  <v:path arrowok="t"/>
                </v:shape>
                <v:shape id="Graphic 30" o:spid="_x0000_s1037" style="position:absolute;left:43537;top:8417;width:10738;height:63;visibility:visible;mso-wrap-style:square;v-text-anchor:top" coordsize="1073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StvwAAANsAAAAPAAAAZHJzL2Rvd25yZXYueG1sRE/dasIw&#10;FL4f+A7hCN6MmepERjVKGQheja36AIfm2BSbky6Jbfb2y8Vglx/f//6YbC9G8qFzrGC1LEAQN053&#10;3Cq4Xk4vbyBCRNbYOyYFPxTgeJg97bHUbuIvGuvYihzCoUQFJsahlDI0hiyGpRuIM3dz3mLM0LdS&#10;e5xyuO3luii20mLHucHgQO+Gmnv9sAo49akKz8X0OcSP2tS3zbdOG6UW81TtQERK8V/85z5rBa95&#10;ff6Sf4A8/AIAAP//AwBQSwECLQAUAAYACAAAACEA2+H2y+4AAACFAQAAEwAAAAAAAAAAAAAAAAAA&#10;AAAAW0NvbnRlbnRfVHlwZXNdLnhtbFBLAQItABQABgAIAAAAIQBa9CxbvwAAABUBAAALAAAAAAAA&#10;AAAAAAAAAB8BAABfcmVscy8ucmVsc1BLAQItABQABgAIAAAAIQBBVyStvwAAANsAAAAPAAAAAAAA&#10;AAAAAAAAAAcCAABkcnMvZG93bnJldi54bWxQSwUGAAAAAAMAAwC3AAAA8wIAAAAA&#10;" path="m1073579,l,,,6134r1073579,l1073579,xe" fillcolor="#91d2af" stroked="f">
                  <v:path arrowok="t"/>
                </v:shape>
                <v:shape id="Textbox 31" o:spid="_x0000_s1038" type="#_x0000_t202" style="position:absolute;left:1178;top:6570;width:53099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CBD2BD0" w14:textId="77777777" w:rsidR="00F25F36" w:rsidRDefault="00185691">
                        <w:pPr>
                          <w:tabs>
                            <w:tab w:val="left" w:pos="1924"/>
                            <w:tab w:val="left" w:pos="3498"/>
                            <w:tab w:val="left" w:pos="5573"/>
                            <w:tab w:val="left" w:pos="7136"/>
                          </w:tabs>
                          <w:spacing w:before="17"/>
                          <w:ind w:left="303"/>
                          <w:rPr>
                            <w:sz w:val="23"/>
                          </w:rPr>
                        </w:pPr>
                        <w:r>
                          <w:rPr>
                            <w:color w:val="91D2AF"/>
                            <w:spacing w:val="-2"/>
                            <w:w w:val="105"/>
                            <w:sz w:val="23"/>
                          </w:rPr>
                          <w:t>Coautores</w:t>
                        </w:r>
                        <w:r>
                          <w:rPr>
                            <w:color w:val="91D2AF"/>
                            <w:sz w:val="23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w w:val="105"/>
                            <w:sz w:val="23"/>
                          </w:rPr>
                          <w:t>Parcelas</w:t>
                        </w:r>
                        <w:r>
                          <w:rPr>
                            <w:color w:val="91D2AF"/>
                            <w:sz w:val="23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w w:val="105"/>
                            <w:sz w:val="23"/>
                          </w:rPr>
                          <w:t>Processo</w:t>
                        </w:r>
                        <w:r>
                          <w:rPr>
                            <w:color w:val="91D2AF"/>
                            <w:sz w:val="23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w w:val="105"/>
                            <w:sz w:val="23"/>
                          </w:rPr>
                          <w:t>T.A.R</w:t>
                        </w:r>
                        <w:r>
                          <w:rPr>
                            <w:color w:val="91D2AF"/>
                            <w:sz w:val="23"/>
                          </w:rPr>
                          <w:tab/>
                        </w:r>
                        <w:r>
                          <w:rPr>
                            <w:color w:val="91D2AF"/>
                            <w:spacing w:val="-2"/>
                            <w:w w:val="105"/>
                            <w:sz w:val="23"/>
                          </w:rPr>
                          <w:t>Mensal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1F83C5" w14:textId="77777777" w:rsidR="00F25F36" w:rsidRDefault="00F25F36">
      <w:pPr>
        <w:pStyle w:val="BodyText"/>
        <w:spacing w:before="44"/>
        <w:rPr>
          <w:b/>
        </w:rPr>
      </w:pPr>
    </w:p>
    <w:p w14:paraId="0F0F149B" w14:textId="77777777" w:rsidR="00F25F36" w:rsidRDefault="00185691">
      <w:pPr>
        <w:ind w:left="100"/>
        <w:rPr>
          <w:b/>
        </w:rPr>
      </w:pPr>
      <w:r>
        <w:rPr>
          <w:b/>
          <w:w w:val="90"/>
        </w:rPr>
        <w:t>Modelo</w:t>
      </w:r>
      <w:r>
        <w:rPr>
          <w:b/>
          <w:spacing w:val="4"/>
        </w:rPr>
        <w:t xml:space="preserve"> </w:t>
      </w:r>
      <w:r>
        <w:rPr>
          <w:b/>
          <w:w w:val="90"/>
        </w:rPr>
        <w:t>de</w:t>
      </w:r>
      <w:r>
        <w:rPr>
          <w:b/>
          <w:spacing w:val="9"/>
        </w:rPr>
        <w:t xml:space="preserve"> </w:t>
      </w:r>
      <w:r>
        <w:rPr>
          <w:b/>
          <w:spacing w:val="-2"/>
          <w:w w:val="90"/>
        </w:rPr>
        <w:t>pagamento:</w:t>
      </w:r>
    </w:p>
    <w:p w14:paraId="5096317C" w14:textId="77777777" w:rsidR="00F25F36" w:rsidRDefault="00185691">
      <w:pPr>
        <w:pStyle w:val="ListParagraph"/>
        <w:numPr>
          <w:ilvl w:val="0"/>
          <w:numId w:val="2"/>
        </w:numPr>
        <w:tabs>
          <w:tab w:val="left" w:pos="263"/>
        </w:tabs>
        <w:spacing w:before="54"/>
        <w:ind w:hanging="163"/>
        <w:jc w:val="left"/>
      </w:pPr>
      <w:r>
        <w:rPr>
          <w:spacing w:val="-2"/>
        </w:rPr>
        <w:t>Total:</w:t>
      </w:r>
      <w:r>
        <w:rPr>
          <w:spacing w:val="-5"/>
        </w:rPr>
        <w:t xml:space="preserve"> </w:t>
      </w:r>
      <w:r>
        <w:rPr>
          <w:spacing w:val="-2"/>
        </w:rPr>
        <w:t>10</w:t>
      </w:r>
      <w:r>
        <w:rPr>
          <w:spacing w:val="-5"/>
        </w:rPr>
        <w:t xml:space="preserve"> </w:t>
      </w:r>
      <w:r>
        <w:rPr>
          <w:spacing w:val="-2"/>
        </w:rPr>
        <w:t>parcelas idênticas</w:t>
      </w:r>
      <w:r>
        <w:rPr>
          <w:spacing w:val="-1"/>
        </w:rPr>
        <w:t xml:space="preserve"> </w:t>
      </w:r>
      <w:r>
        <w:rPr>
          <w:spacing w:val="-2"/>
        </w:rPr>
        <w:t>mensais.</w:t>
      </w:r>
    </w:p>
    <w:p w14:paraId="2CF53E36" w14:textId="77777777" w:rsidR="00F25F36" w:rsidRDefault="00185691">
      <w:pPr>
        <w:pStyle w:val="ListParagraph"/>
        <w:numPr>
          <w:ilvl w:val="0"/>
          <w:numId w:val="2"/>
        </w:numPr>
        <w:tabs>
          <w:tab w:val="left" w:pos="263"/>
        </w:tabs>
        <w:spacing w:before="50"/>
        <w:ind w:hanging="163"/>
        <w:jc w:val="left"/>
        <w:rPr>
          <w:b/>
        </w:rPr>
      </w:pPr>
      <w:r>
        <w:t>Primeiro</w:t>
      </w:r>
      <w:r>
        <w:rPr>
          <w:spacing w:val="-1"/>
        </w:rPr>
        <w:t xml:space="preserve"> </w:t>
      </w:r>
      <w:r>
        <w:t>pagamento</w:t>
      </w:r>
      <w:r>
        <w:rPr>
          <w:spacing w:val="-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efetuado</w:t>
      </w:r>
      <w:r>
        <w:rPr>
          <w:spacing w:val="-1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 assinatura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contrato de </w:t>
      </w:r>
      <w:r>
        <w:rPr>
          <w:spacing w:val="-2"/>
        </w:rPr>
        <w:t>serviços.</w:t>
      </w:r>
    </w:p>
    <w:p w14:paraId="57606120" w14:textId="77777777" w:rsidR="00F25F36" w:rsidRDefault="00185691">
      <w:pPr>
        <w:pStyle w:val="ListParagraph"/>
        <w:numPr>
          <w:ilvl w:val="0"/>
          <w:numId w:val="2"/>
        </w:numPr>
        <w:tabs>
          <w:tab w:val="left" w:pos="263"/>
        </w:tabs>
        <w:spacing w:before="50"/>
        <w:ind w:hanging="163"/>
        <w:jc w:val="left"/>
      </w:pPr>
      <w:r>
        <w:t>Pagamento</w:t>
      </w:r>
      <w:r>
        <w:rPr>
          <w:spacing w:val="-9"/>
        </w:rPr>
        <w:t xml:space="preserve"> </w:t>
      </w:r>
      <w:r>
        <w:t>realizado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Boleto.</w:t>
      </w:r>
    </w:p>
    <w:p w14:paraId="277AFBB7" w14:textId="77777777" w:rsidR="00F25F36" w:rsidRDefault="00185691">
      <w:pPr>
        <w:pStyle w:val="ListParagraph"/>
        <w:numPr>
          <w:ilvl w:val="0"/>
          <w:numId w:val="2"/>
        </w:numPr>
        <w:tabs>
          <w:tab w:val="left" w:pos="263"/>
        </w:tabs>
        <w:spacing w:before="54"/>
        <w:ind w:hanging="163"/>
        <w:jc w:val="left"/>
      </w:pPr>
      <w:r>
        <w:t>O</w:t>
      </w:r>
      <w:r>
        <w:rPr>
          <w:spacing w:val="-2"/>
        </w:rPr>
        <w:t xml:space="preserve"> </w:t>
      </w:r>
      <w:r>
        <w:t>orçamento</w:t>
      </w:r>
      <w:r>
        <w:rPr>
          <w:spacing w:val="-3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validade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dias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 da</w:t>
      </w:r>
      <w:r>
        <w:rPr>
          <w:spacing w:val="-6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rPr>
          <w:spacing w:val="-2"/>
        </w:rPr>
        <w:t>emissão.</w:t>
      </w:r>
    </w:p>
    <w:p w14:paraId="34177552" w14:textId="77777777" w:rsidR="00F25F36" w:rsidRDefault="00F25F36">
      <w:pPr>
        <w:pStyle w:val="BodyText"/>
        <w:spacing w:before="85"/>
        <w:rPr>
          <w:sz w:val="22"/>
        </w:rPr>
      </w:pPr>
    </w:p>
    <w:p w14:paraId="02FC9C77" w14:textId="77777777" w:rsidR="00F25F36" w:rsidRDefault="00185691">
      <w:pPr>
        <w:ind w:left="210" w:right="235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65632" behindDoc="1" locked="0" layoutInCell="1" allowOverlap="1" wp14:anchorId="5E511509" wp14:editId="67A0DD06">
                <wp:simplePos x="0" y="0"/>
                <wp:positionH relativeFrom="page">
                  <wp:posOffset>723900</wp:posOffset>
                </wp:positionH>
                <wp:positionV relativeFrom="paragraph">
                  <wp:posOffset>380080</wp:posOffset>
                </wp:positionV>
                <wp:extent cx="6073140" cy="249936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3140" cy="249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140" h="2499360">
                              <a:moveTo>
                                <a:pt x="0" y="2499360"/>
                              </a:moveTo>
                              <a:lnTo>
                                <a:pt x="6073140" y="2499360"/>
                              </a:lnTo>
                              <a:lnTo>
                                <a:pt x="6073140" y="0"/>
                              </a:lnTo>
                              <a:lnTo>
                                <a:pt x="0" y="0"/>
                              </a:lnTo>
                              <a:lnTo>
                                <a:pt x="0" y="249936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1D214" id="Graphic 32" o:spid="_x0000_s1026" style="position:absolute;margin-left:57pt;margin-top:29.95pt;width:478.2pt;height:196.8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3140,249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iiSQIAAB8FAAAOAAAAZHJzL2Uyb0RvYy54bWysVFFv2yAQfp+0/4B4X+wkXdZYcaqpUatJ&#10;VVepmfZMMI6tYY4Bid1/vwMbx1nfpvkBDu7juPu+w5u7rpHkLIytQeV0PkspEYpDUatjTn/sHz7d&#10;UmIdUwWToERO34Sld9uPHzatzsQCKpCFMASDKJu1OqeVczpLEssr0TA7Ay0UOkswDXO4NMekMKzF&#10;6I1MFmm6SlowhTbAhbW4u+uddBvil6Xg7ntZWuGIzCnm5sJownjwY7LdsOxomK5qPqTB/iGLhtUK&#10;Lx1D7Zhj5GTqd6GamhuwULoZhyaBsqy5CDVgNfP0r2peK6ZFqAXJsXqkyf6/sPz5/GJIXeR0uaBE&#10;sQY1ehzowB2kp9U2Q9SrfjG+QKufgP+y6EiuPH5hB0xXmsZjsTzSBa7fRq5F5wjHzVX6ZTm/QUk4&#10;+hY36/VyFdRIWBaP85N1jwJCKHZ+sq4Xq4gWq6LFOxVNg5J7sWUQ21GCYhtKUOxDL7Zmzp/z+XmT&#10;tJNcqksq3t/AWewhIN2lkOtkLxipptixvnflRVycdYg9xUciIiLOPRI5i3QiWdEX5ynmOtOI4BKs&#10;8Pr1BIxGIAU3p7RL5fmZr9PPaWhvC7IuHmopPSnWHA/30pAz848rfJ5iDHEF08a6HbNVjwuuASbV&#10;0EV94/gWOkDxhg3ZYgvm1P4+MSMokd8Utrx/vtEw0ThEwzh5D+GRB73wzn33kxlN/PU5ddh3zxAf&#10;FMtiP3kSRqw/qeDryUFZ+2YLHd5nNCzwFYYChz+Gf+bTdUBd/mvbPwAAAP//AwBQSwMEFAAGAAgA&#10;AAAhAA4u00LgAAAACwEAAA8AAABkcnMvZG93bnJldi54bWxMj0FLw0AUhO+C/2F5gje7W5NUm2ZT&#10;qiB4EMHa9vyaPJPQ7NuQ3aTpv3d70uMww8w32XoyrRipd41lDfOZAkFc2LLhSsPu++3hGYTzyCW2&#10;lknDhRys89ubDNPSnvmLxq2vRChhl6KG2vsuldIVNRl0M9sRB+/H9gZ9kH0lyx7Pody08lGphTTY&#10;cFiosaPXmorTdjAaouhjP25eBuQDUru7vH+eFvtB6/u7abMC4Wnyf2G44gd0yAPT0Q5cOtEGPY/D&#10;F68hWS5BXAPqScUgjhriJEpA5pn8/yH/BQAA//8DAFBLAQItABQABgAIAAAAIQC2gziS/gAAAOEB&#10;AAATAAAAAAAAAAAAAAAAAAAAAABbQ29udGVudF9UeXBlc10ueG1sUEsBAi0AFAAGAAgAAAAhADj9&#10;If/WAAAAlAEAAAsAAAAAAAAAAAAAAAAALwEAAF9yZWxzLy5yZWxzUEsBAi0AFAAGAAgAAAAhAHvO&#10;aKJJAgAAHwUAAA4AAAAAAAAAAAAAAAAALgIAAGRycy9lMm9Eb2MueG1sUEsBAi0AFAAGAAgAAAAh&#10;AA4u00LgAAAACwEAAA8AAAAAAAAAAAAAAAAAowQAAGRycy9kb3ducmV2LnhtbFBLBQYAAAAABAAE&#10;APMAAACwBQAAAAA=&#10;" path="m,2499360r6073140,l6073140,,,,,2499360xe" filled="f" strokeweight="1.5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90"/>
          <w:sz w:val="24"/>
        </w:rPr>
        <w:t>DETALHAMENTO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w w:val="90"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w w:val="90"/>
          <w:sz w:val="24"/>
        </w:rPr>
        <w:t>ORÇAMENTO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w w:val="90"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w w:val="90"/>
          <w:sz w:val="24"/>
        </w:rPr>
        <w:t>(EMISSÃO)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w w:val="90"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w w:val="90"/>
          <w:sz w:val="24"/>
        </w:rPr>
        <w:t>CERTIDÃO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w w:val="90"/>
          <w:sz w:val="24"/>
        </w:rPr>
        <w:t>ITALIANA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w w:val="90"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w w:val="90"/>
          <w:sz w:val="24"/>
        </w:rPr>
        <w:t>PROCESSO</w:t>
      </w:r>
    </w:p>
    <w:p w14:paraId="300B3442" w14:textId="77777777" w:rsidR="00F25F36" w:rsidRDefault="00F25F36">
      <w:pPr>
        <w:pStyle w:val="BodyText"/>
        <w:rPr>
          <w:b/>
          <w:sz w:val="20"/>
        </w:rPr>
      </w:pPr>
    </w:p>
    <w:p w14:paraId="38E09634" w14:textId="77777777" w:rsidR="00F25F36" w:rsidRDefault="00F25F36">
      <w:pPr>
        <w:pStyle w:val="BodyText"/>
        <w:rPr>
          <w:b/>
          <w:sz w:val="20"/>
        </w:rPr>
      </w:pPr>
    </w:p>
    <w:p w14:paraId="1AEF2BA6" w14:textId="77777777" w:rsidR="00F25F36" w:rsidRDefault="00F25F36">
      <w:pPr>
        <w:pStyle w:val="BodyText"/>
        <w:rPr>
          <w:b/>
          <w:sz w:val="20"/>
        </w:rPr>
      </w:pPr>
    </w:p>
    <w:p w14:paraId="646A4237" w14:textId="77777777" w:rsidR="00F25F36" w:rsidRDefault="00F25F36">
      <w:pPr>
        <w:pStyle w:val="BodyText"/>
        <w:rPr>
          <w:b/>
          <w:sz w:val="20"/>
        </w:rPr>
      </w:pPr>
    </w:p>
    <w:p w14:paraId="5B7B19B0" w14:textId="77777777" w:rsidR="00F25F36" w:rsidRDefault="00F25F36">
      <w:pPr>
        <w:pStyle w:val="BodyText"/>
        <w:spacing w:before="36" w:after="1"/>
        <w:rPr>
          <w:b/>
          <w:sz w:val="20"/>
        </w:rPr>
      </w:pPr>
    </w:p>
    <w:tbl>
      <w:tblPr>
        <w:tblW w:w="0" w:type="auto"/>
        <w:tblInd w:w="3156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8"/>
      </w:tblGrid>
      <w:tr w:rsidR="00F25F36" w14:paraId="262D0347" w14:textId="77777777">
        <w:trPr>
          <w:trHeight w:val="257"/>
        </w:trPr>
        <w:tc>
          <w:tcPr>
            <w:tcW w:w="4278" w:type="dxa"/>
          </w:tcPr>
          <w:p w14:paraId="1C954962" w14:textId="77777777" w:rsidR="00F25F36" w:rsidRDefault="00185691">
            <w:pPr>
              <w:pStyle w:val="TableParagraph"/>
              <w:spacing w:before="12" w:line="225" w:lineRule="exact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Serviços</w:t>
            </w:r>
          </w:p>
        </w:tc>
      </w:tr>
      <w:tr w:rsidR="00F25F36" w14:paraId="5F31AEE3" w14:textId="77777777">
        <w:trPr>
          <w:trHeight w:val="258"/>
        </w:trPr>
        <w:tc>
          <w:tcPr>
            <w:tcW w:w="4278" w:type="dxa"/>
          </w:tcPr>
          <w:p w14:paraId="27E389FE" w14:textId="77777777" w:rsidR="00F25F36" w:rsidRDefault="00185691">
            <w:pPr>
              <w:pStyle w:val="TableParagraph"/>
              <w:spacing w:before="13"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Montagem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Brasil</w:t>
            </w:r>
          </w:p>
        </w:tc>
      </w:tr>
      <w:tr w:rsidR="00F25F36" w14:paraId="2EEF35F9" w14:textId="77777777">
        <w:trPr>
          <w:trHeight w:val="257"/>
        </w:trPr>
        <w:tc>
          <w:tcPr>
            <w:tcW w:w="4278" w:type="dxa"/>
          </w:tcPr>
          <w:p w14:paraId="100F1D99" w14:textId="77777777" w:rsidR="00F25F36" w:rsidRDefault="00185691">
            <w:pPr>
              <w:pStyle w:val="TableParagraph"/>
              <w:spacing w:before="13" w:line="224" w:lineRule="exact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certidões</w:t>
            </w:r>
          </w:p>
        </w:tc>
      </w:tr>
      <w:tr w:rsidR="00F25F36" w14:paraId="6B966A44" w14:textId="77777777">
        <w:trPr>
          <w:trHeight w:val="247"/>
        </w:trPr>
        <w:tc>
          <w:tcPr>
            <w:tcW w:w="4278" w:type="dxa"/>
          </w:tcPr>
          <w:p w14:paraId="29F65E8F" w14:textId="77777777" w:rsidR="00F25F36" w:rsidRDefault="00185691">
            <w:pPr>
              <w:pStyle w:val="TableParagraph"/>
              <w:spacing w:before="2"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Emissão: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certidão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italiana</w:t>
            </w:r>
          </w:p>
        </w:tc>
      </w:tr>
      <w:tr w:rsidR="00F25F36" w14:paraId="7AC771B0" w14:textId="77777777">
        <w:trPr>
          <w:trHeight w:val="257"/>
        </w:trPr>
        <w:tc>
          <w:tcPr>
            <w:tcW w:w="4278" w:type="dxa"/>
          </w:tcPr>
          <w:p w14:paraId="04779623" w14:textId="77777777" w:rsidR="00F25F36" w:rsidRDefault="00185691">
            <w:pPr>
              <w:pStyle w:val="TableParagraph"/>
              <w:spacing w:before="13"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Ação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Judicial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autores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base</w:t>
            </w:r>
          </w:p>
        </w:tc>
      </w:tr>
      <w:tr w:rsidR="00F25F36" w14:paraId="414F164F" w14:textId="77777777">
        <w:trPr>
          <w:trHeight w:val="257"/>
        </w:trPr>
        <w:tc>
          <w:tcPr>
            <w:tcW w:w="4278" w:type="dxa"/>
          </w:tcPr>
          <w:p w14:paraId="506156E3" w14:textId="77777777" w:rsidR="00F25F36" w:rsidRDefault="00185691">
            <w:pPr>
              <w:pStyle w:val="TableParagraph"/>
              <w:spacing w:before="13"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Ação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Judicial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coautor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extra</w:t>
            </w:r>
          </w:p>
        </w:tc>
      </w:tr>
      <w:tr w:rsidR="00F25F36" w14:paraId="330844DD" w14:textId="77777777">
        <w:trPr>
          <w:trHeight w:val="235"/>
        </w:trPr>
        <w:tc>
          <w:tcPr>
            <w:tcW w:w="4278" w:type="dxa"/>
          </w:tcPr>
          <w:p w14:paraId="1217B85B" w14:textId="77777777" w:rsidR="00F25F36" w:rsidRDefault="00185691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6 -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Procurações</w:t>
            </w:r>
          </w:p>
        </w:tc>
      </w:tr>
      <w:tr w:rsidR="00F25F36" w14:paraId="34CA7EDC" w14:textId="77777777">
        <w:trPr>
          <w:trHeight w:val="235"/>
        </w:trPr>
        <w:tc>
          <w:tcPr>
            <w:tcW w:w="4278" w:type="dxa"/>
          </w:tcPr>
          <w:p w14:paraId="5F46A8E7" w14:textId="77777777" w:rsidR="00F25F36" w:rsidRDefault="00185691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7 -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Envio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DHL</w:t>
            </w:r>
          </w:p>
        </w:tc>
      </w:tr>
      <w:tr w:rsidR="00F25F36" w14:paraId="39961F82" w14:textId="77777777">
        <w:trPr>
          <w:trHeight w:val="258"/>
        </w:trPr>
        <w:tc>
          <w:tcPr>
            <w:tcW w:w="4278" w:type="dxa"/>
          </w:tcPr>
          <w:p w14:paraId="577188B3" w14:textId="77777777" w:rsidR="00F25F36" w:rsidRDefault="00185691">
            <w:pPr>
              <w:pStyle w:val="TableParagraph"/>
              <w:spacing w:before="13"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8 -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idade</w:t>
            </w:r>
          </w:p>
        </w:tc>
      </w:tr>
    </w:tbl>
    <w:p w14:paraId="4F4387F5" w14:textId="77777777" w:rsidR="00F25F36" w:rsidRDefault="00F25F36">
      <w:pPr>
        <w:pStyle w:val="BodyText"/>
        <w:rPr>
          <w:b/>
        </w:rPr>
      </w:pPr>
    </w:p>
    <w:p w14:paraId="6CC391A6" w14:textId="77777777" w:rsidR="00F25F36" w:rsidRDefault="00F25F36">
      <w:pPr>
        <w:pStyle w:val="BodyText"/>
        <w:rPr>
          <w:b/>
        </w:rPr>
      </w:pPr>
    </w:p>
    <w:p w14:paraId="25B790BB" w14:textId="77777777" w:rsidR="00F25F36" w:rsidRDefault="00F25F36">
      <w:pPr>
        <w:pStyle w:val="BodyText"/>
        <w:spacing w:before="195"/>
        <w:rPr>
          <w:b/>
        </w:rPr>
      </w:pPr>
    </w:p>
    <w:p w14:paraId="0E38207E" w14:textId="77777777" w:rsidR="00F25F36" w:rsidRDefault="00185691">
      <w:pPr>
        <w:spacing w:before="1"/>
        <w:ind w:left="210" w:right="236"/>
        <w:jc w:val="center"/>
        <w:rPr>
          <w:b/>
          <w:sz w:val="24"/>
        </w:rPr>
      </w:pPr>
      <w:r>
        <w:rPr>
          <w:b/>
          <w:w w:val="85"/>
          <w:sz w:val="24"/>
        </w:rPr>
        <w:t>DETALHAMENTO</w:t>
      </w:r>
      <w:r>
        <w:rPr>
          <w:b/>
          <w:spacing w:val="37"/>
          <w:sz w:val="24"/>
        </w:rPr>
        <w:t xml:space="preserve"> </w:t>
      </w:r>
      <w:r>
        <w:rPr>
          <w:b/>
          <w:w w:val="85"/>
          <w:sz w:val="24"/>
        </w:rPr>
        <w:t>DE</w:t>
      </w:r>
      <w:r>
        <w:rPr>
          <w:b/>
          <w:spacing w:val="42"/>
          <w:sz w:val="24"/>
        </w:rPr>
        <w:t xml:space="preserve"> </w:t>
      </w:r>
      <w:r>
        <w:rPr>
          <w:b/>
          <w:w w:val="85"/>
          <w:sz w:val="24"/>
        </w:rPr>
        <w:t>APOSTILAMENTOS,</w:t>
      </w:r>
      <w:r>
        <w:rPr>
          <w:b/>
          <w:spacing w:val="37"/>
          <w:sz w:val="24"/>
        </w:rPr>
        <w:t xml:space="preserve"> </w:t>
      </w:r>
      <w:r>
        <w:rPr>
          <w:b/>
          <w:w w:val="85"/>
          <w:sz w:val="24"/>
        </w:rPr>
        <w:t>TRADUÇÕES</w:t>
      </w:r>
      <w:r>
        <w:rPr>
          <w:b/>
          <w:spacing w:val="42"/>
          <w:sz w:val="24"/>
        </w:rPr>
        <w:t xml:space="preserve"> </w:t>
      </w:r>
      <w:r>
        <w:rPr>
          <w:b/>
          <w:w w:val="85"/>
          <w:sz w:val="24"/>
        </w:rPr>
        <w:t>E</w:t>
      </w:r>
      <w:r>
        <w:rPr>
          <w:b/>
          <w:spacing w:val="41"/>
          <w:sz w:val="24"/>
        </w:rPr>
        <w:t xml:space="preserve"> </w:t>
      </w:r>
      <w:r>
        <w:rPr>
          <w:b/>
          <w:w w:val="85"/>
          <w:sz w:val="24"/>
        </w:rPr>
        <w:t>RECONHECIMENTOS</w:t>
      </w:r>
      <w:r>
        <w:rPr>
          <w:b/>
          <w:spacing w:val="41"/>
          <w:sz w:val="24"/>
        </w:rPr>
        <w:t xml:space="preserve"> </w:t>
      </w:r>
      <w:r>
        <w:rPr>
          <w:b/>
          <w:w w:val="85"/>
          <w:sz w:val="24"/>
        </w:rPr>
        <w:t>DE</w:t>
      </w:r>
      <w:r>
        <w:rPr>
          <w:b/>
          <w:spacing w:val="42"/>
          <w:sz w:val="24"/>
        </w:rPr>
        <w:t xml:space="preserve"> </w:t>
      </w:r>
      <w:r>
        <w:rPr>
          <w:b/>
          <w:w w:val="85"/>
          <w:sz w:val="24"/>
        </w:rPr>
        <w:t>FIRMA</w:t>
      </w:r>
      <w:r>
        <w:rPr>
          <w:b/>
          <w:spacing w:val="37"/>
          <w:sz w:val="24"/>
        </w:rPr>
        <w:t xml:space="preserve"> </w:t>
      </w:r>
      <w:r>
        <w:rPr>
          <w:b/>
          <w:spacing w:val="-2"/>
          <w:w w:val="85"/>
          <w:sz w:val="24"/>
        </w:rPr>
        <w:t>(T.A.R.)</w:t>
      </w:r>
    </w:p>
    <w:p w14:paraId="1A432AFD" w14:textId="77777777" w:rsidR="00F25F36" w:rsidRDefault="00185691">
      <w:pPr>
        <w:pStyle w:val="BodyText"/>
        <w:spacing w:before="3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14C1875" wp14:editId="7F52FBD8">
                <wp:simplePos x="0" y="0"/>
                <wp:positionH relativeFrom="page">
                  <wp:posOffset>752475</wp:posOffset>
                </wp:positionH>
                <wp:positionV relativeFrom="paragraph">
                  <wp:posOffset>180962</wp:posOffset>
                </wp:positionV>
                <wp:extent cx="6096000" cy="212217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2122170"/>
                          <a:chOff x="0" y="0"/>
                          <a:chExt cx="6096000" cy="212217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22956" y="302983"/>
                            <a:ext cx="30530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3080" h="6985">
                                <a:moveTo>
                                  <a:pt x="0" y="6377"/>
                                </a:moveTo>
                                <a:lnTo>
                                  <a:pt x="3052854" y="6377"/>
                                </a:lnTo>
                                <a:lnTo>
                                  <a:pt x="3052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20190" y="303077"/>
                            <a:ext cx="3055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5620" h="7620">
                                <a:moveTo>
                                  <a:pt x="0" y="7247"/>
                                </a:moveTo>
                                <a:lnTo>
                                  <a:pt x="3055620" y="7247"/>
                                </a:lnTo>
                                <a:lnTo>
                                  <a:pt x="3055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20190" y="305741"/>
                            <a:ext cx="6985" cy="167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673860">
                                <a:moveTo>
                                  <a:pt x="0" y="1673642"/>
                                </a:moveTo>
                                <a:lnTo>
                                  <a:pt x="6405" y="1673642"/>
                                </a:lnTo>
                                <a:lnTo>
                                  <a:pt x="6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3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20190" y="303052"/>
                            <a:ext cx="762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676400">
                                <a:moveTo>
                                  <a:pt x="7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331"/>
                                </a:lnTo>
                                <a:lnTo>
                                  <a:pt x="7279" y="1676331"/>
                                </a:lnTo>
                                <a:lnTo>
                                  <a:pt x="7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525" y="9525"/>
                            <a:ext cx="6076950" cy="21031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C43693" w14:textId="77777777" w:rsidR="00F25F36" w:rsidRDefault="00F25F36">
                              <w:pPr>
                                <w:spacing w:before="22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96E4AF2" w14:textId="77777777" w:rsidR="00F25F36" w:rsidRDefault="00185691">
                              <w:pPr>
                                <w:tabs>
                                  <w:tab w:val="left" w:pos="4811"/>
                                </w:tabs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Serviços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373DD977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8"/>
                                <w:ind w:left="166" w:hanging="166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Tradução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Certidão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Brasileira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5ACC82DF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7"/>
                                <w:ind w:left="166" w:hanging="166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Apostilamento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7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Certidão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  <w:u w:val="single" w:color="DFDFDF"/>
                                </w:rPr>
                                <w:t>Brasileira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72C57A47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8"/>
                                <w:ind w:left="166" w:hanging="166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14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Apostilamento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8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Certidão</w:t>
                              </w:r>
                              <w:r>
                                <w:rPr>
                                  <w:rFonts w:ascii="Calibri" w:hAnsi="Calibri"/>
                                  <w:spacing w:val="14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Brasileira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  <w:u w:val="single" w:color="DFDFDF"/>
                                </w:rPr>
                                <w:t>Traduzidas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1CF0EAC2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8"/>
                                <w:ind w:left="166" w:hanging="166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>Tradução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>certificado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20"/>
                                  <w:u w:val="single" w:color="DFDFDF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naturalização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616ADCC8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7"/>
                                <w:ind w:left="166" w:hanging="166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Apostilamento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certificado de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não naturalização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5BA4C95C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8"/>
                                <w:ind w:left="166" w:hanging="166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10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Apostilamento</w:t>
                              </w:r>
                              <w:r>
                                <w:rPr>
                                  <w:rFonts w:ascii="Calibri" w:hAnsi="Calibri"/>
                                  <w:spacing w:val="9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6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  <w:u w:val="single" w:color="DFDFDF"/>
                                </w:rPr>
                                <w:t>procuração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5BCDAD0E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8"/>
                                <w:ind w:left="166" w:hanging="16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16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  <w:u w:val="single" w:color="DFDFDF"/>
                                </w:rPr>
                                <w:t>Reconhecimento</w:t>
                              </w:r>
                              <w:r>
                                <w:rPr>
                                  <w:rFonts w:ascii="Calibri"/>
                                  <w:spacing w:val="1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  <w:u w:val="single" w:color="DFDFDF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spacing w:val="10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  <w:u w:val="single" w:color="DFDFDF"/>
                                </w:rPr>
                                <w:t>firma</w:t>
                              </w:r>
                              <w:r>
                                <w:rPr>
                                  <w:rFonts w:asci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7C74DBBB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7"/>
                                <w:ind w:left="166" w:hanging="16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3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  <w:sz w:val="20"/>
                                  <w:u w:val="single" w:color="DFDFDF"/>
                                </w:rPr>
                                <w:t>Selo</w:t>
                              </w:r>
                              <w:r>
                                <w:rPr>
                                  <w:rFonts w:asci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  <w:p w14:paraId="2A1E997C" w14:textId="77777777" w:rsidR="00F25F36" w:rsidRDefault="001856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6"/>
                                  <w:tab w:val="left" w:pos="4811"/>
                                </w:tabs>
                                <w:spacing w:before="8"/>
                                <w:ind w:left="166" w:hanging="16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3"/>
                                  <w:w w:val="105"/>
                                  <w:sz w:val="20"/>
                                  <w:u w:val="single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0"/>
                                  <w:u w:val="single" w:color="DFDFDF"/>
                                </w:rPr>
                                <w:t>Sedex</w:t>
                              </w:r>
                              <w:r>
                                <w:rPr>
                                  <w:rFonts w:ascii="Calibri"/>
                                  <w:sz w:val="20"/>
                                  <w:u w:val="single" w:color="DFDFD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C1875" id="Group 33" o:spid="_x0000_s1039" style="position:absolute;margin-left:59.25pt;margin-top:14.25pt;width:480pt;height:167.1pt;z-index:-15724032;mso-wrap-distance-left:0;mso-wrap-distance-right:0;mso-position-horizontal-relative:page" coordsize="60960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bnLwQAAPYRAAAOAAAAZHJzL2Uyb0RvYy54bWzsWG1v2zYQ/j5g/4HQ98V6sSRbiFNszRIM&#10;KLoCzbDPtF4sYZKokbSt/PvdkTpZthPUzdr0S2DAosTT8e7hPcc7Xb/rm5rtcqkq0a4c78p1WN6m&#10;Iqvazcr56+Hul4XDlOZtxmvR5ivnMVfOu5uff7red0nui1LUWS4ZKGlVsu9WTql1l8xmKi3zhqsr&#10;0eUtTBZCNlzDrdzMMsn3oL2pZ77rRrO9kFknRZorBU9v7aRzY/QXRZ7qP4tC5ZrVKwds0+Zfmv81&#10;/s9urnmykbwrq3Qwg7/AioZXLSw6qrrlmrOtrM5UNVUqhRKFvkpFMxNFUaW58QG88dwTb+6l2HbG&#10;l02y33QjTADtCU4vVpt+3H2SrMpWThA4rOUN7JFZlsE9gLPvNgnI3Mvuc/dJWg9h+EGk/yiYnp3O&#10;4/3mINwXssGXwFHWG9QfR9TzXrMUHkbuMnJd2JwU5nzP97142Je0hM07ey8tf//CmzOe2IWNeaM5&#10;+w5iTB1gVP8Pxs8l73KzOwohIhjnBxhtVAVzC6SRQhQNrCpRA6AnGHmh7y/DyGGARuD6y4XZB54Q&#10;XIEbBu5igCtaLkLUPnrMk3Sr9H0uDOx890FpmIa4zGjESxqlfUtDCURBitSGItphQBHpMKDIGtXz&#10;pOMa36Mh26NxgyEl7CHagZON2OUPwojpw85FQRwPZh4E6nYqCNr8RQjggdsTcRKia2e0ToVNrID/&#10;JEFXKwk4UcR9QeaJRdNaqNyii/4bmEcgQN0UaiXqKrur6hp9V3Kzfl9LtuOA6e0d/gb3J2IQnBQE&#10;OFqL7BFiaA+5aOWof7dc5g6r/2ghSjFx0UDSYE0Dqev3wqQ3A7tU+qH/m8uOdTBcORoC56OgYOUJ&#10;xQTYjwJWFt9sxa9bLYoKA8bYZi0aboA4mA1eg0HhGYNMjOPiwLOLGOR6S7vzgRu4NvaOGBRG/sCg&#10;GEd2j4mI020ltL4Xg6whwCBjB27DgSDTCI79+QUMstog4CfixAe6jgwahcl/kqDrdP1LZJ5Y9I1B&#10;wOnXZxCcHnSUD2dQhDH+QgaF8dzD1w8MMunenNdeFAeLiKLj1RlkDQH6kB3PMwglork/cP3AsuNo&#10;j+YupB9g0LE4CdHVUmMUJv9pmq5fy6CnF30j0Q8hUXxGIpOBX0giLFmOSWQyPpEIQomC6NVJZA2x&#10;JDJ2PEWi2I+XR7XUcwy6vOKCaI+CwKSWZ2uzcdmvEiYoiYdvDPohDILe3x5DD1CDrkXPgsXJMcR0&#10;/5voIdvS82eaomXo27RsBsdnkRtHy3Co5nzPDbyzgg7rXGyJhooYmx3TrFBxN5TC1DXVLbY3UEGC&#10;VqTCpGY/Ke2hbcXO1ZaPR2K45C1XpW0BzNQgVrdDPWBdxXSi+3VvenCTIfDJN2oGLijpTYsMHxfA&#10;qKOvF9N7Y/Dhc83NfwAAAP//AwBQSwMEFAAGAAgAAAAhAGtyzaPgAAAACwEAAA8AAABkcnMvZG93&#10;bnJldi54bWxMj81qwzAQhO+FvoPYQm+NbIf84FoOIbQ9hUKTQultY21sE2tlLMV23r7yqTntDjPM&#10;fpttRtOInjpXW1YQzyIQxIXVNZcKvo/vL2sQziNrbCyTghs52OSPDxmm2g78Rf3BlyKUsEtRQeV9&#10;m0rpiooMupltiYN3tp1BH2RXSt3hEMpNI5MoWkqDNYcLFba0q6i4HK5GwceAw3Yev/X7y3l3+z0u&#10;Pn/2MSn1/DRuX0F4Gv1/GCb8gA55YDrZK2snmqDj9SJEFSTTnALRatpOCubLZAUyz+T9D/kfAAAA&#10;//8DAFBLAQItABQABgAIAAAAIQC2gziS/gAAAOEBAAATAAAAAAAAAAAAAAAAAAAAAABbQ29udGVu&#10;dF9UeXBlc10ueG1sUEsBAi0AFAAGAAgAAAAhADj9If/WAAAAlAEAAAsAAAAAAAAAAAAAAAAALwEA&#10;AF9yZWxzLy5yZWxzUEsBAi0AFAAGAAgAAAAhAHspVucvBAAA9hEAAA4AAAAAAAAAAAAAAAAALgIA&#10;AGRycy9lMm9Eb2MueG1sUEsBAi0AFAAGAAgAAAAhAGtyzaPgAAAACwEAAA8AAAAAAAAAAAAAAAAA&#10;iQYAAGRycy9kb3ducmV2LnhtbFBLBQYAAAAABAAEAPMAAACWBwAAAAA=&#10;">
                <v:shape id="Graphic 34" o:spid="_x0000_s1040" style="position:absolute;left:15229;top:3029;width:30531;height:70;visibility:visible;mso-wrap-style:square;v-text-anchor:top" coordsize="30530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RSpxAAAANsAAAAPAAAAZHJzL2Rvd25yZXYueG1sRI/BasMw&#10;EETvhfyD2EBvjZwmKcWNbEKhUHpK41x8W6yt5cRaGUlxnL+vCoUch5l5w2zLyfZiJB86xwqWiwwE&#10;ceN0x62CY/Xx9AoiRGSNvWNScKMAZTF72GKu3ZW/aTzEViQIhxwVmBiHXMrQGLIYFm4gTt6P8xZj&#10;kr6V2uM1wW0vn7PsRVrsOC0YHOjdUHM+XKyC9e1rvx9t23er06YytY/1pdZKPc6n3RuISFO8h//b&#10;n1rBag1/X9IPkMUvAAAA//8DAFBLAQItABQABgAIAAAAIQDb4fbL7gAAAIUBAAATAAAAAAAAAAAA&#10;AAAAAAAAAABbQ29udGVudF9UeXBlc10ueG1sUEsBAi0AFAAGAAgAAAAhAFr0LFu/AAAAFQEAAAsA&#10;AAAAAAAAAAAAAAAAHwEAAF9yZWxzLy5yZWxzUEsBAi0AFAAGAAgAAAAhADHlFKnEAAAA2wAAAA8A&#10;AAAAAAAAAAAAAAAABwIAAGRycy9kb3ducmV2LnhtbFBLBQYAAAAAAwADALcAAAD4AgAAAAA=&#10;" path="m,6377r3052854,l3052854,,,,,6377xe" fillcolor="#dfdfdf" stroked="f">
                  <v:path arrowok="t"/>
                </v:shape>
                <v:shape id="Graphic 35" o:spid="_x0000_s1041" style="position:absolute;left:15201;top:3030;width:30557;height:76;visibility:visible;mso-wrap-style:square;v-text-anchor:top" coordsize="3055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4S+wQAAANsAAAAPAAAAZHJzL2Rvd25yZXYueG1sRI/RisIw&#10;FETfF/yHcAXf1tR1lVqNIoLik2D1Ay7NtQ02N7XJ1vr3m4UFH4eZOcOsNr2tRUetN44VTMYJCOLC&#10;acOlgutl/5mC8AFZY+2YFLzIw2Y9+Fhhpt2Tz9TloRQRwj5DBVUITSalLyqy6MeuIY7ezbUWQ5Rt&#10;KXWLzwi3tfxKkrm0aDguVNjQrqLinv9YBTN3aPL0kBbHxcPQdyl35+5klBoN++0SRKA+vMP/7aNW&#10;MJ3B35f4A+T6FwAA//8DAFBLAQItABQABgAIAAAAIQDb4fbL7gAAAIUBAAATAAAAAAAAAAAAAAAA&#10;AAAAAABbQ29udGVudF9UeXBlc10ueG1sUEsBAi0AFAAGAAgAAAAhAFr0LFu/AAAAFQEAAAsAAAAA&#10;AAAAAAAAAAAAHwEAAF9yZWxzLy5yZWxzUEsBAi0AFAAGAAgAAAAhAPKbhL7BAAAA2wAAAA8AAAAA&#10;AAAAAAAAAAAABwIAAGRycy9kb3ducmV2LnhtbFBLBQYAAAAAAwADALcAAAD1AgAAAAA=&#10;" path="m,7247r3055620,l3055620,,,,,7247xe" fillcolor="#dfdfdf" stroked="f">
                  <v:path arrowok="t"/>
                </v:shape>
                <v:shape id="Graphic 36" o:spid="_x0000_s1042" style="position:absolute;left:15201;top:3057;width:70;height:16739;visibility:visible;mso-wrap-style:square;v-text-anchor:top" coordsize="6985,167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eoxQAAANsAAAAPAAAAZHJzL2Rvd25yZXYueG1sRI9Pa8JA&#10;FMTvBb/D8gRvzUaFVFJXEWnBSy3+aXN9ZF+TaPZtyG6T+O3dQsHjMDO/YZbrwdSio9ZVlhVMoxgE&#10;cW51xYWC8+n9eQHCeWSNtWVScCMH69XoaYmptj0fqDv6QgQIuxQVlN43qZQuL8mgi2xDHLwf2xr0&#10;QbaF1C32AW5qOYvjRBqsOCyU2NC2pPx6/DUK9psvPT/oIrt12eVl9nb6/Ki/pVKT8bB5BeFp8I/w&#10;f3unFcwT+PsSfoBc3QEAAP//AwBQSwECLQAUAAYACAAAACEA2+H2y+4AAACFAQAAEwAAAAAAAAAA&#10;AAAAAAAAAAAAW0NvbnRlbnRfVHlwZXNdLnhtbFBLAQItABQABgAIAAAAIQBa9CxbvwAAABUBAAAL&#10;AAAAAAAAAAAAAAAAAB8BAABfcmVscy8ucmVsc1BLAQItABQABgAIAAAAIQDofTeoxQAAANsAAAAP&#10;AAAAAAAAAAAAAAAAAAcCAABkcnMvZG93bnJldi54bWxQSwUGAAAAAAMAAwC3AAAA+QIAAAAA&#10;" path="m,1673642r6405,l6405,,,,,1673642xe" fillcolor="#dfdfdf" stroked="f">
                  <v:path arrowok="t"/>
                </v:shape>
                <v:shape id="Graphic 37" o:spid="_x0000_s1043" style="position:absolute;left:15201;top:3030;width:77;height:16764;visibility:visible;mso-wrap-style:square;v-text-anchor:top" coordsize="762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q7xQAAANsAAAAPAAAAZHJzL2Rvd25yZXYueG1sRI9Pa8JA&#10;FMTvBb/D8oReim6qUCW6ihSVXsS/BHJ7ZJ9JMPs2ZleN394tFHocZuY3zHTemkrcqXGlZQWf/QgE&#10;cWZ1ybmC03HVG4NwHlljZZkUPMnBfNZ5m2Ks7YP3dD/4XAQIuxgVFN7XsZQuK8ig69uaOHhn2xj0&#10;QTa51A0+AtxUchBFX9JgyWGhwJq+C8ouh5tRsE3MNU1vyQea4249LNP1ZpknSr1328UEhKfW/4f/&#10;2j9awXAEv1/CD5CzFwAAAP//AwBQSwECLQAUAAYACAAAACEA2+H2y+4AAACFAQAAEwAAAAAAAAAA&#10;AAAAAAAAAAAAW0NvbnRlbnRfVHlwZXNdLnhtbFBLAQItABQABgAIAAAAIQBa9CxbvwAAABUBAAAL&#10;AAAAAAAAAAAAAAAAAB8BAABfcmVscy8ucmVsc1BLAQItABQABgAIAAAAIQAkefq7xQAAANsAAAAP&#10;AAAAAAAAAAAAAAAAAAcCAABkcnMvZG93bnJldi54bWxQSwUGAAAAAAMAAwC3AAAA+QIAAAAA&#10;" path="m7279,l,,,1676331r7279,l7279,xe" fillcolor="#dfdfdf" stroked="f">
                  <v:path arrowok="t"/>
                </v:shape>
                <v:shape id="Textbox 38" o:spid="_x0000_s1044" type="#_x0000_t202" style="position:absolute;left:95;top:95;width:60769;height:2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MwQAAANsAAAAPAAAAZHJzL2Rvd25yZXYueG1sRE/NboJA&#10;EL438R02Y9JbWSrUVOpqjAkNFw9gH2Bkp4BlZwm7Kr69ezDp8cv3v95OphdXGl1nWcF7FIMgrq3u&#10;uFHwc8zfPkE4j6yxt0wK7uRgu5m9rDHT9sYlXSvfiBDCLkMFrfdDJqWrWzLoIjsQB+7XjgZ9gGMj&#10;9Yi3EG56uYjjpTTYcWhocaB9S/VfdTEKvs+nMu6SNF3ldfJhDudU67xQ6nU+7b5AeJr8v/jpLrSC&#10;JIwNX8IPkJsHAAAA//8DAFBLAQItABQABgAIAAAAIQDb4fbL7gAAAIUBAAATAAAAAAAAAAAAAAAA&#10;AAAAAABbQ29udGVudF9UeXBlc10ueG1sUEsBAi0AFAAGAAgAAAAhAFr0LFu/AAAAFQEAAAsAAAAA&#10;AAAAAAAAAAAAHwEAAF9yZWxzLy5yZWxzUEsBAi0AFAAGAAgAAAAhAMEkaIzBAAAA2wAAAA8AAAAA&#10;AAAAAAAAAAAABwIAAGRycy9kb3ducmV2LnhtbFBLBQYAAAAAAwADALcAAAD1AgAAAAA=&#10;" filled="f" strokeweight="1.5pt">
                  <v:textbox inset="0,0,0,0">
                    <w:txbxContent>
                      <w:p w14:paraId="03C43693" w14:textId="77777777" w:rsidR="00F25F36" w:rsidRDefault="00F25F36">
                        <w:pPr>
                          <w:spacing w:before="221"/>
                          <w:rPr>
                            <w:b/>
                            <w:sz w:val="20"/>
                          </w:rPr>
                        </w:pPr>
                      </w:p>
                      <w:p w14:paraId="196E4AF2" w14:textId="77777777" w:rsidR="00F25F36" w:rsidRDefault="00185691">
                        <w:pPr>
                          <w:tabs>
                            <w:tab w:val="left" w:pos="4811"/>
                          </w:tabs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 xml:space="preserve"> Serviços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373DD977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8"/>
                          <w:ind w:left="166" w:hanging="166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Tradução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Certidão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Brasileira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5ACC82DF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7"/>
                          <w:ind w:left="166" w:hanging="166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13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Apostilamento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7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Certidão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  <w:u w:val="single" w:color="DFDFDF"/>
                          </w:rPr>
                          <w:t>Brasileira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72C57A47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8"/>
                          <w:ind w:left="166" w:hanging="166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14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Apostilamento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8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Certidão</w:t>
                        </w:r>
                        <w:r>
                          <w:rPr>
                            <w:rFonts w:ascii="Calibri" w:hAnsi="Calibri"/>
                            <w:spacing w:val="14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Brasileira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  <w:u w:val="single" w:color="DFDFDF"/>
                          </w:rPr>
                          <w:t>Traduzidas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1CF0EAC2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8"/>
                          <w:ind w:left="166" w:hanging="166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>Tradução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2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>certificado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2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  <w:u w:val="single" w:color="DFDFDF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naturalização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616ADCC8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7"/>
                          <w:ind w:left="166" w:hanging="166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 xml:space="preserve"> Apostilamento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certificado de</w:t>
                        </w:r>
                        <w:r>
                          <w:rPr>
                            <w:rFonts w:ascii="Calibri" w:hAnsi="Calibri"/>
                            <w:spacing w:val="-7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não naturalização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5BA4C95C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8"/>
                          <w:ind w:left="166" w:hanging="166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10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Apostilamento</w:t>
                        </w:r>
                        <w:r>
                          <w:rPr>
                            <w:rFonts w:ascii="Calibri" w:hAnsi="Calibri"/>
                            <w:spacing w:val="9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6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  <w:u w:val="single" w:color="DFDFDF"/>
                          </w:rPr>
                          <w:t>procuração</w:t>
                        </w:r>
                        <w:r>
                          <w:rPr>
                            <w:rFonts w:ascii="Calibri" w:hAns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5BCDAD0E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8"/>
                          <w:ind w:left="166" w:hanging="16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16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  <w:u w:val="single" w:color="DFDFDF"/>
                          </w:rPr>
                          <w:t>Reconhecimento</w:t>
                        </w:r>
                        <w:r>
                          <w:rPr>
                            <w:rFonts w:ascii="Calibri"/>
                            <w:spacing w:val="1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  <w:u w:val="single" w:color="DFDFDF"/>
                          </w:rPr>
                          <w:t>de</w:t>
                        </w:r>
                        <w:r>
                          <w:rPr>
                            <w:rFonts w:ascii="Calibri"/>
                            <w:spacing w:val="10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  <w:u w:val="single" w:color="DFDFDF"/>
                          </w:rPr>
                          <w:t>firma</w:t>
                        </w:r>
                        <w:r>
                          <w:rPr>
                            <w:rFonts w:asci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7C74DBBB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7"/>
                          <w:ind w:left="166" w:hanging="16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3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w w:val="105"/>
                            <w:sz w:val="20"/>
                            <w:u w:val="single" w:color="DFDFDF"/>
                          </w:rPr>
                          <w:t>Selo</w:t>
                        </w:r>
                        <w:r>
                          <w:rPr>
                            <w:rFonts w:ascii="Calibri"/>
                            <w:sz w:val="20"/>
                            <w:u w:val="single" w:color="DFDFDF"/>
                          </w:rPr>
                          <w:tab/>
                        </w:r>
                      </w:p>
                      <w:p w14:paraId="2A1E997C" w14:textId="77777777" w:rsidR="00F25F36" w:rsidRDefault="001856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6"/>
                            <w:tab w:val="left" w:pos="4811"/>
                          </w:tabs>
                          <w:spacing w:before="8"/>
                          <w:ind w:left="166" w:hanging="16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3"/>
                            <w:w w:val="105"/>
                            <w:sz w:val="20"/>
                            <w:u w:val="single" w:color="DFDFD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20"/>
                            <w:u w:val="single" w:color="DFDFDF"/>
                          </w:rPr>
                          <w:t>Sedex</w:t>
                        </w:r>
                        <w:r>
                          <w:rPr>
                            <w:rFonts w:ascii="Calibri"/>
                            <w:sz w:val="20"/>
                            <w:u w:val="single" w:color="DFDFDF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D4DBA4" w14:textId="77777777" w:rsidR="00F25F36" w:rsidRDefault="00F25F36">
      <w:pPr>
        <w:rPr>
          <w:sz w:val="20"/>
        </w:rPr>
        <w:sectPr w:rsidR="00F25F36">
          <w:pgSz w:w="11910" w:h="16840"/>
          <w:pgMar w:top="780" w:right="600" w:bottom="880" w:left="620" w:header="216" w:footer="687" w:gutter="0"/>
          <w:cols w:space="720"/>
        </w:sectPr>
      </w:pPr>
    </w:p>
    <w:p w14:paraId="09FAF11B" w14:textId="77777777" w:rsidR="00F25F36" w:rsidRDefault="00F25F36">
      <w:pPr>
        <w:pStyle w:val="BodyText"/>
        <w:rPr>
          <w:b/>
        </w:rPr>
      </w:pPr>
    </w:p>
    <w:p w14:paraId="7B005A11" w14:textId="77777777" w:rsidR="00F25F36" w:rsidRDefault="00F25F36">
      <w:pPr>
        <w:pStyle w:val="BodyText"/>
        <w:spacing w:before="172"/>
        <w:rPr>
          <w:b/>
        </w:rPr>
      </w:pPr>
    </w:p>
    <w:p w14:paraId="578C4665" w14:textId="77777777" w:rsidR="00F25F36" w:rsidRDefault="00185691">
      <w:pPr>
        <w:ind w:left="210" w:right="230"/>
        <w:jc w:val="center"/>
        <w:rPr>
          <w:b/>
          <w:sz w:val="24"/>
        </w:rPr>
      </w:pPr>
      <w:r>
        <w:rPr>
          <w:b/>
          <w:w w:val="85"/>
          <w:sz w:val="24"/>
        </w:rPr>
        <w:t>RELAÇÃO</w:t>
      </w:r>
      <w:r>
        <w:rPr>
          <w:b/>
          <w:spacing w:val="27"/>
          <w:sz w:val="24"/>
        </w:rPr>
        <w:t xml:space="preserve"> </w:t>
      </w:r>
      <w:r>
        <w:rPr>
          <w:b/>
          <w:w w:val="85"/>
          <w:sz w:val="24"/>
        </w:rPr>
        <w:t>DE</w:t>
      </w:r>
      <w:r>
        <w:rPr>
          <w:b/>
          <w:spacing w:val="31"/>
          <w:sz w:val="24"/>
        </w:rPr>
        <w:t xml:space="preserve"> </w:t>
      </w:r>
      <w:r>
        <w:rPr>
          <w:b/>
          <w:w w:val="85"/>
          <w:sz w:val="24"/>
        </w:rPr>
        <w:t>CERTIDÕES</w:t>
      </w:r>
      <w:r>
        <w:rPr>
          <w:b/>
          <w:spacing w:val="36"/>
          <w:sz w:val="24"/>
        </w:rPr>
        <w:t xml:space="preserve"> </w:t>
      </w:r>
      <w:r>
        <w:rPr>
          <w:b/>
          <w:w w:val="85"/>
          <w:sz w:val="24"/>
        </w:rPr>
        <w:t>NECESSÁRIAS</w:t>
      </w:r>
      <w:r>
        <w:rPr>
          <w:b/>
          <w:spacing w:val="31"/>
          <w:sz w:val="24"/>
        </w:rPr>
        <w:t xml:space="preserve"> </w:t>
      </w:r>
      <w:r>
        <w:rPr>
          <w:b/>
          <w:w w:val="85"/>
          <w:sz w:val="24"/>
        </w:rPr>
        <w:t>AO</w:t>
      </w:r>
      <w:r>
        <w:rPr>
          <w:b/>
          <w:spacing w:val="33"/>
          <w:sz w:val="24"/>
        </w:rPr>
        <w:t xml:space="preserve"> </w:t>
      </w:r>
      <w:r>
        <w:rPr>
          <w:b/>
          <w:spacing w:val="-2"/>
          <w:w w:val="85"/>
          <w:sz w:val="24"/>
        </w:rPr>
        <w:t>PROCESSO</w:t>
      </w:r>
    </w:p>
    <w:p w14:paraId="3B757339" w14:textId="77777777" w:rsidR="00F25F36" w:rsidRDefault="00185691">
      <w:pPr>
        <w:pStyle w:val="BodyText"/>
        <w:spacing w:before="3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D948847" wp14:editId="363CDA8B">
                <wp:simplePos x="0" y="0"/>
                <wp:positionH relativeFrom="page">
                  <wp:posOffset>462324</wp:posOffset>
                </wp:positionH>
                <wp:positionV relativeFrom="paragraph">
                  <wp:posOffset>184245</wp:posOffset>
                </wp:positionV>
                <wp:extent cx="6640830" cy="2870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30" cy="287020"/>
                          <a:chOff x="0" y="0"/>
                          <a:chExt cx="6640830" cy="2870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30851"/>
                            <a:ext cx="664083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0830" h="138430">
                                <a:moveTo>
                                  <a:pt x="6640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341"/>
                                </a:lnTo>
                                <a:lnTo>
                                  <a:pt x="6640483" y="138341"/>
                                </a:lnTo>
                                <a:lnTo>
                                  <a:pt x="6640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4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64075"/>
                            <a:ext cx="66408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0830" h="22860">
                                <a:moveTo>
                                  <a:pt x="0" y="22512"/>
                                </a:moveTo>
                                <a:lnTo>
                                  <a:pt x="6640483" y="22512"/>
                                </a:lnTo>
                                <a:lnTo>
                                  <a:pt x="6640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D2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30721" y="157094"/>
                            <a:ext cx="496252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659E2" w14:textId="77777777" w:rsidR="00F25F36" w:rsidRDefault="00185691">
                              <w:pPr>
                                <w:tabs>
                                  <w:tab w:val="left" w:pos="1300"/>
                                  <w:tab w:val="left" w:pos="2648"/>
                                  <w:tab w:val="left" w:pos="3641"/>
                                  <w:tab w:val="left" w:pos="4449"/>
                                  <w:tab w:val="left" w:pos="5660"/>
                                  <w:tab w:val="left" w:pos="6863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nascimento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BR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  <w:t xml:space="preserve">casamento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BR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  <w:t>óbito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BR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  <w:t>óbito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  <w:t>nascimento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  <w:t xml:space="preserve">casamento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Procurações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64000" y="157094"/>
                            <a:ext cx="2832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A40F3" w14:textId="77777777" w:rsidR="00F25F36" w:rsidRDefault="00185691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6116" y="157094"/>
                            <a:ext cx="53975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B3E6C" w14:textId="77777777" w:rsidR="00F25F36" w:rsidRDefault="00185691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Parentesco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640830" cy="133985"/>
                          </a:xfrm>
                          <a:prstGeom prst="rect">
                            <a:avLst/>
                          </a:prstGeom>
                          <a:solidFill>
                            <a:srgbClr val="17413E"/>
                          </a:solidFill>
                        </wps:spPr>
                        <wps:txbx>
                          <w:txbxContent>
                            <w:p w14:paraId="26068BE0" w14:textId="77777777" w:rsidR="00F25F36" w:rsidRDefault="00185691">
                              <w:pPr>
                                <w:spacing w:before="15"/>
                                <w:ind w:left="251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91D2AF"/>
                                  <w:w w:val="90"/>
                                  <w:sz w:val="16"/>
                                </w:rPr>
                                <w:t>RELAÇÃO</w:t>
                              </w:r>
                              <w:r>
                                <w:rPr>
                                  <w:color w:val="91D2AF"/>
                                  <w:spacing w:val="-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1D2AF"/>
                                  <w:w w:val="9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91D2AF"/>
                                  <w:spacing w:val="-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1D2AF"/>
                                  <w:w w:val="90"/>
                                  <w:sz w:val="16"/>
                                </w:rPr>
                                <w:t>CERTIDÕES</w:t>
                              </w:r>
                              <w:r>
                                <w:rPr>
                                  <w:color w:val="91D2AF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1D2AF"/>
                                  <w:w w:val="90"/>
                                  <w:sz w:val="16"/>
                                </w:rPr>
                                <w:t>INTEIRO</w:t>
                              </w:r>
                              <w:r>
                                <w:rPr>
                                  <w:color w:val="91D2AF"/>
                                  <w:spacing w:val="-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1D2AF"/>
                                  <w:w w:val="90"/>
                                  <w:sz w:val="16"/>
                                </w:rPr>
                                <w:t>TEOR</w:t>
                              </w:r>
                              <w:r>
                                <w:rPr>
                                  <w:color w:val="91D2AF"/>
                                  <w:spacing w:val="-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1D2AF"/>
                                  <w:spacing w:val="-2"/>
                                  <w:w w:val="90"/>
                                  <w:sz w:val="16"/>
                                </w:rPr>
                                <w:t>DIGITADAS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48847" id="Group 39" o:spid="_x0000_s1045" style="position:absolute;margin-left:36.4pt;margin-top:14.5pt;width:522.9pt;height:22.6pt;z-index:-15723008;mso-wrap-distance-left:0;mso-wrap-distance-right:0;mso-position-horizontal-relative:page" coordsize="66408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mN3gMAADMQAAAOAAAAZHJzL2Uyb0RvYy54bWzsV11v0zAUfUfiP1h5Z/lsmkbr0MY+hIQA&#10;iSGeXcdpIpI42G6T/Xuu7TgN7Yq2wRBCvCROfHN97zn3XDunr/u6QlvKRcmapeOfeA6iDWFZ2ayX&#10;zufb61eJg4TETYYr1tClc0eF8/rs5YvTrk1pwApWZZQjcNKItGuXTiFlm7quIAWtsThhLW1gMme8&#10;xhIe+drNOO7Ae125gefFbsd41nJGqBDw9tJMOmfaf55TIj/kuaASVUsHYpP6yvV1pa7u2SlO1xy3&#10;RUmGMPAToqhx2cCio6tLLDHa8PLAVV0SzgTL5QlhtcvyvCRU5wDZ+N5eNjecbVqdyzrt1u0IE0C7&#10;h9OT3ZL3248cldnSCRcOanANHOllETwDOF27TsHmhref2o/cZAjDd4x8FTDt7s+r5/XOuM95rT6C&#10;RFGvUb8bUae9RARexnHkJSGQQ2AuSOZeMNBCCuDu4DNSXP38QxenZlkd3BhM10KFiR2I4tdA/FTg&#10;lmpuhAJoADGCNCyIpqbgjYZRWykMhycxwHkvQn7oJTPfFOe9MPlhEgFkigGbLU7JRsgbyjTgePtO&#10;SJiGiszsCBd2RPrGDjlIRImj0uKQDgJxcAeBOFZm/RZL9Z1ypYaomzBWgORNJGq6Zlt6y7ShVLQp&#10;YqMkdJDlHGLd2VTN1BZwm1jZOXtvtT9jAwuGkcYG3FkDezeG04UfaW4xtQ5JxQQ1MKvsNd4jIhDA&#10;FHPBqjK7LqtKQSD4evWm4miLAdyri+g8vBjomphBhYrUVIIarVh2B4XUQTtaOuLbBnPqoOptA6UK&#10;uUs74HawsgMuqzdMdziNPhfytv+CeYtaGC4dCTX0ntmKxaktDohfGRhb9WXDzjeS5aWqHB2biWh4&#10;APWohvAnZOQfyEgzrhYHsT1URgEU4Hz2ExkFQRJbxq0Qp4xaoJ5dRSYQRcFOINOiD4KZHwz1s7Ow&#10;RXpY9VN7a2Xvh9YWAmth79MIHmJz36q/R0AL/zI4v/4voMMzglX1IA27DwVWQLeg/RXrUaTLZyIg&#10;JPsLBl16FNaRHcmPQ28egCChP/uzubeIfhRUtIiDWTAz27fvqQ184MkqSvUYtS8N3UjtOPqsZNU1&#10;tCGzde21RNmvenM8UU5V+L+pSf41rQ72R3NiGJkKbapDq3soUwtod96wSd5DVJCEgQ/T6pj1fDzp&#10;6vgXeYoOeBpTfSRPUez78VE9zcLFfPbsNOld8V+kCRrRnpzGVB9Jk1GSbmY4PXIKDxeJdg8t7End&#10;Ds6JRw+N/jzyw6uhl07MjnXI2LaNP9chIRT9Z6qPxcNftPr1nT7rw+PuX//sOwAAAP//AwBQSwME&#10;FAAGAAgAAAAhAONrEF/fAAAACQEAAA8AAABkcnMvZG93bnJldi54bWxMj0FLw0AQhe+C/2EZwZvd&#10;bNRaYzalFPVUBFtBvE2z0yQ0Oxuy2yT9925Pehy+4b3v5cvJtmKg3jeONahZAoK4dKbhSsPX7u1u&#10;AcIHZIOtY9JwJg/L4voqx8y4kT9p2IZKxBD2GWqoQ+gyKX1Zk0U/cx1xZAfXWwzx7CtpehxjuG1l&#10;miRzabHh2FBjR+uayuP2ZDW8jziu7tXrsDke1uef3ePH90aR1rc30+oFRKAp/D3DRT+qQxGd9u7E&#10;xotWw1MazYOG9DlOunClFnMQ+0geUpBFLv8vKH4BAAD//wMAUEsBAi0AFAAGAAgAAAAhALaDOJL+&#10;AAAA4QEAABMAAAAAAAAAAAAAAAAAAAAAAFtDb250ZW50X1R5cGVzXS54bWxQSwECLQAUAAYACAAA&#10;ACEAOP0h/9YAAACUAQAACwAAAAAAAAAAAAAAAAAvAQAAX3JlbHMvLnJlbHNQSwECLQAUAAYACAAA&#10;ACEAS5Y5jd4DAAAzEAAADgAAAAAAAAAAAAAAAAAuAgAAZHJzL2Uyb0RvYy54bWxQSwECLQAUAAYA&#10;CAAAACEA42sQX98AAAAJAQAADwAAAAAAAAAAAAAAAAA4BgAAZHJzL2Rvd25yZXYueG1sUEsFBgAA&#10;AAAEAAQA8wAAAEQHAAAAAA==&#10;">
                <v:shape id="Graphic 40" o:spid="_x0000_s1046" style="position:absolute;top:1308;width:66408;height:1384;visibility:visible;mso-wrap-style:square;v-text-anchor:top" coordsize="664083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fUwAAAANsAAAAPAAAAZHJzL2Rvd25yZXYueG1sRE/Pa8Iw&#10;FL4P/B/CE3YZmrqVKZ1RxOHodd1g19fm2ZQ1LzXJtP735iDs+PH9Xm9H24sz+dA5VrCYZyCIG6c7&#10;bhV8fx1mKxAhImvsHZOCKwXYbiYPayy0u/AnnavYihTCoUAFJsahkDI0hiyGuRuIE3d03mJM0LdS&#10;e7ykcNvL5yx7lRY7Tg0GB9oban6rP6vA1YGD1/XJvB/70n7kL8un1Y9Sj9Nx9wYi0hj/xXd3qRXk&#10;aX36kn6A3NwAAAD//wMAUEsBAi0AFAAGAAgAAAAhANvh9svuAAAAhQEAABMAAAAAAAAAAAAAAAAA&#10;AAAAAFtDb250ZW50X1R5cGVzXS54bWxQSwECLQAUAAYACAAAACEAWvQsW78AAAAVAQAACwAAAAAA&#10;AAAAAAAAAAAfAQAAX3JlbHMvLnJlbHNQSwECLQAUAAYACAAAACEAJ4SX1MAAAADbAAAADwAAAAAA&#10;AAAAAAAAAAAHAgAAZHJzL2Rvd25yZXYueG1sUEsFBgAAAAADAAMAtwAAAPQCAAAAAA==&#10;" path="m6640483,l,,,138341r6640483,l6640483,xe" fillcolor="#eb4a3b" stroked="f">
                  <v:path arrowok="t"/>
                </v:shape>
                <v:shape id="Graphic 41" o:spid="_x0000_s1047" style="position:absolute;top:2640;width:66408;height:229;visibility:visible;mso-wrap-style:square;v-text-anchor:top" coordsize="664083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a5xQAAANsAAAAPAAAAZHJzL2Rvd25yZXYueG1sRI/NasMw&#10;EITvhbyD2EAvpZHjltC4lkMoOOTQBvLzAIu1sU2tlWPJP3n7qlDocZiZb5h0M5lGDNS52rKC5SIC&#10;QVxYXXOp4HLOn99AOI+ssbFMCu7kYJPNHlJMtB35SMPJlyJA2CWooPK+TaR0RUUG3cK2xMG72s6g&#10;D7Irpe5wDHDTyDiKVtJgzWGhwpY+Kiq+T71RsDbFU5zv9LXvX77682djDje3U+pxPm3fQXia/H/4&#10;r73XCl6X8Psl/ACZ/QAAAP//AwBQSwECLQAUAAYACAAAACEA2+H2y+4AAACFAQAAEwAAAAAAAAAA&#10;AAAAAAAAAAAAW0NvbnRlbnRfVHlwZXNdLnhtbFBLAQItABQABgAIAAAAIQBa9CxbvwAAABUBAAAL&#10;AAAAAAAAAAAAAAAAAB8BAABfcmVscy8ucmVsc1BLAQItABQABgAIAAAAIQBuv6a5xQAAANsAAAAP&#10;AAAAAAAAAAAAAAAAAAcCAABkcnMvZG93bnJldi54bWxQSwUGAAAAAAMAAwC3AAAA+QIAAAAA&#10;" path="m,22512r6640483,l6640483,,,,,22512xe" fillcolor="#91d2af" stroked="f">
                  <v:path arrowok="t"/>
                </v:shape>
                <v:shape id="Textbox 42" o:spid="_x0000_s1048" type="#_x0000_t202" style="position:absolute;left:16307;top:1570;width:4962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C0659E2" w14:textId="77777777" w:rsidR="00F25F36" w:rsidRDefault="00185691">
                        <w:pPr>
                          <w:tabs>
                            <w:tab w:val="left" w:pos="1300"/>
                            <w:tab w:val="left" w:pos="2648"/>
                            <w:tab w:val="left" w:pos="3641"/>
                            <w:tab w:val="left" w:pos="4449"/>
                            <w:tab w:val="left" w:pos="5660"/>
                            <w:tab w:val="left" w:pos="6863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nascimento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BR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  <w:t xml:space="preserve">casamento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BR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  <w:t>óbito</w:t>
                        </w:r>
                        <w:r>
                          <w:rPr>
                            <w:color w:val="FFFFFF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BR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  <w:t>óbito</w:t>
                        </w:r>
                        <w:r>
                          <w:rPr>
                            <w:color w:val="FFFFFF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IT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  <w:t>nascimento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IT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  <w:t xml:space="preserve">casamento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IT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Procurações</w:t>
                        </w:r>
                      </w:p>
                    </w:txbxContent>
                  </v:textbox>
                </v:shape>
                <v:shape id="Textbox 43" o:spid="_x0000_s1049" type="#_x0000_t202" style="position:absolute;left:9640;top:1570;width:28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2EA40F3" w14:textId="77777777" w:rsidR="00F25F36" w:rsidRDefault="00185691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Nome</w:t>
                        </w:r>
                      </w:p>
                    </w:txbxContent>
                  </v:textbox>
                </v:shape>
                <v:shape id="Textbox 44" o:spid="_x0000_s1050" type="#_x0000_t202" style="position:absolute;left:461;top:1570;width:5397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A8B3E6C" w14:textId="77777777" w:rsidR="00F25F36" w:rsidRDefault="00185691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Parentesco</w:t>
                        </w:r>
                      </w:p>
                    </w:txbxContent>
                  </v:textbox>
                </v:shape>
                <v:shape id="Textbox 45" o:spid="_x0000_s1051" type="#_x0000_t202" style="position:absolute;width:6640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EbwgAAANsAAAAPAAAAZHJzL2Rvd25yZXYueG1sRI9Bi8Iw&#10;FITvwv6H8Ba8abqySukaRQTBRS/qen80z7a0eek2sa3+eiMIHoeZ+YaZL3tTiZYaV1hW8DWOQBCn&#10;VhecKfg7bUYxCOeRNVaWScGNHCwXH4M5Jtp2fKD26DMRIOwSVJB7XydSujQng25sa+LgXWxj0AfZ&#10;ZFI32AW4qeQkimbSYMFhIcea1jml5fFqFPzLTUvl+b47xOd9XHbXYv/brpUafvarHxCeev8Ov9pb&#10;reB7Cs8v4QfIxQMAAP//AwBQSwECLQAUAAYACAAAACEA2+H2y+4AAACFAQAAEwAAAAAAAAAAAAAA&#10;AAAAAAAAW0NvbnRlbnRfVHlwZXNdLnhtbFBLAQItABQABgAIAAAAIQBa9CxbvwAAABUBAAALAAAA&#10;AAAAAAAAAAAAAB8BAABfcmVscy8ucmVsc1BLAQItABQABgAIAAAAIQDr30EbwgAAANsAAAAPAAAA&#10;AAAAAAAAAAAAAAcCAABkcnMvZG93bnJldi54bWxQSwUGAAAAAAMAAwC3AAAA9gIAAAAA&#10;" fillcolor="#17413e" stroked="f">
                  <v:textbox inset="0,0,0,0">
                    <w:txbxContent>
                      <w:p w14:paraId="26068BE0" w14:textId="77777777" w:rsidR="00F25F36" w:rsidRDefault="00185691">
                        <w:pPr>
                          <w:spacing w:before="15"/>
                          <w:ind w:left="251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91D2AF"/>
                            <w:w w:val="90"/>
                            <w:sz w:val="16"/>
                          </w:rPr>
                          <w:t>RELAÇÃO</w:t>
                        </w:r>
                        <w:r>
                          <w:rPr>
                            <w:color w:val="91D2AF"/>
                            <w:spacing w:val="-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1D2AF"/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color w:val="91D2AF"/>
                            <w:spacing w:val="-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1D2AF"/>
                            <w:w w:val="90"/>
                            <w:sz w:val="16"/>
                          </w:rPr>
                          <w:t>CERTIDÕES</w:t>
                        </w:r>
                        <w:r>
                          <w:rPr>
                            <w:color w:val="91D2AF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1D2AF"/>
                            <w:w w:val="90"/>
                            <w:sz w:val="16"/>
                          </w:rPr>
                          <w:t>INTEIRO</w:t>
                        </w:r>
                        <w:r>
                          <w:rPr>
                            <w:color w:val="91D2AF"/>
                            <w:spacing w:val="-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1D2AF"/>
                            <w:w w:val="90"/>
                            <w:sz w:val="16"/>
                          </w:rPr>
                          <w:t>TEOR</w:t>
                        </w:r>
                        <w:r>
                          <w:rPr>
                            <w:color w:val="91D2AF"/>
                            <w:spacing w:val="-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1D2AF"/>
                            <w:spacing w:val="-2"/>
                            <w:w w:val="90"/>
                            <w:sz w:val="16"/>
                          </w:rPr>
                          <w:t>DIGITADAS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D22614" w14:textId="77777777" w:rsidR="00F25F36" w:rsidRDefault="00F25F36">
      <w:pPr>
        <w:pStyle w:val="BodyText"/>
        <w:rPr>
          <w:b/>
        </w:rPr>
      </w:pPr>
    </w:p>
    <w:p w14:paraId="500B94F9" w14:textId="77777777" w:rsidR="00F25F36" w:rsidRDefault="00F25F36">
      <w:pPr>
        <w:pStyle w:val="BodyText"/>
        <w:rPr>
          <w:b/>
        </w:rPr>
      </w:pPr>
    </w:p>
    <w:p w14:paraId="675EE7C6" w14:textId="77777777" w:rsidR="00F25F36" w:rsidRDefault="00F25F36">
      <w:pPr>
        <w:pStyle w:val="BodyText"/>
        <w:rPr>
          <w:b/>
        </w:rPr>
      </w:pPr>
    </w:p>
    <w:p w14:paraId="3EEE9688" w14:textId="77777777" w:rsidR="00F25F36" w:rsidRDefault="00F25F36">
      <w:pPr>
        <w:pStyle w:val="BodyText"/>
        <w:spacing w:before="63"/>
        <w:rPr>
          <w:b/>
        </w:rPr>
      </w:pPr>
    </w:p>
    <w:p w14:paraId="39B80FFD" w14:textId="5DD01F18" w:rsidR="00F25F36" w:rsidRDefault="00185691" w:rsidP="008C03BE">
      <w:pPr>
        <w:pStyle w:val="BodyText"/>
        <w:spacing w:before="1"/>
        <w:ind w:left="4354"/>
        <w:rPr>
          <w:rFonts w:ascii="Trebuchet MS" w:hAnsi="Trebuchet MS"/>
          <w:b/>
          <w:sz w:val="19"/>
        </w:rPr>
      </w:pPr>
      <w:r>
        <w:rPr>
          <w:spacing w:val="-6"/>
        </w:rPr>
        <w:t>Qualquer</w:t>
      </w:r>
      <w:r>
        <w:rPr>
          <w:spacing w:val="-9"/>
        </w:rPr>
        <w:t xml:space="preserve"> </w:t>
      </w:r>
      <w:r>
        <w:rPr>
          <w:spacing w:val="-6"/>
        </w:rPr>
        <w:t>dúvida a equipe</w:t>
      </w:r>
      <w:r>
        <w:rPr>
          <w:spacing w:val="-7"/>
        </w:rPr>
        <w:t xml:space="preserve"> </w:t>
      </w:r>
      <w:r>
        <w:rPr>
          <w:spacing w:val="-6"/>
        </w:rPr>
        <w:t>da</w:t>
      </w:r>
      <w:r>
        <w:rPr>
          <w:spacing w:val="-5"/>
        </w:rPr>
        <w:t xml:space="preserve"> </w:t>
      </w:r>
      <w:r>
        <w:rPr>
          <w:spacing w:val="-6"/>
        </w:rPr>
        <w:t>IO.GRINGO</w:t>
      </w:r>
      <w:r>
        <w:rPr>
          <w:spacing w:val="-9"/>
        </w:rPr>
        <w:t xml:space="preserve"> </w:t>
      </w:r>
      <w:r>
        <w:rPr>
          <w:spacing w:val="-6"/>
        </w:rPr>
        <w:t>está</w:t>
      </w:r>
      <w:r>
        <w:rPr>
          <w:spacing w:val="-2"/>
        </w:rPr>
        <w:t xml:space="preserve"> </w:t>
      </w:r>
      <w:r>
        <w:rPr>
          <w:spacing w:val="-6"/>
        </w:rPr>
        <w:t>à disposição.</w:t>
      </w:r>
    </w:p>
    <w:sectPr w:rsidR="00F25F36">
      <w:headerReference w:type="default" r:id="rId10"/>
      <w:footerReference w:type="default" r:id="rId11"/>
      <w:pgSz w:w="11910" w:h="16840"/>
      <w:pgMar w:top="700" w:right="601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96E1" w14:textId="77777777" w:rsidR="00907D63" w:rsidRDefault="00907D63">
      <w:r>
        <w:separator/>
      </w:r>
    </w:p>
  </w:endnote>
  <w:endnote w:type="continuationSeparator" w:id="0">
    <w:p w14:paraId="00FB2E3C" w14:textId="77777777" w:rsidR="00907D63" w:rsidRDefault="0090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C8DD" w14:textId="77777777" w:rsidR="00F25F36" w:rsidRDefault="001856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7696" behindDoc="1" locked="0" layoutInCell="1" allowOverlap="1" wp14:anchorId="775F55AB" wp14:editId="1F667988">
              <wp:simplePos x="0" y="0"/>
              <wp:positionH relativeFrom="page">
                <wp:posOffset>219075</wp:posOffset>
              </wp:positionH>
              <wp:positionV relativeFrom="page">
                <wp:posOffset>10128897</wp:posOffset>
              </wp:positionV>
              <wp:extent cx="5833745" cy="45593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3745" cy="455930"/>
                        <a:chOff x="0" y="0"/>
                        <a:chExt cx="5833745" cy="455930"/>
                      </a:xfrm>
                    </wpg:grpSpPr>
                    <pic:pic xmlns:pic="http://schemas.openxmlformats.org/drawingml/2006/picture">
                      <pic:nvPicPr>
                        <pic:cNvPr id="8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" cy="4419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8"/>
                      <wps:cNvSpPr/>
                      <wps:spPr>
                        <a:xfrm>
                          <a:off x="320929" y="202120"/>
                          <a:ext cx="55130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253365">
                              <a:moveTo>
                                <a:pt x="5512689" y="0"/>
                              </a:moveTo>
                              <a:lnTo>
                                <a:pt x="0" y="0"/>
                              </a:lnTo>
                              <a:lnTo>
                                <a:pt x="0" y="253364"/>
                              </a:lnTo>
                              <a:lnTo>
                                <a:pt x="5512689" y="253364"/>
                              </a:lnTo>
                              <a:lnTo>
                                <a:pt x="5512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077A9A" id="Group 6" o:spid="_x0000_s1026" style="position:absolute;margin-left:17.25pt;margin-top:797.55pt;width:459.35pt;height:35.9pt;z-index:-251638784;mso-wrap-distance-left:0;mso-wrap-distance-right:0;mso-position-horizontal-relative:page;mso-position-vertical-relative:page" coordsize="58337,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I89YQMAAFEIAAAOAAAAZHJzL2Uyb0RvYy54bWycVm1P2zAQ/j5p/8HK&#10;95E2JS1ElGmCgZCmDW1M++w6TmLh2J7tvvDvd2fHaUX3Bkik5/p8fu65ey69eL/rJdlw64RWy2x6&#10;MskIV0zXQrXL7PvDzbuzjDhPVU2lVnyZPXGXvb98++Ziaype6E7LmlsCQZSrtmaZdd6bKs8d63hP&#10;3Yk2XMFmo21PPSxtm9eWbiF6L/NiMpnnW21rYzXjzsG313Ezuwzxm4Yz/6VpHPdELjPA5sPThucK&#10;n/nlBa1aS00n2ACDvgJFT4WCS8dQ19RTsrbiKFQvmNVON/6E6T7XTSMYDzlANtPJs2xurV6bkEtb&#10;bVsz0gTUPuPp1WHZ5829JaJeZvOMKNpDicKtZI7UbE1bgcetNd/MvY35gflJs0cH2/nzfVy3e+dd&#10;Y3s8BGmSXeD8aeSc7zxh8GV5NpstTsuMMNg7Lcvz2VAU1kHljo6x7uPfD+a0itcGcCMYI1gF/wOF&#10;YB1R+O9Wg1N+bXk2BOn/K0ZP7ePavINqG+rFSkjhn0LnQl0RlNrcC4bc4mJfDZBNrMZdT1tOFliN&#10;5IH+yP7R8ZUU5kZIiZyjPQCFdn/WLr/JNbbitWbrnisftWW5BMxauU4YlxFb8X7FoVXsXT2FgoGu&#10;PfSLsUL5KCTnLfesw/sbwPEV5IdAaTVuBNB7nJiCG1rrf7plMZkvytQsp9PzMhAz1pxWxjp/y3VP&#10;0ACkgACIphXdfHIDluQyMBivD7gADfY8TCKXuIPVEXsvEtu3jhoOEDDsvrznqby3w+g5i3ILPqg1&#10;oA1P/IGbWTE5LyAGSKaYFNNikMyoqXI6myxg3KGminI2m5cY/oAmto40HVIDw6uOJAFdXbLYTiUT&#10;ycQ5KsMc9dAQQHBGYI6uYvmhw/EcBkWTbEHeCUo3IsHtXm/4gw6OHjUObsX8LGYUkgGsex+pDn0h&#10;rzRGwCvtpU8T4kWfkPrpkHpySJ/R8fDiF7onnCkgk9rxSDNmH/geGQGkh5w7LUWdpOpsu7qSlmwo&#10;kHsT/gbMB24wzlI7oLXS9RMM7i20zzJzP9cU55K8U9Ct+JpLhk3GKhnWyysdXoaBfVDJw+4HtWYQ&#10;jIce+qxT0x7pJvriSaU/rL1uRBDVHhFkjQsQULDCeyswMbxj8cV4uA5e+18Cl78AAAD//wMAUEsD&#10;BAoAAAAAAAAAIQAYw8z5ph8AAKYfAAAUAAAAZHJzL21lZGlhL2ltYWdlMS5wbmeJUE5HDQoaCgAA&#10;AA1JSERSAAAAmgAAAGAIBgAAAOX2a2gAAAAGYktHRAD/AP8A/6C9p5MAAAAJcEhZcwAADsQAAA7E&#10;AZUrDhsAAB9GSURBVHic7Z17fFxltffXb+255NakTTKTtLQlpRQrRdJCSJtkZhKQogiCCgQFXwGx&#10;Kh7PC8dXQT16EEVB9MgBFRV9FVAQqygonldO1SYzTdKWcKlQQSrQC9BkkrRNmuvM7LXeP9L2M3vP&#10;JM1lJzNRvp9P/pi1917PmmTl2c9lPWtBVWk8UFGR4ztx8buYcD4xqkhpGQGFRJQg0k5RegFE4YQ5&#10;8uueyLa/jqvsTf5pwViOhsrKfP/8whuI+XoGfMdTpKqqpM1iJm7uCreGHbf0TeY0aR3NF6oNseG+&#10;j4Flk1Woo/wk2tVzve7c2e+IlW8y50lxNF9DcIMB/i4A93QUq+iO+EjvBT1tz74+LQvf5B8Ci6OV&#10;hUIfgYF7AcB+o6qKKj0L1acEFIWqV4HlAAJjvVpF5G+DvYeDh595pmsGv8ObzAGOOZo/EAiw2/iz&#10;vScT1TiJ/GBkOPatQ9u2vZqiAHCVBGsvcLFxC5gr7ddFZHPUX75eN240Z+xbvEnWA1UlLFmSW3by&#10;sr8AfHLyRRHda2r80u7m1iePp6iqqsq9ryDvKwButPeICZF/62oK/5fTxs8mhdXVJa5c9ylMWGYA&#10;ZUooAlEuEZESJUA0JKp9StpNKh3xuO7t27//Nd29ezjTtmcDUFXyN4Q+YzDfkXxBVPfFXQOBA5va&#10;905GoT8U+qzh4ttsug7mJGT5nkjkoBNGzwZYu6Kw1FP+LjZwPggBIq0AM09Gh4iMEOhVVn7OVLNd&#10;Sdq6X9nbrvv2Dc2U3dkK6Mwz3f6C/N3MWHRUqCJmTM3ggeaWtqkoXdjQsJGYLkuWmaZ5U7Q5csdY&#10;z2QL/kCgEm7cQIrLmDnfaf0iMkiEiKj8dyJuPnawtXWP021kI/AFAu803Mb/Sxaqmj/q2BzZMFWl&#10;eXVnLJrnmfd3BnKPykTl+c7N4bdNx9iZZEFt7Ykej+sOAJcCmFTPNVVUVUhpq4r5QNyb+/CBTZt6&#10;Z6PdTMDE9A67MJ6I3TkdpYMtT79BIr+wNAQ+raSm5oTp6J0JAKCsIbjB63U9z8yNs+VkR9pmMGrZ&#10;5fq+JzHyWll96J7Surq3zFb7s4kLwJnJAlXZ5chWEugxIrraIvLwmUSUNetqaITHXx/8HjN/eLz7&#10;VOR1VYoo6GkR8yWQ7IvH9ECChwYRc4vpFY9bvHkeNxWC3D5iXUSEClZaQaDTlOgUZvaOawu4AAZd&#10;B9BHFzY0/HokkbjlwJYtOx39whnERYQTkwVKtMMJxSNDsR25+bkWGYNPHOP2WQcrVnjLTghuBPNF&#10;6a6rSJ8q3W8mzAd6WlufVlWZcluVlfm+wsLVZCAIwnoirRvL8cBsENFlHje/t6wh9EB//+AXBtrb&#10;90+17WzBRSDLgFeVDjihuLe3t9vuaEQocEL3dAHA/obgfUCqk4lojFTuGo4lbu9ta3Pkd6E7dgwQ&#10;UcuRn9uL168vcseGLiDw+wG8M90uDMAugD48ryD/0rKG0M1Rf/m35/JapAtEsWQBiHKcUJw/f36e&#10;XQaVWLp7ZxtfffAmBr/fLleRXaKJy7uaW5+ZyfaPDPofIqKH8qurywtyvR8mxnUMXmy/F4xCEO4s&#10;6+q4vLS29pru1tYXZ9K2mYKVtMMmc2QwmmsYp9hlJlHGXwGldXVVDNxil6tK29BIz7qZdjI7A9u3&#10;d3Q2R74WbYosNxNyjarsSncfwOsMj6u9rCG4Id0WYbbDJPR8sgDAGUU1NcXTVQy3ca5dZkri+XT3&#10;zhYA2PAa37e/qlT0L/ku7/m9bTsdeVVOBVWNRcPh+xYfHlxlivkJUU3ZH2bmfGbjXn996CdYssQ+&#10;LslqWEiakgUA3Dke19XTUQrAA9uMU1S7Di1cmtFZlD8QuIKJrbNskb6heOJ9L2fJGlZ7e3s82hT5&#10;3vBw90pT9AfpJiHMuMq/fNnm/Orq8kzYOBV4eGD4tyIyYpXyZwurq0umqtQfCnySmZcmy5TkkUwO&#10;ZgEwGfisXa5CN/W2tLycCZvGo7dt54FoU/PHE5I4V0RTtgGZee28vNwW37p1KzJh32Thw+3t3aT0&#10;kEUI+HLzvPcDcE1WYUmoppqYb02WqYgkRszvTtfY6VAcCJzDzKuSZaryXLS8/IeZsmkidDe3bM4x&#10;ZbWa8qj9GhgnGbmecElw7amZsG0yMBHRyPDIV0TVstHLbFzgrw8+OJmxgD9UW+sy3L9P3noiIlLQ&#10;gwdaWzM6PnMxPmSXJURunwtLBnsikYOd4cglIvJFFbG8SgEud7u8fyqtrV2ZKfsmAhMRHdq27VUS&#10;84spF5kby5Yv21YaCDSMpwQrV87zN4RuAbv+zODS5Guq0jEwFPuMo1ZPEjQ2eohxYbJMRKM9b3Q+&#10;kimbJouqSmdT+FbT1CvtQx2Ayw2P+4nis85akin7jsexwEcAXF5f/7A96oLo6DkAelJJHyUxn1KS&#10;blGXG6zLmbgBjEsYSJmpisiImPqOrkikeea/ytj46uqCLq/bcmDGFP1BtKn545myaTr4Q6F3wMBv&#10;Ut4con/pjHcGtOXFw5mybSyOjcFUVVBR8SF/xZI8ZuOC5JsAAKBqIlTTBEOyRGXYVPPy7khLRp2M&#10;iAhuI2CXiSb+OxO2OEE0HH6irD5wsTD/lsHHFtjBOL3MXfZTAO+bzpbZTGDxGt29ezjavOU9asqd&#10;0zFUVPfGY+Y53c0tv52+idMHoDOSP6uIGRs60JIpe5ygs3nLJorLFSpiGWOCcbGvPnhTpuwai5Tu&#10;SVUTHc3hTyXi5ttFZVKr5KIyLCJ3x12e0w+0TC1ockZQeqvlM7Cnb/sLPRmyxjE6t2z5jSn0abuc&#10;gVvK6utqMmHTWIx5gJhodNzmCwbXM+gqBZ3HzClra0f+o55XokcSQyM/6dm27bWZNHiiLF+/vujQ&#10;4cOL2MM+w3D9HuBjG/oi5tOmmM5MUISFVPvFiHUeHNQObW+PO6J3ggCAvz7wE2bjqmS5iuzqPNi7&#10;5siGfsYZ19EsNzY2GoX79i3L8RjLVFAkQFxFOguAv2X6LAAqKnJ8S08IMRv1BKompbcRkW+yMf7T&#10;RVQHSelFgrSaIpt6Xtm7aTbOB6CqKs9fkL+dGZZ1QjHNb3Y2RzI64z/KhB0t2wDAxaG6t7uJryHG&#10;hQDmZdomOyrSJ0QPJ2KJb8/0OqKvtnaN4XVvBeA51r5qPDYSPyPTa5hEc9DR0NholHS+cbkB49+Z&#10;kfUr4kTH8pI8Mjwc/1xvW9vfZ6odf0PoFoP5P5JlpsimaFP4vJlqc6LMKUcrra09y8hxfc++MT5X&#10;EJVhEtwaDYe/rqoJp/WjoiKnrGLp82BeniyPxRLn9WzZssnp9ibDnHA0NDYa/mjH5wH6D4DH3X8V&#10;kRFiPE+iO1XoVYIOGYZxu+UelcfJNB92wjYluBQ0n9lYTCpvI/BZ6RavrTZquL9/4P0zEaLtrw+8&#10;zzBclh0PFW3taGquc7qtyTDxyQDAJbW1K2DoyUyYL0CcSPfHug/t7N05c3FcqKzM9y0ofNBg4+Kx&#10;7lGVDhX6JYn+NtrX15Y808qvri4vLMiz/EFF5OudTeGUSA5H7K2qcpfmeWoMdl1JoCuSZ7tWG3Rv&#10;PBa/wOnx05FTXa0Ar0uWJ+IjDV2Rtowtnh/X0Upra88yPO6PEfRi+z4m0WhkhoKeJqUH427vT5w8&#10;m4hVqwr8/pLfMbgh3XVVec5Uva27ecsjqpo2THy2HS2Zwurqkty8nM8Q6PrkFfxjdqh2xRIj5x6M&#10;bP2Lk+366gPnuwyXZedDxXysoynyHifbmQxjTv+L11ctLT879BuX172NGdemczIiIjAzg6uY+U53&#10;fORlf0PwOifORgJw+f0lv0znZKpyCGR+rNNXvqarKfLzsZws0/Rt397T2RT+rCS0UlVSFrAZ8Hld&#10;3j/MX7t20nnoxqM73PKEilqdF7igeH3V0jEemXHSOoQ/GHynO5H/LMDvmUx8OjOXGGzc4w8FH8OK&#10;FYXTMcwfCtzG4Hfa5aLy5PBQbM0bf47cOxdCfIiIuiKRlzqbIg0imhKTB2BhTm7Oo6isdCz9gqqK&#10;inmPtR12GfG8lFCp2SLF0fz1gfexi3/LwIIpKzX4wrLFC5/A2rVTcrbSUO05YP6UXS6iT0QP9J59&#10;aOvW3VO1LVOoaqyzqfmTIpISjgXG6WULir7lZHvRkfjPVcWScZMJH8jUwRaLo5XW1VWBjZ+lO2co&#10;IgdU5F4zkbhazMR5cTNxkSlyo4g0a5qBHsDr/HneByf7GsWKFV6D3ffYnzNF2qL9A+/Lli2VqdLZ&#10;FL5VRFKT3QAbSoLBlAM9U0W3besjJUtQAzNOXVBXl5G1x2NLBaioyPEvW/rTlBgnlYQo3dHV1XNb&#10;mpy0vyOibxyZMHyfGZYoCQZf6AsFPk5E99AE8S0s+wgzLEf+RDXaH++/VNufHpyonmwm2hz5nL8+&#10;sCo5HAsAXC7cjaqqSqf2S5X0lyC6IlnmYn43Ec36IaFjvYb/xCWfYLAlHFhUhk0z8Z5oU/jfx0t8&#10;3N3a+mR09546FfMx+zWAv4LVq+dPxJiqqio3mFP25kTl+sGWp9+YiI65gKrKYG//NSrSmSxn8FtL&#10;83IcG0dFuw780R6iD6aM7BIw0egMj5hvsF9U1U90hVt/PxFFunv3cOfLuz8gok9bGmAU+4vmjZtE&#10;5Siv5udcyGzNz6Eibd3NW34x1jNzlcPPPNMlpCn/VMzGjWhsNJxoQ3fu7IdSq1WKtaiocCQbwWRg&#10;IqKSYE2IAUu8uYhs7mrect9klOm+fUMJiV2XMmYz+IoxHrHggnGlXZZQuS3dGPAfga7mLQ+KWGP+&#10;mHGKb//+9U61oSqWEHZm5BUvXrzaKf0ThYmIXOx6u/2CqXLnVP7APeG27aoUSZZBdM3xzoliyZJc&#10;QC252kR1X0/Zojkbcn08VFVE6Ot2ORhXpbt/am1gm11mGNax9GzAREQKsmRiFJFYzyt7/jhVpapi&#10;cQ4wszfHtWqs+4mISpYtqbFv16hk9tDxbNBdXv4b+1gNoHc59XobTPSmRkkzzXrmzdHJgJLlaD1A&#10;e6YTsAdFasYb8LjH9wFjXaqQnpiqDXMF3bgxpkSWTXAwF5YsXpz6+5gC/a07oqLSbdGvmPWskqOO&#10;xtY1KyUaSXv3RIGkLEOw6riVWBiw1ChQVYkdOrx1WnbMEUTNlAmXwZRycmvKKFlTPoAc3fKaCLMa&#10;6jweAFnSXCnp3kPPPntoRhpTzZrvTUTU3TvQaj/NRGw4N2AH7bN8Vlo4m7l6ibLE0QBAiSxJ6KCY&#10;scQrSjStOldOo88+e4gIu5NlgKbkl5t6A7Cu1zF7iyorp7UXPVmywtHozDNdULLsrQo040n7Zhd9&#10;xfJJsdipfUklTXkzII+LnNA9UbLC0YoSifwjSYKPAcLMvDazFFGyzTx1HjnU8zJRyv4wiycl9etM&#10;khWOlsjJSclQ7VSMmWtgICtj1VIAWSZQALvo1FM9Y90+GYQoZe9Ubf/YM01WOJqKzFjoyvzi4tRF&#10;Z6W5kQPWNOeGnRMgKxzNZRjpeh1H/uP2Dg2N2Hc42HC+xtN0AamlV1dVIdN0pDc+WoUvGSORmNWe&#10;PiscrW///tR1N6gzznDSSSNEZEnjpKRZmPvVVlxXtZ/+/nen0iukHJBRd2JWy5BnhaNRdXVcRCwD&#10;VlWecoSvRc/GjaaS2kOMlqe9OaPYK9igw8HUUynnPXpGeFYnW1nhaLpxo0mANbsPtMwx/USWLTEQ&#10;ljsZoz9dRvc19WSrVJ070a60yPJRpI+eempWa4ZmhaMREYHUWoxM4diJHYhaNpYBeEqK8tc6pX+6&#10;+JYsOTNNbajnHGuAyd5bvjbboVdZ42ikZKnXDtITnCraYJJE7DLDMM53QrcjpCllSaY6ss+Lqio3&#10;EaxDBVgXh2eDrHE0Vf1b8mcwG76lSx2JMujZ83qbilgPNisucyqSdToAABiXJstUNT6cSITHemYy&#10;LPB43sJJGYaIiEj0BSd0T4ascTQSSjmtrS5nAvR09+5hIjyeLGPmE0v37894r1Yaqg0w2JKRUpUi&#10;TlXWc3mMs1KEaX7XM03WOFp8aOhpuwxgx8ZRcTXvt8vYhZsyXcCL2bjRLhPRh9LdOxVASAk3MmX4&#10;Saf0T5SscbSDTz21z16KBkT1Tuk/EG75k4haKiszOOAPBMZMHjPT+NcHAiBYMqCL6sHunh7nDuOA&#10;zrHoF432tLanraA3k2SNo43mqlNLthsApziVl0JVRU25PeWCgbuWr18/q5EMRKNFNjhufNfeo6rq&#10;98Y72jgZigOBVQyuSJYxoTkTqeGzxtGIiEitodsA4Mn1XDjW7ZOla+HCh1Tl2WQZMy/tj8d+MNuv&#10;UF+042tgnJ4sE9WDw4PDjqVGcDO91y5LaOIPTumfDFnlaIODg0+IWKM2AKRUcpkqunGjKWbiX+z1&#10;lJhxub++7gtOtXM8/PWBDzGQkltEVW7u277dkbT0AEDMH7DpTwwOxTJyqiyrHO1we3s3kWxOlkGp&#10;rqiuzrEto2i4tVUVKb0GYNziD4VScvY7jT9Udwmz8SN7DyoqW7r8CyecOuK47dTVrWVmS54NVYoM&#10;bN9urzg9K2SVoxERKdGDyZ/BzDkuvtbJNqJlZf+uopbKKQDABu7wnx28s6qqyvFQbwDw1QeuZ8N4&#10;2J5ER0R6RoZi/8vRo4Uuvs4uUtKfOqZ/kky6HudM03Ww79f+4vl3WdJmga9FVdWt2t7uSJIX3bgx&#10;VrBu3SUFOZ6W5MTCAGCQccNr8/LWlqxbd23P1q2OLGwW1Fb6/Q3B7zL4Uvs1ERkx1bzMyVRcJWvX&#10;Lnblei9PlqlIb1dH168mqqOorm651228F0QhEFYpaCGIclR1kAivE8lzKtjcH48/OtjW9vrx9GVf&#10;j7ZjxwBUH0iWMcPvy8+92sl2+rdu7Rw29TxR2W2/BnCNK8fzbHlD6L9K685YlObxCYFVqwr8DaHP&#10;5Hvnv5jOyVQ1rqZ+sLu5ZXO656eKK9f7GfveqSo9oC8ev+qdPxAIlDXUP5Hrcb1kMH+Dmd8NxkkM&#10;5ALAaF13nMJsXGK4+DuFOe7dZQ31v1oQXHf6eHqzztGIiIbig99WFUt6dIBvcjo5yaFI5JW4y1uv&#10;Kikb2MzsAfP1hrvglbKG4MOlodDFWLnyuEUzUFXlHv1jhe7y+0r3GMx3pEtqKCIDCUlcGo1EJtzL&#10;TITi9VVLCdiQLFOVxHDCvGtcu1evnl/WELqf3UaYGedN9DgewC5mXOJ1eZ7yN4T+c6y/Uda9OomI&#10;elvaX/afHXrYIPrgURkzlvoqln6SiL7pZFsHNm3aixUrAv7FC/9vul7nSM9wOTNd7i/3x8oa6p9X&#10;1b+CdJ8CfaQqBOQR0UIQvaWsIG81ePwTRiL6qsGuyzr/HH7Kye9CRORK5H3VnuNOVH8xXt14X7D6&#10;FP/8ot8xY8pH/AB2GaBP+StODORXV19sn3RkpaMREQ0nhr+S58p5f3JdASb6QsG6dT/t37q1c7xn&#10;J4vu2tUHoNEXDF4Fpm+mK65GNNrLEdEZRFPbgz1SYPfHcbfn/3Q6mL38KL66uqDhcVkyMqlqfNgc&#10;+fJYz5TW1b3F5c5pBiNt/N+RpaCdSniJSPoVKILSWwGckm7tkRnVBfk5mwvWrWtI/jtlraP1Rba/&#10;5D87+COD6FiVYDAXFXg9d5Iti6ETHInPum9eVdXj+QW5X1DwR+09w3QQkUhcEp89EG5tPf7dk+dI&#10;xs6UhWdV/WFfZPtL6Z458cLgApfb+D2YU5xMVTpE6VuDw7EH0v1jL6g940S3p+DDDPrfAFsSLTJ4&#10;ZX6O5zGsWFGvu3aNEGXpGO0ogyN9N4uqJYoBBn+grD6QsuLtFIfb27s7miI39A8MnSSmebOKTPnE&#10;vIgMqMhDI7FEsLMpHJopJyMi8lUs/ao9CkREegb7B28e65nhAdxjL+cz+pzeH3N5V0abwt8Y6+1x&#10;sPXpPdGm8M2HB4bfKiIpi8DMvNa/qPwrxz5P7uvMLv2tO6IG5HMpF9j4QUlNzQkz2fbA9u0dnc2R&#10;L3c2R04BcZUp8nkR+Z2I7rVPVIhGe8QjCaXbROTueELeE+3qKe9oCl95YMuWLTNpq6++7l0MpGTs&#10;FJUbRxfBUykJBs9l8PtTnjHNL0Wbw9dMtDDJwPbtHVF/+UVqyg9TLjLfUBIMnkqUxa/Oo+zfvOVH&#10;/vrQ5cw4FoXAgM+V4/45gHNnupjFkQ3op478ENFo0sDiRYtKYBgFwglDGIPsLTxw8I9/PDzbG9bz&#10;g8GTvIbxgH2WKKL/0x1uuW+s51wGvmSXiciPO5sjt0zWBt240URj43X+ro4lybUhGHC7GV8goiuy&#10;3tFUVRbU1n7Y63U/g6RlAgYHffWhuwGkpjKdaZtGc8dlvNLy/NWr53sXFD7GsE5eRKQnMTRy7VhO&#10;X1xf8zav4bUUIROV16Id0ZRecaLoxo1mSU3NR9w5nhcstVOBS+atWePL6lfnUQ62tu4RUzfYHcpg&#10;fKysPjjjNZ2yESxZkutdUPgbBp+WLFdVEVOvHq/kuAvuS+wyNen2iSzojkdPW9vrqvo9i50MT868&#10;/IvmhKMREUXD4UdUJHUNDfiqvyGYsq/3jwxWrPD6l1ekrZMlqrd2RSKPpz6V9DysAaUiMjLS0/Nz&#10;J2xLDMfus8uYOTRnHI2IKFq28HOiYvklAgATvuMPBv81U3bNJqiszPcvXvhocjGMYwj9smtiY6zT&#10;bJ+fdaoU5oFt215UEduBbZw2pxxNN240o9GeD4ioJdM0mJldfJc/FPpSps8AzCQFtZX+suKiTWmL&#10;sYmGO15++arjTUZQVZUHInuBkb+lvXkKqKoqyLJuB9DCOeVoRKNFGoYGhy6wR8oCgOHim8vqQz9F&#10;VdWs5v6aDfyBQGWBd34bwDX2ayK6Pe72XDSRBNcLFixwE9n3MXVaY7MUhOyh6HlzztGIRutgDhwe&#10;XC8qKanNwbjSPy+vxResdi41Z4bxNwSvgYtbAZxkv6YqW6OHet8x0XWvgy++GCOy9noKOHtmArCm&#10;LVUamJOORjS6gp+T0LeLpJ5CZ/Bqw5Xb7msIbpjLr9J5a9b4FjY0bDTY+DEzp/TSIvpE5/7oeTqJ&#10;pNK6b98QKVnCxQF661j3TxYAAKnl4LdCX5+zjkZEtCcSORh9+dV3qCkpMyYA81xs3FtWH9xUWlc3&#10;63n1pwMA9tcHPpRXVPg8MaU9M6Gm+aNoc/iiKS1JwJrXA0qVBZWV/imaa2F+Xd3pKXunSs/NaUcj&#10;Gv0P7QxHrjRFPp+SQp2IwPx2w23s8DeE/vN4ZYKyAX8wWFdWH4oYhut+ZqT88UUkZor8a0dzZMNU&#10;d0VMUeu5DLArb37h1VM02YLHbXzELlNTm+a8oxGNznSiTeHbEmquF5WUhUpm9hrMn8rLy3nZXx/8&#10;8rw1a3zp9GSS4lBtbVlD6Pfs4ggYtenuUZGXE2YsFG0Kf2dajcnIr+yL32D+dFFNTfF01I4eIlKL&#10;o4nqUC7R4/8QjnaU7uaWzUMDw6tV5KG0VZGZiwzD+GJeUeFuf33o3kXnBM/M5BgOS5bklobqrixv&#10;CLV6XZ4WZn5XOntUVUyRezs7omt6IltTiohNlq7I9pdE1VLriwFfjtdz71R/H1ixwpvr5gcYbI2w&#10;VXpoTyRyMOv3OifLkXORV/qCwZ8bBt8FTp2pMSOPCBuUaENZfWhHeUPoF4m4+eue1taXZnrfFI2N&#10;nuL9+0MGo9G/fNklzDxuLyKifzUT5r90b9nS5KQdCTVvZsW5yY7FjEv8DYG7AVw/meAArFjh9S9a&#10;+DMwW3piURkeMfVrRERQVSo7p76dCWcevUFV46TaNdUvoURee5SqJOIf7Ay3PDjWMzMBlizJ9Z9U&#10;8W8AbjxeePVo8CvtItE/iVJzPBbb1rtt257pOh4aGz2lHftOA7triegcAA3pzhDYEdUuEbm1O7zl&#10;+zMVoVJeH7oXBm+wy0Xl8f7Dgx8daG8/blERf03Nyez13J/udS8J+WJnOHwr0RiONhNkwtGOMq+q&#10;qjSvIO/TAK6DfY1nDEbDrvUAEXYC8pIK7VbQGyqIQqRX2RxMiGESEeV6PK54Yjhf1Sg2oGUKLGbC&#10;cgWtJGDlZCJ1RaWblO6ODu2/S7ft6pvqd54IqKzML1swv9WemoGISEX7lPT7ieHYffZjhwCw8Oyz&#10;zzDNxLXEdE3K65KI1JQ/doYj56tqguifxNGOMn/16vmeonkfBeM6e/KTTCMqL6hJ3+3q7b1Pd+xI&#10;qXQyU5SsXbvYnettShdpexRV6VDFS0TaT0RFRLRyrHMVRERC8lT0QN+5yet7/1SOdhQ0Nhq+/fvX&#10;M+NDxPRue0Ha2UJUD5LSr0XiD3RH2iKZKuldUlNzgivH/SiDq6arS0X/p/NQ7+X2ReTRyYBJbcIy&#10;5THZRDBB9hTsGeNI6oE/ENEfUFmZ7y8sXA8XXaCK9cx84vGen3K7o+wi0k1q0uNdHR2bjx7eyCQ9&#10;bW2vY8mSkP/kk74MouvtKRsmgqgOquqtXf7yO7SpOXU9M0P/RFkJABQFqytc5KplcBXAp4NoJYHK&#10;J1vfUkVMHU0d8AIRdqipT5qJRFvPBNIHZJKS4NpTDSPn8yC9NE2m8BRUpV9IfxYfMW8/2Nq6Z6z7&#10;3nS04wAAdOqp+cXz5i2Bhxe63Z6SRFyKwJpLAi8gquARVRmEaq+Sdo3EZP/h119/bTrlwjPNvKqq&#10;0ty8nAvAHCKiVURYSKBcIh0gpddJ6S9C0tQ93PmHiUxa/j86vNSYsTEgaAAAAABJRU5ErkJgglBL&#10;AwQUAAYACAAAACEAtQs+8eIAAAAMAQAADwAAAGRycy9kb3ducmV2LnhtbEyPwU7DMAyG70i8Q2Qk&#10;biztSipamk7TBJwmJDakabes8dpqTVI1Wdu9PeYER//+9PtzsZpNx0YcfOushHgRAUNbOd3aWsL3&#10;/v3pBZgPymrVOYsSbuhhVd7fFSrXbrJfOO5CzajE+lxJaELoc8591aBRfuF6tLQ7u8GoQONQcz2o&#10;icpNx5dRlHKjWksXGtXjpsHqsrsaCR+TmtZJ/DZuL+fN7bgXn4dtjFI+PszrV2AB5/AHw68+qUNJ&#10;Tid3tdqzTkLyLIikXGQiBkZEJpIlsBNFaZpmwMuC/3+i/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CuI89YQMAAFEIAAAOAAAAAAAAAAAAAAAAADoCAABkcnMv&#10;ZTJvRG9jLnhtbFBLAQItAAoAAAAAAAAAIQAYw8z5ph8AAKYfAAAUAAAAAAAAAAAAAAAAAMcFAABk&#10;cnMvbWVkaWEvaW1hZ2UxLnBuZ1BLAQItABQABgAIAAAAIQC1Cz7x4gAAAAwBAAAPAAAAAAAAAAAA&#10;AAAAAJ8lAABkcnMvZG93bnJldi54bWxQSwECLQAUAAYACAAAACEAqiYOvrwAAAAhAQAAGQAAAAAA&#10;AAAAAAAAAACuJgAAZHJzL19yZWxzL2Uyb0RvYy54bWwucmVsc1BLBQYAAAAABgAGAHwBAAChJ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width:7067;height:4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BIvwAAANoAAAAPAAAAZHJzL2Rvd25yZXYueG1sRE/LagIx&#10;FN0L/YdwC+40U0GRqVGKpaJLH4jdXSfXydTJzZCkzvj3ZiG4PJz3bNHZWtzIh8qxgo9hBoK4cLri&#10;UsFh/zOYgggRWWPtmBTcKcBi/tabYa5dy1u67WIpUgiHHBWYGJtcylAYshiGriFO3MV5izFBX0rt&#10;sU3htpajLJtIixWnBoMNLQ0V192/VfAbV/x33uyb7xW19+NpbPxId0r137uvTxCRuvgSP91rrSBt&#10;TVfSDZDzBwAAAP//AwBQSwECLQAUAAYACAAAACEA2+H2y+4AAACFAQAAEwAAAAAAAAAAAAAAAAAA&#10;AAAAW0NvbnRlbnRfVHlwZXNdLnhtbFBLAQItABQABgAIAAAAIQBa9CxbvwAAABUBAAALAAAAAAAA&#10;AAAAAAAAAB8BAABfcmVscy8ucmVsc1BLAQItABQABgAIAAAAIQCelNBIvwAAANoAAAAPAAAAAAAA&#10;AAAAAAAAAAcCAABkcnMvZG93bnJldi54bWxQSwUGAAAAAAMAAwC3AAAA8wIAAAAA&#10;">
                <v:imagedata r:id="rId2" o:title=""/>
              </v:shape>
              <v:shape id="Graphic 8" o:spid="_x0000_s1028" style="position:absolute;left:3209;top:2021;width:55130;height:2533;visibility:visible;mso-wrap-style:square;v-text-anchor:top" coordsize="551307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rpwgAAANoAAAAPAAAAZHJzL2Rvd25yZXYueG1sRI9Ra8JA&#10;EITfC/6HYwXf6sUKUlNPqULFIhSa5gcsuW0SercXc6vGf98TCn0cZuYbZrUZvFMX6mMb2MBsmoEi&#10;roJtuTZQfr09PoOKgmzRBSYDN4qwWY8eVpjbcOVPuhRSqwThmKOBRqTLtY5VQx7jNHTEyfsOvUdJ&#10;sq+17fGa4N7ppyxbaI8tp4UGO9o1VP0UZ29gR/v58eNUuFK2bgjVQk7l+9KYyXh4fQElNMh/+K99&#10;sAaWcL+SboBe/wIAAP//AwBQSwECLQAUAAYACAAAACEA2+H2y+4AAACFAQAAEwAAAAAAAAAAAAAA&#10;AAAAAAAAW0NvbnRlbnRfVHlwZXNdLnhtbFBLAQItABQABgAIAAAAIQBa9CxbvwAAABUBAAALAAAA&#10;AAAAAAAAAAAAAB8BAABfcmVscy8ucmVsc1BLAQItABQABgAIAAAAIQCRhtrpwgAAANoAAAAPAAAA&#10;AAAAAAAAAAAAAAcCAABkcnMvZG93bnJldi54bWxQSwUGAAAAAAMAAwC3AAAA9gIAAAAA&#10;" path="m5512689,l,,,253364r5512689,l5512689,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39512C5A" wp14:editId="7A1F3948">
              <wp:simplePos x="0" y="0"/>
              <wp:positionH relativeFrom="page">
                <wp:posOffset>527304</wp:posOffset>
              </wp:positionH>
              <wp:positionV relativeFrom="page">
                <wp:posOffset>10326209</wp:posOffset>
              </wp:positionV>
              <wp:extent cx="5539740" cy="263525"/>
              <wp:effectExtent l="0" t="0" r="0" b="0"/>
              <wp:wrapNone/>
              <wp:docPr id="1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3974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12941D" w14:textId="77777777" w:rsidR="00F25F36" w:rsidRDefault="00185691">
                          <w:pPr>
                            <w:spacing w:before="18"/>
                            <w:ind w:left="20"/>
                            <w:rPr>
                              <w:rFonts w:ascii="Trebuchet MS" w:hAnsi="Trebuchet MS"/>
                              <w:sz w:val="15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z w:val="15"/>
                            </w:rPr>
                            <w:t>D4Sign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6ea164a6-ac36-45af-814c-6350da29a125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Para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conﬁrmar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as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assinaturas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z w:val="15"/>
                            </w:rPr>
                            <w:t>acesse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8E8D8D"/>
                              <w:spacing w:val="-2"/>
                              <w:sz w:val="15"/>
                            </w:rPr>
                            <w:t>https://secure.d4sign.com.br/veriﬁcar</w:t>
                          </w:r>
                        </w:p>
                        <w:p w14:paraId="78C8CD16" w14:textId="77777777" w:rsidR="00F25F36" w:rsidRDefault="00185691">
                          <w:pPr>
                            <w:spacing w:before="25"/>
                            <w:ind w:left="20"/>
                            <w:rPr>
                              <w:rFonts w:ascii="Trebuchet MS" w:hAnsi="Trebuchet MS"/>
                              <w:b/>
                              <w:sz w:val="15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Documento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assinado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eletronicamente,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conforme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MP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2.200-2/01,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Art.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w w:val="105"/>
                              <w:sz w:val="15"/>
                            </w:rPr>
                            <w:t>10º,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8E8D8D"/>
                              <w:spacing w:val="-5"/>
                              <w:w w:val="105"/>
                              <w:sz w:val="15"/>
                            </w:rPr>
                            <w:t>§2.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12C5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52" type="#_x0000_t202" style="position:absolute;margin-left:41.5pt;margin-top:813.1pt;width:436.2pt;height:20.7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SvqAEAAD8DAAAOAAAAZHJzL2Uyb0RvYy54bWysUsFu2zAMvQ/YPwi6L0rTpVuNOMW2YsOA&#10;Yh3Q9gNkWYqFWaImKrHz96NkJy22W7GLTJlPj++R3NyMrmcHHdGCr/nFYsmZ9gpa63c1f3r8+u4j&#10;Z5ikb2UPXtf8qJHfbN++2Qyh0ivooG91ZETisRpCzbuUQiUEqk47iQsI2lPSQHQy0TXuRBvlQOyu&#10;F6vl8koMENsQQWlE+ns7Jfm28BujVbo3BnVifc1JWypnLGeTT7HdyGoXZeismmXIV6hw0noqeqa6&#10;lUmyfbT/UDmrIiCYtFDgBBhjlS4eyM3F8i83D50Munih5mA4twn/H636cfgZmW1pdpx56WhEj3pM&#10;DYzsOjdnCFgR5iEQKo2fYczAbBTDHahfSBDxAjM9QEJnzGiiy1+yyegh9f947jkVYYp+rteX1x/e&#10;U0pRbnV1uV6tc13x/DpETN80OJaDmkeaaVEgD3eYJugJMouZ6mdZaWzG2UUD7ZFMDDTrmuPvvYya&#10;s/67p2bmxTgF8RQ0pyCm/guU9clePHzaJzC2VM4lJt65Mk2paJ83Kq/By3tBPe/99g8AAAD//wMA&#10;UEsDBBQABgAIAAAAIQCK+KsA4QAAAAwBAAAPAAAAZHJzL2Rvd25yZXYueG1sTI/BTsMwEETvSPyD&#10;tUjcqEOgbhviVBWCUyVEGg4cndhNrMbrELtt+vdsT3Dc2dHMm3w9uZ6dzBisRwmPswSYwcZri62E&#10;r+r9YQksRIVa9R6NhIsJsC5ub3KVaX/G0px2sWUUgiFTEroYh4zz0HTGqTDzg0H67f3oVKRzbLke&#10;1ZnCXc/TJBHcKYvU0KnBvHamOeyOTsLmG8s3+/NRf5b70lbVKsGtOEh5fzdtXoBFM8U/M1zxCR0K&#10;Yqr9EXVgvYTlE02JpItUpMDIsZrPn4HVV0ksFsCLnP8fUfwCAAD//wMAUEsBAi0AFAAGAAgAAAAh&#10;ALaDOJL+AAAA4QEAABMAAAAAAAAAAAAAAAAAAAAAAFtDb250ZW50X1R5cGVzXS54bWxQSwECLQAU&#10;AAYACAAAACEAOP0h/9YAAACUAQAACwAAAAAAAAAAAAAAAAAvAQAAX3JlbHMvLnJlbHNQSwECLQAU&#10;AAYACAAAACEAwqPUr6gBAAA/AwAADgAAAAAAAAAAAAAAAAAuAgAAZHJzL2Uyb0RvYy54bWxQSwEC&#10;LQAUAAYACAAAACEAivirAOEAAAAMAQAADwAAAAAAAAAAAAAAAAACBAAAZHJzL2Rvd25yZXYueG1s&#10;UEsFBgAAAAAEAAQA8wAAABAFAAAAAA==&#10;" filled="f" stroked="f">
              <v:textbox inset="0,0,0,0">
                <w:txbxContent>
                  <w:p w14:paraId="1912941D" w14:textId="77777777" w:rsidR="00F25F36" w:rsidRDefault="00185691">
                    <w:pPr>
                      <w:spacing w:before="18"/>
                      <w:ind w:left="20"/>
                      <w:rPr>
                        <w:rFonts w:ascii="Trebuchet MS" w:hAnsi="Trebuchet MS"/>
                        <w:sz w:val="15"/>
                      </w:rPr>
                    </w:pPr>
                    <w:r>
                      <w:rPr>
                        <w:rFonts w:ascii="Trebuchet MS" w:hAnsi="Trebuchet MS"/>
                        <w:b/>
                        <w:color w:val="8E8D8D"/>
                        <w:sz w:val="15"/>
                      </w:rPr>
                      <w:t>D4Sign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6ea164a6-ac36-45af-814c-6350da29a125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-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Para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conﬁrmar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as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assinaturas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z w:val="15"/>
                      </w:rPr>
                      <w:t>acesse</w:t>
                    </w:r>
                    <w:r>
                      <w:rPr>
                        <w:rFonts w:ascii="Trebuchet MS" w:hAnsi="Trebuchet MS"/>
                        <w:color w:val="8E8D8D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8E8D8D"/>
                        <w:spacing w:val="-2"/>
                        <w:sz w:val="15"/>
                      </w:rPr>
                      <w:t>https://secure.d4sign.com.br/veriﬁcar</w:t>
                    </w:r>
                  </w:p>
                  <w:p w14:paraId="78C8CD16" w14:textId="77777777" w:rsidR="00F25F36" w:rsidRDefault="00185691">
                    <w:pPr>
                      <w:spacing w:before="25"/>
                      <w:ind w:left="20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Documento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assinado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eletronicamente,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conforme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MP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2.200-2/01,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Art.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w w:val="105"/>
                        <w:sz w:val="15"/>
                      </w:rPr>
                      <w:t>10º,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8E8D8D"/>
                        <w:spacing w:val="-5"/>
                        <w:w w:val="105"/>
                        <w:sz w:val="15"/>
                      </w:rPr>
                      <w:t>§2.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BAEB" w14:textId="77777777" w:rsidR="00F25F36" w:rsidRDefault="00F25F3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7D5F" w14:textId="77777777" w:rsidR="00907D63" w:rsidRDefault="00907D63">
      <w:r>
        <w:separator/>
      </w:r>
    </w:p>
  </w:footnote>
  <w:footnote w:type="continuationSeparator" w:id="0">
    <w:p w14:paraId="452410EC" w14:textId="77777777" w:rsidR="00907D63" w:rsidRDefault="00907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A6F8" w14:textId="77777777" w:rsidR="00F25F36" w:rsidRDefault="0018569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36736" behindDoc="1" locked="0" layoutInCell="1" allowOverlap="1" wp14:anchorId="45BDAD6F" wp14:editId="18B351DE">
          <wp:simplePos x="0" y="0"/>
          <wp:positionH relativeFrom="page">
            <wp:posOffset>4983479</wp:posOffset>
          </wp:positionH>
          <wp:positionV relativeFrom="page">
            <wp:posOffset>137159</wp:posOffset>
          </wp:positionV>
          <wp:extent cx="2441575" cy="366395"/>
          <wp:effectExtent l="0" t="0" r="0" b="0"/>
          <wp:wrapNone/>
          <wp:docPr id="4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1575" cy="36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3258839F" wp14:editId="08BE39AA">
              <wp:simplePos x="0" y="0"/>
              <wp:positionH relativeFrom="page">
                <wp:posOffset>283845</wp:posOffset>
              </wp:positionH>
              <wp:positionV relativeFrom="page">
                <wp:posOffset>203199</wp:posOffset>
              </wp:positionV>
              <wp:extent cx="212725" cy="24511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2725" cy="2451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2725" h="245110">
                            <a:moveTo>
                              <a:pt x="0" y="0"/>
                            </a:moveTo>
                            <a:lnTo>
                              <a:pt x="0" y="244982"/>
                            </a:lnTo>
                            <a:lnTo>
                              <a:pt x="212204" y="12255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7413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EB9188" id="Graphic 2" o:spid="_x0000_s1026" style="position:absolute;margin-left:22.35pt;margin-top:16pt;width:16.75pt;height:19.3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2725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7CNAIAALYEAAAOAAAAZHJzL2Uyb0RvYy54bWysVFFvmzAQfp+0/2D5fSEwsnYopJratZpU&#10;tZWaqc+OMQHN+DzbCeTf72xwkrXqy7QXc+Y+H/d935nl1dBJshfGtqBKms7mlAjFoWrVtqQ/17ef&#10;LimxjqmKSVCipAdh6dXq44dlrwuRQQOyEoZgEWWLXpe0cU4XSWJ5IzpmZ6CFwmQNpmMOt2abVIb1&#10;WL2TSTaff0l6MJU2wIW1+PZmTNJVqF/XgrvHurbCEVlS7M2F1YR149dktWTF1jDdtHxqg/1DFx1r&#10;FX70WOqGOUZ2pn1Tqmu5AQu1m3HoEqjrlovAAdmk81dsnhumReCC4lh9lMn+v7L8Yf9kSFuVNKNE&#10;sQ4tupvUyLw4vbYFYp71k/H0rL4H/stiIvkr4zd2wgy16TwWyZEhKH04Ki0GRzi+zNLsIltQwjGV&#10;5Ys0DU4krIiH+c66OwGhENvfWzcaVcWINTHig4qhQbu90TIY7ShBow0laPRmNFoz58/57nxI+lMn&#10;zbERn+1gL9YQcO4VCWzylJXqLSrL86+XQTyERkB86lAO6WfznBJkj9Fikfv23kXj3EYFzzBcghXj&#10;Mc8lnD/yQ9y5ghZkW922UnpG1mw319KQPUOp0os8/fx9+vwZLNg7Ouq93UB1wDnpcTRKan/vmBGU&#10;yB8KJ9HfqhiYGGxiYJy8hnD3gpjGuvXwwowmGsOSOhyIB4hzzopoNfbvASPWn1Twbeegbv0chN7G&#10;jqYNXo7Af7rI/vad7wPq9LtZ/QEAAP//AwBQSwMEFAAGAAgAAAAhANNFy3zcAAAABwEAAA8AAABk&#10;cnMvZG93bnJldi54bWxMj0FLw0AQhe+C/2EZwZvdGEMTYjalBD0JUlt/wDQ7JsHsbMhu2/TfO570&#10;9Bje471vqs3iRnWmOQyeDTyuElDErbcDdwY+D68PBagQkS2OnsnAlQJs6tubCkvrL/xB533slJRw&#10;KNFAH+NUah3anhyGlZ+Ixfvys8Mo59xpO+NFyt2o0yRZa4cDy0KPEzU9td/7kzMQ38Jhp5crNk32&#10;3r0UvM13dmfM/d2yfQYVaYl/YfjFF3SohenoT2yDGg1kWS5JA0+pvCR+XqSgjqLJGnRd6f/89Q8A&#10;AAD//wMAUEsBAi0AFAAGAAgAAAAhALaDOJL+AAAA4QEAABMAAAAAAAAAAAAAAAAAAAAAAFtDb250&#10;ZW50X1R5cGVzXS54bWxQSwECLQAUAAYACAAAACEAOP0h/9YAAACUAQAACwAAAAAAAAAAAAAAAAAv&#10;AQAAX3JlbHMvLnJlbHNQSwECLQAUAAYACAAAACEAAdX+wjQCAAC2BAAADgAAAAAAAAAAAAAAAAAu&#10;AgAAZHJzL2Uyb0RvYy54bWxQSwECLQAUAAYACAAAACEA00XLfNwAAAAHAQAADwAAAAAAAAAAAAAA&#10;AACOBAAAZHJzL2Rvd25yZXYueG1sUEsFBgAAAAAEAAQA8wAAAJcFAAAAAA==&#10;" path="m,l,244982,212204,122554,,xe" fillcolor="#17413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4B6EC81" wp14:editId="789BB7BF">
              <wp:simplePos x="0" y="0"/>
              <wp:positionH relativeFrom="page">
                <wp:posOffset>532765</wp:posOffset>
              </wp:positionH>
              <wp:positionV relativeFrom="page">
                <wp:posOffset>204469</wp:posOffset>
              </wp:positionV>
              <wp:extent cx="212725" cy="24511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2725" cy="2451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2725" h="245110">
                            <a:moveTo>
                              <a:pt x="0" y="0"/>
                            </a:moveTo>
                            <a:lnTo>
                              <a:pt x="0" y="244983"/>
                            </a:lnTo>
                            <a:lnTo>
                              <a:pt x="212204" y="1225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7413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8B9E64" id="Graphic 3" o:spid="_x0000_s1026" style="position:absolute;margin-left:41.95pt;margin-top:16.1pt;width:16.75pt;height:19.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2725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voNQIAALYEAAAOAAAAZHJzL2Uyb0RvYy54bWysVMtu2zAQvBfoPxC813rYblLBclAkTVAg&#10;SAPERc80RVlCKS5L0pb8911Sou0m6KXohVpqh6udmaVWN0MnyUEY24IqaTZLKRGKQ9WqXUm/b+4/&#10;XFNiHVMVk6BESY/C0pv1+3erXhcihwZkJQzBIsoWvS5p45wuksTyRnTMzkALhckaTMccbs0uqQzr&#10;sXonkzxNPyY9mEob4MJafHs3Juk61K9rwd23urbCEVlS7M2F1YR169dkvWLFzjDdtHxqg/1DFx1r&#10;FX70VOqOOUb2pn1Tqmu5AQu1m3HoEqjrlovAAdlk6Ss2Lw3TInBBcaw+yWT/X1n+dHg2pK1KOqdE&#10;sQ4tepjUmHtxem0LxLzoZ+PpWf0I/KfFRPJHxm/shBlq03kskiNDUPp4UloMjnB8mWf5Vb6khGMq&#10;XyyzLDiRsCIe5nvrHgSEQuzwaN1oVBUj1sSIDyqGBu32RstgtKMEjTaUoNHb0WjNnD/nu/Mh6c+d&#10;NKdGfLaDg9hAwLlXJLDJc1aqt6h8sfh0HcRDaATEpw7lkH6eLihB9hgtl0vf3l/ROLdRwQsMl2DF&#10;eMxzCedP/BB3qaAF2Vb3rZSekTW77a005MBQquxqkc2/TJ+/gAV7R0e9t1uojjgnPY5GSe2vPTOC&#10;EvlV4ST6WxUDE4NtDIyTtxDuXhDTWLcZfjCjicawpA4H4gninLMiWo39e8CI9ScVfN47qFs/B6G3&#10;saNpg5cj8J8usr99l/uAOv9u1r8BAAD//wMAUEsDBBQABgAIAAAAIQAkG0xk3QAAAAgBAAAPAAAA&#10;ZHJzL2Rvd25yZXYueG1sTI/BbsIwEETvlfoP1lbiVhwCImkaB6GonCpVAfoBS7xNosbrKDYQ/r7m&#10;VI6jGc28yTeT6cWFRtdZVrCYRyCIa6s7bhR8H3evKQjnkTX2lknBjRxsiuenHDNtr7yny8E3IpSw&#10;y1BB6/2QSenqlgy6uR2Ig/djR4M+yLGResRrKDe9jKNoLQ12HBZaHKhsqf49nI0C/+mOlZxuWJar&#10;r+Yj5W1S6Uqp2cu0fQfhafL/YbjjB3QoAtPJnlk70StIl28hqWAZxyDu/iJZgTgpSKIUZJHLxwPF&#10;HwAAAP//AwBQSwECLQAUAAYACAAAACEAtoM4kv4AAADhAQAAEwAAAAAAAAAAAAAAAAAAAAAAW0Nv&#10;bnRlbnRfVHlwZXNdLnhtbFBLAQItABQABgAIAAAAIQA4/SH/1gAAAJQBAAALAAAAAAAAAAAAAAAA&#10;AC8BAABfcmVscy8ucmVsc1BLAQItABQABgAIAAAAIQAgiTvoNQIAALYEAAAOAAAAAAAAAAAAAAAA&#10;AC4CAABkcnMvZTJvRG9jLnhtbFBLAQItABQABgAIAAAAIQAkG0xk3QAAAAgBAAAPAAAAAAAAAAAA&#10;AAAAAI8EAABkcnMvZG93bnJldi54bWxQSwUGAAAAAAQABADzAAAAmQUAAAAA&#10;" path="m,l,244983,212204,122555,,xe" fillcolor="#17413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8E52502" wp14:editId="59C972B3">
              <wp:simplePos x="0" y="0"/>
              <wp:positionH relativeFrom="page">
                <wp:posOffset>784225</wp:posOffset>
              </wp:positionH>
              <wp:positionV relativeFrom="page">
                <wp:posOffset>204469</wp:posOffset>
              </wp:positionV>
              <wp:extent cx="212725" cy="24511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2725" cy="2451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2725" h="245110">
                            <a:moveTo>
                              <a:pt x="0" y="0"/>
                            </a:moveTo>
                            <a:lnTo>
                              <a:pt x="0" y="244983"/>
                            </a:lnTo>
                            <a:lnTo>
                              <a:pt x="212204" y="1225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7413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B6196E" id="Graphic 4" o:spid="_x0000_s1026" style="position:absolute;margin-left:61.75pt;margin-top:16.1pt;width:16.75pt;height:19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2725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p1NAIAALYEAAAOAAAAZHJzL2Uyb0RvYy54bWysVFFv2yAQfp+0/4B4Xxy7ztpZcaqpXatJ&#10;VVepmfpMMI6tYY4BiZ1/vwObJGulPkx7IYfv47jv+44sr4dOkr0wtgVV0nQ2p0QoDlWrtiX9ub77&#10;dEWJdUxVTIISJT0IS69XHz8se12IDBqQlTAEiyhb9LqkjXO6SBLLG9ExOwMtFCZrMB1zuDXbpDKs&#10;x+qdTLL5/HPSg6m0AS6sxa+3Y5KuQv26Ftz9qGsrHJElxd5cWE1YN35NVktWbA3TTcunNtg/dNGx&#10;VuGlx1K3zDGyM+2bUl3LDVio3YxDl0Bdt1wEDsgmnb9i89wwLQIXFMfqo0z2/5Xlj/snQ9qqpDkl&#10;inVo0f2kRu7F6bUtEPOsn4ynZ/UD8F8WE8lfGb+xE2aoTeexSI4MQenDUWkxOMLxY5Zml9mCEo6p&#10;LF+kaXAiYUU8zHfW3QsIhdj+wbrRqCpGrIkRH1QMDdrtjZbBaEcJGm0oQaM3o9GaOX/Od+dD0p86&#10;aY6N+GwHe7GGgHOvSGCTp6xUb1FZnn+5uvAXIjQC4q8O5ZB+NkfBkT1Gi8XiXTTObVTwrCKXYMV4&#10;iecSbjvyQ9y5ghZkW921UnpG1mw3N9KQPUOp0ss8vfg2XX8GC/aOjnpvN1AdcE56HI2S2t87ZgQl&#10;8rvCSfSvKgYmBpsYGCdvILy9IKaxbj28MKOJxrCkDgfiEeKcsyJajf17wIj1JxV83TmoWz8Hobex&#10;o2mDjyPwnx6yf33n+4A6/d2s/gAAAP//AwBQSwMEFAAGAAgAAAAhAKyjOe3cAAAACQEAAA8AAABk&#10;cnMvZG93bnJldi54bWxMj0FOwzAQRfdI3MEaJHbUIaUkCnGqqoIVEgotB5jGQxIRj6PYbdPbM13B&#10;8mue/rxfrmc3qBNNofds4HGRgCJuvO25NfC1f3vIQYWIbHHwTAYuFGBd3d6UWFh/5k867WKrpIRD&#10;gQa6GMdC69B05DAs/Egst28/OYwSp1bbCc9S7gadJsmzdtizfOhwpG1Hzc/u6AzE97Cv9XzB7fbp&#10;o33NeZPVtjbm/m7evICKNMc/GK76og6VOB38kW1Qg+R0uRLUwDJNQV2BVSbjDgayJAddlfr/guoX&#10;AAD//wMAUEsBAi0AFAAGAAgAAAAhALaDOJL+AAAA4QEAABMAAAAAAAAAAAAAAAAAAAAAAFtDb250&#10;ZW50X1R5cGVzXS54bWxQSwECLQAUAAYACAAAACEAOP0h/9YAAACUAQAACwAAAAAAAAAAAAAAAAAv&#10;AQAAX3JlbHMvLnJlbHNQSwECLQAUAAYACAAAACEAROC6dTQCAAC2BAAADgAAAAAAAAAAAAAAAAAu&#10;AgAAZHJzL2Uyb0RvYy54bWxQSwECLQAUAAYACAAAACEArKM57dwAAAAJAQAADwAAAAAAAAAAAAAA&#10;AACOBAAAZHJzL2Rvd25yZXYueG1sUEsFBgAAAAAEAAQA8wAAAJcFAAAAAA==&#10;" path="m,l,244983,212204,122555,,xe" fillcolor="#17413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204226FA" wp14:editId="24DE1884">
              <wp:simplePos x="0" y="0"/>
              <wp:positionH relativeFrom="page">
                <wp:posOffset>1042035</wp:posOffset>
              </wp:positionH>
              <wp:positionV relativeFrom="page">
                <wp:posOffset>204469</wp:posOffset>
              </wp:positionV>
              <wp:extent cx="212725" cy="24511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2725" cy="2451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2725" h="245110">
                            <a:moveTo>
                              <a:pt x="0" y="0"/>
                            </a:moveTo>
                            <a:lnTo>
                              <a:pt x="0" y="244983"/>
                            </a:lnTo>
                            <a:lnTo>
                              <a:pt x="212191" y="1225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7413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D8C9C7" id="Graphic 5" o:spid="_x0000_s1026" style="position:absolute;margin-left:82.05pt;margin-top:16.1pt;width:16.75pt;height:19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2725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M+NgIAALYEAAAOAAAAZHJzL2Uyb0RvYy54bWysVFFv2yAQfp+0/4B4Xxy7ydpacaqpXatJ&#10;VVupmfaMMY6tYY4BiZ1/vwObJGu1l2kv5PB9HPd935HVzdBJshfGtqAKms7mlAjFoWrVtqDfN/ef&#10;riixjqmKSVCioAdh6c3644dVr3ORQQOyEoZgEWXzXhe0cU7nSWJ5IzpmZ6CFwmQNpmMOt2abVIb1&#10;WL2TSTaff056MJU2wIW1+PVuTNJ1qF/XgrvnurbCEVlQ7M2F1YS19GuyXrF8a5huWj61wf6hi461&#10;Ci89lrpjjpGdad+V6lpuwELtZhy6BOq65SJwQDbp/A2b14ZpEbigOFYfZbL/ryx/2r8Y0lYFXVKi&#10;WIcWPUxqLL04vbY5Yl71i/H0rH4E/tNiIvkj4zd2wgy16TwWyZEhKH04Ki0GRzh+zNLsMsMbOaay&#10;xTJNgxMJy+NhvrPuQUAoxPaP1o1GVTFiTYz4oGJo0G5vtAxGO0rQaEMJGl2ORmvm/DnfnQ9Jf+qk&#10;OTbisx3sxQYCzr0hgU2eslK9R2WLxfXVhb8QoREQf3Uoh/TT65QSZJ9m2XIZpP4rGuc2KniG4RKs&#10;GC/xXMJtR36IO1fQgmyr+1ZKz8iabXkrDdkzlCq9XKQXX6dmz2DB3tFR720J1QHnpMfRKKj9tWNG&#10;UCK/KZxE/6piYGJQxsA4eQvh7QUxjXWb4QczmmgMC+pwIJ4gzjnLo9XYvweMWH9SwZedg7r1cxB6&#10;GzuaNvg4Av/pIfvXd74PqNPfzfo3AAAA//8DAFBLAwQUAAYACAAAACEA+wUl+N0AAAAJAQAADwAA&#10;AGRycy9kb3ducmV2LnhtbEyPQW6DMBBF95V6B2sqddeY0AgoxUQRaleVKpL0ABM8BVQ8RthJyO3r&#10;rJLl1zz9/6ZYz2YQJ5pcb1nBchGBIG6s7rlV8LP/fMlAOI+scbBMCi7kYF0+PhSYa3vmLZ12vhWh&#10;hF2OCjrvx1xK13Rk0C3sSBxuv3Yy6EOcWqknPIdyM8g4ihJpsOew0OFIVUfN3+5oFPgvt6/lfMGq&#10;Wn23Hxlv0lrXSj0/zZt3EJ5mf4Phqh/UoQxOB3tk7cQQcrJaBlTBaxyDuAJvaQLioCCNMpBlIe8/&#10;KP8BAAD//wMAUEsBAi0AFAAGAAgAAAAhALaDOJL+AAAA4QEAABMAAAAAAAAAAAAAAAAAAAAAAFtD&#10;b250ZW50X1R5cGVzXS54bWxQSwECLQAUAAYACAAAACEAOP0h/9YAAACUAQAACwAAAAAAAAAAAAAA&#10;AAAvAQAAX3JlbHMvLnJlbHNQSwECLQAUAAYACAAAACEAh1yTPjYCAAC2BAAADgAAAAAAAAAAAAAA&#10;AAAuAgAAZHJzL2Uyb0RvYy54bWxQSwECLQAUAAYACAAAACEA+wUl+N0AAAAJAQAADwAAAAAAAAAA&#10;AAAAAACQBAAAZHJzL2Rvd25yZXYueG1sUEsFBgAAAAAEAAQA8wAAAJoFAAAAAA==&#10;" path="m,l,244983,212191,122555,,xe" fillcolor="#17413e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1127" w14:textId="77777777" w:rsidR="00F25F36" w:rsidRDefault="00F25F3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28"/>
    <w:multiLevelType w:val="hybridMultilevel"/>
    <w:tmpl w:val="BE44CB46"/>
    <w:lvl w:ilvl="0" w:tplc="BA8646E0">
      <w:start w:val="1"/>
      <w:numFmt w:val="lowerLetter"/>
      <w:lvlText w:val="%1)"/>
      <w:lvlJc w:val="left"/>
      <w:pPr>
        <w:ind w:left="244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7"/>
        <w:sz w:val="20"/>
        <w:szCs w:val="20"/>
        <w:lang w:val="pt-PT" w:eastAsia="en-US" w:bidi="ar-SA"/>
      </w:rPr>
    </w:lvl>
    <w:lvl w:ilvl="1" w:tplc="566A8EA4">
      <w:numFmt w:val="bullet"/>
      <w:lvlText w:val="•"/>
      <w:lvlJc w:val="left"/>
      <w:pPr>
        <w:ind w:left="1284" w:hanging="192"/>
      </w:pPr>
      <w:rPr>
        <w:rFonts w:hint="default"/>
        <w:lang w:val="pt-PT" w:eastAsia="en-US" w:bidi="ar-SA"/>
      </w:rPr>
    </w:lvl>
    <w:lvl w:ilvl="2" w:tplc="D70CA0F6">
      <w:numFmt w:val="bullet"/>
      <w:lvlText w:val="•"/>
      <w:lvlJc w:val="left"/>
      <w:pPr>
        <w:ind w:left="2328" w:hanging="192"/>
      </w:pPr>
      <w:rPr>
        <w:rFonts w:hint="default"/>
        <w:lang w:val="pt-PT" w:eastAsia="en-US" w:bidi="ar-SA"/>
      </w:rPr>
    </w:lvl>
    <w:lvl w:ilvl="3" w:tplc="7A360E70">
      <w:numFmt w:val="bullet"/>
      <w:lvlText w:val="•"/>
      <w:lvlJc w:val="left"/>
      <w:pPr>
        <w:ind w:left="3373" w:hanging="192"/>
      </w:pPr>
      <w:rPr>
        <w:rFonts w:hint="default"/>
        <w:lang w:val="pt-PT" w:eastAsia="en-US" w:bidi="ar-SA"/>
      </w:rPr>
    </w:lvl>
    <w:lvl w:ilvl="4" w:tplc="4D24C728">
      <w:numFmt w:val="bullet"/>
      <w:lvlText w:val="•"/>
      <w:lvlJc w:val="left"/>
      <w:pPr>
        <w:ind w:left="4417" w:hanging="192"/>
      </w:pPr>
      <w:rPr>
        <w:rFonts w:hint="default"/>
        <w:lang w:val="pt-PT" w:eastAsia="en-US" w:bidi="ar-SA"/>
      </w:rPr>
    </w:lvl>
    <w:lvl w:ilvl="5" w:tplc="D4EC070E">
      <w:numFmt w:val="bullet"/>
      <w:lvlText w:val="•"/>
      <w:lvlJc w:val="left"/>
      <w:pPr>
        <w:ind w:left="5462" w:hanging="192"/>
      </w:pPr>
      <w:rPr>
        <w:rFonts w:hint="default"/>
        <w:lang w:val="pt-PT" w:eastAsia="en-US" w:bidi="ar-SA"/>
      </w:rPr>
    </w:lvl>
    <w:lvl w:ilvl="6" w:tplc="FA68FD4A">
      <w:numFmt w:val="bullet"/>
      <w:lvlText w:val="•"/>
      <w:lvlJc w:val="left"/>
      <w:pPr>
        <w:ind w:left="6506" w:hanging="192"/>
      </w:pPr>
      <w:rPr>
        <w:rFonts w:hint="default"/>
        <w:lang w:val="pt-PT" w:eastAsia="en-US" w:bidi="ar-SA"/>
      </w:rPr>
    </w:lvl>
    <w:lvl w:ilvl="7" w:tplc="92F420A6">
      <w:numFmt w:val="bullet"/>
      <w:lvlText w:val="•"/>
      <w:lvlJc w:val="left"/>
      <w:pPr>
        <w:ind w:left="7550" w:hanging="192"/>
      </w:pPr>
      <w:rPr>
        <w:rFonts w:hint="default"/>
        <w:lang w:val="pt-PT" w:eastAsia="en-US" w:bidi="ar-SA"/>
      </w:rPr>
    </w:lvl>
    <w:lvl w:ilvl="8" w:tplc="00ECB6DA">
      <w:numFmt w:val="bullet"/>
      <w:lvlText w:val="•"/>
      <w:lvlJc w:val="left"/>
      <w:pPr>
        <w:ind w:left="8595" w:hanging="192"/>
      </w:pPr>
      <w:rPr>
        <w:rFonts w:hint="default"/>
        <w:lang w:val="pt-PT" w:eastAsia="en-US" w:bidi="ar-SA"/>
      </w:rPr>
    </w:lvl>
  </w:abstractNum>
  <w:abstractNum w:abstractNumId="1" w15:restartNumberingAfterBreak="0">
    <w:nsid w:val="0F1A13CC"/>
    <w:multiLevelType w:val="hybridMultilevel"/>
    <w:tmpl w:val="3EA0DB1A"/>
    <w:lvl w:ilvl="0" w:tplc="35E893FC">
      <w:start w:val="1"/>
      <w:numFmt w:val="lowerLetter"/>
      <w:lvlText w:val="%1)"/>
      <w:lvlJc w:val="left"/>
      <w:pPr>
        <w:ind w:left="244" w:hanging="18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8"/>
        <w:sz w:val="18"/>
        <w:szCs w:val="18"/>
        <w:lang w:val="pt-PT" w:eastAsia="en-US" w:bidi="ar-SA"/>
      </w:rPr>
    </w:lvl>
    <w:lvl w:ilvl="1" w:tplc="9F3645D8">
      <w:numFmt w:val="bullet"/>
      <w:lvlText w:val="•"/>
      <w:lvlJc w:val="left"/>
      <w:pPr>
        <w:ind w:left="1284" w:hanging="188"/>
      </w:pPr>
      <w:rPr>
        <w:rFonts w:hint="default"/>
        <w:lang w:val="pt-PT" w:eastAsia="en-US" w:bidi="ar-SA"/>
      </w:rPr>
    </w:lvl>
    <w:lvl w:ilvl="2" w:tplc="072C77B2">
      <w:numFmt w:val="bullet"/>
      <w:lvlText w:val="•"/>
      <w:lvlJc w:val="left"/>
      <w:pPr>
        <w:ind w:left="2328" w:hanging="188"/>
      </w:pPr>
      <w:rPr>
        <w:rFonts w:hint="default"/>
        <w:lang w:val="pt-PT" w:eastAsia="en-US" w:bidi="ar-SA"/>
      </w:rPr>
    </w:lvl>
    <w:lvl w:ilvl="3" w:tplc="8C368422">
      <w:numFmt w:val="bullet"/>
      <w:lvlText w:val="•"/>
      <w:lvlJc w:val="left"/>
      <w:pPr>
        <w:ind w:left="3373" w:hanging="188"/>
      </w:pPr>
      <w:rPr>
        <w:rFonts w:hint="default"/>
        <w:lang w:val="pt-PT" w:eastAsia="en-US" w:bidi="ar-SA"/>
      </w:rPr>
    </w:lvl>
    <w:lvl w:ilvl="4" w:tplc="A6CE95B0">
      <w:numFmt w:val="bullet"/>
      <w:lvlText w:val="•"/>
      <w:lvlJc w:val="left"/>
      <w:pPr>
        <w:ind w:left="4417" w:hanging="188"/>
      </w:pPr>
      <w:rPr>
        <w:rFonts w:hint="default"/>
        <w:lang w:val="pt-PT" w:eastAsia="en-US" w:bidi="ar-SA"/>
      </w:rPr>
    </w:lvl>
    <w:lvl w:ilvl="5" w:tplc="FEDC0834">
      <w:numFmt w:val="bullet"/>
      <w:lvlText w:val="•"/>
      <w:lvlJc w:val="left"/>
      <w:pPr>
        <w:ind w:left="5462" w:hanging="188"/>
      </w:pPr>
      <w:rPr>
        <w:rFonts w:hint="default"/>
        <w:lang w:val="pt-PT" w:eastAsia="en-US" w:bidi="ar-SA"/>
      </w:rPr>
    </w:lvl>
    <w:lvl w:ilvl="6" w:tplc="28A0034A">
      <w:numFmt w:val="bullet"/>
      <w:lvlText w:val="•"/>
      <w:lvlJc w:val="left"/>
      <w:pPr>
        <w:ind w:left="6506" w:hanging="188"/>
      </w:pPr>
      <w:rPr>
        <w:rFonts w:hint="default"/>
        <w:lang w:val="pt-PT" w:eastAsia="en-US" w:bidi="ar-SA"/>
      </w:rPr>
    </w:lvl>
    <w:lvl w:ilvl="7" w:tplc="AC46A27E">
      <w:numFmt w:val="bullet"/>
      <w:lvlText w:val="•"/>
      <w:lvlJc w:val="left"/>
      <w:pPr>
        <w:ind w:left="7550" w:hanging="188"/>
      </w:pPr>
      <w:rPr>
        <w:rFonts w:hint="default"/>
        <w:lang w:val="pt-PT" w:eastAsia="en-US" w:bidi="ar-SA"/>
      </w:rPr>
    </w:lvl>
    <w:lvl w:ilvl="8" w:tplc="5CAA5DC6">
      <w:numFmt w:val="bullet"/>
      <w:lvlText w:val="•"/>
      <w:lvlJc w:val="left"/>
      <w:pPr>
        <w:ind w:left="8595" w:hanging="188"/>
      </w:pPr>
      <w:rPr>
        <w:rFonts w:hint="default"/>
        <w:lang w:val="pt-PT" w:eastAsia="en-US" w:bidi="ar-SA"/>
      </w:rPr>
    </w:lvl>
  </w:abstractNum>
  <w:abstractNum w:abstractNumId="2" w15:restartNumberingAfterBreak="0">
    <w:nsid w:val="226E1309"/>
    <w:multiLevelType w:val="hybridMultilevel"/>
    <w:tmpl w:val="C9042D2E"/>
    <w:lvl w:ilvl="0" w:tplc="A02AF1D8">
      <w:start w:val="1"/>
      <w:numFmt w:val="lowerLetter"/>
      <w:lvlText w:val="%1)"/>
      <w:lvlJc w:val="left"/>
      <w:pPr>
        <w:ind w:left="244" w:hanging="212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83"/>
        <w:sz w:val="20"/>
        <w:szCs w:val="20"/>
        <w:lang w:val="pt-PT" w:eastAsia="en-US" w:bidi="ar-SA"/>
      </w:rPr>
    </w:lvl>
    <w:lvl w:ilvl="1" w:tplc="9A88016A">
      <w:numFmt w:val="bullet"/>
      <w:lvlText w:val="•"/>
      <w:lvlJc w:val="left"/>
      <w:pPr>
        <w:ind w:left="1284" w:hanging="212"/>
      </w:pPr>
      <w:rPr>
        <w:rFonts w:hint="default"/>
        <w:lang w:val="pt-PT" w:eastAsia="en-US" w:bidi="ar-SA"/>
      </w:rPr>
    </w:lvl>
    <w:lvl w:ilvl="2" w:tplc="8EF25A2E">
      <w:numFmt w:val="bullet"/>
      <w:lvlText w:val="•"/>
      <w:lvlJc w:val="left"/>
      <w:pPr>
        <w:ind w:left="2328" w:hanging="212"/>
      </w:pPr>
      <w:rPr>
        <w:rFonts w:hint="default"/>
        <w:lang w:val="pt-PT" w:eastAsia="en-US" w:bidi="ar-SA"/>
      </w:rPr>
    </w:lvl>
    <w:lvl w:ilvl="3" w:tplc="FFF2AD86">
      <w:numFmt w:val="bullet"/>
      <w:lvlText w:val="•"/>
      <w:lvlJc w:val="left"/>
      <w:pPr>
        <w:ind w:left="3373" w:hanging="212"/>
      </w:pPr>
      <w:rPr>
        <w:rFonts w:hint="default"/>
        <w:lang w:val="pt-PT" w:eastAsia="en-US" w:bidi="ar-SA"/>
      </w:rPr>
    </w:lvl>
    <w:lvl w:ilvl="4" w:tplc="94C24320">
      <w:numFmt w:val="bullet"/>
      <w:lvlText w:val="•"/>
      <w:lvlJc w:val="left"/>
      <w:pPr>
        <w:ind w:left="4417" w:hanging="212"/>
      </w:pPr>
      <w:rPr>
        <w:rFonts w:hint="default"/>
        <w:lang w:val="pt-PT" w:eastAsia="en-US" w:bidi="ar-SA"/>
      </w:rPr>
    </w:lvl>
    <w:lvl w:ilvl="5" w:tplc="6D3E8342">
      <w:numFmt w:val="bullet"/>
      <w:lvlText w:val="•"/>
      <w:lvlJc w:val="left"/>
      <w:pPr>
        <w:ind w:left="5462" w:hanging="212"/>
      </w:pPr>
      <w:rPr>
        <w:rFonts w:hint="default"/>
        <w:lang w:val="pt-PT" w:eastAsia="en-US" w:bidi="ar-SA"/>
      </w:rPr>
    </w:lvl>
    <w:lvl w:ilvl="6" w:tplc="FF8AFD60">
      <w:numFmt w:val="bullet"/>
      <w:lvlText w:val="•"/>
      <w:lvlJc w:val="left"/>
      <w:pPr>
        <w:ind w:left="6506" w:hanging="212"/>
      </w:pPr>
      <w:rPr>
        <w:rFonts w:hint="default"/>
        <w:lang w:val="pt-PT" w:eastAsia="en-US" w:bidi="ar-SA"/>
      </w:rPr>
    </w:lvl>
    <w:lvl w:ilvl="7" w:tplc="0ADAB5C8">
      <w:numFmt w:val="bullet"/>
      <w:lvlText w:val="•"/>
      <w:lvlJc w:val="left"/>
      <w:pPr>
        <w:ind w:left="7550" w:hanging="212"/>
      </w:pPr>
      <w:rPr>
        <w:rFonts w:hint="default"/>
        <w:lang w:val="pt-PT" w:eastAsia="en-US" w:bidi="ar-SA"/>
      </w:rPr>
    </w:lvl>
    <w:lvl w:ilvl="8" w:tplc="65DC0B16">
      <w:numFmt w:val="bullet"/>
      <w:lvlText w:val="•"/>
      <w:lvlJc w:val="left"/>
      <w:pPr>
        <w:ind w:left="8595" w:hanging="212"/>
      </w:pPr>
      <w:rPr>
        <w:rFonts w:hint="default"/>
        <w:lang w:val="pt-PT" w:eastAsia="en-US" w:bidi="ar-SA"/>
      </w:rPr>
    </w:lvl>
  </w:abstractNum>
  <w:abstractNum w:abstractNumId="3" w15:restartNumberingAfterBreak="0">
    <w:nsid w:val="2D427ED3"/>
    <w:multiLevelType w:val="hybridMultilevel"/>
    <w:tmpl w:val="7C60D252"/>
    <w:lvl w:ilvl="0" w:tplc="1C20810C">
      <w:start w:val="1"/>
      <w:numFmt w:val="decimal"/>
      <w:lvlText w:val="%1-"/>
      <w:lvlJc w:val="left"/>
      <w:pPr>
        <w:ind w:left="2627" w:hanging="2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1"/>
        <w:sz w:val="20"/>
        <w:szCs w:val="20"/>
        <w:u w:val="single" w:color="DFDFDF"/>
        <w:lang w:val="pt-PT" w:eastAsia="en-US" w:bidi="ar-SA"/>
      </w:rPr>
    </w:lvl>
    <w:lvl w:ilvl="1" w:tplc="08A4E71A">
      <w:numFmt w:val="bullet"/>
      <w:lvlText w:val="•"/>
      <w:lvlJc w:val="left"/>
      <w:pPr>
        <w:ind w:left="3312" w:hanging="264"/>
      </w:pPr>
      <w:rPr>
        <w:rFonts w:hint="default"/>
        <w:lang w:val="pt-PT" w:eastAsia="en-US" w:bidi="ar-SA"/>
      </w:rPr>
    </w:lvl>
    <w:lvl w:ilvl="2" w:tplc="583A25B4">
      <w:numFmt w:val="bullet"/>
      <w:lvlText w:val="•"/>
      <w:lvlJc w:val="left"/>
      <w:pPr>
        <w:ind w:left="4004" w:hanging="264"/>
      </w:pPr>
      <w:rPr>
        <w:rFonts w:hint="default"/>
        <w:lang w:val="pt-PT" w:eastAsia="en-US" w:bidi="ar-SA"/>
      </w:rPr>
    </w:lvl>
    <w:lvl w:ilvl="3" w:tplc="E348033C">
      <w:numFmt w:val="bullet"/>
      <w:lvlText w:val="•"/>
      <w:lvlJc w:val="left"/>
      <w:pPr>
        <w:ind w:left="4696" w:hanging="264"/>
      </w:pPr>
      <w:rPr>
        <w:rFonts w:hint="default"/>
        <w:lang w:val="pt-PT" w:eastAsia="en-US" w:bidi="ar-SA"/>
      </w:rPr>
    </w:lvl>
    <w:lvl w:ilvl="4" w:tplc="757A38BE">
      <w:numFmt w:val="bullet"/>
      <w:lvlText w:val="•"/>
      <w:lvlJc w:val="left"/>
      <w:pPr>
        <w:ind w:left="5388" w:hanging="264"/>
      </w:pPr>
      <w:rPr>
        <w:rFonts w:hint="default"/>
        <w:lang w:val="pt-PT" w:eastAsia="en-US" w:bidi="ar-SA"/>
      </w:rPr>
    </w:lvl>
    <w:lvl w:ilvl="5" w:tplc="4C16393A">
      <w:numFmt w:val="bullet"/>
      <w:lvlText w:val="•"/>
      <w:lvlJc w:val="left"/>
      <w:pPr>
        <w:ind w:left="6080" w:hanging="264"/>
      </w:pPr>
      <w:rPr>
        <w:rFonts w:hint="default"/>
        <w:lang w:val="pt-PT" w:eastAsia="en-US" w:bidi="ar-SA"/>
      </w:rPr>
    </w:lvl>
    <w:lvl w:ilvl="6" w:tplc="C3D09F68">
      <w:numFmt w:val="bullet"/>
      <w:lvlText w:val="•"/>
      <w:lvlJc w:val="left"/>
      <w:pPr>
        <w:ind w:left="6772" w:hanging="264"/>
      </w:pPr>
      <w:rPr>
        <w:rFonts w:hint="default"/>
        <w:lang w:val="pt-PT" w:eastAsia="en-US" w:bidi="ar-SA"/>
      </w:rPr>
    </w:lvl>
    <w:lvl w:ilvl="7" w:tplc="ECF403CC">
      <w:numFmt w:val="bullet"/>
      <w:lvlText w:val="•"/>
      <w:lvlJc w:val="left"/>
      <w:pPr>
        <w:ind w:left="7464" w:hanging="264"/>
      </w:pPr>
      <w:rPr>
        <w:rFonts w:hint="default"/>
        <w:lang w:val="pt-PT" w:eastAsia="en-US" w:bidi="ar-SA"/>
      </w:rPr>
    </w:lvl>
    <w:lvl w:ilvl="8" w:tplc="FBFA6220">
      <w:numFmt w:val="bullet"/>
      <w:lvlText w:val="•"/>
      <w:lvlJc w:val="left"/>
      <w:pPr>
        <w:ind w:left="8156" w:hanging="264"/>
      </w:pPr>
      <w:rPr>
        <w:rFonts w:hint="default"/>
        <w:lang w:val="pt-PT" w:eastAsia="en-US" w:bidi="ar-SA"/>
      </w:rPr>
    </w:lvl>
  </w:abstractNum>
  <w:abstractNum w:abstractNumId="4" w15:restartNumberingAfterBreak="0">
    <w:nsid w:val="5B330356"/>
    <w:multiLevelType w:val="hybridMultilevel"/>
    <w:tmpl w:val="5C6CFD5E"/>
    <w:lvl w:ilvl="0" w:tplc="81D2EF8E">
      <w:start w:val="1"/>
      <w:numFmt w:val="lowerLetter"/>
      <w:lvlText w:val="%1)"/>
      <w:lvlJc w:val="left"/>
      <w:pPr>
        <w:ind w:left="244" w:hanging="28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8"/>
        <w:sz w:val="24"/>
        <w:szCs w:val="24"/>
        <w:lang w:val="pt-PT" w:eastAsia="en-US" w:bidi="ar-SA"/>
      </w:rPr>
    </w:lvl>
    <w:lvl w:ilvl="1" w:tplc="A75ACB4A">
      <w:numFmt w:val="bullet"/>
      <w:lvlText w:val="•"/>
      <w:lvlJc w:val="left"/>
      <w:pPr>
        <w:ind w:left="1284" w:hanging="284"/>
      </w:pPr>
      <w:rPr>
        <w:rFonts w:hint="default"/>
        <w:lang w:val="pt-PT" w:eastAsia="en-US" w:bidi="ar-SA"/>
      </w:rPr>
    </w:lvl>
    <w:lvl w:ilvl="2" w:tplc="5D34ED62">
      <w:numFmt w:val="bullet"/>
      <w:lvlText w:val="•"/>
      <w:lvlJc w:val="left"/>
      <w:pPr>
        <w:ind w:left="2328" w:hanging="284"/>
      </w:pPr>
      <w:rPr>
        <w:rFonts w:hint="default"/>
        <w:lang w:val="pt-PT" w:eastAsia="en-US" w:bidi="ar-SA"/>
      </w:rPr>
    </w:lvl>
    <w:lvl w:ilvl="3" w:tplc="71589B5A">
      <w:numFmt w:val="bullet"/>
      <w:lvlText w:val="•"/>
      <w:lvlJc w:val="left"/>
      <w:pPr>
        <w:ind w:left="3373" w:hanging="284"/>
      </w:pPr>
      <w:rPr>
        <w:rFonts w:hint="default"/>
        <w:lang w:val="pt-PT" w:eastAsia="en-US" w:bidi="ar-SA"/>
      </w:rPr>
    </w:lvl>
    <w:lvl w:ilvl="4" w:tplc="678CEFBC">
      <w:numFmt w:val="bullet"/>
      <w:lvlText w:val="•"/>
      <w:lvlJc w:val="left"/>
      <w:pPr>
        <w:ind w:left="4417" w:hanging="284"/>
      </w:pPr>
      <w:rPr>
        <w:rFonts w:hint="default"/>
        <w:lang w:val="pt-PT" w:eastAsia="en-US" w:bidi="ar-SA"/>
      </w:rPr>
    </w:lvl>
    <w:lvl w:ilvl="5" w:tplc="815E6716">
      <w:numFmt w:val="bullet"/>
      <w:lvlText w:val="•"/>
      <w:lvlJc w:val="left"/>
      <w:pPr>
        <w:ind w:left="5462" w:hanging="284"/>
      </w:pPr>
      <w:rPr>
        <w:rFonts w:hint="default"/>
        <w:lang w:val="pt-PT" w:eastAsia="en-US" w:bidi="ar-SA"/>
      </w:rPr>
    </w:lvl>
    <w:lvl w:ilvl="6" w:tplc="3B36114E">
      <w:numFmt w:val="bullet"/>
      <w:lvlText w:val="•"/>
      <w:lvlJc w:val="left"/>
      <w:pPr>
        <w:ind w:left="6506" w:hanging="284"/>
      </w:pPr>
      <w:rPr>
        <w:rFonts w:hint="default"/>
        <w:lang w:val="pt-PT" w:eastAsia="en-US" w:bidi="ar-SA"/>
      </w:rPr>
    </w:lvl>
    <w:lvl w:ilvl="7" w:tplc="42120620">
      <w:numFmt w:val="bullet"/>
      <w:lvlText w:val="•"/>
      <w:lvlJc w:val="left"/>
      <w:pPr>
        <w:ind w:left="7550" w:hanging="284"/>
      </w:pPr>
      <w:rPr>
        <w:rFonts w:hint="default"/>
        <w:lang w:val="pt-PT" w:eastAsia="en-US" w:bidi="ar-SA"/>
      </w:rPr>
    </w:lvl>
    <w:lvl w:ilvl="8" w:tplc="40E04180">
      <w:numFmt w:val="bullet"/>
      <w:lvlText w:val="•"/>
      <w:lvlJc w:val="left"/>
      <w:pPr>
        <w:ind w:left="8595" w:hanging="284"/>
      </w:pPr>
      <w:rPr>
        <w:rFonts w:hint="default"/>
        <w:lang w:val="pt-PT" w:eastAsia="en-US" w:bidi="ar-SA"/>
      </w:rPr>
    </w:lvl>
  </w:abstractNum>
  <w:abstractNum w:abstractNumId="5" w15:restartNumberingAfterBreak="0">
    <w:nsid w:val="603D5322"/>
    <w:multiLevelType w:val="hybridMultilevel"/>
    <w:tmpl w:val="23A4D25C"/>
    <w:lvl w:ilvl="0" w:tplc="9C5CFF64">
      <w:numFmt w:val="bullet"/>
      <w:lvlText w:val="-"/>
      <w:lvlJc w:val="left"/>
      <w:pPr>
        <w:ind w:left="263" w:hanging="164"/>
      </w:pPr>
      <w:rPr>
        <w:rFonts w:ascii="Arial" w:eastAsia="Arial" w:hAnsi="Arial" w:cs="Arial" w:hint="default"/>
        <w:spacing w:val="0"/>
        <w:w w:val="144"/>
        <w:lang w:val="pt-PT" w:eastAsia="en-US" w:bidi="ar-SA"/>
      </w:rPr>
    </w:lvl>
    <w:lvl w:ilvl="1" w:tplc="5B842CA4">
      <w:numFmt w:val="bullet"/>
      <w:lvlText w:val="•"/>
      <w:lvlJc w:val="left"/>
      <w:pPr>
        <w:ind w:left="1302" w:hanging="164"/>
      </w:pPr>
      <w:rPr>
        <w:rFonts w:hint="default"/>
        <w:lang w:val="pt-PT" w:eastAsia="en-US" w:bidi="ar-SA"/>
      </w:rPr>
    </w:lvl>
    <w:lvl w:ilvl="2" w:tplc="1D84A8A4">
      <w:numFmt w:val="bullet"/>
      <w:lvlText w:val="•"/>
      <w:lvlJc w:val="left"/>
      <w:pPr>
        <w:ind w:left="2344" w:hanging="164"/>
      </w:pPr>
      <w:rPr>
        <w:rFonts w:hint="default"/>
        <w:lang w:val="pt-PT" w:eastAsia="en-US" w:bidi="ar-SA"/>
      </w:rPr>
    </w:lvl>
    <w:lvl w:ilvl="3" w:tplc="275E9482">
      <w:numFmt w:val="bullet"/>
      <w:lvlText w:val="•"/>
      <w:lvlJc w:val="left"/>
      <w:pPr>
        <w:ind w:left="3387" w:hanging="164"/>
      </w:pPr>
      <w:rPr>
        <w:rFonts w:hint="default"/>
        <w:lang w:val="pt-PT" w:eastAsia="en-US" w:bidi="ar-SA"/>
      </w:rPr>
    </w:lvl>
    <w:lvl w:ilvl="4" w:tplc="A45AA30C">
      <w:numFmt w:val="bullet"/>
      <w:lvlText w:val="•"/>
      <w:lvlJc w:val="left"/>
      <w:pPr>
        <w:ind w:left="4429" w:hanging="164"/>
      </w:pPr>
      <w:rPr>
        <w:rFonts w:hint="default"/>
        <w:lang w:val="pt-PT" w:eastAsia="en-US" w:bidi="ar-SA"/>
      </w:rPr>
    </w:lvl>
    <w:lvl w:ilvl="5" w:tplc="7E421A92">
      <w:numFmt w:val="bullet"/>
      <w:lvlText w:val="•"/>
      <w:lvlJc w:val="left"/>
      <w:pPr>
        <w:ind w:left="5472" w:hanging="164"/>
      </w:pPr>
      <w:rPr>
        <w:rFonts w:hint="default"/>
        <w:lang w:val="pt-PT" w:eastAsia="en-US" w:bidi="ar-SA"/>
      </w:rPr>
    </w:lvl>
    <w:lvl w:ilvl="6" w:tplc="DA3E1366">
      <w:numFmt w:val="bullet"/>
      <w:lvlText w:val="•"/>
      <w:lvlJc w:val="left"/>
      <w:pPr>
        <w:ind w:left="6514" w:hanging="164"/>
      </w:pPr>
      <w:rPr>
        <w:rFonts w:hint="default"/>
        <w:lang w:val="pt-PT" w:eastAsia="en-US" w:bidi="ar-SA"/>
      </w:rPr>
    </w:lvl>
    <w:lvl w:ilvl="7" w:tplc="8CC8380A">
      <w:numFmt w:val="bullet"/>
      <w:lvlText w:val="•"/>
      <w:lvlJc w:val="left"/>
      <w:pPr>
        <w:ind w:left="7556" w:hanging="164"/>
      </w:pPr>
      <w:rPr>
        <w:rFonts w:hint="default"/>
        <w:lang w:val="pt-PT" w:eastAsia="en-US" w:bidi="ar-SA"/>
      </w:rPr>
    </w:lvl>
    <w:lvl w:ilvl="8" w:tplc="35E28C1C">
      <w:numFmt w:val="bullet"/>
      <w:lvlText w:val="•"/>
      <w:lvlJc w:val="left"/>
      <w:pPr>
        <w:ind w:left="8599" w:hanging="164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F36"/>
    <w:rsid w:val="00185691"/>
    <w:rsid w:val="00454569"/>
    <w:rsid w:val="004F03AF"/>
    <w:rsid w:val="00505A01"/>
    <w:rsid w:val="0056672F"/>
    <w:rsid w:val="007B5BEF"/>
    <w:rsid w:val="008B2D35"/>
    <w:rsid w:val="008C03BE"/>
    <w:rsid w:val="00907D63"/>
    <w:rsid w:val="009E2A1D"/>
    <w:rsid w:val="00B91C8D"/>
    <w:rsid w:val="00B96EA1"/>
    <w:rsid w:val="00C43542"/>
    <w:rsid w:val="00E25E63"/>
    <w:rsid w:val="00EE3C48"/>
    <w:rsid w:val="00F259A8"/>
    <w:rsid w:val="00F25F36"/>
    <w:rsid w:val="00F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CF0A6"/>
  <w15:docId w15:val="{A61860A8-8F10-467E-8BB9-35D51C8F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Trebuchet MS" w:eastAsia="Trebuchet MS" w:hAnsi="Trebuchet MS" w:cs="Trebuchet MS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38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ontur.com.br/cotacoes/%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1804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[EXEMPLO]-CONTRATO-PROCESSO-IT---TAR---EMISSO---2023---Cliente-pdf</dc:title>
  <dc:creator>D4Sign.com.br</dc:creator>
  <cp:keywords>D4Sign.com.br</cp:keywords>
  <cp:lastModifiedBy>Ali</cp:lastModifiedBy>
  <cp:revision>11</cp:revision>
  <dcterms:created xsi:type="dcterms:W3CDTF">2024-01-04T23:58:00Z</dcterms:created>
  <dcterms:modified xsi:type="dcterms:W3CDTF">2024-01-07T21:32:00Z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D4Sign.com.br</vt:lpwstr>
  </property>
  <property fmtid="{D5CDD505-2E9C-101B-9397-08002B2CF9AE}" pid="4" name="LastSaved">
    <vt:filetime>2024-01-04T00:00:00Z</vt:filetime>
  </property>
  <property fmtid="{D5CDD505-2E9C-101B-9397-08002B2CF9AE}" pid="5" name="Producer">
    <vt:lpwstr>mPDF 8.0.7 - by Lacuna Software PKI SDK</vt:lpwstr>
  </property>
</Properties>
</file>