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59C5E" w14:textId="526E15A7" w:rsidR="00F11413" w:rsidRDefault="00F11413">
      <w:r>
        <w:t>R Project</w:t>
      </w:r>
      <w:r w:rsidR="00070DA7">
        <w:t xml:space="preserve">-Time series </w:t>
      </w:r>
    </w:p>
    <w:p w14:paraId="1ED483AB" w14:textId="04381087" w:rsidR="00F11413" w:rsidRDefault="00381553">
      <w:r>
        <w:t xml:space="preserve">Investigating on </w:t>
      </w:r>
      <w:r w:rsidR="00AB6BC8">
        <w:t xml:space="preserve">our chosen </w:t>
      </w:r>
      <w:r>
        <w:t xml:space="preserve">time </w:t>
      </w:r>
      <w:r w:rsidR="00AB6BC8">
        <w:t>series.</w:t>
      </w:r>
      <w:r w:rsidR="00AB6BC8" w:rsidRPr="00AB6BC8">
        <w:t xml:space="preserve"> time_series&lt;-quarterly_ts_list[[703]]$x</w:t>
      </w:r>
    </w:p>
    <w:p w14:paraId="75DEC629" w14:textId="70C7CA72" w:rsidR="00AB6BC8" w:rsidRDefault="00AB6BC8">
      <w:r>
        <w:t>It is a quarterly</w:t>
      </w:r>
      <w:r w:rsidR="006A53E8">
        <w:t>, almost trend with a small season affect and noise</w:t>
      </w:r>
      <w:r w:rsidR="00732F56">
        <w:t>.</w:t>
      </w:r>
      <w:r w:rsidR="00732F56" w:rsidRPr="00732F56">
        <w:t xml:space="preserve"> </w:t>
      </w:r>
      <w:r w:rsidR="00732F56">
        <w:t>Acf</w:t>
      </w:r>
      <w:r w:rsidR="00FB3486">
        <w:t>-</w:t>
      </w:r>
      <w:r w:rsidR="00732F56">
        <w:t>plot</w:t>
      </w:r>
      <w:r w:rsidR="006A53E8">
        <w:t xml:space="preserve"> </w:t>
      </w:r>
      <w:r w:rsidR="00732F56">
        <w:t xml:space="preserve">indicated, </w:t>
      </w:r>
      <w:r w:rsidR="00F352F5">
        <w:t>slow decrease in the ACF as the lag increase is due to the trend, while “scalloped” shape is due to the small small seasonality or noise in the end</w:t>
      </w:r>
      <w:r w:rsidR="00732F56">
        <w:t xml:space="preserve">. </w:t>
      </w:r>
    </w:p>
    <w:p w14:paraId="1DF4E64C" w14:textId="538DC2FC" w:rsidR="00FB3486" w:rsidRDefault="00070DA7" w:rsidP="00070DA7">
      <w:pPr>
        <w:rPr>
          <w:noProof/>
        </w:rPr>
      </w:pPr>
      <w:r>
        <w:rPr>
          <w:noProof/>
        </w:rPr>
        <w:drawing>
          <wp:anchor distT="0" distB="0" distL="114300" distR="114300" simplePos="0" relativeHeight="251661312" behindDoc="1" locked="0" layoutInCell="1" allowOverlap="1" wp14:anchorId="24F5677A" wp14:editId="7CB8C951">
            <wp:simplePos x="0" y="0"/>
            <wp:positionH relativeFrom="column">
              <wp:posOffset>2654300</wp:posOffset>
            </wp:positionH>
            <wp:positionV relativeFrom="paragraph">
              <wp:posOffset>19685</wp:posOffset>
            </wp:positionV>
            <wp:extent cx="2906395" cy="1494155"/>
            <wp:effectExtent l="0" t="0" r="8255" b="0"/>
            <wp:wrapTight wrapText="bothSides">
              <wp:wrapPolygon edited="0">
                <wp:start x="0" y="0"/>
                <wp:lineTo x="0" y="21205"/>
                <wp:lineTo x="21520" y="21205"/>
                <wp:lineTo x="2152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6395" cy="14941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r w:rsidR="00FB3486">
        <w:rPr>
          <w:noProof/>
        </w:rPr>
        <w:drawing>
          <wp:anchor distT="0" distB="0" distL="114300" distR="114300" simplePos="0" relativeHeight="251659264" behindDoc="1" locked="0" layoutInCell="1" allowOverlap="1" wp14:anchorId="725600D0" wp14:editId="00BB53FD">
            <wp:simplePos x="0" y="0"/>
            <wp:positionH relativeFrom="margin">
              <wp:align>left</wp:align>
            </wp:positionH>
            <wp:positionV relativeFrom="paragraph">
              <wp:posOffset>127635</wp:posOffset>
            </wp:positionV>
            <wp:extent cx="2286635" cy="1176020"/>
            <wp:effectExtent l="0" t="0" r="0" b="5080"/>
            <wp:wrapTight wrapText="bothSides">
              <wp:wrapPolygon edited="0">
                <wp:start x="0" y="0"/>
                <wp:lineTo x="0" y="21343"/>
                <wp:lineTo x="21414" y="21343"/>
                <wp:lineTo x="214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635" cy="1176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7E1777" w14:textId="0056E283" w:rsidR="00070DA7" w:rsidRPr="00070DA7" w:rsidRDefault="00070DA7" w:rsidP="00070DA7"/>
    <w:p w14:paraId="203C6A80" w14:textId="5A3C6F33" w:rsidR="00070DA7" w:rsidRPr="00070DA7" w:rsidRDefault="00070DA7" w:rsidP="00070DA7"/>
    <w:p w14:paraId="30E83AEC" w14:textId="3870D12B" w:rsidR="00070DA7" w:rsidRPr="00070DA7" w:rsidRDefault="00070DA7" w:rsidP="00070DA7"/>
    <w:p w14:paraId="420F888D" w14:textId="6880B2D8" w:rsidR="00070DA7" w:rsidRPr="00070DA7" w:rsidRDefault="00070DA7" w:rsidP="00070DA7"/>
    <w:p w14:paraId="4D7A230C" w14:textId="1898A1A3" w:rsidR="00070DA7" w:rsidRPr="00070DA7" w:rsidRDefault="00070DA7" w:rsidP="00070DA7">
      <w:r>
        <w:rPr>
          <w:noProof/>
        </w:rPr>
        <w:drawing>
          <wp:anchor distT="0" distB="0" distL="114300" distR="114300" simplePos="0" relativeHeight="251665408" behindDoc="1" locked="0" layoutInCell="1" allowOverlap="1" wp14:anchorId="0D103401" wp14:editId="192E346E">
            <wp:simplePos x="0" y="0"/>
            <wp:positionH relativeFrom="page">
              <wp:posOffset>3854450</wp:posOffset>
            </wp:positionH>
            <wp:positionV relativeFrom="paragraph">
              <wp:posOffset>198120</wp:posOffset>
            </wp:positionV>
            <wp:extent cx="1878965" cy="966470"/>
            <wp:effectExtent l="0" t="0" r="6985" b="5080"/>
            <wp:wrapTight wrapText="bothSides">
              <wp:wrapPolygon edited="0">
                <wp:start x="0" y="0"/>
                <wp:lineTo x="0" y="21288"/>
                <wp:lineTo x="21461" y="21288"/>
                <wp:lineTo x="2146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78965" cy="9664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116A33E7" wp14:editId="079FFD4F">
            <wp:simplePos x="0" y="0"/>
            <wp:positionH relativeFrom="margin">
              <wp:align>left</wp:align>
            </wp:positionH>
            <wp:positionV relativeFrom="paragraph">
              <wp:posOffset>45720</wp:posOffset>
            </wp:positionV>
            <wp:extent cx="2286635" cy="1176020"/>
            <wp:effectExtent l="0" t="0" r="0" b="5080"/>
            <wp:wrapTight wrapText="bothSides">
              <wp:wrapPolygon edited="0">
                <wp:start x="0" y="0"/>
                <wp:lineTo x="0" y="21343"/>
                <wp:lineTo x="21414" y="21343"/>
                <wp:lineTo x="2141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635" cy="1176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2BDAAC" w14:textId="387AE4B4" w:rsidR="00070DA7" w:rsidRDefault="00070DA7" w:rsidP="00070DA7">
      <w:pPr>
        <w:rPr>
          <w:noProof/>
        </w:rPr>
      </w:pPr>
    </w:p>
    <w:p w14:paraId="6791DCB1" w14:textId="73ABFC03" w:rsidR="00070DA7" w:rsidRDefault="00070DA7" w:rsidP="00070DA7"/>
    <w:p w14:paraId="027A2FF0" w14:textId="34824DB8" w:rsidR="00070DA7" w:rsidRPr="00070DA7" w:rsidRDefault="00070DA7" w:rsidP="00070DA7"/>
    <w:p w14:paraId="60695557" w14:textId="43166C18" w:rsidR="00070DA7" w:rsidRPr="00070DA7" w:rsidRDefault="00070DA7" w:rsidP="00070DA7"/>
    <w:p w14:paraId="2F389DBB" w14:textId="6971FDAB" w:rsidR="00070DA7" w:rsidRDefault="00F352F5" w:rsidP="00070DA7">
      <w:r>
        <w:rPr>
          <w:noProof/>
        </w:rPr>
        <w:drawing>
          <wp:anchor distT="0" distB="0" distL="114300" distR="114300" simplePos="0" relativeHeight="251669504" behindDoc="1" locked="0" layoutInCell="1" allowOverlap="1" wp14:anchorId="5D15C88E" wp14:editId="66052B09">
            <wp:simplePos x="0" y="0"/>
            <wp:positionH relativeFrom="page">
              <wp:posOffset>3606800</wp:posOffset>
            </wp:positionH>
            <wp:positionV relativeFrom="paragraph">
              <wp:posOffset>144780</wp:posOffset>
            </wp:positionV>
            <wp:extent cx="2266950" cy="1165860"/>
            <wp:effectExtent l="0" t="0" r="0" b="0"/>
            <wp:wrapTight wrapText="bothSides">
              <wp:wrapPolygon edited="0">
                <wp:start x="0" y="0"/>
                <wp:lineTo x="0" y="21176"/>
                <wp:lineTo x="21418" y="21176"/>
                <wp:lineTo x="2141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66950" cy="1165860"/>
                    </a:xfrm>
                    <a:prstGeom prst="rect">
                      <a:avLst/>
                    </a:prstGeom>
                    <a:noFill/>
                    <a:ln>
                      <a:noFill/>
                    </a:ln>
                  </pic:spPr>
                </pic:pic>
              </a:graphicData>
            </a:graphic>
            <wp14:sizeRelH relativeFrom="page">
              <wp14:pctWidth>0</wp14:pctWidth>
            </wp14:sizeRelH>
            <wp14:sizeRelV relativeFrom="page">
              <wp14:pctHeight>0</wp14:pctHeight>
            </wp14:sizeRelV>
          </wp:anchor>
        </w:drawing>
      </w:r>
      <w:r w:rsidR="00070DA7">
        <w:rPr>
          <w:noProof/>
        </w:rPr>
        <w:drawing>
          <wp:anchor distT="0" distB="0" distL="114300" distR="114300" simplePos="0" relativeHeight="251667456" behindDoc="1" locked="0" layoutInCell="1" allowOverlap="1" wp14:anchorId="44538E90" wp14:editId="2AD6FD5B">
            <wp:simplePos x="0" y="0"/>
            <wp:positionH relativeFrom="margin">
              <wp:align>left</wp:align>
            </wp:positionH>
            <wp:positionV relativeFrom="paragraph">
              <wp:posOffset>179705</wp:posOffset>
            </wp:positionV>
            <wp:extent cx="2125980" cy="1093470"/>
            <wp:effectExtent l="0" t="0" r="7620" b="0"/>
            <wp:wrapTight wrapText="bothSides">
              <wp:wrapPolygon edited="0">
                <wp:start x="0" y="0"/>
                <wp:lineTo x="0" y="21073"/>
                <wp:lineTo x="21484" y="21073"/>
                <wp:lineTo x="2148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25980" cy="1093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323FDC" w14:textId="56FCBE32" w:rsidR="00070DA7" w:rsidRDefault="00070DA7" w:rsidP="00070DA7">
      <w:pPr>
        <w:tabs>
          <w:tab w:val="left" w:pos="1140"/>
        </w:tabs>
      </w:pPr>
    </w:p>
    <w:p w14:paraId="252DC219" w14:textId="72AC54B9" w:rsidR="00312F2A" w:rsidRDefault="00312F2A" w:rsidP="00070DA7">
      <w:pPr>
        <w:tabs>
          <w:tab w:val="left" w:pos="1140"/>
        </w:tabs>
      </w:pPr>
    </w:p>
    <w:p w14:paraId="1D17231C" w14:textId="4871DE6B" w:rsidR="00312F2A" w:rsidRDefault="00312F2A" w:rsidP="00070DA7">
      <w:pPr>
        <w:tabs>
          <w:tab w:val="left" w:pos="1140"/>
        </w:tabs>
      </w:pPr>
    </w:p>
    <w:p w14:paraId="1ED8B64C" w14:textId="5DFEB154" w:rsidR="00452948" w:rsidRDefault="00452948" w:rsidP="00070DA7">
      <w:pPr>
        <w:tabs>
          <w:tab w:val="left" w:pos="1140"/>
        </w:tabs>
      </w:pPr>
    </w:p>
    <w:p w14:paraId="2E51A391" w14:textId="5ABE6C26" w:rsidR="00452948" w:rsidRDefault="004170B0" w:rsidP="004170B0">
      <w:pPr>
        <w:tabs>
          <w:tab w:val="left" w:pos="1140"/>
        </w:tabs>
      </w:pPr>
      <w:r>
        <w:t xml:space="preserve">We have two kind of trend function linear or exponential. By </w:t>
      </w:r>
      <w:r w:rsidR="00452948">
        <w:t>Inserting data</w:t>
      </w:r>
      <w:r w:rsidR="00312F2A">
        <w:t xml:space="preserve"> in excel and drawing plot, and trying to </w:t>
      </w:r>
      <w:r>
        <w:t>add</w:t>
      </w:r>
      <w:r w:rsidR="00312F2A">
        <w:t xml:space="preserve"> a trend </w:t>
      </w:r>
      <w:r w:rsidR="00B002EA">
        <w:t>line</w:t>
      </w:r>
      <w:r>
        <w:t xml:space="preserve"> including a forecast to a line chart. then </w:t>
      </w:r>
      <w:r w:rsidR="00452948">
        <w:t>a</w:t>
      </w:r>
      <w:r>
        <w:t xml:space="preserve"> simple</w:t>
      </w:r>
      <w:r w:rsidR="00452948">
        <w:t xml:space="preserve"> trend line </w:t>
      </w:r>
      <w:r>
        <w:t>matched. So,</w:t>
      </w:r>
      <w:r w:rsidR="00452948">
        <w:t xml:space="preserve"> we can assume </w:t>
      </w:r>
      <w:r w:rsidR="00F63CE8">
        <w:t>the series</w:t>
      </w:r>
      <w:r w:rsidR="00452948">
        <w:t xml:space="preserve"> as a trend </w:t>
      </w:r>
      <w:r w:rsidR="00F63CE8">
        <w:t xml:space="preserve">series with </w:t>
      </w:r>
      <w:r w:rsidR="00452948">
        <w:t xml:space="preserve">some </w:t>
      </w:r>
      <w:r w:rsidR="00F63CE8">
        <w:t>noisy</w:t>
      </w:r>
      <w:r w:rsidR="00452948">
        <w:t xml:space="preserve"> </w:t>
      </w:r>
      <w:r w:rsidR="00F63CE8">
        <w:t xml:space="preserve">affect mostly in the end. </w:t>
      </w:r>
      <w:r>
        <w:t>Then the time series should check for stationary</w:t>
      </w:r>
      <w:r w:rsidR="00B26BD5">
        <w:t xml:space="preserve">. By looking at ACF plot, easily find it is not stationary </w:t>
      </w:r>
    </w:p>
    <w:p w14:paraId="0F1B48E0" w14:textId="65E70910" w:rsidR="00FA7315" w:rsidRDefault="00FA7315" w:rsidP="004170B0">
      <w:pPr>
        <w:tabs>
          <w:tab w:val="left" w:pos="1140"/>
        </w:tabs>
      </w:pPr>
      <w:r>
        <w:t xml:space="preserve">Put three forecast modeling 1-mean 2-naïve 3-drift </w:t>
      </w:r>
      <w:r w:rsidR="0066476B">
        <w:t>on the training data the result is represented:</w:t>
      </w:r>
    </w:p>
    <w:p w14:paraId="68824BC0" w14:textId="7C44C475" w:rsidR="0066476B" w:rsidRDefault="0066476B" w:rsidP="004170B0">
      <w:pPr>
        <w:tabs>
          <w:tab w:val="left" w:pos="1140"/>
        </w:tabs>
      </w:pPr>
      <w:r>
        <w:rPr>
          <w:noProof/>
        </w:rPr>
        <w:drawing>
          <wp:anchor distT="0" distB="0" distL="114300" distR="114300" simplePos="0" relativeHeight="251671552" behindDoc="1" locked="0" layoutInCell="1" allowOverlap="1" wp14:anchorId="5C9B2E0B" wp14:editId="629122A0">
            <wp:simplePos x="0" y="0"/>
            <wp:positionH relativeFrom="column">
              <wp:posOffset>47500</wp:posOffset>
            </wp:positionH>
            <wp:positionV relativeFrom="paragraph">
              <wp:posOffset>-26894</wp:posOffset>
            </wp:positionV>
            <wp:extent cx="3152899" cy="1621301"/>
            <wp:effectExtent l="0" t="0" r="0" b="0"/>
            <wp:wrapTight wrapText="bothSides">
              <wp:wrapPolygon edited="0">
                <wp:start x="0" y="0"/>
                <wp:lineTo x="0" y="21321"/>
                <wp:lineTo x="21404" y="21321"/>
                <wp:lineTo x="2140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8518" cy="1629333"/>
                    </a:xfrm>
                    <a:prstGeom prst="rect">
                      <a:avLst/>
                    </a:prstGeom>
                    <a:noFill/>
                    <a:ln>
                      <a:noFill/>
                    </a:ln>
                  </pic:spPr>
                </pic:pic>
              </a:graphicData>
            </a:graphic>
            <wp14:sizeRelH relativeFrom="page">
              <wp14:pctWidth>0</wp14:pctWidth>
            </wp14:sizeRelH>
            <wp14:sizeRelV relativeFrom="page">
              <wp14:pctHeight>0</wp14:pctHeight>
            </wp14:sizeRelV>
          </wp:anchor>
        </w:drawing>
      </w:r>
      <w:r w:rsidR="003B1E1E">
        <w:t>1-drift(random walk)</w:t>
      </w:r>
    </w:p>
    <w:p w14:paraId="7531C578" w14:textId="407F8B42" w:rsidR="003B1E1E" w:rsidRDefault="003B1E1E" w:rsidP="004170B0">
      <w:pPr>
        <w:tabs>
          <w:tab w:val="left" w:pos="1140"/>
        </w:tabs>
      </w:pPr>
      <w:r>
        <w:t>2-naïve</w:t>
      </w:r>
    </w:p>
    <w:p w14:paraId="03023FDB" w14:textId="1499E9A8" w:rsidR="003B1E1E" w:rsidRDefault="003B1E1E" w:rsidP="004170B0">
      <w:pPr>
        <w:tabs>
          <w:tab w:val="left" w:pos="1140"/>
        </w:tabs>
      </w:pPr>
      <w:r>
        <w:t>3-mean</w:t>
      </w:r>
    </w:p>
    <w:p w14:paraId="6FA587AD" w14:textId="3C52FA26" w:rsidR="00936511" w:rsidRDefault="00936511" w:rsidP="004170B0">
      <w:pPr>
        <w:tabs>
          <w:tab w:val="left" w:pos="1140"/>
        </w:tabs>
      </w:pPr>
    </w:p>
    <w:p w14:paraId="565358D9" w14:textId="56845CE4" w:rsidR="00936511" w:rsidRDefault="00936511" w:rsidP="004170B0">
      <w:pPr>
        <w:tabs>
          <w:tab w:val="left" w:pos="1140"/>
        </w:tabs>
      </w:pPr>
    </w:p>
    <w:p w14:paraId="024ADA0B" w14:textId="5761A758" w:rsidR="00936511" w:rsidRDefault="00936511" w:rsidP="004170B0">
      <w:pPr>
        <w:tabs>
          <w:tab w:val="left" w:pos="1140"/>
        </w:tabs>
      </w:pPr>
      <w:r>
        <w:lastRenderedPageBreak/>
        <w:t>Residual: Difference between observation value and corresponding fitted value. for each prediction the residual is indicated in the following:</w:t>
      </w:r>
    </w:p>
    <w:p w14:paraId="585DBDB9" w14:textId="6474DB82" w:rsidR="00462357" w:rsidRDefault="00462357" w:rsidP="004170B0">
      <w:pPr>
        <w:tabs>
          <w:tab w:val="left" w:pos="1140"/>
        </w:tabs>
      </w:pPr>
      <w:r>
        <w:t>A good prediction should have:</w:t>
      </w:r>
    </w:p>
    <w:p w14:paraId="56B52BE9" w14:textId="04430308" w:rsidR="00462357" w:rsidRPr="00462357" w:rsidRDefault="00936511" w:rsidP="00462357">
      <w:pPr>
        <w:autoSpaceDE w:val="0"/>
        <w:autoSpaceDN w:val="0"/>
        <w:adjustRightInd w:val="0"/>
        <w:spacing w:after="0" w:line="240" w:lineRule="auto"/>
        <w:rPr>
          <w:rFonts w:cstheme="minorHAnsi"/>
        </w:rPr>
      </w:pPr>
      <w:r w:rsidRPr="00462357">
        <w:rPr>
          <w:rFonts w:cstheme="minorHAnsi"/>
        </w:rPr>
        <w:t xml:space="preserve"> </w:t>
      </w:r>
      <w:r w:rsidR="00462357" w:rsidRPr="00462357">
        <w:rPr>
          <w:rFonts w:cstheme="minorHAnsi"/>
        </w:rPr>
        <w:t>1-The residuals are uncorrelated. If there are correlations between residuals,</w:t>
      </w:r>
    </w:p>
    <w:p w14:paraId="7F626355" w14:textId="77777777" w:rsidR="00462357" w:rsidRPr="00462357" w:rsidRDefault="00462357" w:rsidP="00462357">
      <w:pPr>
        <w:autoSpaceDE w:val="0"/>
        <w:autoSpaceDN w:val="0"/>
        <w:adjustRightInd w:val="0"/>
        <w:spacing w:after="0" w:line="240" w:lineRule="auto"/>
        <w:rPr>
          <w:rFonts w:cstheme="minorHAnsi"/>
        </w:rPr>
      </w:pPr>
      <w:r w:rsidRPr="00462357">
        <w:rPr>
          <w:rFonts w:cstheme="minorHAnsi"/>
        </w:rPr>
        <w:t>then there is information left in the residuals which should be used in</w:t>
      </w:r>
    </w:p>
    <w:p w14:paraId="7C899DF9" w14:textId="77777777" w:rsidR="00462357" w:rsidRPr="00462357" w:rsidRDefault="00462357" w:rsidP="00462357">
      <w:pPr>
        <w:autoSpaceDE w:val="0"/>
        <w:autoSpaceDN w:val="0"/>
        <w:adjustRightInd w:val="0"/>
        <w:spacing w:after="0" w:line="240" w:lineRule="auto"/>
        <w:rPr>
          <w:rFonts w:cstheme="minorHAnsi"/>
        </w:rPr>
      </w:pPr>
      <w:r w:rsidRPr="00462357">
        <w:rPr>
          <w:rFonts w:cstheme="minorHAnsi"/>
        </w:rPr>
        <w:t>computing forecasts.</w:t>
      </w:r>
    </w:p>
    <w:p w14:paraId="467E6174" w14:textId="77777777" w:rsidR="00462357" w:rsidRPr="00462357" w:rsidRDefault="00462357" w:rsidP="00462357">
      <w:pPr>
        <w:autoSpaceDE w:val="0"/>
        <w:autoSpaceDN w:val="0"/>
        <w:adjustRightInd w:val="0"/>
        <w:spacing w:after="0" w:line="240" w:lineRule="auto"/>
        <w:rPr>
          <w:rFonts w:cstheme="minorHAnsi"/>
        </w:rPr>
      </w:pPr>
      <w:r w:rsidRPr="00462357">
        <w:rPr>
          <w:rFonts w:cstheme="minorHAnsi"/>
        </w:rPr>
        <w:t>2. The residuals have zero mean. If the residuals have a mean other than zero,</w:t>
      </w:r>
    </w:p>
    <w:p w14:paraId="2EEC6B6C" w14:textId="5220F820" w:rsidR="00936511" w:rsidRDefault="00462357" w:rsidP="00462357">
      <w:pPr>
        <w:tabs>
          <w:tab w:val="left" w:pos="1140"/>
        </w:tabs>
        <w:rPr>
          <w:rFonts w:cstheme="minorHAnsi"/>
        </w:rPr>
      </w:pPr>
      <w:r w:rsidRPr="00462357">
        <w:rPr>
          <w:rFonts w:cstheme="minorHAnsi"/>
        </w:rPr>
        <w:t>then the forecasts are biased.</w:t>
      </w:r>
    </w:p>
    <w:p w14:paraId="4D5C8C07" w14:textId="5D8DBEDA" w:rsidR="00462357" w:rsidRDefault="00422309" w:rsidP="00F862DE">
      <w:pPr>
        <w:tabs>
          <w:tab w:val="left" w:pos="1140"/>
        </w:tabs>
        <w:rPr>
          <w:noProof/>
        </w:rPr>
      </w:pPr>
      <w:r>
        <w:rPr>
          <w:noProof/>
        </w:rPr>
        <w:drawing>
          <wp:anchor distT="0" distB="0" distL="114300" distR="114300" simplePos="0" relativeHeight="251677696" behindDoc="1" locked="0" layoutInCell="1" allowOverlap="1" wp14:anchorId="6810E6CD" wp14:editId="253445CD">
            <wp:simplePos x="0" y="0"/>
            <wp:positionH relativeFrom="margin">
              <wp:align>left</wp:align>
            </wp:positionH>
            <wp:positionV relativeFrom="paragraph">
              <wp:posOffset>4010099</wp:posOffset>
            </wp:positionV>
            <wp:extent cx="3776345" cy="1941830"/>
            <wp:effectExtent l="0" t="0" r="0" b="1270"/>
            <wp:wrapTight wrapText="bothSides">
              <wp:wrapPolygon edited="0">
                <wp:start x="0" y="0"/>
                <wp:lineTo x="0" y="21402"/>
                <wp:lineTo x="21466" y="21402"/>
                <wp:lineTo x="2146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6345" cy="19418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r w:rsidR="00462357">
        <w:rPr>
          <w:noProof/>
        </w:rPr>
        <w:drawing>
          <wp:anchor distT="0" distB="0" distL="114300" distR="114300" simplePos="0" relativeHeight="251675648" behindDoc="1" locked="0" layoutInCell="1" allowOverlap="1" wp14:anchorId="6F391934" wp14:editId="123B7CEE">
            <wp:simplePos x="0" y="0"/>
            <wp:positionH relativeFrom="margin">
              <wp:align>left</wp:align>
            </wp:positionH>
            <wp:positionV relativeFrom="paragraph">
              <wp:posOffset>2002634</wp:posOffset>
            </wp:positionV>
            <wp:extent cx="3686810" cy="1896110"/>
            <wp:effectExtent l="0" t="0" r="8890" b="8890"/>
            <wp:wrapTight wrapText="bothSides">
              <wp:wrapPolygon edited="0">
                <wp:start x="0" y="0"/>
                <wp:lineTo x="0" y="21484"/>
                <wp:lineTo x="21540" y="21484"/>
                <wp:lineTo x="2154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6810" cy="1896110"/>
                    </a:xfrm>
                    <a:prstGeom prst="rect">
                      <a:avLst/>
                    </a:prstGeom>
                    <a:noFill/>
                    <a:ln>
                      <a:noFill/>
                    </a:ln>
                  </pic:spPr>
                </pic:pic>
              </a:graphicData>
            </a:graphic>
            <wp14:sizeRelH relativeFrom="page">
              <wp14:pctWidth>0</wp14:pctWidth>
            </wp14:sizeRelH>
            <wp14:sizeRelV relativeFrom="page">
              <wp14:pctHeight>0</wp14:pctHeight>
            </wp14:sizeRelV>
          </wp:anchor>
        </w:drawing>
      </w:r>
      <w:r w:rsidR="00462357">
        <w:rPr>
          <w:noProof/>
        </w:rPr>
        <w:drawing>
          <wp:anchor distT="0" distB="0" distL="114300" distR="114300" simplePos="0" relativeHeight="251673600" behindDoc="1" locked="0" layoutInCell="1" allowOverlap="1" wp14:anchorId="72BF0431" wp14:editId="0852FB6E">
            <wp:simplePos x="0" y="0"/>
            <wp:positionH relativeFrom="margin">
              <wp:align>left</wp:align>
            </wp:positionH>
            <wp:positionV relativeFrom="paragraph">
              <wp:posOffset>22447</wp:posOffset>
            </wp:positionV>
            <wp:extent cx="3794125" cy="1950720"/>
            <wp:effectExtent l="0" t="0" r="0" b="0"/>
            <wp:wrapTight wrapText="bothSides">
              <wp:wrapPolygon edited="0">
                <wp:start x="0" y="0"/>
                <wp:lineTo x="0" y="21305"/>
                <wp:lineTo x="21473" y="21305"/>
                <wp:lineTo x="2147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4125" cy="1950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DFA1AA" w14:textId="1B49C2E3" w:rsidR="00F862DE" w:rsidRPr="00F862DE" w:rsidRDefault="00F862DE" w:rsidP="00F862DE"/>
    <w:p w14:paraId="77C646EB" w14:textId="0C9B9804" w:rsidR="00F862DE" w:rsidRPr="00F862DE" w:rsidRDefault="00F862DE" w:rsidP="00F862DE"/>
    <w:p w14:paraId="482381A2" w14:textId="1530F5D3" w:rsidR="00F862DE" w:rsidRPr="00F862DE" w:rsidRDefault="00F862DE" w:rsidP="00F862DE"/>
    <w:p w14:paraId="12536E8E" w14:textId="25C4FB54" w:rsidR="00F862DE" w:rsidRPr="00F862DE" w:rsidRDefault="00F862DE" w:rsidP="00F862DE"/>
    <w:p w14:paraId="10EA92C5" w14:textId="120D4D76" w:rsidR="00F862DE" w:rsidRPr="00F862DE" w:rsidRDefault="00F862DE" w:rsidP="00F862DE"/>
    <w:p w14:paraId="23615CB2" w14:textId="692DCE4F" w:rsidR="00F862DE" w:rsidRPr="00F862DE" w:rsidRDefault="00F862DE" w:rsidP="00F862DE"/>
    <w:p w14:paraId="1D50AF01" w14:textId="3B5667F8" w:rsidR="00F862DE" w:rsidRPr="00F862DE" w:rsidRDefault="00F862DE" w:rsidP="00F862DE"/>
    <w:p w14:paraId="7CDF6E2E" w14:textId="2292D9CB" w:rsidR="00F862DE" w:rsidRPr="00F862DE" w:rsidRDefault="00F862DE" w:rsidP="00F862DE"/>
    <w:p w14:paraId="76B9F69E" w14:textId="5736FC3D" w:rsidR="00F862DE" w:rsidRPr="00F862DE" w:rsidRDefault="00F862DE" w:rsidP="00F862DE"/>
    <w:p w14:paraId="73779F47" w14:textId="4F264EF1" w:rsidR="00F862DE" w:rsidRPr="00F862DE" w:rsidRDefault="00F862DE" w:rsidP="00F862DE"/>
    <w:p w14:paraId="0BAF5FFA" w14:textId="6201A6ED" w:rsidR="00F862DE" w:rsidRPr="00F862DE" w:rsidRDefault="00F862DE" w:rsidP="00F862DE"/>
    <w:p w14:paraId="746DB945" w14:textId="306990D7" w:rsidR="00F862DE" w:rsidRPr="00F862DE" w:rsidRDefault="00F862DE" w:rsidP="00F862DE"/>
    <w:p w14:paraId="5CE65CD9" w14:textId="0C84DB62" w:rsidR="00F862DE" w:rsidRPr="00F862DE" w:rsidRDefault="00F862DE" w:rsidP="00F862DE"/>
    <w:p w14:paraId="5FE0FD51" w14:textId="5562E78A" w:rsidR="00F862DE" w:rsidRPr="00F862DE" w:rsidRDefault="00F862DE" w:rsidP="00F862DE"/>
    <w:p w14:paraId="4E596E2D" w14:textId="57E49468" w:rsidR="00F862DE" w:rsidRPr="00F862DE" w:rsidRDefault="00F862DE" w:rsidP="00F862DE"/>
    <w:p w14:paraId="771E2E5F" w14:textId="5BE5F57C" w:rsidR="00F862DE" w:rsidRPr="00F862DE" w:rsidRDefault="00F862DE" w:rsidP="00F862DE"/>
    <w:p w14:paraId="2007835F" w14:textId="5B478783" w:rsidR="00F862DE" w:rsidRPr="00F862DE" w:rsidRDefault="00F862DE" w:rsidP="00F862DE"/>
    <w:p w14:paraId="622688AD" w14:textId="7B5637C0" w:rsidR="00F862DE" w:rsidRPr="00F862DE" w:rsidRDefault="00F862DE" w:rsidP="00F862DE"/>
    <w:p w14:paraId="35A5B7F6" w14:textId="318F31E8" w:rsidR="00F862DE" w:rsidRPr="00F862DE" w:rsidRDefault="00F862DE" w:rsidP="00F862DE"/>
    <w:p w14:paraId="5D7A6D71" w14:textId="3CC571ED" w:rsidR="00F862DE" w:rsidRDefault="00F862DE" w:rsidP="00F862DE">
      <w:pPr>
        <w:rPr>
          <w:noProof/>
        </w:rPr>
      </w:pPr>
    </w:p>
    <w:p w14:paraId="6329474A" w14:textId="77777777" w:rsidR="00F862DE" w:rsidRDefault="00F862DE" w:rsidP="00F862DE">
      <w:r w:rsidRPr="00F862DE">
        <w:rPr>
          <w:u w:val="single"/>
        </w:rPr>
        <w:t>MEAN Accuracy</w:t>
      </w:r>
      <w:r>
        <w:t>:                  ME     RMSE      MAE      MPE      MAPE     MASE</w:t>
      </w:r>
    </w:p>
    <w:p w14:paraId="41A0C4CA" w14:textId="77777777" w:rsidR="00F862DE" w:rsidRDefault="00F862DE" w:rsidP="00F862DE">
      <w:r>
        <w:t>Training set    0.000  539.000  452.950 -1.37982  9.962504 2.324476</w:t>
      </w:r>
    </w:p>
    <w:p w14:paraId="4FAA4A3B" w14:textId="77777777" w:rsidR="00F862DE" w:rsidRDefault="00F862DE" w:rsidP="00F862DE">
      <w:r>
        <w:lastRenderedPageBreak/>
        <w:t>Test set     1277.375 1283.997 1277.375 21.67875 21.678746 6.555310</w:t>
      </w:r>
    </w:p>
    <w:p w14:paraId="52EE92E6" w14:textId="77777777" w:rsidR="00F862DE" w:rsidRDefault="00F862DE" w:rsidP="00F862DE">
      <w:r>
        <w:t xml:space="preserve">                  ACF1 Theil's U</w:t>
      </w:r>
    </w:p>
    <w:p w14:paraId="258656C0" w14:textId="77777777" w:rsidR="00F862DE" w:rsidRDefault="00F862DE" w:rsidP="00F862DE">
      <w:r>
        <w:t>Training set 0.9162347        NA</w:t>
      </w:r>
    </w:p>
    <w:p w14:paraId="7DB05DD2" w14:textId="72193AF3" w:rsidR="00F862DE" w:rsidRDefault="00F862DE" w:rsidP="00F862DE">
      <w:r>
        <w:t>Test set     0.6711852  22.90204</w:t>
      </w:r>
    </w:p>
    <w:p w14:paraId="4CF78000" w14:textId="7126BD16" w:rsidR="00F862DE" w:rsidRDefault="00F862DE" w:rsidP="00F862DE">
      <w:r w:rsidRPr="00F862DE">
        <w:rPr>
          <w:u w:val="single"/>
        </w:rPr>
        <w:t>NIVE Accuracy</w:t>
      </w:r>
      <w:r>
        <w:t>:</w:t>
      </w:r>
    </w:p>
    <w:p w14:paraId="5ED68AB6" w14:textId="77777777" w:rsidR="00F862DE" w:rsidRDefault="00F862DE" w:rsidP="00F862DE">
      <w:r>
        <w:t xml:space="preserve">                    ME      RMSE       MAE      MPE     MAPE      MASE</w:t>
      </w:r>
    </w:p>
    <w:p w14:paraId="679452E3" w14:textId="77777777" w:rsidR="00F862DE" w:rsidRDefault="00F862DE" w:rsidP="00F862DE">
      <w:r>
        <w:t>Training set  49.10256  52.77553  49.10256 1.064104 1.064104 0.2519875</w:t>
      </w:r>
    </w:p>
    <w:p w14:paraId="403CC873" w14:textId="77777777" w:rsidR="00F862DE" w:rsidRDefault="00F862DE" w:rsidP="00F862DE">
      <w:r>
        <w:t>Test set     271.87500 301.45999 271.87500 4.575473 4.575473 1.3952245</w:t>
      </w:r>
    </w:p>
    <w:p w14:paraId="76E2B286" w14:textId="77777777" w:rsidR="00F862DE" w:rsidRDefault="00F862DE" w:rsidP="00F862DE">
      <w:r>
        <w:t xml:space="preserve">                   ACF1 Theil's U</w:t>
      </w:r>
    </w:p>
    <w:p w14:paraId="71E7BB35" w14:textId="77777777" w:rsidR="00F862DE" w:rsidRDefault="00F862DE" w:rsidP="00F862DE">
      <w:r>
        <w:t>Training set 0.09605304        NA</w:t>
      </w:r>
    </w:p>
    <w:p w14:paraId="7630E635" w14:textId="3BD69E77" w:rsidR="00F862DE" w:rsidRDefault="00F862DE" w:rsidP="00F862DE">
      <w:r>
        <w:t>Test set     0.67118520  5.552135</w:t>
      </w:r>
    </w:p>
    <w:p w14:paraId="338A0E41" w14:textId="525190FB" w:rsidR="00F862DE" w:rsidRDefault="00F862DE" w:rsidP="00F862DE"/>
    <w:p w14:paraId="1E33BDF5" w14:textId="1868F90B" w:rsidR="00F862DE" w:rsidRDefault="00F862DE" w:rsidP="00F862DE">
      <w:r w:rsidRPr="00F862DE">
        <w:rPr>
          <w:u w:val="single"/>
        </w:rPr>
        <w:t>DRIFT Accuracy</w:t>
      </w:r>
      <w:r>
        <w:t>:</w:t>
      </w:r>
    </w:p>
    <w:p w14:paraId="4933B6E9" w14:textId="77777777" w:rsidR="00F862DE" w:rsidRDefault="00F862DE" w:rsidP="00F862DE">
      <w:r>
        <w:t xml:space="preserve">                        ME     RMSE      MAE         MPE      MAPE</w:t>
      </w:r>
    </w:p>
    <w:p w14:paraId="5FFCE2B5" w14:textId="77777777" w:rsidR="00F862DE" w:rsidRDefault="00F862DE" w:rsidP="00F862DE">
      <w:r>
        <w:t>Training set -2.332044e-13 19.34411 15.70020 -0.01066136 0.3445598</w:t>
      </w:r>
    </w:p>
    <w:p w14:paraId="03922056" w14:textId="77777777" w:rsidR="00F862DE" w:rsidRDefault="00F862DE" w:rsidP="00F862DE">
      <w:r>
        <w:t>Test set      5.091346e+01 56.12294 50.91346  0.85900172 0.8590017</w:t>
      </w:r>
    </w:p>
    <w:p w14:paraId="17EF29E8" w14:textId="77777777" w:rsidR="00F862DE" w:rsidRDefault="00F862DE" w:rsidP="00F862DE">
      <w:r>
        <w:t xml:space="preserve">                   MASE       ACF1 Theil's U</w:t>
      </w:r>
    </w:p>
    <w:p w14:paraId="4D2778A1" w14:textId="77777777" w:rsidR="00F862DE" w:rsidRDefault="00F862DE" w:rsidP="00F862DE">
      <w:r>
        <w:t>Training set 0.08057122 0.09605304        NA</w:t>
      </w:r>
    </w:p>
    <w:p w14:paraId="0E26E7BA" w14:textId="564640DA" w:rsidR="00F862DE" w:rsidRDefault="00F862DE" w:rsidP="00F862DE">
      <w:r>
        <w:t>Test set     0.26128077 0.56456475   1.00684</w:t>
      </w:r>
    </w:p>
    <w:p w14:paraId="6032C615" w14:textId="16E5FA22" w:rsidR="00C423A6" w:rsidRDefault="00C423A6" w:rsidP="00F862DE"/>
    <w:p w14:paraId="0FB9B06A" w14:textId="2ED5B505" w:rsidR="00C423A6" w:rsidRDefault="00C423A6" w:rsidP="00F862DE">
      <w:r>
        <w:t>Trying to model time series with multiple linear regression got error:</w:t>
      </w:r>
    </w:p>
    <w:p w14:paraId="578E5183" w14:textId="629C6EEC" w:rsidR="00C423A6" w:rsidRDefault="00C423A6" w:rsidP="00F862DE">
      <w:r w:rsidRPr="00C423A6">
        <w:t>autoplot(time_series, series="Data") +autolayer(fitted(time_series), series="Fitted") +xlab("Year") + ylab("") +ggtitle("regression model")+guides(colour=guide_legend(title=" "))</w:t>
      </w:r>
    </w:p>
    <w:p w14:paraId="15AF758D" w14:textId="77777777" w:rsidR="00C423A6" w:rsidRDefault="00C423A6" w:rsidP="00F862DE">
      <w:r>
        <w:t>Error:</w:t>
      </w:r>
      <w:r w:rsidRPr="00C423A6">
        <w:t xml:space="preserve"> </w:t>
      </w:r>
    </w:p>
    <w:p w14:paraId="26583F8F" w14:textId="6F55755E" w:rsidR="00C423A6" w:rsidRDefault="00C423A6" w:rsidP="00F862DE">
      <w:r w:rsidRPr="00C423A6">
        <w:t>Error: $ operator is invalid for atomic vectors</w:t>
      </w:r>
    </w:p>
    <w:p w14:paraId="3A690F91" w14:textId="77777777" w:rsidR="00D638C8" w:rsidRDefault="00D638C8" w:rsidP="00F862DE">
      <w:r>
        <w:t>The chosen time series is trend+ noisy so we can holt exponential forecast method but first being sure that there is no season affect on it because holt method working on time series with no season affection.</w:t>
      </w:r>
    </w:p>
    <w:p w14:paraId="194AF590" w14:textId="05E37290" w:rsidR="00D638C8" w:rsidRDefault="00D638C8" w:rsidP="00F862DE">
      <w:r>
        <w:t>Error plot for simple exponential</w:t>
      </w:r>
      <w:r w:rsidR="00712868">
        <w:t xml:space="preserve"> indicated, by consideration the error plot we can find simple exponential is not a suitable method for our series, simple exponential working </w:t>
      </w:r>
      <w:r w:rsidR="00A80552">
        <w:t xml:space="preserve">perfect on the series </w:t>
      </w:r>
      <w:r w:rsidR="00A80552">
        <w:lastRenderedPageBreak/>
        <w:t>who are not seasonal and trend.</w:t>
      </w:r>
      <w:r w:rsidR="00712868">
        <w:t xml:space="preserve">  </w:t>
      </w:r>
      <w:r w:rsidR="00A80552">
        <w:t xml:space="preserve">For using this method </w:t>
      </w:r>
      <w:r w:rsidR="00AD3C6B">
        <w:t>first,</w:t>
      </w:r>
      <w:r w:rsidR="00A80552">
        <w:t xml:space="preserve"> we should take out seasonal and trend affection then using method and after putting again the seasonal and trend affect on it. </w:t>
      </w:r>
    </w:p>
    <w:p w14:paraId="3C847DBA" w14:textId="01AEB16B" w:rsidR="00D638C8" w:rsidRDefault="00712868" w:rsidP="00F862DE">
      <w:r>
        <w:rPr>
          <w:noProof/>
        </w:rPr>
        <w:drawing>
          <wp:anchor distT="0" distB="0" distL="114300" distR="114300" simplePos="0" relativeHeight="251679744" behindDoc="1" locked="0" layoutInCell="1" allowOverlap="1" wp14:anchorId="330EA213" wp14:editId="25115D6C">
            <wp:simplePos x="0" y="0"/>
            <wp:positionH relativeFrom="margin">
              <wp:align>left</wp:align>
            </wp:positionH>
            <wp:positionV relativeFrom="paragraph">
              <wp:posOffset>165</wp:posOffset>
            </wp:positionV>
            <wp:extent cx="3253740" cy="1673225"/>
            <wp:effectExtent l="0" t="0" r="3810" b="3175"/>
            <wp:wrapTight wrapText="bothSides">
              <wp:wrapPolygon edited="0">
                <wp:start x="0" y="0"/>
                <wp:lineTo x="0" y="21395"/>
                <wp:lineTo x="21499" y="21395"/>
                <wp:lineTo x="2149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3740" cy="1673225"/>
                    </a:xfrm>
                    <a:prstGeom prst="rect">
                      <a:avLst/>
                    </a:prstGeom>
                    <a:noFill/>
                    <a:ln>
                      <a:noFill/>
                    </a:ln>
                  </pic:spPr>
                </pic:pic>
              </a:graphicData>
            </a:graphic>
            <wp14:sizeRelH relativeFrom="page">
              <wp14:pctWidth>0</wp14:pctWidth>
            </wp14:sizeRelH>
            <wp14:sizeRelV relativeFrom="page">
              <wp14:pctHeight>0</wp14:pctHeight>
            </wp14:sizeRelV>
          </wp:anchor>
        </w:drawing>
      </w:r>
      <w:r w:rsidR="00D638C8">
        <w:t xml:space="preserve">  </w:t>
      </w:r>
      <w:r w:rsidR="00D638C8">
        <w:rPr>
          <w:noProof/>
        </w:rPr>
        <mc:AlternateContent>
          <mc:Choice Requires="wps">
            <w:drawing>
              <wp:inline distT="0" distB="0" distL="0" distR="0" wp14:anchorId="5C3DFE6F" wp14:editId="5156D352">
                <wp:extent cx="302895" cy="302895"/>
                <wp:effectExtent l="0" t="0" r="0" b="0"/>
                <wp:docPr id="1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91B6AA" id="AutoShape 1"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Pr>
          <w:noProof/>
        </w:rPr>
        <mc:AlternateContent>
          <mc:Choice Requires="wps">
            <w:drawing>
              <wp:inline distT="0" distB="0" distL="0" distR="0" wp14:anchorId="572DA412" wp14:editId="36266F66">
                <wp:extent cx="302895" cy="302895"/>
                <wp:effectExtent l="0" t="0" r="0" b="0"/>
                <wp:docPr id="12"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09A0BC" id="AutoShape 3"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25D904B4" w14:textId="11963507" w:rsidR="00AD3C6B" w:rsidRDefault="00AD3C6B" w:rsidP="00F862DE"/>
    <w:p w14:paraId="4A7D0A89" w14:textId="3A09FE11" w:rsidR="00AD3C6B" w:rsidRDefault="00AD3C6B" w:rsidP="00F862DE"/>
    <w:p w14:paraId="2C6492EA" w14:textId="2964F273" w:rsidR="00AD3C6B" w:rsidRDefault="00AD3C6B" w:rsidP="00F862DE"/>
    <w:p w14:paraId="20B5FEA5" w14:textId="00F6C3C1" w:rsidR="00AD3C6B" w:rsidRDefault="00AD3C6B" w:rsidP="00F862DE"/>
    <w:p w14:paraId="15C0855A" w14:textId="15C8970E" w:rsidR="00AD3C6B" w:rsidRDefault="00AD3C6B" w:rsidP="00F862DE"/>
    <w:p w14:paraId="4B57AC65" w14:textId="001A66DC" w:rsidR="00AD3C6B" w:rsidRDefault="003703FE" w:rsidP="00F862DE">
      <w:r>
        <w:t>Holt method:</w:t>
      </w:r>
    </w:p>
    <w:p w14:paraId="463E7C18" w14:textId="3E786AEC" w:rsidR="00316843" w:rsidRDefault="003703FE" w:rsidP="00316843">
      <w:r>
        <w:t xml:space="preserve">The chosen data is trendy+ noisy, the holt method should work perfect but it </w:t>
      </w:r>
      <w:r w:rsidR="00802728">
        <w:t>does not the validation should be checked. Why?</w:t>
      </w:r>
      <w:r>
        <w:t xml:space="preserve"> </w:t>
      </w:r>
      <w:r w:rsidR="00316843">
        <w:t>Error mean=1.17??</w:t>
      </w:r>
    </w:p>
    <w:p w14:paraId="2CAAC4E4" w14:textId="09C9E88C" w:rsidR="0047331D" w:rsidRDefault="0047331D" w:rsidP="00316843">
      <w:r>
        <w:t>Holt winter method:</w:t>
      </w:r>
    </w:p>
    <w:p w14:paraId="21EAFCDB" w14:textId="34F8FC65" w:rsidR="0047331D" w:rsidRDefault="0047331D" w:rsidP="00316843">
      <w:r>
        <w:t>Mean error=0.87</w:t>
      </w:r>
    </w:p>
    <w:p w14:paraId="7374E0A2" w14:textId="6D8DDCA5" w:rsidR="003703FE" w:rsidRDefault="003703FE" w:rsidP="00316843">
      <w:r>
        <w:rPr>
          <w:noProof/>
        </w:rPr>
        <w:drawing>
          <wp:anchor distT="0" distB="0" distL="114300" distR="114300" simplePos="0" relativeHeight="251681792" behindDoc="1" locked="0" layoutInCell="1" allowOverlap="1" wp14:anchorId="74F0EF97" wp14:editId="5225682D">
            <wp:simplePos x="0" y="0"/>
            <wp:positionH relativeFrom="margin">
              <wp:align>left</wp:align>
            </wp:positionH>
            <wp:positionV relativeFrom="paragraph">
              <wp:posOffset>144656</wp:posOffset>
            </wp:positionV>
            <wp:extent cx="4144010" cy="2131060"/>
            <wp:effectExtent l="0" t="0" r="8890" b="2540"/>
            <wp:wrapTight wrapText="bothSides">
              <wp:wrapPolygon edited="0">
                <wp:start x="0" y="0"/>
                <wp:lineTo x="0" y="21433"/>
                <wp:lineTo x="21547" y="21433"/>
                <wp:lineTo x="2154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4010" cy="2131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568F83" w14:textId="71CC923E" w:rsidR="0047331D" w:rsidRPr="0047331D" w:rsidRDefault="0047331D" w:rsidP="0047331D"/>
    <w:p w14:paraId="501345E4" w14:textId="0E6D0EED" w:rsidR="0047331D" w:rsidRPr="0047331D" w:rsidRDefault="0047331D" w:rsidP="0047331D"/>
    <w:p w14:paraId="08E25E70" w14:textId="6F4D94F9" w:rsidR="0047331D" w:rsidRPr="0047331D" w:rsidRDefault="0047331D" w:rsidP="0047331D"/>
    <w:p w14:paraId="0E590DB2" w14:textId="096F153F" w:rsidR="0047331D" w:rsidRPr="0047331D" w:rsidRDefault="0047331D" w:rsidP="0047331D"/>
    <w:p w14:paraId="058ED27B" w14:textId="532D5BD3" w:rsidR="0047331D" w:rsidRPr="0047331D" w:rsidRDefault="0047331D" w:rsidP="0047331D"/>
    <w:p w14:paraId="0E288EC3" w14:textId="44F991E7" w:rsidR="0047331D" w:rsidRPr="0047331D" w:rsidRDefault="0047331D" w:rsidP="0047331D"/>
    <w:p w14:paraId="355F1433" w14:textId="1B96B4BB" w:rsidR="0047331D" w:rsidRPr="0047331D" w:rsidRDefault="0047331D" w:rsidP="0047331D"/>
    <w:p w14:paraId="7FA0395B" w14:textId="40C54694" w:rsidR="0047331D" w:rsidRPr="0047331D" w:rsidRDefault="0047331D" w:rsidP="0047331D"/>
    <w:p w14:paraId="6B31729B" w14:textId="63069227" w:rsidR="0047331D" w:rsidRPr="0047331D" w:rsidRDefault="0047331D" w:rsidP="0047331D"/>
    <w:p w14:paraId="0E21C71A" w14:textId="40DFD742" w:rsidR="0047331D" w:rsidRPr="0047331D" w:rsidRDefault="0047331D" w:rsidP="0047331D"/>
    <w:p w14:paraId="6651DC43" w14:textId="6D7BD5A5" w:rsidR="0047331D" w:rsidRDefault="0047331D" w:rsidP="0047331D"/>
    <w:p w14:paraId="42C01CF1" w14:textId="1B3857CB" w:rsidR="0047331D" w:rsidRDefault="0047331D" w:rsidP="0047331D">
      <w:pPr>
        <w:tabs>
          <w:tab w:val="left" w:pos="1505"/>
        </w:tabs>
      </w:pPr>
      <w:r>
        <w:rPr>
          <w:noProof/>
        </w:rPr>
        <w:drawing>
          <wp:anchor distT="0" distB="0" distL="114300" distR="114300" simplePos="0" relativeHeight="251683840" behindDoc="1" locked="0" layoutInCell="1" allowOverlap="1" wp14:anchorId="65815F61" wp14:editId="3ACF91F2">
            <wp:simplePos x="0" y="0"/>
            <wp:positionH relativeFrom="column">
              <wp:posOffset>0</wp:posOffset>
            </wp:positionH>
            <wp:positionV relativeFrom="paragraph">
              <wp:posOffset>-829945</wp:posOffset>
            </wp:positionV>
            <wp:extent cx="3863340" cy="1986280"/>
            <wp:effectExtent l="0" t="0" r="3810" b="0"/>
            <wp:wrapTight wrapText="bothSides">
              <wp:wrapPolygon edited="0">
                <wp:start x="0" y="0"/>
                <wp:lineTo x="0" y="21338"/>
                <wp:lineTo x="21515" y="21338"/>
                <wp:lineTo x="2151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3340" cy="198628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5B8CD259" w14:textId="60614801" w:rsidR="006B6489" w:rsidRDefault="006B6489" w:rsidP="0047331D">
      <w:pPr>
        <w:tabs>
          <w:tab w:val="left" w:pos="1505"/>
        </w:tabs>
      </w:pPr>
    </w:p>
    <w:p w14:paraId="0F142B0E" w14:textId="13C45FA7" w:rsidR="006B6489" w:rsidRDefault="006B6489" w:rsidP="0047331D">
      <w:pPr>
        <w:tabs>
          <w:tab w:val="left" w:pos="1505"/>
        </w:tabs>
      </w:pPr>
    </w:p>
    <w:p w14:paraId="6F96398B" w14:textId="712A8C51" w:rsidR="006B6489" w:rsidRDefault="006B6489" w:rsidP="0047331D">
      <w:pPr>
        <w:tabs>
          <w:tab w:val="left" w:pos="1505"/>
        </w:tabs>
      </w:pPr>
    </w:p>
    <w:p w14:paraId="08560554" w14:textId="07FB5442" w:rsidR="006B6489" w:rsidRDefault="006B6489" w:rsidP="0047331D">
      <w:pPr>
        <w:tabs>
          <w:tab w:val="left" w:pos="1505"/>
        </w:tabs>
      </w:pPr>
      <w:r>
        <w:lastRenderedPageBreak/>
        <w:t xml:space="preserve">We will use time series cross validation to choose best </w:t>
      </w:r>
      <w:r w:rsidR="000B0585">
        <w:t xml:space="preserve">method for </w:t>
      </w:r>
      <w:r w:rsidR="00E46ABA">
        <w:t>forecast</w:t>
      </w:r>
      <w:r w:rsidR="000B0585">
        <w:t>:</w:t>
      </w:r>
    </w:p>
    <w:p w14:paraId="1A8ED89E" w14:textId="1AFCD138" w:rsidR="00E46ABA" w:rsidRDefault="00E46ABA" w:rsidP="00E46ABA">
      <w:pPr>
        <w:pStyle w:val="ListParagraph"/>
        <w:numPr>
          <w:ilvl w:val="0"/>
          <w:numId w:val="1"/>
        </w:numPr>
        <w:tabs>
          <w:tab w:val="left" w:pos="1505"/>
        </w:tabs>
      </w:pPr>
      <w:r>
        <w:t>Holt with out damped-&gt;mean cross-validation^2=1158.11, mean(abs(cross-validation)=19.56)</w:t>
      </w:r>
    </w:p>
    <w:p w14:paraId="18D49843" w14:textId="05B202E4" w:rsidR="00E46ABA" w:rsidRDefault="00E46ABA" w:rsidP="00E46ABA">
      <w:pPr>
        <w:pStyle w:val="ListParagraph"/>
        <w:numPr>
          <w:ilvl w:val="0"/>
          <w:numId w:val="1"/>
        </w:numPr>
        <w:tabs>
          <w:tab w:val="left" w:pos="1505"/>
        </w:tabs>
      </w:pPr>
      <w:r>
        <w:t>Holt with-damped-&gt;mean cross-validation^2=1143.77, mean(abs(cross-validation)=19.89)</w:t>
      </w:r>
    </w:p>
    <w:p w14:paraId="192595FC" w14:textId="4AC32C1F" w:rsidR="00E46ABA" w:rsidRDefault="00E46ABA" w:rsidP="00E46ABA">
      <w:pPr>
        <w:pStyle w:val="ListParagraph"/>
        <w:numPr>
          <w:ilvl w:val="0"/>
          <w:numId w:val="1"/>
        </w:numPr>
        <w:tabs>
          <w:tab w:val="left" w:pos="1505"/>
        </w:tabs>
      </w:pPr>
      <w:bookmarkStart w:id="0" w:name="_Hlk117949482"/>
      <w:r>
        <w:t>Holt with</w:t>
      </w:r>
      <w:r w:rsidR="00C51341">
        <w:t>-</w:t>
      </w:r>
      <w:r>
        <w:t xml:space="preserve"> damped</w:t>
      </w:r>
      <w:r w:rsidR="00C51341">
        <w:t>, Seasonal=</w:t>
      </w:r>
      <w:r w:rsidR="00C51341" w:rsidRPr="00C51341">
        <w:t xml:space="preserve"> "additive"</w:t>
      </w:r>
      <w:r>
        <w:t>-&gt;mean cross-validation^2=11</w:t>
      </w:r>
      <w:r w:rsidR="00C51341">
        <w:t>43</w:t>
      </w:r>
      <w:r>
        <w:t>.</w:t>
      </w:r>
      <w:r w:rsidR="00C51341">
        <w:t>77</w:t>
      </w:r>
      <w:r>
        <w:t>,</w:t>
      </w:r>
      <w:r w:rsidR="00FB4B23">
        <w:t xml:space="preserve"> </w:t>
      </w:r>
      <w:r>
        <w:t>mean(abs(cross-validation)=19.</w:t>
      </w:r>
      <w:r w:rsidR="00C51341">
        <w:t>89</w:t>
      </w:r>
      <w:r>
        <w:t>)</w:t>
      </w:r>
    </w:p>
    <w:p w14:paraId="60AAA86D" w14:textId="205435FB" w:rsidR="00C51341" w:rsidRDefault="00C51341" w:rsidP="00C51341">
      <w:pPr>
        <w:pStyle w:val="ListParagraph"/>
        <w:numPr>
          <w:ilvl w:val="0"/>
          <w:numId w:val="1"/>
        </w:numPr>
        <w:tabs>
          <w:tab w:val="left" w:pos="1505"/>
        </w:tabs>
      </w:pPr>
      <w:bookmarkStart w:id="1" w:name="_Hlk117949571"/>
      <w:bookmarkEnd w:id="0"/>
      <w:r>
        <w:t>Holt with out damped, Seasonal=</w:t>
      </w:r>
      <w:r w:rsidRPr="00C51341">
        <w:t xml:space="preserve"> "additive"</w:t>
      </w:r>
      <w:r>
        <w:t>-&gt;mean cross-validation^2=1158.11,</w:t>
      </w:r>
      <w:r w:rsidR="00230E32">
        <w:t xml:space="preserve"> </w:t>
      </w:r>
      <w:r>
        <w:t>mean(abs(cross-validation)=19.56)</w:t>
      </w:r>
    </w:p>
    <w:bookmarkEnd w:id="1"/>
    <w:p w14:paraId="34CBA32E" w14:textId="04E6ABA9" w:rsidR="00C51341" w:rsidRDefault="00C51341" w:rsidP="00C51341">
      <w:pPr>
        <w:pStyle w:val="ListParagraph"/>
        <w:numPr>
          <w:ilvl w:val="0"/>
          <w:numId w:val="1"/>
        </w:numPr>
        <w:tabs>
          <w:tab w:val="left" w:pos="1505"/>
        </w:tabs>
      </w:pPr>
      <w:r>
        <w:t>Holt with out damped, Seasonal=</w:t>
      </w:r>
      <w:r w:rsidRPr="00C51341">
        <w:t xml:space="preserve"> </w:t>
      </w:r>
      <w:bookmarkStart w:id="2" w:name="_Hlk117949738"/>
      <w:r w:rsidRPr="00C51341">
        <w:t>"</w:t>
      </w:r>
      <w:r w:rsidR="00230E32" w:rsidRPr="00230E32">
        <w:t>multiplicative</w:t>
      </w:r>
      <w:bookmarkEnd w:id="2"/>
      <w:r w:rsidRPr="00C51341">
        <w:t>"</w:t>
      </w:r>
      <w:r>
        <w:t>-&gt;mean cross-validation^2=</w:t>
      </w:r>
      <w:r w:rsidR="00230E32">
        <w:t>1537.32</w:t>
      </w:r>
      <w:r>
        <w:t>,</w:t>
      </w:r>
      <w:r w:rsidR="00230E32">
        <w:t xml:space="preserve"> </w:t>
      </w:r>
      <w:bookmarkStart w:id="3" w:name="_Hlk117950716"/>
      <w:r>
        <w:t>mean(abs(cross-validation)=</w:t>
      </w:r>
      <w:r w:rsidR="00230E32">
        <w:t>24.17</w:t>
      </w:r>
      <w:r>
        <w:t>)</w:t>
      </w:r>
      <w:bookmarkEnd w:id="3"/>
    </w:p>
    <w:p w14:paraId="3F8B033A" w14:textId="07424EEE" w:rsidR="00230E32" w:rsidRDefault="00230E32" w:rsidP="00230E32">
      <w:pPr>
        <w:pStyle w:val="ListParagraph"/>
        <w:numPr>
          <w:ilvl w:val="0"/>
          <w:numId w:val="1"/>
        </w:numPr>
        <w:tabs>
          <w:tab w:val="left" w:pos="1505"/>
        </w:tabs>
      </w:pPr>
      <w:r>
        <w:t>Holt with- damped, Seasonal=</w:t>
      </w:r>
      <w:r w:rsidRPr="00C51341">
        <w:t xml:space="preserve"> "</w:t>
      </w:r>
      <w:r w:rsidRPr="00230E32">
        <w:t>multiplicative</w:t>
      </w:r>
      <w:r w:rsidRPr="00C51341">
        <w:t xml:space="preserve"> "</w:t>
      </w:r>
      <w:r>
        <w:t>-&gt;mean cross-validation^2=1256.40, mean(abs(cross-validation)=19.11)</w:t>
      </w:r>
    </w:p>
    <w:p w14:paraId="5D7CD3C2" w14:textId="77777777" w:rsidR="00E46ABA" w:rsidRDefault="00E46ABA" w:rsidP="00A5036F">
      <w:pPr>
        <w:pStyle w:val="ListParagraph"/>
        <w:tabs>
          <w:tab w:val="left" w:pos="1505"/>
        </w:tabs>
      </w:pPr>
    </w:p>
    <w:p w14:paraId="4FE2E696" w14:textId="5A6F606C" w:rsidR="00E46ABA" w:rsidRDefault="00A5036F" w:rsidP="0047331D">
      <w:pPr>
        <w:tabs>
          <w:tab w:val="left" w:pos="1505"/>
        </w:tabs>
      </w:pPr>
      <w:r>
        <w:rPr>
          <w:noProof/>
        </w:rPr>
        <w:drawing>
          <wp:anchor distT="0" distB="0" distL="114300" distR="114300" simplePos="0" relativeHeight="251685888" behindDoc="1" locked="0" layoutInCell="1" allowOverlap="1" wp14:anchorId="5631B061" wp14:editId="43FD89B3">
            <wp:simplePos x="0" y="0"/>
            <wp:positionH relativeFrom="column">
              <wp:posOffset>0</wp:posOffset>
            </wp:positionH>
            <wp:positionV relativeFrom="paragraph">
              <wp:posOffset>284480</wp:posOffset>
            </wp:positionV>
            <wp:extent cx="5941695" cy="3055620"/>
            <wp:effectExtent l="0" t="0" r="1905" b="0"/>
            <wp:wrapTight wrapText="bothSides">
              <wp:wrapPolygon edited="0">
                <wp:start x="0" y="0"/>
                <wp:lineTo x="0" y="21411"/>
                <wp:lineTo x="21538" y="21411"/>
                <wp:lineTo x="2153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1695" cy="3055620"/>
                    </a:xfrm>
                    <a:prstGeom prst="rect">
                      <a:avLst/>
                    </a:prstGeom>
                    <a:noFill/>
                    <a:ln>
                      <a:noFill/>
                    </a:ln>
                  </pic:spPr>
                </pic:pic>
              </a:graphicData>
            </a:graphic>
            <wp14:sizeRelH relativeFrom="page">
              <wp14:pctWidth>0</wp14:pctWidth>
            </wp14:sizeRelH>
            <wp14:sizeRelV relativeFrom="page">
              <wp14:pctHeight>0</wp14:pctHeight>
            </wp14:sizeRelV>
          </wp:anchor>
        </w:drawing>
      </w:r>
      <w:r>
        <w:t>In the picture below and by checking mean(abs(cross-validation)=24.17),  we can see Multiplicative Holt can be a perfect method for forecasting.</w:t>
      </w:r>
    </w:p>
    <w:p w14:paraId="3AAA53F7" w14:textId="32B24F3E" w:rsidR="003E6B2D" w:rsidRDefault="003E6B2D" w:rsidP="003E6B2D">
      <w:pPr>
        <w:tabs>
          <w:tab w:val="left" w:pos="1505"/>
        </w:tabs>
      </w:pPr>
      <w:r>
        <w:t>And for finding hyperparameters I was using ETS: ets(time_series, model="AAA", damped=NULL,       alpha=NULL, beta=NULL,</w:t>
      </w:r>
    </w:p>
    <w:p w14:paraId="33640A6A" w14:textId="77777777" w:rsidR="003E6B2D" w:rsidRDefault="003E6B2D" w:rsidP="003E6B2D">
      <w:pPr>
        <w:tabs>
          <w:tab w:val="left" w:pos="1505"/>
        </w:tabs>
      </w:pPr>
      <w:r>
        <w:t xml:space="preserve">    gamma=NULL, phi=NULL, lambda=NULL, biasadj=FALSE,</w:t>
      </w:r>
    </w:p>
    <w:p w14:paraId="1FF05CA0" w14:textId="77777777" w:rsidR="003E6B2D" w:rsidRDefault="003E6B2D" w:rsidP="003E6B2D">
      <w:pPr>
        <w:tabs>
          <w:tab w:val="left" w:pos="1505"/>
        </w:tabs>
      </w:pPr>
      <w:r>
        <w:t xml:space="preserve">    additive.only=FALSE, restrict=TRUE,</w:t>
      </w:r>
    </w:p>
    <w:p w14:paraId="7DD2FDC0" w14:textId="7D96CB5F" w:rsidR="003E6B2D" w:rsidRDefault="003E6B2D" w:rsidP="003E6B2D">
      <w:pPr>
        <w:tabs>
          <w:tab w:val="left" w:pos="1505"/>
        </w:tabs>
      </w:pPr>
      <w:r>
        <w:t xml:space="preserve">    allow.multiplicative.trend=FALSE)</w:t>
      </w:r>
    </w:p>
    <w:p w14:paraId="38F6F556" w14:textId="77777777" w:rsidR="003E6B2D" w:rsidRDefault="003E6B2D" w:rsidP="003E6B2D">
      <w:pPr>
        <w:tabs>
          <w:tab w:val="left" w:pos="1505"/>
        </w:tabs>
      </w:pPr>
      <w:r>
        <w:t xml:space="preserve">and the hyperparameters: ETS(A,A,A) </w:t>
      </w:r>
    </w:p>
    <w:p w14:paraId="752EB0BE" w14:textId="77777777" w:rsidR="003E6B2D" w:rsidRDefault="003E6B2D" w:rsidP="003E6B2D">
      <w:pPr>
        <w:tabs>
          <w:tab w:val="left" w:pos="1505"/>
        </w:tabs>
      </w:pPr>
    </w:p>
    <w:p w14:paraId="1B3F5453" w14:textId="77777777" w:rsidR="003E6B2D" w:rsidRDefault="003E6B2D" w:rsidP="003E6B2D">
      <w:pPr>
        <w:tabs>
          <w:tab w:val="left" w:pos="1505"/>
        </w:tabs>
      </w:pPr>
      <w:r>
        <w:t>Call:</w:t>
      </w:r>
    </w:p>
    <w:p w14:paraId="6792ABD2" w14:textId="77777777" w:rsidR="003E6B2D" w:rsidRDefault="003E6B2D" w:rsidP="003E6B2D">
      <w:pPr>
        <w:tabs>
          <w:tab w:val="left" w:pos="1505"/>
        </w:tabs>
      </w:pPr>
      <w:r>
        <w:lastRenderedPageBreak/>
        <w:t xml:space="preserve"> ets(y = time_series, model = "AAA", damped = NULL, alpha = NULL,  </w:t>
      </w:r>
    </w:p>
    <w:p w14:paraId="00D695EC" w14:textId="77777777" w:rsidR="003E6B2D" w:rsidRDefault="003E6B2D" w:rsidP="003E6B2D">
      <w:pPr>
        <w:tabs>
          <w:tab w:val="left" w:pos="1505"/>
        </w:tabs>
      </w:pPr>
    </w:p>
    <w:p w14:paraId="43423129" w14:textId="77777777" w:rsidR="003E6B2D" w:rsidRDefault="003E6B2D" w:rsidP="003E6B2D">
      <w:pPr>
        <w:tabs>
          <w:tab w:val="left" w:pos="1505"/>
        </w:tabs>
      </w:pPr>
      <w:r>
        <w:t xml:space="preserve"> Call:</w:t>
      </w:r>
    </w:p>
    <w:p w14:paraId="5D64D519" w14:textId="77777777" w:rsidR="003E6B2D" w:rsidRDefault="003E6B2D" w:rsidP="003E6B2D">
      <w:pPr>
        <w:tabs>
          <w:tab w:val="left" w:pos="1505"/>
        </w:tabs>
      </w:pPr>
      <w:r>
        <w:t xml:space="preserve">     beta = NULL, gamma = NULL, phi = NULL, additive.only = FALSE,  </w:t>
      </w:r>
    </w:p>
    <w:p w14:paraId="00501845" w14:textId="69F796A5" w:rsidR="003E6B2D" w:rsidRDefault="003E6B2D" w:rsidP="003E6B2D">
      <w:pPr>
        <w:tabs>
          <w:tab w:val="left" w:pos="1505"/>
        </w:tabs>
      </w:pPr>
    </w:p>
    <w:p w14:paraId="1BBFD008" w14:textId="77777777" w:rsidR="003E6B2D" w:rsidRDefault="003E6B2D" w:rsidP="003E6B2D">
      <w:pPr>
        <w:tabs>
          <w:tab w:val="left" w:pos="1505"/>
        </w:tabs>
      </w:pPr>
      <w:r>
        <w:t xml:space="preserve"> Call:</w:t>
      </w:r>
    </w:p>
    <w:p w14:paraId="289C88E4" w14:textId="77777777" w:rsidR="003E6B2D" w:rsidRDefault="003E6B2D" w:rsidP="003E6B2D">
      <w:pPr>
        <w:tabs>
          <w:tab w:val="left" w:pos="1505"/>
        </w:tabs>
      </w:pPr>
      <w:r>
        <w:t xml:space="preserve">     lambda = NULL, biasadj = FALSE, restrict = TRUE, allow.multiplicative.trend = FALSE) </w:t>
      </w:r>
    </w:p>
    <w:p w14:paraId="183C6DB8" w14:textId="77777777" w:rsidR="003E6B2D" w:rsidRDefault="003E6B2D" w:rsidP="003E6B2D">
      <w:pPr>
        <w:tabs>
          <w:tab w:val="left" w:pos="1505"/>
        </w:tabs>
      </w:pPr>
    </w:p>
    <w:p w14:paraId="6149EBFB" w14:textId="77777777" w:rsidR="003E6B2D" w:rsidRDefault="003E6B2D" w:rsidP="003E6B2D">
      <w:pPr>
        <w:tabs>
          <w:tab w:val="left" w:pos="1505"/>
        </w:tabs>
      </w:pPr>
      <w:r>
        <w:t xml:space="preserve">  Smoothing parameters:</w:t>
      </w:r>
    </w:p>
    <w:p w14:paraId="6BEEE89A" w14:textId="77777777" w:rsidR="003E6B2D" w:rsidRDefault="003E6B2D" w:rsidP="003E6B2D">
      <w:pPr>
        <w:tabs>
          <w:tab w:val="left" w:pos="1505"/>
        </w:tabs>
      </w:pPr>
      <w:r>
        <w:t xml:space="preserve">    alpha = 0.9999 </w:t>
      </w:r>
    </w:p>
    <w:p w14:paraId="475E55C7" w14:textId="77777777" w:rsidR="003E6B2D" w:rsidRPr="0038504B" w:rsidRDefault="003E6B2D" w:rsidP="003E6B2D">
      <w:pPr>
        <w:tabs>
          <w:tab w:val="left" w:pos="1505"/>
        </w:tabs>
      </w:pPr>
      <w:r>
        <w:t xml:space="preserve">    </w:t>
      </w:r>
      <w:r w:rsidRPr="0038504B">
        <w:t xml:space="preserve">beta  = 0.3011 </w:t>
      </w:r>
    </w:p>
    <w:p w14:paraId="090D9A9F" w14:textId="77777777" w:rsidR="003E6B2D" w:rsidRPr="0038504B" w:rsidRDefault="003E6B2D" w:rsidP="003E6B2D">
      <w:pPr>
        <w:tabs>
          <w:tab w:val="left" w:pos="1505"/>
        </w:tabs>
      </w:pPr>
      <w:r w:rsidRPr="0038504B">
        <w:t xml:space="preserve">    gamma = 1e-04 </w:t>
      </w:r>
    </w:p>
    <w:p w14:paraId="69F18BBE" w14:textId="77777777" w:rsidR="003E6B2D" w:rsidRPr="0038504B" w:rsidRDefault="003E6B2D" w:rsidP="003E6B2D">
      <w:pPr>
        <w:tabs>
          <w:tab w:val="left" w:pos="1505"/>
        </w:tabs>
      </w:pPr>
    </w:p>
    <w:p w14:paraId="728AEAE3" w14:textId="77777777" w:rsidR="003E6B2D" w:rsidRPr="0038504B" w:rsidRDefault="003E6B2D" w:rsidP="003E6B2D">
      <w:pPr>
        <w:tabs>
          <w:tab w:val="left" w:pos="1505"/>
        </w:tabs>
      </w:pPr>
      <w:r w:rsidRPr="0038504B">
        <w:t xml:space="preserve">  Initial states:</w:t>
      </w:r>
    </w:p>
    <w:p w14:paraId="5661F1C3" w14:textId="77777777" w:rsidR="003E6B2D" w:rsidRDefault="003E6B2D" w:rsidP="003E6B2D">
      <w:pPr>
        <w:tabs>
          <w:tab w:val="left" w:pos="1505"/>
        </w:tabs>
      </w:pPr>
      <w:r w:rsidRPr="0038504B">
        <w:t xml:space="preserve">    </w:t>
      </w:r>
      <w:r>
        <w:t xml:space="preserve">l = 3647.7926 </w:t>
      </w:r>
    </w:p>
    <w:p w14:paraId="0684A3E1" w14:textId="77777777" w:rsidR="003E6B2D" w:rsidRDefault="003E6B2D" w:rsidP="003E6B2D">
      <w:pPr>
        <w:tabs>
          <w:tab w:val="left" w:pos="1505"/>
        </w:tabs>
      </w:pPr>
      <w:r>
        <w:t xml:space="preserve">    b = 51.3435 </w:t>
      </w:r>
    </w:p>
    <w:p w14:paraId="298FA0A4" w14:textId="77777777" w:rsidR="003E6B2D" w:rsidRDefault="003E6B2D" w:rsidP="003E6B2D">
      <w:pPr>
        <w:tabs>
          <w:tab w:val="left" w:pos="1505"/>
        </w:tabs>
      </w:pPr>
      <w:r>
        <w:t xml:space="preserve">    s = -10.667 0.6207 2.2618 7.7845</w:t>
      </w:r>
    </w:p>
    <w:p w14:paraId="06128C5F" w14:textId="77777777" w:rsidR="003E6B2D" w:rsidRDefault="003E6B2D" w:rsidP="003E6B2D">
      <w:pPr>
        <w:tabs>
          <w:tab w:val="left" w:pos="1505"/>
        </w:tabs>
      </w:pPr>
    </w:p>
    <w:p w14:paraId="109FD55B" w14:textId="77777777" w:rsidR="003E6B2D" w:rsidRDefault="003E6B2D" w:rsidP="003E6B2D">
      <w:pPr>
        <w:tabs>
          <w:tab w:val="left" w:pos="1505"/>
        </w:tabs>
      </w:pPr>
      <w:r>
        <w:t xml:space="preserve">  sigma:  16.0735</w:t>
      </w:r>
    </w:p>
    <w:p w14:paraId="5EC8CA6A" w14:textId="77777777" w:rsidR="003E6B2D" w:rsidRDefault="003E6B2D" w:rsidP="003E6B2D">
      <w:pPr>
        <w:tabs>
          <w:tab w:val="left" w:pos="1505"/>
        </w:tabs>
      </w:pPr>
    </w:p>
    <w:p w14:paraId="580A33DA" w14:textId="77777777" w:rsidR="003E6B2D" w:rsidRDefault="003E6B2D" w:rsidP="003E6B2D">
      <w:pPr>
        <w:tabs>
          <w:tab w:val="left" w:pos="1505"/>
        </w:tabs>
      </w:pPr>
      <w:r>
        <w:t xml:space="preserve">     AIC     AICc      BIC </w:t>
      </w:r>
    </w:p>
    <w:p w14:paraId="1D04F127" w14:textId="63CE5FDA" w:rsidR="003E6B2D" w:rsidRDefault="003E6B2D" w:rsidP="003E6B2D">
      <w:pPr>
        <w:tabs>
          <w:tab w:val="left" w:pos="1505"/>
        </w:tabs>
      </w:pPr>
      <w:r>
        <w:t>378.8032 384.8032 394.0032</w:t>
      </w:r>
    </w:p>
    <w:p w14:paraId="618B2F30" w14:textId="61AD7BFB" w:rsidR="006B325D" w:rsidRDefault="00B86ED7" w:rsidP="003E6B2D">
      <w:pPr>
        <w:tabs>
          <w:tab w:val="left" w:pos="1505"/>
        </w:tabs>
      </w:pPr>
      <w:r w:rsidRPr="006B325D">
        <w:rPr>
          <w:sz w:val="28"/>
          <w:szCs w:val="28"/>
        </w:rPr>
        <w:t>Arima Model</w:t>
      </w:r>
      <w:r>
        <w:t xml:space="preserve">: </w:t>
      </w:r>
    </w:p>
    <w:p w14:paraId="577A311C" w14:textId="392CAB76" w:rsidR="0038504B" w:rsidRDefault="0038504B" w:rsidP="003E6B2D">
      <w:pPr>
        <w:tabs>
          <w:tab w:val="left" w:pos="1505"/>
        </w:tabs>
      </w:pPr>
      <w:r>
        <w:t>Checking residual is mandatory, p-value????how we can relay??</w:t>
      </w:r>
    </w:p>
    <w:p w14:paraId="5BD0D29D" w14:textId="428ACA99" w:rsidR="00B86ED7" w:rsidRDefault="00B86ED7" w:rsidP="003E6B2D">
      <w:pPr>
        <w:tabs>
          <w:tab w:val="left" w:pos="1505"/>
        </w:tabs>
      </w:pPr>
      <w:r>
        <w:t>is a forecasting model is working with stationary time series so for our chosen time series we should first make it stationary by differencing method.</w:t>
      </w:r>
    </w:p>
    <w:p w14:paraId="4A3244C9" w14:textId="6A82A0F0" w:rsidR="006B325D" w:rsidRDefault="00567881" w:rsidP="006B325D">
      <w:pPr>
        <w:tabs>
          <w:tab w:val="left" w:pos="1505"/>
        </w:tabs>
      </w:pPr>
      <w:r>
        <w:t>Summary:</w:t>
      </w:r>
      <w:r w:rsidR="006B325D">
        <w:t>Forecast method: ARIMA(1,1,0)(2,0,0)[4] with drift</w:t>
      </w:r>
      <w:r>
        <w:t xml:space="preserve"> combination of models</w:t>
      </w:r>
    </w:p>
    <w:p w14:paraId="0585BD32" w14:textId="77777777" w:rsidR="006B325D" w:rsidRDefault="006B325D" w:rsidP="006B325D">
      <w:pPr>
        <w:tabs>
          <w:tab w:val="left" w:pos="1505"/>
        </w:tabs>
      </w:pPr>
    </w:p>
    <w:p w14:paraId="76B7E966" w14:textId="77777777" w:rsidR="006B325D" w:rsidRDefault="006B325D" w:rsidP="006B325D">
      <w:pPr>
        <w:tabs>
          <w:tab w:val="left" w:pos="1505"/>
        </w:tabs>
      </w:pPr>
      <w:r>
        <w:t>Model Information:</w:t>
      </w:r>
    </w:p>
    <w:p w14:paraId="0881DDC7" w14:textId="77777777" w:rsidR="006B325D" w:rsidRDefault="006B325D" w:rsidP="006B325D">
      <w:pPr>
        <w:tabs>
          <w:tab w:val="left" w:pos="1505"/>
        </w:tabs>
      </w:pPr>
      <w:r>
        <w:lastRenderedPageBreak/>
        <w:t xml:space="preserve">Series: time_series </w:t>
      </w:r>
    </w:p>
    <w:p w14:paraId="7925C82C" w14:textId="77777777" w:rsidR="006B325D" w:rsidRDefault="006B325D" w:rsidP="006B325D">
      <w:pPr>
        <w:tabs>
          <w:tab w:val="left" w:pos="1505"/>
        </w:tabs>
      </w:pPr>
      <w:r>
        <w:t xml:space="preserve">ARIMA(1,1,0)(2,0,0)[4] with drift </w:t>
      </w:r>
    </w:p>
    <w:p w14:paraId="397D389F" w14:textId="77777777" w:rsidR="006B325D" w:rsidRDefault="006B325D" w:rsidP="006B325D">
      <w:pPr>
        <w:tabs>
          <w:tab w:val="left" w:pos="1505"/>
        </w:tabs>
      </w:pPr>
    </w:p>
    <w:p w14:paraId="13F1F053" w14:textId="77777777" w:rsidR="006B325D" w:rsidRDefault="006B325D" w:rsidP="006B325D">
      <w:pPr>
        <w:tabs>
          <w:tab w:val="left" w:pos="1505"/>
        </w:tabs>
      </w:pPr>
      <w:r>
        <w:t>Coefficients:</w:t>
      </w:r>
    </w:p>
    <w:p w14:paraId="439D5B59" w14:textId="77777777" w:rsidR="006B325D" w:rsidRDefault="006B325D" w:rsidP="006B325D">
      <w:pPr>
        <w:tabs>
          <w:tab w:val="left" w:pos="1505"/>
        </w:tabs>
      </w:pPr>
      <w:r>
        <w:t xml:space="preserve">        ar1    sar1    sar2    drift</w:t>
      </w:r>
    </w:p>
    <w:p w14:paraId="06C62BD8" w14:textId="77777777" w:rsidR="006B325D" w:rsidRDefault="006B325D" w:rsidP="006B325D">
      <w:pPr>
        <w:tabs>
          <w:tab w:val="left" w:pos="1505"/>
        </w:tabs>
      </w:pPr>
      <w:r>
        <w:t xml:space="preserve">      0.365  0.2405  0.5429  54.1809</w:t>
      </w:r>
    </w:p>
    <w:p w14:paraId="7B8CAE05" w14:textId="77777777" w:rsidR="006B325D" w:rsidRDefault="006B325D" w:rsidP="006B325D">
      <w:pPr>
        <w:tabs>
          <w:tab w:val="left" w:pos="1505"/>
        </w:tabs>
      </w:pPr>
      <w:r>
        <w:t>s.e.  0.160  0.1218  0.1465  11.6569</w:t>
      </w:r>
    </w:p>
    <w:p w14:paraId="5EFCEAA1" w14:textId="77777777" w:rsidR="006B325D" w:rsidRDefault="006B325D" w:rsidP="006B325D">
      <w:pPr>
        <w:tabs>
          <w:tab w:val="left" w:pos="1505"/>
        </w:tabs>
      </w:pPr>
    </w:p>
    <w:p w14:paraId="27C20339" w14:textId="77777777" w:rsidR="006B325D" w:rsidRDefault="006B325D" w:rsidP="006B325D">
      <w:pPr>
        <w:tabs>
          <w:tab w:val="left" w:pos="1505"/>
        </w:tabs>
      </w:pPr>
      <w:r>
        <w:t>sigma^2 = 249.8:  log likelihood = -162.97</w:t>
      </w:r>
    </w:p>
    <w:p w14:paraId="5902684A" w14:textId="77777777" w:rsidR="006B325D" w:rsidRDefault="006B325D" w:rsidP="006B325D">
      <w:pPr>
        <w:tabs>
          <w:tab w:val="left" w:pos="1505"/>
        </w:tabs>
      </w:pPr>
      <w:r>
        <w:t>AIC=335.94   AICc=337.76   BIC=344.26</w:t>
      </w:r>
    </w:p>
    <w:p w14:paraId="4C67BCC4" w14:textId="77777777" w:rsidR="006B325D" w:rsidRDefault="006B325D" w:rsidP="006B325D">
      <w:pPr>
        <w:tabs>
          <w:tab w:val="left" w:pos="1505"/>
        </w:tabs>
      </w:pPr>
    </w:p>
    <w:p w14:paraId="42C19BE5" w14:textId="77777777" w:rsidR="006B325D" w:rsidRDefault="006B325D" w:rsidP="006B325D">
      <w:pPr>
        <w:tabs>
          <w:tab w:val="left" w:pos="1505"/>
        </w:tabs>
      </w:pPr>
      <w:r>
        <w:t>Error measures:</w:t>
      </w:r>
    </w:p>
    <w:p w14:paraId="1886813A" w14:textId="77777777" w:rsidR="006B325D" w:rsidRDefault="006B325D" w:rsidP="006B325D">
      <w:pPr>
        <w:tabs>
          <w:tab w:val="left" w:pos="1505"/>
        </w:tabs>
      </w:pPr>
      <w:r>
        <w:t xml:space="preserve">                    ME     RMSE      MAE          MPE      MAPE</w:t>
      </w:r>
    </w:p>
    <w:p w14:paraId="7B184A29" w14:textId="77777777" w:rsidR="006B325D" w:rsidRDefault="006B325D" w:rsidP="006B325D">
      <w:pPr>
        <w:tabs>
          <w:tab w:val="left" w:pos="1505"/>
        </w:tabs>
      </w:pPr>
      <w:r>
        <w:t>Training set 0.3591122 14.78319 11.59596 0.0002349683 0.2600844</w:t>
      </w:r>
    </w:p>
    <w:p w14:paraId="6DE1FAA8" w14:textId="77777777" w:rsidR="006B325D" w:rsidRDefault="006B325D" w:rsidP="006B325D">
      <w:pPr>
        <w:tabs>
          <w:tab w:val="left" w:pos="1505"/>
        </w:tabs>
      </w:pPr>
      <w:r>
        <w:t xml:space="preserve">                   MASE       ACF1</w:t>
      </w:r>
    </w:p>
    <w:p w14:paraId="69D73F19" w14:textId="1159F14D" w:rsidR="006B325D" w:rsidRDefault="006B325D" w:rsidP="006B325D">
      <w:pPr>
        <w:tabs>
          <w:tab w:val="left" w:pos="1505"/>
        </w:tabs>
      </w:pPr>
      <w:r>
        <w:t>Training set 0.05950887 -0.0488566</w:t>
      </w:r>
    </w:p>
    <w:p w14:paraId="7F401691" w14:textId="0CB7725F" w:rsidR="00B86ED7" w:rsidRDefault="00B86ED7" w:rsidP="003E6B2D">
      <w:pPr>
        <w:tabs>
          <w:tab w:val="left" w:pos="1505"/>
        </w:tabs>
      </w:pPr>
      <w:r>
        <w:t xml:space="preserve"> </w:t>
      </w:r>
      <w:r w:rsidR="006B325D">
        <w:rPr>
          <w:noProof/>
        </w:rPr>
        <w:drawing>
          <wp:anchor distT="0" distB="0" distL="114300" distR="114300" simplePos="0" relativeHeight="251687936" behindDoc="1" locked="0" layoutInCell="1" allowOverlap="1" wp14:anchorId="4B0F947E" wp14:editId="59AE4420">
            <wp:simplePos x="0" y="0"/>
            <wp:positionH relativeFrom="column">
              <wp:posOffset>0</wp:posOffset>
            </wp:positionH>
            <wp:positionV relativeFrom="paragraph">
              <wp:posOffset>285115</wp:posOffset>
            </wp:positionV>
            <wp:extent cx="5941695" cy="3055620"/>
            <wp:effectExtent l="0" t="0" r="1905" b="0"/>
            <wp:wrapTight wrapText="bothSides">
              <wp:wrapPolygon edited="0">
                <wp:start x="0" y="0"/>
                <wp:lineTo x="0" y="21411"/>
                <wp:lineTo x="21538" y="21411"/>
                <wp:lineTo x="2153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1695" cy="3055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AB56EA" w14:textId="6C3235E2" w:rsidR="00EF38BB" w:rsidRPr="00EF38BB" w:rsidRDefault="00EF38BB" w:rsidP="00EF38BB"/>
    <w:p w14:paraId="070048AF" w14:textId="77777777" w:rsidR="00EF38BB" w:rsidRDefault="00EF38BB" w:rsidP="00EF38BB">
      <w:pPr>
        <w:tabs>
          <w:tab w:val="left" w:pos="1337"/>
        </w:tabs>
      </w:pPr>
      <w:r>
        <w:lastRenderedPageBreak/>
        <w:tab/>
        <w:t xml:space="preserve">                      ME     RMSE      MAE           MPE      MAPE</w:t>
      </w:r>
    </w:p>
    <w:p w14:paraId="30F109E3" w14:textId="77777777" w:rsidR="00EF38BB" w:rsidRDefault="00EF38BB" w:rsidP="00EF38BB">
      <w:pPr>
        <w:tabs>
          <w:tab w:val="left" w:pos="1337"/>
        </w:tabs>
      </w:pPr>
      <w:r>
        <w:t>Training set   0.3591122 14.78319 11.59596  0.0002349683 0.2600844</w:t>
      </w:r>
    </w:p>
    <w:p w14:paraId="2A1518AA" w14:textId="77777777" w:rsidR="00EF38BB" w:rsidRDefault="00EF38BB" w:rsidP="00EF38BB">
      <w:pPr>
        <w:tabs>
          <w:tab w:val="left" w:pos="1337"/>
        </w:tabs>
      </w:pPr>
      <w:r>
        <w:t>Test set     -19.7160711 24.84769 21.11690 -0.3337997482 0.3583757</w:t>
      </w:r>
    </w:p>
    <w:p w14:paraId="06600B60" w14:textId="77777777" w:rsidR="00EF38BB" w:rsidRDefault="00EF38BB" w:rsidP="00EF38BB">
      <w:pPr>
        <w:tabs>
          <w:tab w:val="left" w:pos="1337"/>
        </w:tabs>
      </w:pPr>
      <w:r>
        <w:t xml:space="preserve">                   MASE         ACF1 Theil's U</w:t>
      </w:r>
    </w:p>
    <w:p w14:paraId="2DA11EA5" w14:textId="77777777" w:rsidR="00EF38BB" w:rsidRDefault="00EF38BB" w:rsidP="00EF38BB">
      <w:pPr>
        <w:tabs>
          <w:tab w:val="left" w:pos="1337"/>
        </w:tabs>
      </w:pPr>
      <w:r>
        <w:t>Training set 0.05950887 -0.048856599        NA</w:t>
      </w:r>
    </w:p>
    <w:p w14:paraId="5D4A0813" w14:textId="19215F55" w:rsidR="00EF38BB" w:rsidRPr="00EF38BB" w:rsidRDefault="00EF38BB" w:rsidP="00EF38BB">
      <w:pPr>
        <w:tabs>
          <w:tab w:val="left" w:pos="1337"/>
        </w:tabs>
      </w:pPr>
      <w:r>
        <w:t>Test set     0.10836899  0.004548282 0.4642263</w:t>
      </w:r>
    </w:p>
    <w:p w14:paraId="26145CE2" w14:textId="763C1327" w:rsidR="00EF38BB" w:rsidRPr="00EF38BB" w:rsidRDefault="00EF38BB" w:rsidP="00EF38BB"/>
    <w:p w14:paraId="79B7C330" w14:textId="19C80ABE" w:rsidR="00EF38BB" w:rsidRPr="00EF38BB" w:rsidRDefault="00EF38BB" w:rsidP="00EF38BB"/>
    <w:p w14:paraId="2A50C9B5" w14:textId="7856DE72" w:rsidR="00EF38BB" w:rsidRPr="00EF38BB" w:rsidRDefault="00EF38BB" w:rsidP="00EF38BB"/>
    <w:p w14:paraId="37A0B65F" w14:textId="2B813733" w:rsidR="00EF38BB" w:rsidRPr="00EF38BB" w:rsidRDefault="00EF38BB" w:rsidP="00EF38BB"/>
    <w:p w14:paraId="172F6D75" w14:textId="1186D163" w:rsidR="00EF38BB" w:rsidRPr="00EF38BB" w:rsidRDefault="00EF38BB" w:rsidP="00EF38BB"/>
    <w:p w14:paraId="7C1B790F" w14:textId="45003A32" w:rsidR="00EF38BB" w:rsidRPr="00EF38BB" w:rsidRDefault="00EF38BB" w:rsidP="00EF38BB"/>
    <w:p w14:paraId="34C572D8" w14:textId="15D3AAC7" w:rsidR="00EF38BB" w:rsidRPr="00EF38BB" w:rsidRDefault="00EF38BB" w:rsidP="00EF38BB"/>
    <w:p w14:paraId="744B53C1" w14:textId="08D90D8D" w:rsidR="00EF38BB" w:rsidRPr="00EF38BB" w:rsidRDefault="00EF38BB" w:rsidP="00EF38BB"/>
    <w:p w14:paraId="09E98636" w14:textId="5ECE6AA1" w:rsidR="00EF38BB" w:rsidRPr="00EF38BB" w:rsidRDefault="00EF38BB" w:rsidP="00EF38BB"/>
    <w:p w14:paraId="2FDD985A" w14:textId="77777777" w:rsidR="00EF38BB" w:rsidRPr="00EF38BB" w:rsidRDefault="00EF38BB" w:rsidP="00EF38BB"/>
    <w:sectPr w:rsidR="00EF38BB" w:rsidRPr="00EF38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D4CDD"/>
    <w:multiLevelType w:val="hybridMultilevel"/>
    <w:tmpl w:val="23028322"/>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51880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413"/>
    <w:rsid w:val="00070DA7"/>
    <w:rsid w:val="000B0585"/>
    <w:rsid w:val="00230E32"/>
    <w:rsid w:val="002A70D8"/>
    <w:rsid w:val="00312F2A"/>
    <w:rsid w:val="00316843"/>
    <w:rsid w:val="003703FE"/>
    <w:rsid w:val="00381553"/>
    <w:rsid w:val="0038504B"/>
    <w:rsid w:val="003B1E1E"/>
    <w:rsid w:val="003E6B2D"/>
    <w:rsid w:val="004170B0"/>
    <w:rsid w:val="00422309"/>
    <w:rsid w:val="00451DE4"/>
    <w:rsid w:val="00452948"/>
    <w:rsid w:val="00462357"/>
    <w:rsid w:val="0047331D"/>
    <w:rsid w:val="00567881"/>
    <w:rsid w:val="0066476B"/>
    <w:rsid w:val="006A53E8"/>
    <w:rsid w:val="006B325D"/>
    <w:rsid w:val="006B6489"/>
    <w:rsid w:val="006E455E"/>
    <w:rsid w:val="00712868"/>
    <w:rsid w:val="00732F56"/>
    <w:rsid w:val="00802728"/>
    <w:rsid w:val="008C261C"/>
    <w:rsid w:val="00936511"/>
    <w:rsid w:val="00A5036F"/>
    <w:rsid w:val="00A80552"/>
    <w:rsid w:val="00AB6BC8"/>
    <w:rsid w:val="00AD3C6B"/>
    <w:rsid w:val="00B002EA"/>
    <w:rsid w:val="00B259C7"/>
    <w:rsid w:val="00B26BD5"/>
    <w:rsid w:val="00B86ED7"/>
    <w:rsid w:val="00BD63F9"/>
    <w:rsid w:val="00C423A6"/>
    <w:rsid w:val="00C51341"/>
    <w:rsid w:val="00D638C8"/>
    <w:rsid w:val="00E46ABA"/>
    <w:rsid w:val="00E50032"/>
    <w:rsid w:val="00EF38BB"/>
    <w:rsid w:val="00F11413"/>
    <w:rsid w:val="00F25173"/>
    <w:rsid w:val="00F352F5"/>
    <w:rsid w:val="00F63CE8"/>
    <w:rsid w:val="00F862DE"/>
    <w:rsid w:val="00FA7315"/>
    <w:rsid w:val="00FB3486"/>
    <w:rsid w:val="00FB4B2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6F3B5"/>
  <w15:chartTrackingRefBased/>
  <w15:docId w15:val="{4B4C5C83-2A36-4951-9DA8-0D8800B32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A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3294</TotalTime>
  <Pages>8</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nariv</dc:creator>
  <cp:keywords/>
  <dc:description/>
  <cp:lastModifiedBy>nariv</cp:lastModifiedBy>
  <cp:revision>12</cp:revision>
  <dcterms:created xsi:type="dcterms:W3CDTF">2022-10-27T05:02:00Z</dcterms:created>
  <dcterms:modified xsi:type="dcterms:W3CDTF">2022-11-01T14:19:00Z</dcterms:modified>
</cp:coreProperties>
</file>