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BBCB9" w14:textId="77777777" w:rsidR="0091604A" w:rsidRDefault="0091604A" w:rsidP="0091604A">
      <w:r>
        <w:t xml:space="preserve">-- Create the Product table  </w:t>
      </w:r>
    </w:p>
    <w:p w14:paraId="69F3CDE3" w14:textId="77777777" w:rsidR="0091604A" w:rsidRDefault="0091604A" w:rsidP="0091604A">
      <w:r>
        <w:t xml:space="preserve">CREATE TABLE Product (  </w:t>
      </w:r>
    </w:p>
    <w:p w14:paraId="492E5EA6" w14:textId="77777777" w:rsidR="0091604A" w:rsidRDefault="0091604A" w:rsidP="0091604A">
      <w:r>
        <w:t xml:space="preserve">    </w:t>
      </w:r>
      <w:proofErr w:type="spellStart"/>
      <w:r>
        <w:t>Product_id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PRIMARY KEY,  </w:t>
      </w:r>
    </w:p>
    <w:p w14:paraId="12F1D056" w14:textId="77777777" w:rsidR="0091604A" w:rsidRDefault="0091604A" w:rsidP="0091604A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NULL,  </w:t>
      </w:r>
    </w:p>
    <w:p w14:paraId="61D23866" w14:textId="242CBB5B" w:rsidR="0091604A" w:rsidRDefault="0091604A" w:rsidP="0091604A">
      <w:r>
        <w:t xml:space="preserve">    Price NUMBER CHECK (Price &gt; 0)  </w:t>
      </w:r>
    </w:p>
    <w:p w14:paraId="58CA93FE" w14:textId="77777777" w:rsidR="0091604A" w:rsidRDefault="0091604A" w:rsidP="0091604A">
      <w:r>
        <w:t xml:space="preserve">);  </w:t>
      </w:r>
    </w:p>
    <w:p w14:paraId="6E9C6989" w14:textId="77777777" w:rsidR="0091604A" w:rsidRDefault="0091604A" w:rsidP="0091604A"/>
    <w:p w14:paraId="0189AD0D" w14:textId="77777777" w:rsidR="0091604A" w:rsidRDefault="0091604A" w:rsidP="0091604A">
      <w:r>
        <w:t xml:space="preserve">-- Create the Customer table  </w:t>
      </w:r>
    </w:p>
    <w:p w14:paraId="19C07E01" w14:textId="77777777" w:rsidR="0091604A" w:rsidRDefault="0091604A" w:rsidP="0091604A">
      <w:r>
        <w:t xml:space="preserve">CREATE TABLE Customer (  </w:t>
      </w:r>
    </w:p>
    <w:p w14:paraId="08AE9B46" w14:textId="77777777" w:rsidR="0091604A" w:rsidRDefault="0091604A" w:rsidP="0091604A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PRIMARY KEY,  </w:t>
      </w:r>
    </w:p>
    <w:p w14:paraId="2D87802B" w14:textId="77777777" w:rsidR="0091604A" w:rsidRDefault="0091604A" w:rsidP="0091604A">
      <w:r>
        <w:t xml:space="preserve"> 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NULL,  </w:t>
      </w:r>
    </w:p>
    <w:p w14:paraId="424CC880" w14:textId="77777777" w:rsidR="0091604A" w:rsidRDefault="0091604A" w:rsidP="0091604A">
      <w:r>
        <w:t xml:space="preserve">    </w:t>
      </w:r>
      <w:proofErr w:type="spellStart"/>
      <w:r>
        <w:t>Customer_Tel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  </w:t>
      </w:r>
    </w:p>
    <w:p w14:paraId="16B4B4A6" w14:textId="77777777" w:rsidR="0091604A" w:rsidRDefault="0091604A" w:rsidP="0091604A">
      <w:r>
        <w:t xml:space="preserve">);  </w:t>
      </w:r>
    </w:p>
    <w:p w14:paraId="2D8313E1" w14:textId="77777777" w:rsidR="0091604A" w:rsidRDefault="0091604A" w:rsidP="0091604A"/>
    <w:p w14:paraId="189E74D5" w14:textId="77777777" w:rsidR="0091604A" w:rsidRDefault="0091604A" w:rsidP="0091604A">
      <w:r>
        <w:t xml:space="preserve">-- Create the Orders table  </w:t>
      </w:r>
    </w:p>
    <w:p w14:paraId="11F4DDE8" w14:textId="77777777" w:rsidR="0091604A" w:rsidRDefault="0091604A" w:rsidP="0091604A">
      <w:r>
        <w:t xml:space="preserve">CREATE TABLE Orders (  </w:t>
      </w:r>
    </w:p>
    <w:p w14:paraId="79F1CE8A" w14:textId="641C13B4" w:rsidR="0091604A" w:rsidRDefault="0091604A" w:rsidP="0091604A">
      <w:r>
        <w:t xml:space="preserve">    </w:t>
      </w:r>
      <w:proofErr w:type="spellStart"/>
      <w:r>
        <w:t>Order_id</w:t>
      </w:r>
      <w:proofErr w:type="spellEnd"/>
      <w:r>
        <w:t xml:space="preserve"> SERIAL PRIMARY KEY,  </w:t>
      </w:r>
    </w:p>
    <w:p w14:paraId="4C8D8C5A" w14:textId="77777777" w:rsidR="0091604A" w:rsidRDefault="0091604A" w:rsidP="0091604A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 </w:t>
      </w:r>
    </w:p>
    <w:p w14:paraId="6D4E3B39" w14:textId="77777777" w:rsidR="0091604A" w:rsidRDefault="0091604A" w:rsidP="0091604A">
      <w:r>
        <w:t xml:space="preserve">    </w:t>
      </w:r>
      <w:proofErr w:type="spellStart"/>
      <w:r>
        <w:t>Product_id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 </w:t>
      </w:r>
    </w:p>
    <w:p w14:paraId="6D42F470" w14:textId="1B13DD43" w:rsidR="0091604A" w:rsidRDefault="0091604A" w:rsidP="0091604A">
      <w:r>
        <w:t xml:space="preserve">    Quantity NUMBER NOT NULL CHECK (Quantity &gt; 0 </w:t>
      </w:r>
    </w:p>
    <w:p w14:paraId="3CA85AE8" w14:textId="77777777" w:rsidR="0091604A" w:rsidRDefault="0091604A" w:rsidP="0091604A">
      <w:r>
        <w:t xml:space="preserve">    </w:t>
      </w:r>
      <w:proofErr w:type="spellStart"/>
      <w:r>
        <w:t>Total_amount</w:t>
      </w:r>
      <w:proofErr w:type="spellEnd"/>
      <w:r>
        <w:t xml:space="preserve"> NUMBER,  </w:t>
      </w:r>
    </w:p>
    <w:p w14:paraId="21B4579E" w14:textId="77777777" w:rsidR="0091604A" w:rsidRDefault="0091604A" w:rsidP="0091604A">
      <w:r>
        <w:t xml:space="preserve">    FOREIGN KEY 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Customer_id</w:t>
      </w:r>
      <w:proofErr w:type="spellEnd"/>
      <w:r>
        <w:t xml:space="preserve">),  </w:t>
      </w:r>
    </w:p>
    <w:p w14:paraId="1E91FA01" w14:textId="77777777" w:rsidR="0091604A" w:rsidRDefault="0091604A" w:rsidP="0091604A">
      <w:r>
        <w:t xml:space="preserve">    FOREIGN KEY (</w:t>
      </w:r>
      <w:proofErr w:type="spellStart"/>
      <w:r>
        <w:t>Product_id</w:t>
      </w:r>
      <w:proofErr w:type="spellEnd"/>
      <w:r>
        <w:t xml:space="preserve">) REFERENCES </w:t>
      </w:r>
      <w:proofErr w:type="gramStart"/>
      <w:r>
        <w:t>Product(</w:t>
      </w:r>
      <w:proofErr w:type="spellStart"/>
      <w:proofErr w:type="gramEnd"/>
      <w:r>
        <w:t>Product_id</w:t>
      </w:r>
      <w:proofErr w:type="spellEnd"/>
      <w:r>
        <w:t xml:space="preserve">)  </w:t>
      </w:r>
    </w:p>
    <w:p w14:paraId="710EFFEA" w14:textId="6130B547" w:rsidR="005A1A38" w:rsidRDefault="0091604A" w:rsidP="0091604A">
      <w:r>
        <w:t>);</w:t>
      </w:r>
    </w:p>
    <w:p w14:paraId="42FA51E8" w14:textId="77777777" w:rsidR="0091604A" w:rsidRDefault="0091604A" w:rsidP="0091604A"/>
    <w:p w14:paraId="5FBE1AB8" w14:textId="77777777" w:rsidR="0091604A" w:rsidRDefault="0091604A" w:rsidP="0091604A"/>
    <w:sectPr w:rsidR="0091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4A"/>
    <w:rsid w:val="005A1A38"/>
    <w:rsid w:val="00904D6D"/>
    <w:rsid w:val="0091604A"/>
    <w:rsid w:val="00B3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05A4"/>
  <w15:chartTrackingRefBased/>
  <w15:docId w15:val="{477FAD0D-E8DA-48B7-8521-1666112C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0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0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0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0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 Aviron</dc:creator>
  <cp:keywords/>
  <dc:description/>
  <cp:lastModifiedBy>Ft Aviron</cp:lastModifiedBy>
  <cp:revision>1</cp:revision>
  <dcterms:created xsi:type="dcterms:W3CDTF">2024-08-06T19:55:00Z</dcterms:created>
  <dcterms:modified xsi:type="dcterms:W3CDTF">2024-08-06T19:59:00Z</dcterms:modified>
</cp:coreProperties>
</file>