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B4FD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63417750"/>
      <w:bookmarkEnd w:id="0"/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2BA61B3D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12</w:t>
      </w:r>
    </w:p>
    <w:p w14:paraId="1E6FB806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EF36EE2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before="120" w:after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D25E66" w:rsidRPr="00937C3A" w14:paraId="4039DBF0" w14:textId="77777777" w:rsidTr="00F3401C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1B07E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C83D4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2A1C61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F9033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BE1FF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Кафтан Д.Ю.</w:t>
            </w:r>
          </w:p>
        </w:tc>
      </w:tr>
      <w:tr w:rsidR="00D25E66" w:rsidRPr="00937C3A" w14:paraId="2B7216F9" w14:textId="77777777" w:rsidTr="00F3401C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75A09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5C890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C061E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38384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937E4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2E80CB9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25E66" w:rsidRPr="00937C3A" w14:paraId="5B5814C8" w14:textId="77777777" w:rsidTr="00F3401C">
        <w:tc>
          <w:tcPr>
            <w:tcW w:w="9465" w:type="dxa"/>
            <w:hideMark/>
          </w:tcPr>
          <w:p w14:paraId="2B3CECE0" w14:textId="2AD7E0A8" w:rsidR="00D25E66" w:rsidRPr="00452B2B" w:rsidRDefault="00D25E66" w:rsidP="00F3401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№7</w:t>
            </w:r>
          </w:p>
        </w:tc>
      </w:tr>
      <w:tr w:rsidR="00D25E66" w:rsidRPr="00937C3A" w14:paraId="005E30F5" w14:textId="77777777" w:rsidTr="00F3401C">
        <w:tc>
          <w:tcPr>
            <w:tcW w:w="9465" w:type="dxa"/>
          </w:tcPr>
          <w:p w14:paraId="5D221A77" w14:textId="77777777" w:rsidR="00D25E66" w:rsidRPr="00937C3A" w:rsidRDefault="00D25E66" w:rsidP="00F3401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Cs w:val="32"/>
                <w:lang w:eastAsia="ru-RU"/>
              </w:rPr>
            </w:pPr>
          </w:p>
        </w:tc>
      </w:tr>
      <w:tr w:rsidR="00D25E66" w:rsidRPr="00937C3A" w14:paraId="76E47ED3" w14:textId="77777777" w:rsidTr="00F3401C">
        <w:tc>
          <w:tcPr>
            <w:tcW w:w="9465" w:type="dxa"/>
            <w:hideMark/>
          </w:tcPr>
          <w:p w14:paraId="3888E5CB" w14:textId="77777777" w:rsidR="00D25E66" w:rsidRPr="00937C3A" w:rsidRDefault="00D25E66" w:rsidP="00F3401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</w:p>
        </w:tc>
      </w:tr>
      <w:tr w:rsidR="00D25E66" w:rsidRPr="00937C3A" w14:paraId="2715CDCB" w14:textId="77777777" w:rsidTr="00F3401C">
        <w:tc>
          <w:tcPr>
            <w:tcW w:w="9465" w:type="dxa"/>
            <w:hideMark/>
          </w:tcPr>
          <w:p w14:paraId="36E26A53" w14:textId="555A74EA" w:rsidR="00D25E66" w:rsidRPr="00937C3A" w:rsidRDefault="00D25E66" w:rsidP="00F3401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ОИПД</w:t>
            </w:r>
            <w:r w:rsidRPr="00937C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D25E66" w:rsidRPr="00937C3A" w14:paraId="1CA82AAF" w14:textId="77777777" w:rsidTr="00F3401C">
        <w:tc>
          <w:tcPr>
            <w:tcW w:w="9465" w:type="dxa"/>
          </w:tcPr>
          <w:p w14:paraId="0A849DD8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7A2C6D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before="1680"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D25E66" w:rsidRPr="00937C3A" w14:paraId="41DB0B38" w14:textId="77777777" w:rsidTr="00F3401C">
        <w:tc>
          <w:tcPr>
            <w:tcW w:w="2167" w:type="dxa"/>
            <w:vAlign w:val="bottom"/>
            <w:hideMark/>
          </w:tcPr>
          <w:p w14:paraId="3C073BEC" w14:textId="77777777" w:rsidR="00D25E66" w:rsidRPr="00DF2E8F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29CFB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C326</w:t>
            </w:r>
          </w:p>
        </w:tc>
        <w:tc>
          <w:tcPr>
            <w:tcW w:w="236" w:type="dxa"/>
            <w:vAlign w:val="center"/>
          </w:tcPr>
          <w:p w14:paraId="1F9D37A1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BEB6F" w14:textId="1CDEBC2C" w:rsidR="00D25E66" w:rsidRPr="00937C3A" w:rsidRDefault="00F900ED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D25E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D25E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236" w:type="dxa"/>
            <w:vAlign w:val="center"/>
          </w:tcPr>
          <w:p w14:paraId="6033FA42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149669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Рожина А.А.</w:t>
            </w:r>
          </w:p>
        </w:tc>
      </w:tr>
      <w:tr w:rsidR="00D25E66" w:rsidRPr="00937C3A" w14:paraId="67E98D13" w14:textId="77777777" w:rsidTr="00F3401C">
        <w:tc>
          <w:tcPr>
            <w:tcW w:w="2167" w:type="dxa"/>
            <w:vAlign w:val="center"/>
          </w:tcPr>
          <w:p w14:paraId="0B4A2B5A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DE487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0DE4D7CD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F379543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265F140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0BE4E9C9" w14:textId="77777777" w:rsidR="00D25E66" w:rsidRPr="00937C3A" w:rsidRDefault="00D25E66" w:rsidP="00F3401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7C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5D5EF91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544319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A9F037A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5540A6" w14:textId="77777777" w:rsidR="00D25E66" w:rsidRPr="00937C3A" w:rsidRDefault="00D25E66" w:rsidP="00D25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9E1EA2" w14:textId="5EEB290D" w:rsidR="00D25E66" w:rsidRDefault="00D25E66" w:rsidP="00D25E66">
      <w:pPr>
        <w:spacing w:before="18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937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37C3A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370049AB" w14:textId="0A44293A" w:rsidR="00D25E66" w:rsidRDefault="00D25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E3EFA" w14:textId="75C1C194" w:rsidR="001D506B" w:rsidRDefault="00D25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 работы: работа с</w:t>
      </w:r>
      <w:r w:rsidR="009F6A43">
        <w:rPr>
          <w:rFonts w:ascii="Times New Roman" w:hAnsi="Times New Roman" w:cs="Times New Roman"/>
          <w:sz w:val="28"/>
          <w:szCs w:val="28"/>
        </w:rPr>
        <w:t xml:space="preserve"> массивами, </w:t>
      </w:r>
      <w:r>
        <w:rPr>
          <w:rFonts w:ascii="Times New Roman" w:hAnsi="Times New Roman" w:cs="Times New Roman"/>
          <w:sz w:val="28"/>
          <w:szCs w:val="28"/>
        </w:rPr>
        <w:t>матрицами.</w:t>
      </w:r>
    </w:p>
    <w:p w14:paraId="012B3845" w14:textId="2F0EEB24" w:rsidR="00D25E66" w:rsidRDefault="00D25E66" w:rsidP="009F6A43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приобрести навыки использования массивов на практике в программах на языке С, </w:t>
      </w:r>
      <w:r w:rsidR="009F6A43">
        <w:rPr>
          <w:rFonts w:ascii="Times New Roman" w:hAnsi="Times New Roman" w:cs="Times New Roman"/>
          <w:sz w:val="28"/>
          <w:szCs w:val="28"/>
        </w:rPr>
        <w:t>вспомнить как транспонировать, складывать и умножать матрицы.</w:t>
      </w:r>
    </w:p>
    <w:p w14:paraId="6F93850D" w14:textId="0B48D732" w:rsidR="009F6A43" w:rsidRDefault="009F6A43" w:rsidP="009F6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131AF9C" w14:textId="23A90D4F" w:rsidR="009F6A43" w:rsidRPr="009F6A43" w:rsidRDefault="009F6A43" w:rsidP="009F6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 которой</w:t>
      </w:r>
      <w:r w:rsidRPr="009F6A43">
        <w:rPr>
          <w:rFonts w:ascii="Times New Roman" w:hAnsi="Times New Roman" w:cs="Times New Roman"/>
          <w:sz w:val="28"/>
          <w:szCs w:val="28"/>
        </w:rPr>
        <w:t xml:space="preserve">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вводятся</w:t>
      </w:r>
      <w:r w:rsidRPr="009F6A43">
        <w:rPr>
          <w:rFonts w:ascii="Times New Roman" w:hAnsi="Times New Roman" w:cs="Times New Roman"/>
          <w:sz w:val="28"/>
          <w:szCs w:val="28"/>
        </w:rPr>
        <w:t xml:space="preserve"> две матрицы нужного размера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9F6A43">
        <w:rPr>
          <w:rFonts w:ascii="Times New Roman" w:hAnsi="Times New Roman" w:cs="Times New Roman"/>
          <w:sz w:val="28"/>
          <w:szCs w:val="28"/>
        </w:rPr>
        <w:t>3 на 3)</w:t>
      </w:r>
      <w:r w:rsidR="001B3555">
        <w:rPr>
          <w:rFonts w:ascii="Times New Roman" w:hAnsi="Times New Roman" w:cs="Times New Roman"/>
          <w:sz w:val="28"/>
          <w:szCs w:val="28"/>
        </w:rPr>
        <w:t>: транспонировать эти матрицы, сложить эти матрицы и умножить эти матрицы.</w:t>
      </w:r>
    </w:p>
    <w:p w14:paraId="7C202795" w14:textId="5F0EBA25" w:rsidR="009F6A43" w:rsidRDefault="001B3555" w:rsidP="00D25E6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3555">
        <w:rPr>
          <w:rFonts w:ascii="Times New Roman" w:hAnsi="Times New Roman" w:cs="Times New Roman"/>
          <w:sz w:val="28"/>
          <w:szCs w:val="28"/>
        </w:rPr>
        <w:t>Написать строчки программы, отвечающие за ввод каждого элемента матри</w:t>
      </w:r>
      <w:r>
        <w:rPr>
          <w:rFonts w:ascii="Times New Roman" w:hAnsi="Times New Roman" w:cs="Times New Roman"/>
          <w:sz w:val="28"/>
          <w:szCs w:val="28"/>
        </w:rPr>
        <w:t>цы и образование самих матриц.</w:t>
      </w:r>
    </w:p>
    <w:p w14:paraId="7507F262" w14:textId="3777D20D" w:rsidR="001B3555" w:rsidRDefault="001B3555" w:rsidP="0051112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B3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21D29" wp14:editId="0E39412E">
            <wp:extent cx="3931512" cy="3157538"/>
            <wp:effectExtent l="0" t="0" r="0" b="5080"/>
            <wp:docPr id="1675109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09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143" cy="31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DD3" w14:textId="7008CD76" w:rsidR="0051112F" w:rsidRDefault="0051112F" w:rsidP="0051112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элементы матрицы, вывод матрицы</w:t>
      </w:r>
    </w:p>
    <w:p w14:paraId="60D49CB6" w14:textId="069EECA1" w:rsidR="001B3555" w:rsidRDefault="0051112F" w:rsidP="0051112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строчки программы, отвечающие за транспонирование матриц.</w:t>
      </w:r>
    </w:p>
    <w:p w14:paraId="09F347E3" w14:textId="21737A43" w:rsidR="0051112F" w:rsidRDefault="0051112F" w:rsidP="0051112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1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6100A" wp14:editId="05CC1276">
            <wp:extent cx="5446713" cy="1549418"/>
            <wp:effectExtent l="0" t="0" r="1905" b="0"/>
            <wp:docPr id="40537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77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520" cy="15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ED6C" w14:textId="0507383C" w:rsidR="0051112F" w:rsidRDefault="0051112F" w:rsidP="005111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транспонирование матрицы</w:t>
      </w:r>
    </w:p>
    <w:p w14:paraId="587E6C22" w14:textId="39FC6BB2" w:rsidR="0051112F" w:rsidRDefault="0051112F" w:rsidP="005111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DB92F6" w14:textId="5FA640B1" w:rsidR="0051112F" w:rsidRDefault="0051112F" w:rsidP="0051112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строчки программы, отвечающие за сложение и умножение матриц.</w:t>
      </w:r>
    </w:p>
    <w:p w14:paraId="66FDFB88" w14:textId="4CC74860" w:rsidR="0051112F" w:rsidRDefault="0051112F" w:rsidP="005111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11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063D1" wp14:editId="79B0CC99">
            <wp:extent cx="6136621" cy="3209925"/>
            <wp:effectExtent l="0" t="0" r="0" b="0"/>
            <wp:docPr id="133290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8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663" cy="32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0E57" w14:textId="1A5DB474" w:rsidR="0051112F" w:rsidRDefault="0051112F" w:rsidP="0051112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сложение и умножение матриц</w:t>
      </w:r>
    </w:p>
    <w:p w14:paraId="496A4D33" w14:textId="0F8A134F" w:rsidR="0051112F" w:rsidRPr="0051112F" w:rsidRDefault="0051112F" w:rsidP="0051112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финальные строчки программы, отвечающие за вывод всех результатов, поэтапно.</w:t>
      </w:r>
    </w:p>
    <w:p w14:paraId="31389CA2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DDBFBA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1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D112A58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1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69261C3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5111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58BD4FFA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B2175D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элементы первой матрицы: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8373A0D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vvodmatrix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9BAFAE2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379B19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элементы второй матрицы: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45F69B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vvodmatrix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128123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F0D3AF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матрица: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5F5D4B6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EE38EF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0B1B78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297A9F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521029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42CC09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1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9A58A0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transponmatrix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46C66B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Транспонированная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первая матрица: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36DDF8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4EE70E6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6E007E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111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915D2EA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transponmatrix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493F7C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Транспонированная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вторая матрица: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156824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8FCBA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1448A2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slogeniematrix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333941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сложения матриц: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2285A9E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29175F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72654A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ymnogeniematrix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111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A49031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proofErr w:type="spellEnd"/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умножения матриц:</w:t>
      </w:r>
      <w:r w:rsidRPr="005111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5111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73C6624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printmatrix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111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2751B7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6769CC4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5111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111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68E962" w14:textId="77777777" w:rsidR="0051112F" w:rsidRPr="0051112F" w:rsidRDefault="0051112F" w:rsidP="0051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1112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14B3E5" w14:textId="3DC1C608" w:rsidR="0051112F" w:rsidRDefault="00F900ED" w:rsidP="00F900ED">
      <w:pPr>
        <w:pStyle w:val="a3"/>
        <w:spacing w:before="48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которая была написана, чтоб выполнить все задания, целиком выглядит так:</w:t>
      </w:r>
    </w:p>
    <w:p w14:paraId="7051E212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05AC1B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C6D9B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vvodmatrix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5B9AC620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AF9D8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3A3C92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]: 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329DA9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4D7102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942F2A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E24D8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8C503C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2E5A3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72487614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E6C5A4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38FF78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5AD5EB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718185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6B2E9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4E7B817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8E24A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20A30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transponmatrix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3F1C5D7A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E3AE1C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3F505B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9E9C0B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93B20E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22A10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3891AA9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D07BF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slogeniematrix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222FAF62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A680C7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B3A84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B4B33E3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12569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D91CC5A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599A8D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8ABE7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ymnogeniematrix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 {</w:t>
      </w:r>
    </w:p>
    <w:p w14:paraId="02B960EE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C83672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DD7EC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561840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900E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CED154E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900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E574B2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5EB97C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</w:t>
      </w:r>
    </w:p>
    <w:p w14:paraId="7A2B4B84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9FD020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44E413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EE729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AEBB7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F5B597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E8406C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F900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4A0473A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D4CCF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элементы первой матрицы: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C7112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vvodmatrix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4E978E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CF31A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элементы второй матрицы: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6B15678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vvodmatrix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C4F224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2E28177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8D883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B0C6C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C7B89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Вторая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010D9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73FF94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20857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9AC0E20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transponmatrix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A6C5CF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Транспонированная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первая матрица: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0FF440E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E2AD37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1C18E7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900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AF454EC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transponmatrix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6AB714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Транспонированная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вторая матрица: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FE4FD5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4988DB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13F16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slogeniematrix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1FFC71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сложения матриц: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244B99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751089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083D99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ymnogeniematrix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matrix1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matrix2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900E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2FEAA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proofErr w:type="spellEnd"/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умножения матриц:</w:t>
      </w:r>
      <w:r w:rsidRPr="00F900E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900E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49DADD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printmatrix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F900E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85E3417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1012E18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900E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900E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524376" w14:textId="77777777" w:rsidR="00F900ED" w:rsidRPr="00F900ED" w:rsidRDefault="00F900ED" w:rsidP="00F900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900E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3F02AFC" w14:textId="77777777" w:rsidR="00F900ED" w:rsidRPr="00F900ED" w:rsidRDefault="00F900ED" w:rsidP="00F900E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00ED" w:rsidRPr="00F900ED" w:rsidSect="00D25E6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559"/>
    <w:multiLevelType w:val="hybridMultilevel"/>
    <w:tmpl w:val="A8066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D0A5F"/>
    <w:multiLevelType w:val="hybridMultilevel"/>
    <w:tmpl w:val="03C27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457"/>
    <w:multiLevelType w:val="hybridMultilevel"/>
    <w:tmpl w:val="1BCCD9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7725D8"/>
    <w:multiLevelType w:val="hybridMultilevel"/>
    <w:tmpl w:val="F7FE8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97367">
    <w:abstractNumId w:val="3"/>
  </w:num>
  <w:num w:numId="2" w16cid:durableId="957377492">
    <w:abstractNumId w:val="0"/>
  </w:num>
  <w:num w:numId="3" w16cid:durableId="4790407">
    <w:abstractNumId w:val="1"/>
  </w:num>
  <w:num w:numId="4" w16cid:durableId="54548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66"/>
    <w:rsid w:val="001B3555"/>
    <w:rsid w:val="001D506B"/>
    <w:rsid w:val="002535E2"/>
    <w:rsid w:val="00431E52"/>
    <w:rsid w:val="0051112F"/>
    <w:rsid w:val="009F6A43"/>
    <w:rsid w:val="00D25E66"/>
    <w:rsid w:val="00F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3A93"/>
  <w15:chartTrackingRefBased/>
  <w15:docId w15:val="{A658A210-A118-47A5-956C-8012E9D5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E6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Чудик Анастасия</dc:creator>
  <cp:keywords/>
  <dc:description/>
  <cp:lastModifiedBy>Чудик Анастасия</cp:lastModifiedBy>
  <cp:revision>1</cp:revision>
  <dcterms:created xsi:type="dcterms:W3CDTF">2024-05-10T17:49:00Z</dcterms:created>
  <dcterms:modified xsi:type="dcterms:W3CDTF">2024-05-10T18:39:00Z</dcterms:modified>
</cp:coreProperties>
</file>