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141D" w14:textId="77777777" w:rsidR="00057716" w:rsidRDefault="00057716" w:rsidP="00057716">
      <w:pPr>
        <w:rPr>
          <w:rFonts w:ascii="Times New Roman" w:hAnsi="Times New Roman" w:cs="Times New Roman"/>
          <w:sz w:val="28"/>
          <w:szCs w:val="28"/>
        </w:rPr>
      </w:pPr>
      <w:r w:rsidRPr="007A5381">
        <w:rPr>
          <w:rFonts w:ascii="Times New Roman" w:hAnsi="Times New Roman" w:cs="Times New Roman"/>
          <w:sz w:val="28"/>
          <w:szCs w:val="28"/>
        </w:rPr>
        <w:t>Студентка групи ТА-21, Муха Н</w:t>
      </w:r>
      <w:r>
        <w:rPr>
          <w:rFonts w:ascii="Times New Roman" w:hAnsi="Times New Roman" w:cs="Times New Roman"/>
          <w:sz w:val="28"/>
          <w:szCs w:val="28"/>
        </w:rPr>
        <w:t>. С.</w:t>
      </w:r>
    </w:p>
    <w:p w14:paraId="0E4FDE19" w14:textId="0177B862" w:rsidR="00697DB9" w:rsidRDefault="008D2004">
      <w:r>
        <w:rPr>
          <w:noProof/>
        </w:rPr>
        <w:drawing>
          <wp:inline distT="0" distB="0" distL="0" distR="0" wp14:anchorId="68E929EB" wp14:editId="6CD313EE">
            <wp:extent cx="6120765" cy="8161655"/>
            <wp:effectExtent l="0" t="0" r="0" b="0"/>
            <wp:docPr id="1856759729" name="Рисунок 1" descr="Зображення, що містить текст, почерк, папір, Паперовий виріб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59729" name="Рисунок 1" descr="Зображення, що містить текст, почерк, папір, Паперовий виріб&#10;&#10;Вміст на основі ШІ може бути неправильни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3ADA" w14:textId="2BE33338" w:rsidR="008D2004" w:rsidRDefault="008D2004">
      <w:r>
        <w:rPr>
          <w:noProof/>
        </w:rPr>
        <w:lastRenderedPageBreak/>
        <w:drawing>
          <wp:inline distT="0" distB="0" distL="0" distR="0" wp14:anchorId="4630C3AF" wp14:editId="102E5AFA">
            <wp:extent cx="6120765" cy="8161655"/>
            <wp:effectExtent l="0" t="0" r="0" b="0"/>
            <wp:docPr id="400239163" name="Рисунок 1" descr="Зображення, що містить текст, почерк, папір, ноутбу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39163" name="Рисунок 1" descr="Зображення, що містить текст, почерк, папір, ноутбук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6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200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716"/>
    <w:rsid w:val="00057716"/>
    <w:rsid w:val="002B5FF7"/>
    <w:rsid w:val="00365205"/>
    <w:rsid w:val="0038666E"/>
    <w:rsid w:val="00425EEC"/>
    <w:rsid w:val="005941DD"/>
    <w:rsid w:val="005B50BA"/>
    <w:rsid w:val="006925A9"/>
    <w:rsid w:val="00697DB9"/>
    <w:rsid w:val="007126EF"/>
    <w:rsid w:val="007F4711"/>
    <w:rsid w:val="008D2004"/>
    <w:rsid w:val="00931D32"/>
    <w:rsid w:val="00993809"/>
    <w:rsid w:val="009A5D3F"/>
    <w:rsid w:val="00A1723B"/>
    <w:rsid w:val="00A64167"/>
    <w:rsid w:val="00AF7E75"/>
    <w:rsid w:val="00B36DDE"/>
    <w:rsid w:val="00B40DA5"/>
    <w:rsid w:val="00B46946"/>
    <w:rsid w:val="00B70C55"/>
    <w:rsid w:val="00BC78ED"/>
    <w:rsid w:val="00C3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86B0"/>
  <w15:chartTrackingRefBased/>
  <w15:docId w15:val="{9799FF7E-5FDD-4CD1-8870-A1A8EDB6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7716"/>
  </w:style>
  <w:style w:type="paragraph" w:styleId="1">
    <w:name w:val="heading 1"/>
    <w:basedOn w:val="a"/>
    <w:next w:val="a"/>
    <w:link w:val="10"/>
    <w:uiPriority w:val="9"/>
    <w:qFormat/>
    <w:rsid w:val="00057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7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7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7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7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7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7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7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7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7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7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7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77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77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77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77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77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77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7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57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7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57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7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577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77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77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7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577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7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mukha</dc:creator>
  <cp:keywords/>
  <dc:description/>
  <cp:lastModifiedBy>natalie mukha</cp:lastModifiedBy>
  <cp:revision>2</cp:revision>
  <dcterms:created xsi:type="dcterms:W3CDTF">2025-10-25T17:29:00Z</dcterms:created>
  <dcterms:modified xsi:type="dcterms:W3CDTF">2025-10-25T17:30:00Z</dcterms:modified>
</cp:coreProperties>
</file>